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315B" w14:textId="77777777" w:rsidR="00D217E4" w:rsidRDefault="00A62D13"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Advanced Database Management System </w:t>
      </w:r>
    </w:p>
    <w:p w14:paraId="5C515F1A" w14:textId="77777777" w:rsidR="00D217E4" w:rsidRDefault="00A62D13"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 w14:paraId="38BA49A1" w14:textId="77777777" w:rsidR="00D217E4" w:rsidRDefault="00D217E4">
      <w:pPr>
        <w:spacing w:after="0"/>
      </w:pPr>
    </w:p>
    <w:p w14:paraId="5DA76F84" w14:textId="77777777" w:rsidR="00D217E4" w:rsidRDefault="00A62D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 w14:paraId="7B6E0679" w14:textId="77777777" w:rsidR="00D217E4" w:rsidRDefault="00D217E4">
      <w:pPr>
        <w:spacing w:after="0"/>
        <w:rPr>
          <w:sz w:val="28"/>
          <w:szCs w:val="28"/>
        </w:rPr>
      </w:pPr>
    </w:p>
    <w:p w14:paraId="46FB42E6" w14:textId="77777777" w:rsidR="00D217E4" w:rsidRDefault="00A62D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 w14:paraId="30423D9C" w14:textId="77777777" w:rsidR="00D217E4" w:rsidRDefault="00D217E4">
      <w:pPr>
        <w:spacing w:after="0"/>
        <w:rPr>
          <w:sz w:val="28"/>
          <w:szCs w:val="28"/>
        </w:rPr>
      </w:pPr>
    </w:p>
    <w:p w14:paraId="78424B28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must have to use Oracle Database.</w:t>
      </w:r>
    </w:p>
    <w:p w14:paraId="224A344B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have to create Admin Panel.</w:t>
      </w:r>
    </w:p>
    <w:p w14:paraId="13C4F757" w14:textId="193BA80E" w:rsidR="00D217E4" w:rsidRDefault="00A62D13">
      <w:pPr>
        <w:pStyle w:val="ListParagraph"/>
        <w:numPr>
          <w:ilvl w:val="0"/>
          <w:numId w:val="1"/>
        </w:numPr>
        <w:spacing w:after="0"/>
      </w:pPr>
      <w:r>
        <w:t>Proper interface to communicate with database</w:t>
      </w:r>
      <w:r w:rsidR="0056338D">
        <w:t>.</w:t>
      </w:r>
    </w:p>
    <w:p w14:paraId="20AAE26D" w14:textId="4475A21B" w:rsidR="0056338D" w:rsidRDefault="0056338D">
      <w:pPr>
        <w:pStyle w:val="ListParagraph"/>
        <w:numPr>
          <w:ilvl w:val="0"/>
          <w:numId w:val="1"/>
        </w:numPr>
        <w:spacing w:after="0"/>
      </w:pPr>
      <w:r>
        <w:t>Certain levels of validation need to be done.</w:t>
      </w:r>
    </w:p>
    <w:p w14:paraId="06519322" w14:textId="4A37A5CB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Different </w:t>
      </w:r>
      <w:r w:rsidR="0056338D">
        <w:t>types</w:t>
      </w:r>
      <w:r>
        <w:t xml:space="preserve"> of searching and advanced searching (SQL Queries).</w:t>
      </w:r>
    </w:p>
    <w:p w14:paraId="0286409E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Use sequence to maintain primary key in at least 2 tables. </w:t>
      </w:r>
    </w:p>
    <w:p w14:paraId="7369A8E4" w14:textId="2F1083AC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4</w:t>
      </w:r>
      <w:r w:rsidR="0056338D">
        <w:t>/</w:t>
      </w:r>
      <w:r>
        <w:t xml:space="preserve">5view (min 2 complex among them) </w:t>
      </w:r>
    </w:p>
    <w:p w14:paraId="37811536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6 procedures and functions which must be embedded in the system.</w:t>
      </w:r>
    </w:p>
    <w:p w14:paraId="6E17960D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</w:p>
    <w:p w14:paraId="19E45DF9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 w14:paraId="68F5C6A3" w14:textId="77777777" w:rsidR="00D217E4" w:rsidRDefault="00D217E4">
      <w:pPr>
        <w:spacing w:after="0"/>
        <w:ind w:left="405"/>
      </w:pPr>
    </w:p>
    <w:p w14:paraId="37D2495C" w14:textId="0A93354E" w:rsidR="00D217E4" w:rsidRDefault="00A62D13">
      <w:pPr>
        <w:spacing w:after="0"/>
      </w:pPr>
      <w:r>
        <w:t xml:space="preserve">You </w:t>
      </w:r>
      <w:r w:rsidR="0056338D">
        <w:t>must</w:t>
      </w:r>
      <w:r>
        <w:t xml:space="preserve"> submit the project on 1</w:t>
      </w:r>
      <w:r w:rsidR="0056338D">
        <w:t>7</w:t>
      </w:r>
      <w:r w:rsidR="0056338D" w:rsidRPr="0056338D">
        <w:rPr>
          <w:vertAlign w:val="superscript"/>
        </w:rPr>
        <w:t>th</w:t>
      </w:r>
      <w:r w:rsidR="0056338D">
        <w:t xml:space="preserve"> May,</w:t>
      </w:r>
      <w:r>
        <w:t>20</w:t>
      </w:r>
      <w:r w:rsidR="0056338D">
        <w:t>23</w:t>
      </w:r>
      <w:r>
        <w:t>. A viva will be taken during the presentation. All members must have to be present during the presentation. You can prepare a guideline which may help you to brief your project to the audience.</w:t>
      </w:r>
    </w:p>
    <w:p w14:paraId="195528B7" w14:textId="77777777" w:rsidR="00D217E4" w:rsidRDefault="00D217E4">
      <w:pPr>
        <w:spacing w:after="0"/>
      </w:pPr>
    </w:p>
    <w:p w14:paraId="7307A33C" w14:textId="77777777" w:rsidR="00D217E4" w:rsidRDefault="00A62D13">
      <w:pPr>
        <w:spacing w:after="0"/>
      </w:pPr>
      <w:r>
        <w:t>You must bring a report contains all the database scripts you have done to your project with a proper cove page.</w:t>
      </w:r>
    </w:p>
    <w:p w14:paraId="070E1BD4" w14:textId="77777777" w:rsidR="00D217E4" w:rsidRDefault="00D217E4">
      <w:pPr>
        <w:spacing w:after="0"/>
      </w:pPr>
    </w:p>
    <w:p w14:paraId="2BB50E7C" w14:textId="77777777" w:rsidR="00D217E4" w:rsidRDefault="00D217E4">
      <w:pPr>
        <w:spacing w:after="0"/>
      </w:pPr>
    </w:p>
    <w:p w14:paraId="5BF96A5C" w14:textId="77777777" w:rsidR="00D217E4" w:rsidRDefault="00A62D1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 w14:paraId="0A7237EC" w14:textId="77777777" w:rsidR="00D217E4" w:rsidRDefault="00D217E4">
      <w:pPr>
        <w:spacing w:after="0"/>
      </w:pPr>
    </w:p>
    <w:p w14:paraId="5AD80CCF" w14:textId="77777777" w:rsidR="00D217E4" w:rsidRDefault="00D217E4">
      <w:pPr>
        <w:spacing w:after="0"/>
      </w:pPr>
    </w:p>
    <w:p w14:paraId="2D704442" w14:textId="77777777" w:rsidR="00D217E4" w:rsidRDefault="00D217E4">
      <w:pPr>
        <w:spacing w:after="0"/>
      </w:pPr>
    </w:p>
    <w:p w14:paraId="46F75066" w14:textId="77777777" w:rsidR="00D217E4" w:rsidRDefault="00D217E4">
      <w:pPr>
        <w:spacing w:after="0"/>
      </w:pPr>
    </w:p>
    <w:sectPr w:rsidR="00D217E4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BCE"/>
    <w:multiLevelType w:val="multilevel"/>
    <w:tmpl w:val="649E9A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577217"/>
    <w:multiLevelType w:val="multilevel"/>
    <w:tmpl w:val="5F3635F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 w16cid:durableId="2068334326">
    <w:abstractNumId w:val="1"/>
  </w:num>
  <w:num w:numId="2" w16cid:durableId="164890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E4"/>
    <w:rsid w:val="0056338D"/>
    <w:rsid w:val="00752E33"/>
    <w:rsid w:val="00A62D13"/>
    <w:rsid w:val="00D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BBBD"/>
  <w15:docId w15:val="{2359F890-D424-4EE3-A241-775D3F6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ListParagraph">
    <w:name w:val="List Paragraph"/>
    <w:basedOn w:val="Normal"/>
    <w:uiPriority w:val="34"/>
    <w:qFormat/>
    <w:rsid w:val="00BA671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dc:description/>
  <cp:lastModifiedBy>Rezwan Ahmed</cp:lastModifiedBy>
  <cp:revision>2</cp:revision>
  <dcterms:created xsi:type="dcterms:W3CDTF">2023-04-26T04:53:00Z</dcterms:created>
  <dcterms:modified xsi:type="dcterms:W3CDTF">2023-04-26T04:53:00Z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