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2C55" w14:textId="34EF73F1" w:rsidR="00F73DFB" w:rsidRPr="00B85E86" w:rsidRDefault="005744E8" w:rsidP="005744E8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CSCE 5150 Section 400 - Analysis of Computer Algorithms</w:t>
      </w:r>
    </w:p>
    <w:p w14:paraId="1B4D3B86" w14:textId="4CB56E9B" w:rsidR="00D73476" w:rsidRPr="00B85E86" w:rsidRDefault="00D73476" w:rsidP="005744E8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Project – 2</w:t>
      </w:r>
    </w:p>
    <w:p w14:paraId="6CA805EF" w14:textId="322EEDA2" w:rsidR="00D73476" w:rsidRPr="00B85E86" w:rsidRDefault="00D73476" w:rsidP="005744E8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Team – 1</w:t>
      </w:r>
    </w:p>
    <w:p w14:paraId="18C98E34" w14:textId="6C22942B" w:rsidR="00D73476" w:rsidRPr="00B85E86" w:rsidRDefault="00D73476" w:rsidP="00D73476">
      <w:pPr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Team Members:</w:t>
      </w:r>
    </w:p>
    <w:p w14:paraId="6E16488D" w14:textId="77777777" w:rsidR="00D73476" w:rsidRPr="00B85E86" w:rsidRDefault="00D73476" w:rsidP="00D73476">
      <w:pPr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1. Mohammed, Momin Khizar Uddin - 11837335</w:t>
      </w:r>
    </w:p>
    <w:p w14:paraId="67EA47A0" w14:textId="77777777" w:rsidR="00D73476" w:rsidRPr="00B85E86" w:rsidRDefault="00D73476" w:rsidP="00D73476">
      <w:pPr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 xml:space="preserve">2. Teja Nagendra </w:t>
      </w:r>
      <w:proofErr w:type="spellStart"/>
      <w:r w:rsidRPr="00B85E86">
        <w:rPr>
          <w:rFonts w:ascii="Arial" w:hAnsi="Arial" w:cs="Arial"/>
          <w:sz w:val="24"/>
          <w:szCs w:val="24"/>
          <w:lang w:val="en-US"/>
        </w:rPr>
        <w:t>Sirigineedi</w:t>
      </w:r>
      <w:proofErr w:type="spellEnd"/>
      <w:r w:rsidRPr="00B85E86">
        <w:rPr>
          <w:rFonts w:ascii="Arial" w:hAnsi="Arial" w:cs="Arial"/>
          <w:sz w:val="24"/>
          <w:szCs w:val="24"/>
          <w:lang w:val="en-US"/>
        </w:rPr>
        <w:t xml:space="preserve"> - 11825070</w:t>
      </w:r>
    </w:p>
    <w:p w14:paraId="21CAAF73" w14:textId="77777777" w:rsidR="00D73476" w:rsidRPr="00B85E86" w:rsidRDefault="00D73476" w:rsidP="00D73476">
      <w:pPr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>3. Chopra Sai Arani - 11807499</w:t>
      </w:r>
    </w:p>
    <w:p w14:paraId="2E80D092" w14:textId="628ABC8D" w:rsidR="00D73476" w:rsidRPr="00B85E86" w:rsidRDefault="00D73476" w:rsidP="00D73476">
      <w:pPr>
        <w:rPr>
          <w:rFonts w:ascii="Arial" w:hAnsi="Arial" w:cs="Arial"/>
          <w:sz w:val="24"/>
          <w:szCs w:val="24"/>
          <w:lang w:val="en-US"/>
        </w:rPr>
      </w:pPr>
      <w:r w:rsidRPr="00B85E86">
        <w:rPr>
          <w:rFonts w:ascii="Arial" w:hAnsi="Arial" w:cs="Arial"/>
          <w:sz w:val="24"/>
          <w:szCs w:val="24"/>
          <w:lang w:val="en-US"/>
        </w:rPr>
        <w:t xml:space="preserve">4. Deepthi </w:t>
      </w:r>
      <w:proofErr w:type="spellStart"/>
      <w:r w:rsidRPr="00B85E86">
        <w:rPr>
          <w:rFonts w:ascii="Arial" w:hAnsi="Arial" w:cs="Arial"/>
          <w:sz w:val="24"/>
          <w:szCs w:val="24"/>
          <w:lang w:val="en-US"/>
        </w:rPr>
        <w:t>Tanubuddi</w:t>
      </w:r>
      <w:proofErr w:type="spellEnd"/>
      <w:r w:rsidRPr="00B85E86">
        <w:rPr>
          <w:rFonts w:ascii="Arial" w:hAnsi="Arial" w:cs="Arial"/>
          <w:sz w:val="24"/>
          <w:szCs w:val="24"/>
          <w:lang w:val="en-US"/>
        </w:rPr>
        <w:t xml:space="preserve"> </w:t>
      </w:r>
      <w:r w:rsidR="00393939" w:rsidRPr="00B85E86">
        <w:rPr>
          <w:rFonts w:ascii="Arial" w:hAnsi="Arial" w:cs="Arial"/>
          <w:sz w:val="24"/>
          <w:szCs w:val="24"/>
          <w:lang w:val="en-US"/>
        </w:rPr>
        <w:t>–</w:t>
      </w:r>
      <w:r w:rsidRPr="00B85E86">
        <w:rPr>
          <w:rFonts w:ascii="Arial" w:hAnsi="Arial" w:cs="Arial"/>
          <w:sz w:val="24"/>
          <w:szCs w:val="24"/>
          <w:lang w:val="en-US"/>
        </w:rPr>
        <w:t xml:space="preserve"> 11842466</w:t>
      </w:r>
    </w:p>
    <w:p w14:paraId="5892643A" w14:textId="77777777" w:rsidR="00393939" w:rsidRPr="00B85E86" w:rsidRDefault="00393939" w:rsidP="00D73476">
      <w:pPr>
        <w:rPr>
          <w:rFonts w:ascii="Arial" w:hAnsi="Arial" w:cs="Arial"/>
          <w:sz w:val="24"/>
          <w:szCs w:val="24"/>
          <w:lang w:val="en-US"/>
        </w:rPr>
      </w:pPr>
    </w:p>
    <w:p w14:paraId="262FD6D3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Project Overview</w:t>
      </w:r>
    </w:p>
    <w:p w14:paraId="68A1414D" w14:textId="77777777" w:rsidR="00EB1A25" w:rsidRPr="00B85E86" w:rsidRDefault="00C40564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sz w:val="24"/>
          <w:szCs w:val="24"/>
        </w:rPr>
        <w:t xml:space="preserve">The intent of this project was to develop and implement efficient algorithms to save and search for a directed graph of air travel routes to make it possible to query paths for </w:t>
      </w:r>
      <w:proofErr w:type="gramStart"/>
      <w:r w:rsidRPr="00B85E86">
        <w:rPr>
          <w:rFonts w:ascii="Arial" w:hAnsi="Arial" w:cs="Arial"/>
          <w:sz w:val="24"/>
          <w:szCs w:val="24"/>
        </w:rPr>
        <w:t>particular parameters</w:t>
      </w:r>
      <w:proofErr w:type="gramEnd"/>
      <w:r w:rsidRPr="00B85E86">
        <w:rPr>
          <w:rFonts w:ascii="Arial" w:hAnsi="Arial" w:cs="Arial"/>
          <w:sz w:val="24"/>
          <w:szCs w:val="24"/>
        </w:rPr>
        <w:t>. Based on the information of flight and city, the program will answer three types of queries about routing and crossing points between cities around the world.</w:t>
      </w:r>
    </w:p>
    <w:p w14:paraId="092602A6" w14:textId="36A164B5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Design Issues and Solutions</w:t>
      </w:r>
    </w:p>
    <w:p w14:paraId="12405859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Problem 1:</w:t>
      </w:r>
      <w:r w:rsidRPr="00393939">
        <w:rPr>
          <w:rFonts w:ascii="Arial" w:hAnsi="Arial" w:cs="Arial"/>
          <w:sz w:val="24"/>
          <w:szCs w:val="24"/>
        </w:rPr>
        <w:t xml:space="preserve"> How to efficiently store the graph for fast query processing?</w:t>
      </w:r>
    </w:p>
    <w:p w14:paraId="498A1118" w14:textId="0877D4AD" w:rsidR="00393939" w:rsidRPr="00393939" w:rsidRDefault="00393939" w:rsidP="00AC10F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Solution: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="00AC10F5" w:rsidRPr="00B85E86">
        <w:rPr>
          <w:rFonts w:ascii="Arial" w:hAnsi="Arial" w:cs="Arial"/>
          <w:sz w:val="24"/>
          <w:szCs w:val="24"/>
        </w:rPr>
        <w:t>Each city (node) in our adjacency list representation points to a list of destination cities that are directly accessible. Compared to an adjacency matrix, this method uses less memory, particularly for graphs with thin populations, such as aircraft networks.</w:t>
      </w:r>
    </w:p>
    <w:p w14:paraId="50BE997D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Problem 2:</w:t>
      </w:r>
      <w:r w:rsidRPr="00393939">
        <w:rPr>
          <w:rFonts w:ascii="Arial" w:hAnsi="Arial" w:cs="Arial"/>
          <w:sz w:val="24"/>
          <w:szCs w:val="24"/>
        </w:rPr>
        <w:t xml:space="preserve"> How to handle cities with special characters?</w:t>
      </w:r>
    </w:p>
    <w:p w14:paraId="3B132D19" w14:textId="7879BEC1" w:rsidR="00393939" w:rsidRPr="00393939" w:rsidRDefault="00393939" w:rsidP="00AC10F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Solution: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="00AC10F5" w:rsidRPr="00B85E86">
        <w:rPr>
          <w:rFonts w:ascii="Arial" w:hAnsi="Arial" w:cs="Arial"/>
          <w:sz w:val="24"/>
          <w:szCs w:val="24"/>
        </w:rPr>
        <w:t>Each city (node) in our adjacency list representation points to a list of destination cities that are directly accessible. Compared to an adjacency matrix, this method uses less memory, particularly for graphs with thin populations, such as aircraft networks.</w:t>
      </w:r>
    </w:p>
    <w:p w14:paraId="69B5E601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Problem 3:</w:t>
      </w:r>
      <w:r w:rsidRPr="00393939">
        <w:rPr>
          <w:rFonts w:ascii="Arial" w:hAnsi="Arial" w:cs="Arial"/>
          <w:sz w:val="24"/>
          <w:szCs w:val="24"/>
        </w:rPr>
        <w:t xml:space="preserve"> How to efficiently find the shortest routes under different constraints?</w:t>
      </w:r>
    </w:p>
    <w:p w14:paraId="12E4CECA" w14:textId="77777777" w:rsidR="00111EDA" w:rsidRPr="00B85E86" w:rsidRDefault="00393939" w:rsidP="000E65E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Solution: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="00111EDA" w:rsidRPr="00B85E86">
        <w:rPr>
          <w:rFonts w:ascii="Arial" w:hAnsi="Arial" w:cs="Arial"/>
          <w:sz w:val="24"/>
          <w:szCs w:val="24"/>
        </w:rPr>
        <w:t>Because of its natural ability to compute the shortest path in an unweighted graph, Breadth-First Search (BFS) was selected. BFS was modified to incorporate further constraints, such as the number of connections which were permitted at maximum.</w:t>
      </w:r>
    </w:p>
    <w:p w14:paraId="32470587" w14:textId="0752E9ED" w:rsidR="00F47361" w:rsidRPr="00393939" w:rsidRDefault="00F47361" w:rsidP="000E65E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 xml:space="preserve">Problem </w:t>
      </w:r>
      <w:r w:rsidRPr="00B85E86">
        <w:rPr>
          <w:rFonts w:ascii="Arial" w:hAnsi="Arial" w:cs="Arial"/>
          <w:b/>
          <w:bCs/>
          <w:sz w:val="24"/>
          <w:szCs w:val="24"/>
        </w:rPr>
        <w:t>4</w:t>
      </w:r>
      <w:r w:rsidRPr="00393939">
        <w:rPr>
          <w:rFonts w:ascii="Arial" w:hAnsi="Arial" w:cs="Arial"/>
          <w:b/>
          <w:bCs/>
          <w:sz w:val="24"/>
          <w:szCs w:val="24"/>
        </w:rPr>
        <w:t>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Pr="00B85E86">
        <w:rPr>
          <w:rFonts w:ascii="Arial" w:hAnsi="Arial" w:cs="Arial"/>
          <w:sz w:val="24"/>
          <w:szCs w:val="24"/>
        </w:rPr>
        <w:t>There were typo errors in the city.txt file</w:t>
      </w:r>
    </w:p>
    <w:p w14:paraId="234E5279" w14:textId="5E75587B" w:rsidR="00F47361" w:rsidRPr="00393939" w:rsidRDefault="00F47361" w:rsidP="00466A73">
      <w:pPr>
        <w:ind w:left="720"/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Solution: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Pr="00B85E86">
        <w:rPr>
          <w:rFonts w:ascii="Arial" w:hAnsi="Arial" w:cs="Arial"/>
          <w:sz w:val="24"/>
          <w:szCs w:val="24"/>
        </w:rPr>
        <w:t xml:space="preserve">We corrected all the typos and missing letters from the city.txt and in the flight.txt file as well and </w:t>
      </w:r>
      <w:proofErr w:type="gramStart"/>
      <w:r w:rsidRPr="00B85E86">
        <w:rPr>
          <w:rFonts w:ascii="Arial" w:hAnsi="Arial" w:cs="Arial"/>
          <w:sz w:val="24"/>
          <w:szCs w:val="24"/>
        </w:rPr>
        <w:t>its</w:t>
      </w:r>
      <w:proofErr w:type="gramEnd"/>
      <w:r w:rsidRPr="00B85E86">
        <w:rPr>
          <w:rFonts w:ascii="Arial" w:hAnsi="Arial" w:cs="Arial"/>
          <w:sz w:val="24"/>
          <w:szCs w:val="24"/>
        </w:rPr>
        <w:t xml:space="preserve"> working fine now.</w:t>
      </w:r>
    </w:p>
    <w:p w14:paraId="46A2F68E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Data Structures Used</w:t>
      </w:r>
    </w:p>
    <w:p w14:paraId="74D984F8" w14:textId="77777777" w:rsidR="00393939" w:rsidRPr="00393939" w:rsidRDefault="00393939" w:rsidP="0039393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lastRenderedPageBreak/>
        <w:t>Adjacency List:</w:t>
      </w:r>
      <w:r w:rsidRPr="00393939">
        <w:rPr>
          <w:rFonts w:ascii="Arial" w:hAnsi="Arial" w:cs="Arial"/>
          <w:sz w:val="24"/>
          <w:szCs w:val="24"/>
        </w:rPr>
        <w:t xml:space="preserve"> vector&lt;vector&lt;int&gt;&gt; </w:t>
      </w:r>
      <w:proofErr w:type="spellStart"/>
      <w:r w:rsidRPr="00393939">
        <w:rPr>
          <w:rFonts w:ascii="Arial" w:hAnsi="Arial" w:cs="Arial"/>
          <w:sz w:val="24"/>
          <w:szCs w:val="24"/>
        </w:rPr>
        <w:t>adj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stores the direct flights.</w:t>
      </w:r>
    </w:p>
    <w:p w14:paraId="57CF17B4" w14:textId="77777777" w:rsidR="00393939" w:rsidRPr="00393939" w:rsidRDefault="00393939" w:rsidP="0039393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City Name Mapping:</w:t>
      </w:r>
      <w:r w:rsidRPr="00393939">
        <w:rPr>
          <w:rFonts w:ascii="Arial" w:hAnsi="Arial" w:cs="Arial"/>
          <w:sz w:val="24"/>
          <w:szCs w:val="24"/>
        </w:rPr>
        <w:t xml:space="preserve"> map&lt;string, int&gt; </w:t>
      </w:r>
      <w:proofErr w:type="spellStart"/>
      <w:r w:rsidRPr="00393939">
        <w:rPr>
          <w:rFonts w:ascii="Arial" w:hAnsi="Arial" w:cs="Arial"/>
          <w:sz w:val="24"/>
          <w:szCs w:val="24"/>
        </w:rPr>
        <w:t>cityToIndex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maps a city name to an index for fast lookup.</w:t>
      </w:r>
    </w:p>
    <w:p w14:paraId="3ECD26BD" w14:textId="77777777" w:rsidR="00393939" w:rsidRPr="00393939" w:rsidRDefault="00393939" w:rsidP="0039393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Reverse Mapping:</w:t>
      </w:r>
      <w:r w:rsidRPr="00393939">
        <w:rPr>
          <w:rFonts w:ascii="Arial" w:hAnsi="Arial" w:cs="Arial"/>
          <w:sz w:val="24"/>
          <w:szCs w:val="24"/>
        </w:rPr>
        <w:t xml:space="preserve"> vector&lt;string&gt; </w:t>
      </w:r>
      <w:proofErr w:type="spellStart"/>
      <w:r w:rsidRPr="00393939">
        <w:rPr>
          <w:rFonts w:ascii="Arial" w:hAnsi="Arial" w:cs="Arial"/>
          <w:sz w:val="24"/>
          <w:szCs w:val="24"/>
        </w:rPr>
        <w:t>indexToCity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allows index-to-name conversion.</w:t>
      </w:r>
    </w:p>
    <w:p w14:paraId="5F53EC09" w14:textId="77777777" w:rsidR="00393939" w:rsidRPr="00393939" w:rsidRDefault="00393939" w:rsidP="0039393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Display Mapping:</w:t>
      </w:r>
      <w:r w:rsidRPr="00393939">
        <w:rPr>
          <w:rFonts w:ascii="Arial" w:hAnsi="Arial" w:cs="Arial"/>
          <w:sz w:val="24"/>
          <w:szCs w:val="24"/>
        </w:rPr>
        <w:t xml:space="preserve"> vector&lt;string&gt; </w:t>
      </w:r>
      <w:proofErr w:type="spellStart"/>
      <w:r w:rsidRPr="00393939">
        <w:rPr>
          <w:rFonts w:ascii="Arial" w:hAnsi="Arial" w:cs="Arial"/>
          <w:sz w:val="24"/>
          <w:szCs w:val="24"/>
        </w:rPr>
        <w:t>displayCity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for normalized ASCII names used in outputs.</w:t>
      </w:r>
    </w:p>
    <w:p w14:paraId="31930B22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Justification:</w:t>
      </w:r>
    </w:p>
    <w:p w14:paraId="711EE679" w14:textId="7103CB57" w:rsidR="00393939" w:rsidRPr="00393939" w:rsidRDefault="00393939" w:rsidP="0039393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 xml:space="preserve">Adjacency lists allow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 xml:space="preserve">1) access to direct </w:t>
      </w:r>
      <w:r w:rsidR="00DB64DD" w:rsidRPr="00B85E86">
        <w:rPr>
          <w:rFonts w:ascii="Arial" w:hAnsi="Arial" w:cs="Arial"/>
          <w:sz w:val="24"/>
          <w:szCs w:val="24"/>
        </w:rPr>
        <w:t>neighbours</w:t>
      </w:r>
      <w:r w:rsidRPr="00393939">
        <w:rPr>
          <w:rFonts w:ascii="Arial" w:hAnsi="Arial" w:cs="Arial"/>
          <w:sz w:val="24"/>
          <w:szCs w:val="24"/>
        </w:rPr>
        <w:t xml:space="preserve"> and efficient traversal.</w:t>
      </w:r>
    </w:p>
    <w:p w14:paraId="497CA8F7" w14:textId="77777777" w:rsidR="00393939" w:rsidRPr="00393939" w:rsidRDefault="00393939" w:rsidP="00393939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 xml:space="preserve">map provides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log n) lookup times for city name to index mappings.</w:t>
      </w:r>
    </w:p>
    <w:p w14:paraId="4E6AF30E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Algorithms Employed</w:t>
      </w:r>
    </w:p>
    <w:p w14:paraId="77FB4C6E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Breadth-First Search (BFS):</w:t>
      </w:r>
    </w:p>
    <w:p w14:paraId="7EB00AD3" w14:textId="77777777" w:rsidR="00393939" w:rsidRPr="00393939" w:rsidRDefault="00393939" w:rsidP="0039393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Used to find the shortest paths with a queue.</w:t>
      </w:r>
    </w:p>
    <w:p w14:paraId="429C2C06" w14:textId="77777777" w:rsidR="00393939" w:rsidRPr="00393939" w:rsidRDefault="00393939" w:rsidP="0039393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Tracks predecessors to reconstruct the path.</w:t>
      </w:r>
    </w:p>
    <w:p w14:paraId="7C51C741" w14:textId="77777777" w:rsidR="00393939" w:rsidRPr="00393939" w:rsidRDefault="00393939" w:rsidP="0039393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Handles both unrestricted searches and those constrained by maximum number of connections.</w:t>
      </w:r>
    </w:p>
    <w:p w14:paraId="68560A16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Custom BFS Modifications:</w:t>
      </w:r>
    </w:p>
    <w:p w14:paraId="47CDE966" w14:textId="77777777" w:rsidR="00393939" w:rsidRPr="00393939" w:rsidRDefault="00393939" w:rsidP="0039393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For Query 1, BFS stops if the connection limit is exceeded.</w:t>
      </w:r>
    </w:p>
    <w:p w14:paraId="417FCE1D" w14:textId="77777777" w:rsidR="00393939" w:rsidRPr="00393939" w:rsidRDefault="00393939" w:rsidP="0039393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For Query 2, BFS is run multiple times to traverse through intermediate cities (B and C) in either order.</w:t>
      </w:r>
    </w:p>
    <w:p w14:paraId="5F130321" w14:textId="77777777" w:rsidR="00393939" w:rsidRPr="00393939" w:rsidRDefault="00393939" w:rsidP="00393939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For Query 4, BFS is executed from three starting points and the best meeting city is selected by minimizing total connections.</w:t>
      </w:r>
    </w:p>
    <w:p w14:paraId="776BE599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Time Complexity</w:t>
      </w:r>
    </w:p>
    <w:p w14:paraId="01540BE8" w14:textId="77777777" w:rsidR="00393939" w:rsidRPr="00393939" w:rsidRDefault="00393939" w:rsidP="0039393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BFS:</w:t>
      </w:r>
      <w:r w:rsidRPr="0039393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V + E), where V = number of cities and E = number of flights.</w:t>
      </w:r>
    </w:p>
    <w:p w14:paraId="1059775C" w14:textId="77777777" w:rsidR="00393939" w:rsidRPr="00393939" w:rsidRDefault="00393939" w:rsidP="0039393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Query 1 (Single BFS):</w:t>
      </w:r>
      <w:r w:rsidRPr="0039393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V + E)</w:t>
      </w:r>
    </w:p>
    <w:p w14:paraId="5344C11D" w14:textId="77777777" w:rsidR="00393939" w:rsidRPr="00393939" w:rsidRDefault="00393939" w:rsidP="0039393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Query 2 (Three BFS traversals):</w:t>
      </w:r>
      <w:r w:rsidRPr="0039393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 xml:space="preserve">3 * (V + E)) =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V + E)</w:t>
      </w:r>
    </w:p>
    <w:p w14:paraId="0FB15FD3" w14:textId="77777777" w:rsidR="00393939" w:rsidRPr="00393939" w:rsidRDefault="00393939" w:rsidP="00393939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Query 4 (Multiple BFS traversals for each potential meeting city):</w:t>
      </w:r>
      <w:r w:rsidRPr="0039393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V * (V + E))</w:t>
      </w:r>
    </w:p>
    <w:p w14:paraId="22B5DB33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Optimization Issues and Future Work</w:t>
      </w:r>
    </w:p>
    <w:p w14:paraId="35A6FA30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Current Optimizations:</w:t>
      </w:r>
    </w:p>
    <w:p w14:paraId="61D8C1ED" w14:textId="77777777" w:rsidR="00393939" w:rsidRPr="00393939" w:rsidRDefault="00393939" w:rsidP="0039393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Early stopping conditions in BFS to reduce unnecessary exploration.</w:t>
      </w:r>
    </w:p>
    <w:p w14:paraId="53948DAB" w14:textId="77777777" w:rsidR="00393939" w:rsidRPr="00393939" w:rsidRDefault="00393939" w:rsidP="00393939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Minimal copying of paths to improve memory efficiency.</w:t>
      </w:r>
    </w:p>
    <w:p w14:paraId="050BBA88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Future Optimizations:</w:t>
      </w:r>
    </w:p>
    <w:p w14:paraId="2DFFABFB" w14:textId="77777777" w:rsidR="00393939" w:rsidRPr="00393939" w:rsidRDefault="00393939" w:rsidP="0039393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lastRenderedPageBreak/>
        <w:t>Implement A* search with heuristics for even faster pathfinding on large datasets.</w:t>
      </w:r>
    </w:p>
    <w:p w14:paraId="447574FB" w14:textId="77777777" w:rsidR="00393939" w:rsidRPr="00393939" w:rsidRDefault="00393939" w:rsidP="0039393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393939">
        <w:rPr>
          <w:rFonts w:ascii="Arial" w:hAnsi="Arial" w:cs="Arial"/>
          <w:sz w:val="24"/>
          <w:szCs w:val="24"/>
        </w:rPr>
        <w:t>unordered_map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instead of map to achieve </w:t>
      </w:r>
      <w:proofErr w:type="gramStart"/>
      <w:r w:rsidRPr="00393939">
        <w:rPr>
          <w:rFonts w:ascii="Arial" w:hAnsi="Arial" w:cs="Arial"/>
          <w:sz w:val="24"/>
          <w:szCs w:val="24"/>
        </w:rPr>
        <w:t>O(</w:t>
      </w:r>
      <w:proofErr w:type="gramEnd"/>
      <w:r w:rsidRPr="00393939">
        <w:rPr>
          <w:rFonts w:ascii="Arial" w:hAnsi="Arial" w:cs="Arial"/>
          <w:sz w:val="24"/>
          <w:szCs w:val="24"/>
        </w:rPr>
        <w:t>1) lookup (with additional handling for collisions).</w:t>
      </w:r>
    </w:p>
    <w:p w14:paraId="69158EE2" w14:textId="77777777" w:rsidR="00393939" w:rsidRPr="00393939" w:rsidRDefault="00393939" w:rsidP="00393939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Parallel BFS for Query 4 to reduce the computational bottleneck when searching meeting points.</w:t>
      </w:r>
    </w:p>
    <w:p w14:paraId="7B175BCD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Scalability Discussion</w:t>
      </w:r>
    </w:p>
    <w:p w14:paraId="4A29B04C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The current design using adjacency lists and BFS scales well for medium to large graphs (up to a few thousand cities). For extremely large graphs (millions of nodes and edges):</w:t>
      </w:r>
    </w:p>
    <w:p w14:paraId="3C5D31F2" w14:textId="77777777" w:rsidR="00393939" w:rsidRPr="00393939" w:rsidRDefault="00393939" w:rsidP="0039393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Memory usage remains acceptable.</w:t>
      </w:r>
    </w:p>
    <w:p w14:paraId="5E51DEB0" w14:textId="77777777" w:rsidR="00393939" w:rsidRPr="00393939" w:rsidRDefault="00393939" w:rsidP="0039393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BFS running time could become high for Query 4; thus, heuristic-based or approximated algorithms would be preferable.</w:t>
      </w:r>
    </w:p>
    <w:p w14:paraId="05D8F49C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Remarks on Design and Implementation</w:t>
      </w:r>
    </w:p>
    <w:p w14:paraId="6F2CC302" w14:textId="77777777" w:rsidR="00393939" w:rsidRPr="00393939" w:rsidRDefault="00393939" w:rsidP="0039393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The program gracefully handles invalid city names.</w:t>
      </w:r>
    </w:p>
    <w:p w14:paraId="234228BA" w14:textId="77777777" w:rsidR="00393939" w:rsidRPr="00393939" w:rsidRDefault="00393939" w:rsidP="0039393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User-friendly output formatting provides clear route paths.</w:t>
      </w:r>
    </w:p>
    <w:p w14:paraId="3C212AEE" w14:textId="77777777" w:rsidR="00393939" w:rsidRPr="00393939" w:rsidRDefault="00393939" w:rsidP="0039393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>Detailed code comments and modular design make the codebase easy to understand and extend.</w:t>
      </w:r>
    </w:p>
    <w:p w14:paraId="5F78D19D" w14:textId="77777777" w:rsidR="00393939" w:rsidRPr="00393939" w:rsidRDefault="00393939" w:rsidP="0039393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t xml:space="preserve">City name normalization ensures consistent </w:t>
      </w:r>
      <w:proofErr w:type="spellStart"/>
      <w:r w:rsidRPr="00393939">
        <w:rPr>
          <w:rFonts w:ascii="Arial" w:hAnsi="Arial" w:cs="Arial"/>
          <w:sz w:val="24"/>
          <w:szCs w:val="24"/>
        </w:rPr>
        <w:t>behavior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across different input sources.</w:t>
      </w:r>
    </w:p>
    <w:p w14:paraId="390E561E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Test Run Screenshots (Appendix)</w:t>
      </w:r>
    </w:p>
    <w:p w14:paraId="760A8DD1" w14:textId="77777777" w:rsidR="00393939" w:rsidRPr="00393939" w:rsidRDefault="00393939" w:rsidP="0039393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Query 1 Example:</w:t>
      </w:r>
    </w:p>
    <w:p w14:paraId="0DEF91BA" w14:textId="77777777" w:rsidR="00393939" w:rsidRPr="00B85E86" w:rsidRDefault="00393939" w:rsidP="00393939">
      <w:pPr>
        <w:rPr>
          <w:rFonts w:ascii="Arial" w:hAnsi="Arial" w:cs="Arial"/>
          <w:sz w:val="24"/>
          <w:szCs w:val="24"/>
        </w:rPr>
      </w:pPr>
      <w:proofErr w:type="gramStart"/>
      <w:r w:rsidRPr="00393939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393939">
        <w:rPr>
          <w:rFonts w:ascii="Arial" w:hAnsi="Arial" w:cs="Arial"/>
          <w:sz w:val="24"/>
          <w:szCs w:val="24"/>
        </w:rPr>
        <w:t>routeSearch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1 "London, United Kingdom" "Hanoi, Vietnam" 6</w:t>
      </w:r>
    </w:p>
    <w:p w14:paraId="63245389" w14:textId="131854D3" w:rsidR="0060682C" w:rsidRPr="00393939" w:rsidRDefault="0060682C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0924259" wp14:editId="65F96338">
            <wp:extent cx="5731510" cy="3225165"/>
            <wp:effectExtent l="0" t="0" r="2540" b="0"/>
            <wp:docPr id="1890058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375B" w14:textId="001F46A3" w:rsidR="00393939" w:rsidRPr="00B85E86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Path with </w:t>
      </w:r>
      <w:r w:rsidR="0060682C" w:rsidRPr="00B85E86">
        <w:rPr>
          <w:rFonts w:ascii="Arial" w:hAnsi="Arial" w:cs="Arial"/>
          <w:sz w:val="24"/>
          <w:szCs w:val="24"/>
        </w:rPr>
        <w:t>6</w:t>
      </w:r>
      <w:r w:rsidRPr="00393939">
        <w:rPr>
          <w:rFonts w:ascii="Arial" w:hAnsi="Arial" w:cs="Arial"/>
          <w:sz w:val="24"/>
          <w:szCs w:val="24"/>
        </w:rPr>
        <w:t xml:space="preserve"> connections.</w:t>
      </w:r>
    </w:p>
    <w:p w14:paraId="1716AA4D" w14:textId="4EF9DEB1" w:rsidR="0060682C" w:rsidRPr="00B85E86" w:rsidRDefault="0060682C" w:rsidP="00393939">
      <w:pPr>
        <w:rPr>
          <w:rFonts w:ascii="Arial" w:hAnsi="Arial" w:cs="Arial"/>
          <w:sz w:val="24"/>
          <w:szCs w:val="24"/>
        </w:rPr>
      </w:pPr>
      <w:proofErr w:type="gramStart"/>
      <w:r w:rsidRPr="00B85E86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B85E86">
        <w:rPr>
          <w:rFonts w:ascii="Arial" w:hAnsi="Arial" w:cs="Arial"/>
          <w:sz w:val="24"/>
          <w:szCs w:val="24"/>
        </w:rPr>
        <w:t>routeSearch</w:t>
      </w:r>
      <w:proofErr w:type="spellEnd"/>
      <w:r w:rsidRPr="00B85E86">
        <w:rPr>
          <w:rFonts w:ascii="Arial" w:hAnsi="Arial" w:cs="Arial"/>
          <w:sz w:val="24"/>
          <w:szCs w:val="24"/>
        </w:rPr>
        <w:t xml:space="preserve"> 1 "Seoul, South Korea" "Toronto, Canada" 3</w:t>
      </w:r>
    </w:p>
    <w:p w14:paraId="7124FD2C" w14:textId="678E95D0" w:rsidR="0060682C" w:rsidRPr="00B85E86" w:rsidRDefault="0060682C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2B7797" wp14:editId="5328F986">
            <wp:extent cx="5731510" cy="3225165"/>
            <wp:effectExtent l="0" t="0" r="2540" b="0"/>
            <wp:docPr id="1192692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E4A8" w14:textId="7C47377F" w:rsidR="0060682C" w:rsidRPr="00B85E86" w:rsidRDefault="0060682C" w:rsidP="0060682C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Path with </w:t>
      </w:r>
      <w:r w:rsidRPr="00B85E86">
        <w:rPr>
          <w:rFonts w:ascii="Arial" w:hAnsi="Arial" w:cs="Arial"/>
          <w:sz w:val="24"/>
          <w:szCs w:val="24"/>
        </w:rPr>
        <w:t>1</w:t>
      </w:r>
      <w:r w:rsidRPr="00393939">
        <w:rPr>
          <w:rFonts w:ascii="Arial" w:hAnsi="Arial" w:cs="Arial"/>
          <w:sz w:val="24"/>
          <w:szCs w:val="24"/>
        </w:rPr>
        <w:t xml:space="preserve"> connection.</w:t>
      </w:r>
    </w:p>
    <w:p w14:paraId="4762DA67" w14:textId="37D2886C" w:rsidR="00F47361" w:rsidRPr="00393939" w:rsidRDefault="00F47361" w:rsidP="00393939">
      <w:pPr>
        <w:rPr>
          <w:rFonts w:ascii="Arial" w:hAnsi="Arial" w:cs="Arial"/>
          <w:sz w:val="24"/>
          <w:szCs w:val="24"/>
        </w:rPr>
      </w:pPr>
    </w:p>
    <w:p w14:paraId="7B766D08" w14:textId="77777777" w:rsidR="00393939" w:rsidRPr="00393939" w:rsidRDefault="00393939" w:rsidP="0039393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Query 2 Example:</w:t>
      </w:r>
    </w:p>
    <w:p w14:paraId="2CBBF9EE" w14:textId="52CFD096" w:rsidR="00D711C9" w:rsidRPr="00393939" w:rsidRDefault="00D711C9" w:rsidP="00393939">
      <w:pPr>
        <w:rPr>
          <w:rFonts w:ascii="Arial" w:hAnsi="Arial" w:cs="Arial"/>
          <w:sz w:val="24"/>
          <w:szCs w:val="24"/>
        </w:rPr>
      </w:pPr>
      <w:proofErr w:type="gramStart"/>
      <w:r w:rsidRPr="00B85E86">
        <w:rPr>
          <w:rFonts w:ascii="Arial" w:hAnsi="Arial" w:cs="Arial"/>
          <w:sz w:val="24"/>
          <w:szCs w:val="24"/>
        </w:rPr>
        <w:lastRenderedPageBreak/>
        <w:t>./</w:t>
      </w:r>
      <w:proofErr w:type="spellStart"/>
      <w:proofErr w:type="gramEnd"/>
      <w:r w:rsidRPr="00B85E86">
        <w:rPr>
          <w:rFonts w:ascii="Arial" w:hAnsi="Arial" w:cs="Arial"/>
          <w:sz w:val="24"/>
          <w:szCs w:val="24"/>
        </w:rPr>
        <w:t>routeSearch</w:t>
      </w:r>
      <w:proofErr w:type="spellEnd"/>
      <w:r w:rsidRPr="00B85E86">
        <w:rPr>
          <w:rFonts w:ascii="Arial" w:hAnsi="Arial" w:cs="Arial"/>
          <w:sz w:val="24"/>
          <w:szCs w:val="24"/>
        </w:rPr>
        <w:t xml:space="preserve"> 2 "Hong Kong, SAR" through "Dublin, Ireland" and "Vienna, Austria" to "Santiago, Chile"</w:t>
      </w:r>
      <w:r w:rsidRPr="00B85E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3E48B" wp14:editId="0981F4BF">
            <wp:extent cx="5731510" cy="3223895"/>
            <wp:effectExtent l="0" t="0" r="2540" b="0"/>
            <wp:docPr id="608190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8464" w14:textId="1FD1E256" w:rsidR="00393939" w:rsidRPr="00B85E86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="00872F5F" w:rsidRPr="00B85E86">
        <w:rPr>
          <w:rFonts w:ascii="Arial" w:hAnsi="Arial" w:cs="Arial"/>
          <w:sz w:val="24"/>
          <w:szCs w:val="24"/>
        </w:rPr>
        <w:t>Smallest number of connections: 8</w:t>
      </w:r>
    </w:p>
    <w:p w14:paraId="0CAD325B" w14:textId="77777777" w:rsidR="002812AB" w:rsidRPr="00B85E86" w:rsidRDefault="002812AB" w:rsidP="00393939">
      <w:pPr>
        <w:rPr>
          <w:rFonts w:ascii="Arial" w:hAnsi="Arial" w:cs="Arial"/>
          <w:sz w:val="24"/>
          <w:szCs w:val="24"/>
        </w:rPr>
      </w:pPr>
    </w:p>
    <w:p w14:paraId="7AE44A61" w14:textId="3A5071F8" w:rsidR="002812AB" w:rsidRPr="00B85E86" w:rsidRDefault="002812AB" w:rsidP="00393939">
      <w:pPr>
        <w:rPr>
          <w:rFonts w:ascii="Arial" w:hAnsi="Arial" w:cs="Arial"/>
          <w:sz w:val="24"/>
          <w:szCs w:val="24"/>
        </w:rPr>
      </w:pPr>
      <w:proofErr w:type="gramStart"/>
      <w:r w:rsidRPr="00B85E86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B85E86">
        <w:rPr>
          <w:rFonts w:ascii="Arial" w:hAnsi="Arial" w:cs="Arial"/>
          <w:sz w:val="24"/>
          <w:szCs w:val="24"/>
        </w:rPr>
        <w:t>routeSearch</w:t>
      </w:r>
      <w:proofErr w:type="spellEnd"/>
      <w:r w:rsidRPr="00B85E86">
        <w:rPr>
          <w:rFonts w:ascii="Arial" w:hAnsi="Arial" w:cs="Arial"/>
          <w:sz w:val="24"/>
          <w:szCs w:val="24"/>
        </w:rPr>
        <w:t xml:space="preserve"> 2 "Hong Kong, SAR" through "New Delhi, India" and "Lisbon, Portugal" to "Dublin, Ireland"</w:t>
      </w:r>
    </w:p>
    <w:p w14:paraId="63D3B8F6" w14:textId="4C20D912" w:rsidR="002812AB" w:rsidRPr="00B85E86" w:rsidRDefault="002812AB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B114F2" wp14:editId="153E0078">
            <wp:extent cx="5731510" cy="3223895"/>
            <wp:effectExtent l="0" t="0" r="2540" b="0"/>
            <wp:docPr id="305383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A5D5" w14:textId="676E8054" w:rsidR="002812AB" w:rsidRPr="00B85E86" w:rsidRDefault="002812AB" w:rsidP="002812AB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</w:t>
      </w:r>
      <w:r w:rsidRPr="00B85E86">
        <w:rPr>
          <w:rFonts w:ascii="Arial" w:hAnsi="Arial" w:cs="Arial"/>
          <w:sz w:val="24"/>
          <w:szCs w:val="24"/>
        </w:rPr>
        <w:t xml:space="preserve">Smallest number of connections: </w:t>
      </w:r>
      <w:r w:rsidRPr="00B85E86">
        <w:rPr>
          <w:rFonts w:ascii="Arial" w:hAnsi="Arial" w:cs="Arial"/>
          <w:sz w:val="24"/>
          <w:szCs w:val="24"/>
        </w:rPr>
        <w:t>6</w:t>
      </w:r>
    </w:p>
    <w:p w14:paraId="105D6F54" w14:textId="77777777" w:rsidR="002812AB" w:rsidRPr="00393939" w:rsidRDefault="002812AB" w:rsidP="00393939">
      <w:pPr>
        <w:rPr>
          <w:rFonts w:ascii="Arial" w:hAnsi="Arial" w:cs="Arial"/>
          <w:sz w:val="24"/>
          <w:szCs w:val="24"/>
        </w:rPr>
      </w:pPr>
    </w:p>
    <w:p w14:paraId="0984B591" w14:textId="77777777" w:rsidR="00393939" w:rsidRPr="00393939" w:rsidRDefault="00393939" w:rsidP="00393939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lastRenderedPageBreak/>
        <w:t>Query 4 Example:</w:t>
      </w:r>
    </w:p>
    <w:p w14:paraId="433628DC" w14:textId="77777777" w:rsidR="00393939" w:rsidRPr="00B85E86" w:rsidRDefault="00393939" w:rsidP="00393939">
      <w:pPr>
        <w:rPr>
          <w:rFonts w:ascii="Arial" w:hAnsi="Arial" w:cs="Arial"/>
          <w:sz w:val="24"/>
          <w:szCs w:val="24"/>
        </w:rPr>
      </w:pPr>
      <w:proofErr w:type="gramStart"/>
      <w:r w:rsidRPr="00393939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393939">
        <w:rPr>
          <w:rFonts w:ascii="Arial" w:hAnsi="Arial" w:cs="Arial"/>
          <w:sz w:val="24"/>
          <w:szCs w:val="24"/>
        </w:rPr>
        <w:t>routeSearch</w:t>
      </w:r>
      <w:proofErr w:type="spellEnd"/>
      <w:r w:rsidRPr="00393939">
        <w:rPr>
          <w:rFonts w:ascii="Arial" w:hAnsi="Arial" w:cs="Arial"/>
          <w:sz w:val="24"/>
          <w:szCs w:val="24"/>
        </w:rPr>
        <w:t xml:space="preserve"> 4 "Seoul, South Korea" "Toronto, Canada" "Luxembourg, Luxembourg"</w:t>
      </w:r>
    </w:p>
    <w:p w14:paraId="788CECE0" w14:textId="7914BEE9" w:rsidR="00D3047E" w:rsidRPr="00393939" w:rsidRDefault="00D3047E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4EDEFC" wp14:editId="77CA4FA5">
            <wp:extent cx="5731510" cy="3223895"/>
            <wp:effectExtent l="0" t="0" r="2540" b="0"/>
            <wp:docPr id="1393335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47B5" w14:textId="77777777" w:rsidR="00393939" w:rsidRPr="00B85E86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Suggested meeting city and individual routes.</w:t>
      </w:r>
    </w:p>
    <w:p w14:paraId="124B44FF" w14:textId="05D976AC" w:rsidR="00D3047E" w:rsidRPr="00B85E86" w:rsidRDefault="00D3047E" w:rsidP="00393939">
      <w:pPr>
        <w:rPr>
          <w:rFonts w:ascii="Arial" w:hAnsi="Arial" w:cs="Arial"/>
          <w:sz w:val="24"/>
          <w:szCs w:val="24"/>
        </w:rPr>
      </w:pPr>
      <w:proofErr w:type="gramStart"/>
      <w:r w:rsidRPr="00B85E86">
        <w:rPr>
          <w:rFonts w:ascii="Arial" w:hAnsi="Arial" w:cs="Arial"/>
          <w:sz w:val="24"/>
          <w:szCs w:val="24"/>
        </w:rPr>
        <w:t>./</w:t>
      </w:r>
      <w:proofErr w:type="spellStart"/>
      <w:proofErr w:type="gramEnd"/>
      <w:r w:rsidRPr="00B85E86">
        <w:rPr>
          <w:rFonts w:ascii="Arial" w:hAnsi="Arial" w:cs="Arial"/>
          <w:sz w:val="24"/>
          <w:szCs w:val="24"/>
        </w:rPr>
        <w:t>routeSearch</w:t>
      </w:r>
      <w:proofErr w:type="spellEnd"/>
      <w:r w:rsidRPr="00B85E86">
        <w:rPr>
          <w:rFonts w:ascii="Arial" w:hAnsi="Arial" w:cs="Arial"/>
          <w:sz w:val="24"/>
          <w:szCs w:val="24"/>
        </w:rPr>
        <w:t xml:space="preserve"> 2 "Hong Kong, SAR" through "Dublin, Ireland" and "Vienna, Austria" to "Santiago, Chile"</w:t>
      </w:r>
    </w:p>
    <w:p w14:paraId="5BEEEAAF" w14:textId="2B4306B2" w:rsidR="00D3047E" w:rsidRPr="00B85E86" w:rsidRDefault="00D3047E" w:rsidP="00393939">
      <w:pPr>
        <w:rPr>
          <w:rFonts w:ascii="Arial" w:hAnsi="Arial" w:cs="Arial"/>
          <w:sz w:val="24"/>
          <w:szCs w:val="24"/>
        </w:rPr>
      </w:pPr>
      <w:r w:rsidRPr="00B85E8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537978" wp14:editId="1E03185C">
            <wp:extent cx="5731510" cy="3223895"/>
            <wp:effectExtent l="0" t="0" r="2540" b="0"/>
            <wp:docPr id="104851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C8010" w14:textId="77777777" w:rsidR="00D3047E" w:rsidRPr="00B85E86" w:rsidRDefault="00D3047E" w:rsidP="00D3047E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i/>
          <w:iCs/>
          <w:sz w:val="24"/>
          <w:szCs w:val="24"/>
        </w:rPr>
        <w:t>Output:</w:t>
      </w:r>
      <w:r w:rsidRPr="00393939">
        <w:rPr>
          <w:rFonts w:ascii="Arial" w:hAnsi="Arial" w:cs="Arial"/>
          <w:sz w:val="24"/>
          <w:szCs w:val="24"/>
        </w:rPr>
        <w:t xml:space="preserve"> Suggested meeting city and individual routes.</w:t>
      </w:r>
    </w:p>
    <w:p w14:paraId="17859EDF" w14:textId="77777777" w:rsidR="00D3047E" w:rsidRPr="00393939" w:rsidRDefault="00D3047E" w:rsidP="00393939">
      <w:pPr>
        <w:rPr>
          <w:rFonts w:ascii="Arial" w:hAnsi="Arial" w:cs="Arial"/>
          <w:sz w:val="24"/>
          <w:szCs w:val="24"/>
        </w:rPr>
      </w:pPr>
    </w:p>
    <w:p w14:paraId="5E2D9EAD" w14:textId="77777777" w:rsidR="00393939" w:rsidRPr="00393939" w:rsidRDefault="00393939" w:rsidP="00393939">
      <w:pPr>
        <w:rPr>
          <w:rFonts w:ascii="Arial" w:hAnsi="Arial" w:cs="Arial"/>
          <w:b/>
          <w:bCs/>
          <w:sz w:val="24"/>
          <w:szCs w:val="24"/>
        </w:rPr>
      </w:pPr>
      <w:r w:rsidRPr="00393939">
        <w:rPr>
          <w:rFonts w:ascii="Arial" w:hAnsi="Arial" w:cs="Arial"/>
          <w:b/>
          <w:bCs/>
          <w:sz w:val="24"/>
          <w:szCs w:val="24"/>
        </w:rPr>
        <w:t>README File</w:t>
      </w:r>
    </w:p>
    <w:p w14:paraId="172D4E55" w14:textId="77777777" w:rsidR="00393939" w:rsidRPr="00393939" w:rsidRDefault="00393939" w:rsidP="00393939">
      <w:pPr>
        <w:rPr>
          <w:rFonts w:ascii="Arial" w:hAnsi="Arial" w:cs="Arial"/>
          <w:sz w:val="24"/>
          <w:szCs w:val="24"/>
        </w:rPr>
      </w:pPr>
      <w:r w:rsidRPr="00393939">
        <w:rPr>
          <w:rFonts w:ascii="Arial" w:hAnsi="Arial" w:cs="Arial"/>
          <w:sz w:val="24"/>
          <w:szCs w:val="24"/>
        </w:rPr>
        <w:lastRenderedPageBreak/>
        <w:t>Included separately with compilation and execution instructions.</w:t>
      </w:r>
    </w:p>
    <w:p w14:paraId="14F5305D" w14:textId="77777777" w:rsidR="00393939" w:rsidRPr="00B85E86" w:rsidRDefault="00393939" w:rsidP="00D73476">
      <w:pPr>
        <w:rPr>
          <w:rFonts w:ascii="Arial" w:hAnsi="Arial" w:cs="Arial"/>
          <w:sz w:val="24"/>
          <w:szCs w:val="24"/>
          <w:lang w:val="en-US"/>
        </w:rPr>
      </w:pPr>
    </w:p>
    <w:sectPr w:rsidR="00393939" w:rsidRPr="00B85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17E"/>
    <w:multiLevelType w:val="multilevel"/>
    <w:tmpl w:val="976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21D4"/>
    <w:multiLevelType w:val="multilevel"/>
    <w:tmpl w:val="15D2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EDD"/>
    <w:multiLevelType w:val="multilevel"/>
    <w:tmpl w:val="E4C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74A0D"/>
    <w:multiLevelType w:val="multilevel"/>
    <w:tmpl w:val="476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94ED3"/>
    <w:multiLevelType w:val="multilevel"/>
    <w:tmpl w:val="56F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E02A6"/>
    <w:multiLevelType w:val="multilevel"/>
    <w:tmpl w:val="923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91FFC"/>
    <w:multiLevelType w:val="multilevel"/>
    <w:tmpl w:val="8124D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2648F"/>
    <w:multiLevelType w:val="multilevel"/>
    <w:tmpl w:val="FC0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1132B"/>
    <w:multiLevelType w:val="multilevel"/>
    <w:tmpl w:val="2152A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A1214"/>
    <w:multiLevelType w:val="multilevel"/>
    <w:tmpl w:val="6D8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33B4"/>
    <w:multiLevelType w:val="multilevel"/>
    <w:tmpl w:val="775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636E3"/>
    <w:multiLevelType w:val="multilevel"/>
    <w:tmpl w:val="C88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355AE"/>
    <w:multiLevelType w:val="multilevel"/>
    <w:tmpl w:val="925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604C4"/>
    <w:multiLevelType w:val="multilevel"/>
    <w:tmpl w:val="0EA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57098"/>
    <w:multiLevelType w:val="multilevel"/>
    <w:tmpl w:val="811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98403">
    <w:abstractNumId w:val="11"/>
  </w:num>
  <w:num w:numId="2" w16cid:durableId="725880401">
    <w:abstractNumId w:val="9"/>
  </w:num>
  <w:num w:numId="3" w16cid:durableId="365911246">
    <w:abstractNumId w:val="14"/>
  </w:num>
  <w:num w:numId="4" w16cid:durableId="585774636">
    <w:abstractNumId w:val="2"/>
  </w:num>
  <w:num w:numId="5" w16cid:durableId="1430614615">
    <w:abstractNumId w:val="0"/>
  </w:num>
  <w:num w:numId="6" w16cid:durableId="999498669">
    <w:abstractNumId w:val="4"/>
  </w:num>
  <w:num w:numId="7" w16cid:durableId="1355184088">
    <w:abstractNumId w:val="10"/>
  </w:num>
  <w:num w:numId="8" w16cid:durableId="1347706500">
    <w:abstractNumId w:val="12"/>
  </w:num>
  <w:num w:numId="9" w16cid:durableId="832573495">
    <w:abstractNumId w:val="5"/>
  </w:num>
  <w:num w:numId="10" w16cid:durableId="1034770833">
    <w:abstractNumId w:val="7"/>
  </w:num>
  <w:num w:numId="11" w16cid:durableId="1657147506">
    <w:abstractNumId w:val="13"/>
  </w:num>
  <w:num w:numId="12" w16cid:durableId="192886637">
    <w:abstractNumId w:val="3"/>
  </w:num>
  <w:num w:numId="13" w16cid:durableId="2003308472">
    <w:abstractNumId w:val="1"/>
  </w:num>
  <w:num w:numId="14" w16cid:durableId="2040620227">
    <w:abstractNumId w:val="6"/>
  </w:num>
  <w:num w:numId="15" w16cid:durableId="1014065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E8"/>
    <w:rsid w:val="000136F0"/>
    <w:rsid w:val="000F10BF"/>
    <w:rsid w:val="00111EDA"/>
    <w:rsid w:val="00156152"/>
    <w:rsid w:val="002812AB"/>
    <w:rsid w:val="002C4534"/>
    <w:rsid w:val="00387BFA"/>
    <w:rsid w:val="00393939"/>
    <w:rsid w:val="00466A73"/>
    <w:rsid w:val="005744E8"/>
    <w:rsid w:val="0060682C"/>
    <w:rsid w:val="00674987"/>
    <w:rsid w:val="00872F5F"/>
    <w:rsid w:val="009C39D8"/>
    <w:rsid w:val="00AC10F5"/>
    <w:rsid w:val="00B85E86"/>
    <w:rsid w:val="00C40564"/>
    <w:rsid w:val="00CB1F58"/>
    <w:rsid w:val="00D3047E"/>
    <w:rsid w:val="00D711C9"/>
    <w:rsid w:val="00D73476"/>
    <w:rsid w:val="00DB64DD"/>
    <w:rsid w:val="00EB1A25"/>
    <w:rsid w:val="00F47361"/>
    <w:rsid w:val="00F7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3E9C"/>
  <w15:chartTrackingRefBased/>
  <w15:docId w15:val="{9EF0142B-CAB2-4133-900C-D6EA4E73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47E"/>
  </w:style>
  <w:style w:type="paragraph" w:styleId="Heading1">
    <w:name w:val="heading 1"/>
    <w:basedOn w:val="Normal"/>
    <w:next w:val="Normal"/>
    <w:link w:val="Heading1Char"/>
    <w:uiPriority w:val="9"/>
    <w:qFormat/>
    <w:rsid w:val="0057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Khizar</dc:creator>
  <cp:keywords/>
  <dc:description/>
  <cp:lastModifiedBy>Mohammed Khizar</cp:lastModifiedBy>
  <cp:revision>19</cp:revision>
  <dcterms:created xsi:type="dcterms:W3CDTF">2025-04-27T04:02:00Z</dcterms:created>
  <dcterms:modified xsi:type="dcterms:W3CDTF">2025-04-27T06:01:00Z</dcterms:modified>
</cp:coreProperties>
</file>