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8F1C" w14:textId="1AEE8325" w:rsidR="00B36182" w:rsidRDefault="009E6528">
      <w:pPr>
        <w:rPr>
          <w:lang w:val="en-GB"/>
        </w:rPr>
      </w:pPr>
      <w:r>
        <w:rPr>
          <w:lang w:val="en-GB"/>
        </w:rPr>
        <w:t>We can work with these editor on command line:</w:t>
      </w:r>
    </w:p>
    <w:p w14:paraId="4B29E49A" w14:textId="5F1A4D5B" w:rsidR="009E6528" w:rsidRDefault="009E6528" w:rsidP="009E65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Nano </w:t>
      </w:r>
    </w:p>
    <w:p w14:paraId="0F16936C" w14:textId="2CB9D83A" w:rsidR="009E6528" w:rsidRDefault="009E6528" w:rsidP="009E65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 find this editor easier to use than vim and to save files we use ctrl + s</w:t>
      </w:r>
    </w:p>
    <w:p w14:paraId="70AA2FB1" w14:textId="6E464600" w:rsidR="009E6528" w:rsidRDefault="009E6528" w:rsidP="009E65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Save and rename file ctrl + o.</w:t>
      </w:r>
    </w:p>
    <w:p w14:paraId="77E8E98C" w14:textId="753E1B38" w:rsidR="009E6528" w:rsidRDefault="009E6528" w:rsidP="009E65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Then to exit the file we use ctrl + x.</w:t>
      </w:r>
    </w:p>
    <w:p w14:paraId="6AA721A3" w14:textId="2B099581" w:rsidR="009E6528" w:rsidRPr="009E6528" w:rsidRDefault="009E6528" w:rsidP="009E65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Example : </w:t>
      </w:r>
      <w:r>
        <w:rPr>
          <w:lang w:val="en-GB"/>
        </w:rPr>
        <w:t>nano index.cpp</w:t>
      </w:r>
    </w:p>
    <w:p w14:paraId="458AE447" w14:textId="1D988888" w:rsidR="009E6528" w:rsidRDefault="009E6528" w:rsidP="009E65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Vim</w:t>
      </w:r>
    </w:p>
    <w:p w14:paraId="3163FB1F" w14:textId="33FC2ABB" w:rsidR="009E6528" w:rsidRDefault="009E6528" w:rsidP="009E65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 find this editor more beautiful than nano editor because of its color.</w:t>
      </w:r>
    </w:p>
    <w:p w14:paraId="63A5923A" w14:textId="2F802813" w:rsidR="009E6528" w:rsidRDefault="009E6528" w:rsidP="009E65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After editing a file we use  Esc button to use terminal again.</w:t>
      </w:r>
    </w:p>
    <w:p w14:paraId="628E308D" w14:textId="0EC0B871" w:rsidR="009E6528" w:rsidRDefault="009E6528" w:rsidP="009E65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To save a file :w is used</w:t>
      </w:r>
    </w:p>
    <w:p w14:paraId="2E6C16C9" w14:textId="77777777" w:rsidR="009E6528" w:rsidRDefault="009E6528" w:rsidP="009E65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To quit from the overall process we use :</w:t>
      </w:r>
      <w:r w:rsidRPr="009E6528">
        <w:rPr>
          <w:lang w:val="en-GB"/>
        </w:rPr>
        <w:t>q</w:t>
      </w:r>
    </w:p>
    <w:p w14:paraId="75AEA30D" w14:textId="4418A546" w:rsidR="009E6528" w:rsidRPr="009E6528" w:rsidRDefault="009E6528" w:rsidP="009E65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Example: </w:t>
      </w:r>
      <w:r>
        <w:rPr>
          <w:lang w:val="en-GB"/>
        </w:rPr>
        <w:t>vi index.cpp</w:t>
      </w:r>
      <w:r w:rsidRPr="009E6528">
        <w:rPr>
          <w:lang w:val="en-GB"/>
        </w:rPr>
        <w:tab/>
      </w:r>
    </w:p>
    <w:p w14:paraId="55D4FB89" w14:textId="2F7CC409" w:rsidR="009E6528" w:rsidRPr="009E6528" w:rsidRDefault="009E6528" w:rsidP="009E6528">
      <w:pPr>
        <w:rPr>
          <w:lang w:val="en-GB"/>
        </w:rPr>
      </w:pPr>
      <w:r>
        <w:rPr>
          <w:lang w:val="en-GB"/>
        </w:rPr>
        <w:tab/>
      </w:r>
    </w:p>
    <w:sectPr w:rsidR="009E6528" w:rsidRPr="009E6528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423B1"/>
    <w:multiLevelType w:val="hybridMultilevel"/>
    <w:tmpl w:val="28EAF132"/>
    <w:lvl w:ilvl="0" w:tplc="82B4B9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6821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28"/>
    <w:rsid w:val="007B2107"/>
    <w:rsid w:val="009E6528"/>
    <w:rsid w:val="00B3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7080"/>
  <w15:chartTrackingRefBased/>
  <w15:docId w15:val="{B6C1D751-10B0-4ABF-9560-3F591F08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Shayemur Rahman</dc:creator>
  <cp:keywords/>
  <dc:description/>
  <cp:lastModifiedBy>Md Shayemur Rahman</cp:lastModifiedBy>
  <cp:revision>1</cp:revision>
  <dcterms:created xsi:type="dcterms:W3CDTF">2023-01-17T21:26:00Z</dcterms:created>
  <dcterms:modified xsi:type="dcterms:W3CDTF">2023-01-17T21:38:00Z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945a5eca-9661-4369-8dfb-ffb627bcff2e</vt:lpwstr>
  </property>
</Properties>
</file>