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972"/>
        <w:gridCol w:w="2835"/>
        <w:gridCol w:w="2693"/>
        <w:gridCol w:w="2694"/>
      </w:tblGrid>
      <w:tr w:rsidR="00E51D16" w:rsidRPr="00E51D16" w14:paraId="61A118F0" w14:textId="77777777" w:rsidTr="00E51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AB282A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930AE85" w14:textId="5D49ADA0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EXCEL</w:t>
            </w:r>
          </w:p>
        </w:tc>
        <w:tc>
          <w:tcPr>
            <w:tcW w:w="2693" w:type="dxa"/>
          </w:tcPr>
          <w:p w14:paraId="6BA4074B" w14:textId="48A742A0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DAX</w:t>
            </w:r>
          </w:p>
        </w:tc>
        <w:tc>
          <w:tcPr>
            <w:tcW w:w="2694" w:type="dxa"/>
          </w:tcPr>
          <w:p w14:paraId="0EB8C66E" w14:textId="556FD53D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SQL</w:t>
            </w:r>
          </w:p>
        </w:tc>
      </w:tr>
      <w:tr w:rsidR="00E51D16" w:rsidRPr="00E51D16" w14:paraId="79913131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C46AB1E" w14:textId="4C4102A5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MESCLAR</w:t>
            </w:r>
          </w:p>
        </w:tc>
        <w:tc>
          <w:tcPr>
            <w:tcW w:w="2835" w:type="dxa"/>
          </w:tcPr>
          <w:p w14:paraId="0400F7E9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PROCV</w:t>
            </w:r>
          </w:p>
          <w:p w14:paraId="3E1F885F" w14:textId="2D25F969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INDICE / CORRESP</w:t>
            </w:r>
          </w:p>
        </w:tc>
        <w:tc>
          <w:tcPr>
            <w:tcW w:w="2693" w:type="dxa"/>
          </w:tcPr>
          <w:p w14:paraId="72B034D9" w14:textId="6FAD7CD8" w:rsidR="003727DF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LOOKUPVAULUE</w:t>
            </w:r>
          </w:p>
          <w:p w14:paraId="2D93C297" w14:textId="502691B2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MESCLAR</w:t>
            </w:r>
          </w:p>
          <w:p w14:paraId="5ABF82B2" w14:textId="6A024655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RELACIONAMENTOS</w:t>
            </w:r>
          </w:p>
        </w:tc>
        <w:tc>
          <w:tcPr>
            <w:tcW w:w="2694" w:type="dxa"/>
          </w:tcPr>
          <w:p w14:paraId="0005CCDF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785A261C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B627821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BA73D2A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9E2506C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3A3402BF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61A2C40B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2192F1E" w14:textId="0095841D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FILTRO COMPARATIVO</w:t>
            </w:r>
          </w:p>
        </w:tc>
        <w:tc>
          <w:tcPr>
            <w:tcW w:w="2835" w:type="dxa"/>
          </w:tcPr>
          <w:p w14:paraId="2B318584" w14:textId="65008390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</w:t>
            </w:r>
          </w:p>
        </w:tc>
        <w:tc>
          <w:tcPr>
            <w:tcW w:w="2693" w:type="dxa"/>
          </w:tcPr>
          <w:p w14:paraId="25DBD6D9" w14:textId="6A70ADE1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IF</w:t>
            </w:r>
          </w:p>
        </w:tc>
        <w:tc>
          <w:tcPr>
            <w:tcW w:w="2694" w:type="dxa"/>
          </w:tcPr>
          <w:p w14:paraId="7DCDF7A7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5F90C8BD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C47B5EF" w14:textId="6D2F3F78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FILTRO COMPARATIVO</w:t>
            </w: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VARIOS</w:t>
            </w:r>
          </w:p>
        </w:tc>
        <w:tc>
          <w:tcPr>
            <w:tcW w:w="2835" w:type="dxa"/>
          </w:tcPr>
          <w:p w14:paraId="261B66CB" w14:textId="14277AB2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SES</w:t>
            </w:r>
          </w:p>
        </w:tc>
        <w:tc>
          <w:tcPr>
            <w:tcW w:w="2693" w:type="dxa"/>
          </w:tcPr>
          <w:p w14:paraId="044352D7" w14:textId="2A212E6A" w:rsidR="008002D3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SWITCH / CASE</w:t>
            </w:r>
          </w:p>
        </w:tc>
        <w:tc>
          <w:tcPr>
            <w:tcW w:w="2694" w:type="dxa"/>
          </w:tcPr>
          <w:p w14:paraId="25CDB476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A61E4F8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185BCB0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2A49F07" w14:textId="2E3E6424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MINIMOSES</w:t>
            </w:r>
          </w:p>
        </w:tc>
        <w:tc>
          <w:tcPr>
            <w:tcW w:w="2693" w:type="dxa"/>
          </w:tcPr>
          <w:p w14:paraId="7075A961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CEFE645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DA0F777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5B695BB" w14:textId="595E35A6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89AE040" w14:textId="700A61FE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899F5BB" w14:textId="7FEE323E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574D1C9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23AFDB0F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CF267F1" w14:textId="72EACE94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CONTAR</w:t>
            </w:r>
            <w:r w:rsidR="007A0561"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0A8A5DBF" w14:textId="2468B815" w:rsidR="003727DF" w:rsidRPr="00E51D16" w:rsidRDefault="003727DF" w:rsidP="003727DF">
            <w:pPr>
              <w:tabs>
                <w:tab w:val="left" w:pos="11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 xml:space="preserve">CONT.SE </w:t>
            </w:r>
            <w:r w:rsidR="007A0561" w:rsidRPr="00E51D16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0A69D2" w:rsidRPr="00E51D16">
              <w:rPr>
                <w:rFonts w:asciiTheme="majorHAnsi" w:hAnsiTheme="majorHAnsi" w:cstheme="majorHAnsi"/>
                <w:sz w:val="20"/>
                <w:szCs w:val="20"/>
              </w:rPr>
              <w:t>INTERV</w:t>
            </w:r>
            <w:r w:rsidR="007A0561" w:rsidRPr="00E51D16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="000A69D2" w:rsidRPr="00E51D16">
              <w:rPr>
                <w:rFonts w:asciiTheme="majorHAnsi" w:hAnsiTheme="majorHAnsi" w:cstheme="majorHAnsi"/>
                <w:sz w:val="20"/>
                <w:szCs w:val="20"/>
              </w:rPr>
              <w:t>COND</w:t>
            </w:r>
            <w:r w:rsidR="007A0561" w:rsidRPr="00E51D1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793B3004" w14:textId="60618E08" w:rsidR="003727DF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COUNTROWS</w:t>
            </w:r>
            <w:r w:rsidR="007A0561" w:rsidRPr="00E51D16">
              <w:rPr>
                <w:rFonts w:asciiTheme="majorHAnsi" w:hAnsiTheme="majorHAnsi" w:cstheme="majorHAnsi"/>
                <w:sz w:val="20"/>
                <w:szCs w:val="20"/>
              </w:rPr>
              <w:t xml:space="preserve"> (FILTER</w:t>
            </w:r>
          </w:p>
        </w:tc>
        <w:tc>
          <w:tcPr>
            <w:tcW w:w="2694" w:type="dxa"/>
          </w:tcPr>
          <w:p w14:paraId="6EADFC2A" w14:textId="322F0FFC" w:rsidR="003727DF" w:rsidRPr="00E51D16" w:rsidRDefault="00E51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COUNT</w:t>
            </w:r>
          </w:p>
        </w:tc>
      </w:tr>
      <w:tr w:rsidR="00E51D16" w:rsidRPr="00E51D16" w14:paraId="51666D8A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74C8D47" w14:textId="6AF58830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CONTAR LINHAS COM VALOR</w:t>
            </w:r>
            <w:r w:rsidR="007A0561"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6ED4A53F" w14:textId="3C4EA83C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CONT.VALORES (</w:t>
            </w:r>
            <w:r w:rsidR="000A69D2" w:rsidRPr="00E51D16">
              <w:rPr>
                <w:rFonts w:asciiTheme="majorHAnsi" w:hAnsiTheme="majorHAnsi" w:cstheme="majorHAnsi"/>
                <w:sz w:val="20"/>
                <w:szCs w:val="20"/>
              </w:rPr>
              <w:t>INTERV, COND</w:t>
            </w:r>
            <w:r w:rsidR="007A0561" w:rsidRPr="00E51D1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6ED45486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2BB9595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DC7CDF2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DE2B3EB" w14:textId="24B08507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RETORNA UMA LISTA</w:t>
            </w:r>
          </w:p>
        </w:tc>
        <w:tc>
          <w:tcPr>
            <w:tcW w:w="2835" w:type="dxa"/>
          </w:tcPr>
          <w:p w14:paraId="3D1D0FD2" w14:textId="624E381A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FILTRO</w:t>
            </w:r>
          </w:p>
        </w:tc>
        <w:tc>
          <w:tcPr>
            <w:tcW w:w="2693" w:type="dxa"/>
          </w:tcPr>
          <w:p w14:paraId="1EF4AFC7" w14:textId="073C7700" w:rsidR="008002D3" w:rsidRPr="00E51D16" w:rsidRDefault="000A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FILTER</w:t>
            </w:r>
          </w:p>
        </w:tc>
        <w:tc>
          <w:tcPr>
            <w:tcW w:w="2694" w:type="dxa"/>
          </w:tcPr>
          <w:p w14:paraId="2C081985" w14:textId="6E5B63DD" w:rsidR="008002D3" w:rsidRPr="00E51D16" w:rsidRDefault="00E51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WHERE COLUMN = </w:t>
            </w:r>
          </w:p>
        </w:tc>
      </w:tr>
      <w:tr w:rsidR="000A69D2" w:rsidRPr="00E51D16" w14:paraId="5053ACB7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F0BA8F6" w14:textId="77777777" w:rsidR="000A69D2" w:rsidRPr="00E51D16" w:rsidRDefault="000A69D2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D5DD814" w14:textId="77777777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4377B11" w14:textId="77777777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2F790222" w14:textId="77777777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712EA6A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446F37A" w14:textId="5A0FBDD9" w:rsidR="003727DF" w:rsidRPr="00E51D16" w:rsidRDefault="007A0561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SOMAR</w:t>
            </w:r>
          </w:p>
        </w:tc>
        <w:tc>
          <w:tcPr>
            <w:tcW w:w="2835" w:type="dxa"/>
          </w:tcPr>
          <w:p w14:paraId="50F74904" w14:textId="4B1014EA" w:rsidR="003727DF" w:rsidRPr="00E51D16" w:rsidRDefault="007A0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SOMA</w:t>
            </w:r>
            <w:r w:rsidR="000A69D2" w:rsidRPr="00E51D16">
              <w:rPr>
                <w:rFonts w:asciiTheme="majorHAnsi" w:hAnsiTheme="majorHAnsi" w:cstheme="majorHAnsi"/>
                <w:sz w:val="20"/>
                <w:szCs w:val="20"/>
              </w:rPr>
              <w:t>(INTERVALO)</w:t>
            </w:r>
          </w:p>
        </w:tc>
        <w:tc>
          <w:tcPr>
            <w:tcW w:w="2693" w:type="dxa"/>
          </w:tcPr>
          <w:p w14:paraId="39B8F30C" w14:textId="2E2694BC" w:rsidR="003727DF" w:rsidRPr="00E51D16" w:rsidRDefault="007A0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SUM</w:t>
            </w:r>
          </w:p>
        </w:tc>
        <w:tc>
          <w:tcPr>
            <w:tcW w:w="2694" w:type="dxa"/>
          </w:tcPr>
          <w:p w14:paraId="0750EFF9" w14:textId="3BEDB85C" w:rsidR="003727DF" w:rsidRPr="00E51D16" w:rsidRDefault="00E51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SUM</w:t>
            </w:r>
          </w:p>
        </w:tc>
      </w:tr>
      <w:tr w:rsidR="000A69D2" w:rsidRPr="00E51D16" w14:paraId="3AFA1924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3EA7528" w14:textId="77777777" w:rsidR="000A69D2" w:rsidRPr="00E51D16" w:rsidRDefault="000A69D2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49D6404" w14:textId="77777777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51290E5" w14:textId="4DB37E6F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SUMX</w:t>
            </w:r>
          </w:p>
        </w:tc>
        <w:tc>
          <w:tcPr>
            <w:tcW w:w="2694" w:type="dxa"/>
          </w:tcPr>
          <w:p w14:paraId="544D77CF" w14:textId="77777777" w:rsidR="000A69D2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7EB8B217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FB70622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733B64" w14:textId="1D1E0ADF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SOMASES</w:t>
            </w:r>
          </w:p>
        </w:tc>
        <w:tc>
          <w:tcPr>
            <w:tcW w:w="2693" w:type="dxa"/>
          </w:tcPr>
          <w:p w14:paraId="7EBA3AAC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969E666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39F2FD48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E10BDAB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3492FDA" w14:textId="724252EF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SOMASE</w:t>
            </w:r>
          </w:p>
        </w:tc>
        <w:tc>
          <w:tcPr>
            <w:tcW w:w="2693" w:type="dxa"/>
          </w:tcPr>
          <w:p w14:paraId="49BD72CB" w14:textId="37AE2C86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CALCULATE</w:t>
            </w:r>
            <w:r w:rsidR="003727DF" w:rsidRPr="00E51D16">
              <w:rPr>
                <w:rFonts w:asciiTheme="majorHAnsi" w:hAnsiTheme="majorHAnsi" w:cstheme="majorHAnsi"/>
                <w:sz w:val="20"/>
                <w:szCs w:val="20"/>
              </w:rPr>
              <w:t xml:space="preserve"> (SUM</w:t>
            </w:r>
          </w:p>
        </w:tc>
        <w:tc>
          <w:tcPr>
            <w:tcW w:w="2694" w:type="dxa"/>
          </w:tcPr>
          <w:p w14:paraId="03E9C338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66545252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7C40E02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75A427B" w14:textId="78D01D43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MEDIA</w:t>
            </w:r>
            <w:r w:rsidR="000A69D2" w:rsidRPr="00E51D16">
              <w:rPr>
                <w:rFonts w:asciiTheme="majorHAnsi" w:hAnsiTheme="majorHAnsi" w:cstheme="majorHAnsi"/>
                <w:sz w:val="20"/>
                <w:szCs w:val="20"/>
              </w:rPr>
              <w:t>(INTERVALO)</w:t>
            </w:r>
          </w:p>
        </w:tc>
        <w:tc>
          <w:tcPr>
            <w:tcW w:w="2693" w:type="dxa"/>
          </w:tcPr>
          <w:p w14:paraId="5CB56E21" w14:textId="4B97FEF5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AVERAGE</w:t>
            </w:r>
          </w:p>
        </w:tc>
        <w:tc>
          <w:tcPr>
            <w:tcW w:w="2694" w:type="dxa"/>
          </w:tcPr>
          <w:p w14:paraId="374ED529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189D7B4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845074D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B35FDA7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15099B4" w14:textId="719D23C4" w:rsidR="008002D3" w:rsidRPr="00E51D16" w:rsidRDefault="000A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AVERAGEX</w:t>
            </w:r>
          </w:p>
        </w:tc>
        <w:tc>
          <w:tcPr>
            <w:tcW w:w="2694" w:type="dxa"/>
          </w:tcPr>
          <w:p w14:paraId="7C256468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628EB393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57EDCA9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EE3F378" w14:textId="219C8849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UNICO</w:t>
            </w:r>
          </w:p>
        </w:tc>
        <w:tc>
          <w:tcPr>
            <w:tcW w:w="2693" w:type="dxa"/>
          </w:tcPr>
          <w:p w14:paraId="4A0025A6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2B13018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623532E1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02FB0C6" w14:textId="0F0B36DA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ARREDONDAR</w:t>
            </w:r>
          </w:p>
        </w:tc>
        <w:tc>
          <w:tcPr>
            <w:tcW w:w="2835" w:type="dxa"/>
          </w:tcPr>
          <w:p w14:paraId="509D76AB" w14:textId="0E1E0E42" w:rsidR="008002D3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ARRED</w:t>
            </w:r>
          </w:p>
        </w:tc>
        <w:tc>
          <w:tcPr>
            <w:tcW w:w="2693" w:type="dxa"/>
          </w:tcPr>
          <w:p w14:paraId="43DE56B0" w14:textId="404F4FEB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3B06C3D" w14:textId="77777777" w:rsidR="008002D3" w:rsidRPr="00E51D16" w:rsidRDefault="0080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178E5A15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4536FF1" w14:textId="4A8DC197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Q</w:t>
            </w:r>
            <w:r w:rsidR="00E51D16"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TD </w:t>
            </w: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EM UM INTERV</w:t>
            </w:r>
          </w:p>
        </w:tc>
        <w:tc>
          <w:tcPr>
            <w:tcW w:w="2835" w:type="dxa"/>
          </w:tcPr>
          <w:p w14:paraId="4FFA485E" w14:textId="38ADAB93" w:rsidR="008002D3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DATADIF</w:t>
            </w:r>
          </w:p>
        </w:tc>
        <w:tc>
          <w:tcPr>
            <w:tcW w:w="2693" w:type="dxa"/>
          </w:tcPr>
          <w:p w14:paraId="4FB7137E" w14:textId="47C97078" w:rsidR="008002D3" w:rsidRPr="00E51D16" w:rsidRDefault="000A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DATEDIF</w:t>
            </w:r>
          </w:p>
        </w:tc>
        <w:tc>
          <w:tcPr>
            <w:tcW w:w="2694" w:type="dxa"/>
          </w:tcPr>
          <w:p w14:paraId="3D739E58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62FBC70D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D40DBEB" w14:textId="15150213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RETORNO CAS DE ERRO</w:t>
            </w:r>
          </w:p>
        </w:tc>
        <w:tc>
          <w:tcPr>
            <w:tcW w:w="2835" w:type="dxa"/>
          </w:tcPr>
          <w:p w14:paraId="4C41B5CA" w14:textId="61FD4AF2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SEERRO</w:t>
            </w:r>
          </w:p>
        </w:tc>
        <w:tc>
          <w:tcPr>
            <w:tcW w:w="2693" w:type="dxa"/>
          </w:tcPr>
          <w:p w14:paraId="0FE7E40C" w14:textId="1D12F4EB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E2455C8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398E44DA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C773269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3D5ABC1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72ADB22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225A741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00D6768D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65F4C46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0FDE867" w14:textId="0EF4AC86" w:rsidR="003727DF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UNICO</w:t>
            </w:r>
          </w:p>
        </w:tc>
        <w:tc>
          <w:tcPr>
            <w:tcW w:w="2693" w:type="dxa"/>
          </w:tcPr>
          <w:p w14:paraId="07C9A27F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D6B84E7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400BAFD5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C70299F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5F97D9E" w14:textId="2790AB06" w:rsidR="003727DF" w:rsidRPr="00E51D16" w:rsidRDefault="000A69D2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SUBSTITUIR</w:t>
            </w:r>
          </w:p>
        </w:tc>
        <w:tc>
          <w:tcPr>
            <w:tcW w:w="2693" w:type="dxa"/>
          </w:tcPr>
          <w:p w14:paraId="2F5513D4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DE68866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6ADB876D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99CADCF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AC4B378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0725D133" w14:textId="25F532D1" w:rsidR="003727DF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DIVIDE</w:t>
            </w:r>
          </w:p>
        </w:tc>
        <w:tc>
          <w:tcPr>
            <w:tcW w:w="2694" w:type="dxa"/>
          </w:tcPr>
          <w:p w14:paraId="50D73365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1797C402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9BAB60C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AE6991D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B8CD48F" w14:textId="1B62CED7" w:rsidR="003727DF" w:rsidRPr="00E51D16" w:rsidRDefault="000A69D2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SAMEPERIODLASTYEAR</w:t>
            </w:r>
          </w:p>
        </w:tc>
        <w:tc>
          <w:tcPr>
            <w:tcW w:w="2694" w:type="dxa"/>
          </w:tcPr>
          <w:p w14:paraId="44C368C9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04589D2D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77F90CB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3E28BD8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51BBDFB" w14:textId="7B0F7993" w:rsidR="003727DF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CONCATENATE</w:t>
            </w:r>
          </w:p>
        </w:tc>
        <w:tc>
          <w:tcPr>
            <w:tcW w:w="2694" w:type="dxa"/>
          </w:tcPr>
          <w:p w14:paraId="6453F7DC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5A73E56D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31576B9" w14:textId="77777777" w:rsidR="00E51D16" w:rsidRPr="00E51D16" w:rsidRDefault="00E51D16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9783F12" w14:textId="7777777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518784A" w14:textId="7777777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6CB9083" w14:textId="7777777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0D8996D8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A41B749" w14:textId="77777777" w:rsidR="00E51D16" w:rsidRPr="00E51D16" w:rsidRDefault="00E51D16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6215159" w14:textId="77777777" w:rsidR="00E51D16" w:rsidRPr="00E51D16" w:rsidRDefault="00E51D16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73A9767" w14:textId="77777777" w:rsidR="00E51D16" w:rsidRPr="00E51D16" w:rsidRDefault="00E51D16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DCF1C9C" w14:textId="77777777" w:rsidR="00E51D16" w:rsidRPr="00E51D16" w:rsidRDefault="00E51D16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1D702297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C29F5DA" w14:textId="77777777" w:rsidR="00E51D16" w:rsidRPr="00E51D16" w:rsidRDefault="00E51D16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0C98655" w14:textId="7777777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E33586D" w14:textId="7777777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2D41682" w14:textId="3980DD67" w:rsidR="00E51D16" w:rsidRPr="00E51D16" w:rsidRDefault="00E51D16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ORDER BY</w:t>
            </w:r>
          </w:p>
        </w:tc>
      </w:tr>
      <w:tr w:rsidR="000A69D2" w:rsidRPr="00E51D16" w14:paraId="5C7B6EBE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C5FA296" w14:textId="77777777" w:rsidR="000A69D2" w:rsidRPr="00E51D16" w:rsidRDefault="000A69D2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BECFA68" w14:textId="77777777" w:rsidR="000A69D2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D4F3E2C" w14:textId="7696E005" w:rsidR="000A69D2" w:rsidRPr="00E51D16" w:rsidRDefault="00E51D16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CALCULATE</w:t>
            </w:r>
          </w:p>
        </w:tc>
        <w:tc>
          <w:tcPr>
            <w:tcW w:w="2694" w:type="dxa"/>
          </w:tcPr>
          <w:p w14:paraId="44110862" w14:textId="1999CFBF" w:rsidR="000A69D2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WHERE</w:t>
            </w:r>
          </w:p>
        </w:tc>
      </w:tr>
      <w:tr w:rsidR="000A69D2" w:rsidRPr="00E51D16" w14:paraId="64029D68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600DA68B" w14:textId="77777777" w:rsidR="000A69D2" w:rsidRPr="00E51D16" w:rsidRDefault="000A69D2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6BB1584" w14:textId="77777777" w:rsidR="000A69D2" w:rsidRPr="00E51D16" w:rsidRDefault="000A69D2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2351576" w14:textId="77777777" w:rsidR="000A69D2" w:rsidRPr="00E51D16" w:rsidRDefault="000A69D2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98525A9" w14:textId="77777777" w:rsidR="000A69D2" w:rsidRPr="00E51D16" w:rsidRDefault="000A69D2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384680AF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69A8239" w14:textId="77777777" w:rsidR="000A69D2" w:rsidRPr="00E51D16" w:rsidRDefault="000A69D2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082AAB0" w14:textId="77777777" w:rsidR="000A69D2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FDADD95" w14:textId="77777777" w:rsidR="000A69D2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A736715" w14:textId="77777777" w:rsidR="000A69D2" w:rsidRPr="00E51D16" w:rsidRDefault="000A69D2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497A5642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F82395F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1DFE3B4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52F4357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1371701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69D2" w:rsidRPr="00E51D16" w14:paraId="33B9F487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AB67468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49C8755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400A1A4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74601A5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0E7F972F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FA0D3A1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7E379C4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CC32978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61AD58F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7CB3FF2B" w14:textId="77777777" w:rsidTr="00E5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900986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9CA4308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F7A4C38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21CAD0AB" w14:textId="77777777" w:rsidR="003727DF" w:rsidRPr="00E51D16" w:rsidRDefault="003727DF" w:rsidP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51D16" w:rsidRPr="00E51D16" w14:paraId="1A34C954" w14:textId="77777777" w:rsidTr="00E51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152F8E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6CE1C9A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C2BF464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3D4BA63A" w14:textId="77777777" w:rsidR="003727DF" w:rsidRPr="00E51D16" w:rsidRDefault="003727DF" w:rsidP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7091FDC" w14:textId="77777777" w:rsidR="00824089" w:rsidRPr="00E51D16" w:rsidRDefault="00824089">
      <w:pPr>
        <w:rPr>
          <w:rFonts w:asciiTheme="majorHAnsi" w:hAnsiTheme="majorHAnsi" w:cstheme="majorHAnsi"/>
          <w:sz w:val="20"/>
          <w:szCs w:val="20"/>
        </w:rPr>
      </w:pPr>
    </w:p>
    <w:sectPr w:rsidR="00824089" w:rsidRPr="00E51D16" w:rsidSect="00E51D1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D3"/>
    <w:rsid w:val="000A69D2"/>
    <w:rsid w:val="003727DF"/>
    <w:rsid w:val="007A0561"/>
    <w:rsid w:val="008002D3"/>
    <w:rsid w:val="00824089"/>
    <w:rsid w:val="00E5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BC9D"/>
  <w15:chartTrackingRefBased/>
  <w15:docId w15:val="{35CF9F14-40AC-4495-B3B5-53CC9AEF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0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3">
    <w:name w:val="Grid Table 3 Accent 3"/>
    <w:basedOn w:val="Tabelanormal"/>
    <w:uiPriority w:val="48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4-nfase3">
    <w:name w:val="Grid Table 4 Accent 3"/>
    <w:basedOn w:val="Tabelanormal"/>
    <w:uiPriority w:val="49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1</cp:revision>
  <dcterms:created xsi:type="dcterms:W3CDTF">2025-11-07T18:32:00Z</dcterms:created>
  <dcterms:modified xsi:type="dcterms:W3CDTF">2025-11-07T20:33:00Z</dcterms:modified>
</cp:coreProperties>
</file>