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5B31C2">
      <w:pPr>
        <w:spacing w:line="360" w:lineRule="auto"/>
        <w:ind w:firstLine="560" w:firstLineChars="200"/>
        <w:jc w:val="center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心态篇</w:t>
      </w:r>
    </w:p>
    <w:p w14:paraId="1E832CEB">
      <w:pPr>
        <w:spacing w:line="360" w:lineRule="auto"/>
        <w:jc w:val="left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心态篇包含了</w:t>
      </w:r>
    </w:p>
    <w:p w14:paraId="13C3025B">
      <w:pPr>
        <w:spacing w:line="360" w:lineRule="auto"/>
        <w:ind w:firstLine="360" w:firstLineChars="200"/>
        <w:jc w:val="left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提升基本功</w:t>
      </w:r>
    </w:p>
    <w:p w14:paraId="1B080795">
      <w:pPr>
        <w:spacing w:line="360" w:lineRule="auto"/>
        <w:ind w:firstLine="360" w:firstLineChars="200"/>
        <w:jc w:val="left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只有练习</w:t>
      </w:r>
    </w:p>
    <w:p w14:paraId="7C525F32">
      <w:pPr>
        <w:spacing w:line="360" w:lineRule="auto"/>
        <w:ind w:firstLine="360" w:firstLineChars="200"/>
        <w:jc w:val="left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与自己比</w:t>
      </w:r>
    </w:p>
    <w:p w14:paraId="3774CA8D">
      <w:pPr>
        <w:spacing w:line="360" w:lineRule="auto"/>
        <w:ind w:firstLine="360" w:firstLineChars="200"/>
        <w:jc w:val="left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保持专注</w:t>
      </w:r>
    </w:p>
    <w:p w14:paraId="01FB9D4A">
      <w:pPr>
        <w:spacing w:line="360" w:lineRule="auto"/>
        <w:ind w:firstLine="360" w:firstLineChars="200"/>
        <w:jc w:val="left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积极不抱怨</w:t>
      </w:r>
    </w:p>
    <w:p w14:paraId="3BB72A24">
      <w:pPr>
        <w:spacing w:line="360" w:lineRule="auto"/>
        <w:ind w:firstLine="360" w:firstLineChars="20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6D84547A">
      <w:pPr>
        <w:spacing w:line="360" w:lineRule="auto"/>
        <w:ind w:firstLine="360" w:firstLineChars="200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知道与做到之间存在着一个鸿沟，我不是巨佬，只是分享一些经验。</w:t>
      </w:r>
    </w:p>
    <w:p w14:paraId="57D61175">
      <w:pPr>
        <w:spacing w:line="360" w:lineRule="auto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031ADD34">
      <w:pPr>
        <w:spacing w:line="360" w:lineRule="auto"/>
        <w:ind w:firstLine="360" w:firstLineChars="200"/>
        <w:jc w:val="center"/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提升基本功</w:t>
      </w:r>
    </w:p>
    <w:p w14:paraId="58D02562">
      <w:pPr>
        <w:spacing w:line="360" w:lineRule="auto"/>
        <w:ind w:firstLine="360" w:firstLineChars="20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我在很多时候想过，心态到底如何调整？最影响心态的是什么？到最后我发现大多数的原因都是由于认知不足，即基本功没有打好。</w:t>
      </w:r>
    </w:p>
    <w:p w14:paraId="56FF4EC7">
      <w:pPr>
        <w:spacing w:line="360" w:lineRule="auto"/>
        <w:ind w:firstLine="360" w:firstLineChars="200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千万不要脱离基本功去谈心态，否则这个东西就会像空中楼阁，永远也走不出来。</w:t>
      </w:r>
    </w:p>
    <w:p w14:paraId="49F48F2B">
      <w:pPr>
        <w:spacing w:line="360" w:lineRule="auto"/>
        <w:ind w:firstLine="360" w:firstLineChars="200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常见的三个问题：不敢买、拿不住、舍不得割。</w:t>
      </w:r>
    </w:p>
    <w:p w14:paraId="20F7BD14">
      <w:pPr>
        <w:spacing w:line="360" w:lineRule="auto"/>
        <w:ind w:firstLine="360" w:firstLineChars="20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对于大多数人的交易来说，既没有交易系统也没有交易模式，很多时候都是随心所欲，也就没有固定的买卖点，所以也就是“不敢买、拿不住、舍不得割”。</w:t>
      </w:r>
    </w:p>
    <w:p w14:paraId="3ABD7EAD">
      <w:pPr>
        <w:spacing w:line="360" w:lineRule="auto"/>
        <w:ind w:firstLine="360" w:firstLineChars="20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交易的随意性导致了盈亏的随意性，盈亏的随意性导致了心态的大幅度波动。</w:t>
      </w:r>
    </w:p>
    <w:p w14:paraId="357099DA">
      <w:pPr>
        <w:spacing w:line="360" w:lineRule="auto"/>
        <w:ind w:firstLine="360" w:firstLineChars="200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以下两种收益率曲线，它们的收益率一致，但是1的波动率远远大于2，这种情况下，心态的影响不是一点半点。</w:t>
      </w:r>
    </w:p>
    <w:p w14:paraId="25A27023">
      <w:pPr>
        <w:spacing w:line="360" w:lineRule="auto"/>
        <w:ind w:firstLine="360" w:firstLineChars="20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sz w:val="18"/>
          <w:szCs w:val="18"/>
        </w:rPr>
        <w:drawing>
          <wp:inline distT="0" distB="0" distL="114300" distR="114300">
            <wp:extent cx="5269230" cy="194056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rcRect t="2105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4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22344">
      <w:pPr>
        <w:spacing w:line="360" w:lineRule="auto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</w:p>
    <w:p w14:paraId="13D5B9F7">
      <w:pPr>
        <w:spacing w:line="360" w:lineRule="auto"/>
        <w:ind w:firstLine="360" w:firstLineChars="20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而打基本功是一个过程，首先是对市场的了解。</w:t>
      </w:r>
    </w:p>
    <w:p w14:paraId="0F224391">
      <w:pPr>
        <w:spacing w:line="360" w:lineRule="auto"/>
        <w:ind w:firstLine="360" w:firstLineChars="20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比如根据波动的方向，市场每年都有趋势行情、轮动行情、下跌行情；根据量能，市场每年都有一段放量、平量、缩量的时间。</w:t>
      </w:r>
    </w:p>
    <w:p w14:paraId="7EB57655">
      <w:pPr>
        <w:spacing w:line="360" w:lineRule="auto"/>
        <w:ind w:firstLine="360" w:firstLineChars="20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根据量能和方向，两两组合出若干种行情，那么对于一个初学者来说，这些行情都要经历，才能够对市场有一个初步的理解，这就像一个拼图，只有经历过才能构成大致的世界观。</w:t>
      </w:r>
    </w:p>
    <w:p w14:paraId="367D7016">
      <w:pPr>
        <w:spacing w:line="360" w:lineRule="auto"/>
        <w:ind w:firstLine="360" w:firstLineChars="20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为什么老股民比新股民淡定得多？因为经历得多，见得多了，仅此而已。</w:t>
      </w:r>
    </w:p>
    <w:p w14:paraId="34DC1DBC">
      <w:pPr>
        <w:spacing w:line="360" w:lineRule="auto"/>
        <w:ind w:firstLine="360" w:firstLineChars="200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当然，有的人只是经历，并没有细心总结，那么这种经历再多也很难有长进。很多这里有很多行情事后看是很清晰的，但是站在当时却很难看清。</w:t>
      </w:r>
    </w:p>
    <w:p w14:paraId="626495BF">
      <w:pPr>
        <w:spacing w:line="360" w:lineRule="auto"/>
        <w:ind w:firstLine="360" w:firstLineChars="200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经历了以后，就要有一个能持续盈利的交易系统。</w:t>
      </w:r>
    </w:p>
    <w:p w14:paraId="5AD2F67E">
      <w:pPr>
        <w:spacing w:line="360" w:lineRule="auto"/>
        <w:ind w:firstLine="360" w:firstLineChars="20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这个交易系统有自己的内核逻辑，有明确且清晰的买卖点，有赔率较高的盈亏比，能够持续的进化，能够保护在极端行情的时候不亏大钱。但是要做到这种是不容易的，除了对市场运规律有大致的认知，还需要有迹可循的交易记录，日复一日的复盘，不断地去总结、提升。</w:t>
      </w:r>
    </w:p>
    <w:p w14:paraId="54E3CF3A">
      <w:pPr>
        <w:spacing w:line="360" w:lineRule="auto"/>
        <w:ind w:firstLine="360" w:firstLineChars="20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细心留痕，发现规律，总结规律，利用规律。</w:t>
      </w:r>
    </w:p>
    <w:p w14:paraId="24FDFF94">
      <w:pPr>
        <w:spacing w:line="360" w:lineRule="auto"/>
        <w:ind w:firstLine="360" w:firstLineChars="200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比如市场下跌趋势的时候，业绩票往往容易高开低走。市场涨了一段开始震荡的时候，低位业绩票往往好于高位业绩票。市场上涨的时候，热门板块的业绩票往往涨幅都不错，诸如此类。</w:t>
      </w:r>
    </w:p>
    <w:p w14:paraId="13944C69">
      <w:pPr>
        <w:spacing w:line="360" w:lineRule="auto"/>
        <w:ind w:firstLine="360" w:firstLineChars="200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这些就是基本功了。</w:t>
      </w:r>
    </w:p>
    <w:p w14:paraId="5ED3DBC1">
      <w:pPr>
        <w:spacing w:line="360" w:lineRule="auto"/>
        <w:ind w:firstLine="360" w:firstLineChars="20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市场涨多了跌，跌多了涨，这是规律。</w:t>
      </w:r>
    </w:p>
    <w:p w14:paraId="53487EF7">
      <w:pPr>
        <w:spacing w:line="360" w:lineRule="auto"/>
        <w:ind w:firstLine="360" w:firstLineChars="20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七亏二平一赚，也是规律。</w:t>
      </w:r>
    </w:p>
    <w:p w14:paraId="2976850E">
      <w:pPr>
        <w:spacing w:line="360" w:lineRule="auto"/>
        <w:ind w:firstLine="360" w:firstLineChars="200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当对大多数的情况都有了解，也都直到该如何应对的时候，那么在心态上自然就是很平静的。</w:t>
      </w:r>
    </w:p>
    <w:p w14:paraId="7FB3B39C">
      <w:pPr>
        <w:spacing w:line="360" w:lineRule="auto"/>
        <w:ind w:firstLine="360" w:firstLineChars="200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</w:p>
    <w:p w14:paraId="260223B0">
      <w:pPr>
        <w:spacing w:line="360" w:lineRule="auto"/>
        <w:ind w:firstLine="360" w:firstLineChars="200"/>
        <w:jc w:val="center"/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只有练习</w:t>
      </w:r>
    </w:p>
    <w:p w14:paraId="4C1D10CB">
      <w:pPr>
        <w:spacing w:line="360" w:lineRule="auto"/>
        <w:ind w:firstLine="360" w:firstLineChars="200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再多的理论，了解还不够，最终都要落到实践上的。</w:t>
      </w:r>
    </w:p>
    <w:p w14:paraId="6E0C2FDC">
      <w:pPr>
        <w:spacing w:line="360" w:lineRule="auto"/>
        <w:ind w:firstLine="360" w:firstLineChars="200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因为只有不断地练习才能形成肌肉记忆，才能加深情景的印象。</w:t>
      </w:r>
    </w:p>
    <w:p w14:paraId="68BDE2B4">
      <w:pPr>
        <w:spacing w:line="360" w:lineRule="auto"/>
        <w:ind w:firstLine="360" w:firstLineChars="20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有的人总是反反复复的犯一些低级的错误，原因就是犯错的成本太低了，这种低成本的犯错导致了很快就把这件事给忘了，从而到了下一次就继续犯错。</w:t>
      </w:r>
    </w:p>
    <w:p w14:paraId="10FFEF4E">
      <w:pPr>
        <w:spacing w:line="360" w:lineRule="auto"/>
        <w:ind w:firstLine="360" w:firstLineChars="200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但是如果有一次非常重大的错误，又或者本身的体验感很深刻的话，那么后面的错误就很少犯了。</w:t>
      </w:r>
    </w:p>
    <w:p w14:paraId="307C3D5B">
      <w:pPr>
        <w:spacing w:line="360" w:lineRule="auto"/>
        <w:ind w:firstLine="360" w:firstLineChars="20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“人教人，教不会，事教人，一次就会”就是这个道理，很多感觉必须是深刻进骨子里才能有所体会的，才会逼迫自己做出改变。</w:t>
      </w:r>
    </w:p>
    <w:p w14:paraId="63AF9E16">
      <w:pPr>
        <w:spacing w:line="360" w:lineRule="auto"/>
        <w:ind w:firstLine="360" w:firstLineChars="200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比如临时起意，如果真的有一天随意追一个票，然后这个票一路缓缓走低最终跌停，看着分时线一路向下的话，你的心是否会特别的痛？我会。只有足够痛了，就会杜绝随意性出手了。</w:t>
      </w:r>
    </w:p>
    <w:p w14:paraId="2C569229">
      <w:pPr>
        <w:spacing w:line="360" w:lineRule="auto"/>
        <w:ind w:firstLine="360" w:firstLineChars="20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而当你有了一个初步的交易系统以后，你把里头的买卖点不断进行练习，形成肌肉记忆以后，再往后遇到同样的情况，就会更加的从容。</w:t>
      </w:r>
    </w:p>
    <w:p w14:paraId="47B7637C">
      <w:pPr>
        <w:spacing w:line="360" w:lineRule="auto"/>
        <w:ind w:firstLine="360" w:firstLineChars="200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当同样一种招式练了几十遍甚至上百遍的时候，当你再次面对同样的情况出招的时候，就不会有任何的心态问题。</w:t>
      </w:r>
    </w:p>
    <w:p w14:paraId="62A1B561">
      <w:pPr>
        <w:spacing w:line="360" w:lineRule="auto"/>
        <w:ind w:firstLine="360" w:firstLineChars="200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</w:p>
    <w:p w14:paraId="3E24A594">
      <w:pPr>
        <w:spacing w:line="360" w:lineRule="auto"/>
        <w:ind w:firstLine="360" w:firstLineChars="200"/>
        <w:jc w:val="center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与自己比</w:t>
      </w:r>
    </w:p>
    <w:p w14:paraId="39A050ED">
      <w:pPr>
        <w:spacing w:line="360" w:lineRule="auto"/>
        <w:ind w:firstLine="360" w:firstLineChars="20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如果你顺过一段时间以后，你总会发现做得比你更好的人。尤其是行情一好了以后，每个月都有翻倍的选手，也会看到每天有人晒涨停单。</w:t>
      </w:r>
    </w:p>
    <w:p w14:paraId="55A77E5E">
      <w:pPr>
        <w:spacing w:line="360" w:lineRule="auto"/>
        <w:ind w:firstLine="360" w:firstLineChars="20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在这种时候，一旦有了羡慕他人的心态并且开始制定高目标的话，很容易就会迷失自己，就会开始尝试一些高风险的操作，一些模式外的操作，比如什么都不懂却开始做连板、去低吸核按钮、选择上融资等。</w:t>
      </w:r>
    </w:p>
    <w:p w14:paraId="528D87DB">
      <w:pPr>
        <w:spacing w:line="360" w:lineRule="auto"/>
        <w:ind w:firstLine="360" w:firstLineChars="20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但是暴利背后一定是大风险，做错一次需要更多的正确操作才能回本。</w:t>
      </w:r>
    </w:p>
    <w:p w14:paraId="622CF52C">
      <w:pPr>
        <w:spacing w:line="360" w:lineRule="auto"/>
        <w:ind w:firstLine="360" w:firstLineChars="20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然后别人在爆赚，自己在亏钱，更焦虑了，然后更加疯狂的操作，根本不会去反思自己为什么做错，从而越错越多。</w:t>
      </w:r>
    </w:p>
    <w:p w14:paraId="25377A0B">
      <w:pPr>
        <w:spacing w:line="360" w:lineRule="auto"/>
        <w:ind w:firstLine="360" w:firstLineChars="20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那么等待你的下场就是操作变形，账户大幅缩水，最后幡然醒悟的时候发现还不如坚持原来的模式。</w:t>
      </w:r>
    </w:p>
    <w:p w14:paraId="7E813365">
      <w:pPr>
        <w:spacing w:line="360" w:lineRule="auto"/>
        <w:ind w:firstLine="360" w:firstLineChars="20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我自己经常对自己说的一句话就是：</w:t>
      </w:r>
    </w:p>
    <w:p w14:paraId="1F92E5A4">
      <w:pPr>
        <w:spacing w:line="360" w:lineRule="auto"/>
        <w:ind w:firstLine="360" w:firstLineChars="200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拿自己应该拿的，就能一直拿。</w:t>
      </w:r>
    </w:p>
    <w:p w14:paraId="1C24FB51">
      <w:pPr>
        <w:spacing w:line="360" w:lineRule="auto"/>
        <w:ind w:firstLine="360" w:firstLineChars="200"/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这就是“慢即是快”的道理，这里的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“慢”不是赚钱速度的慢，而是慢慢等待模式内的机会。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如果每个月都有自己能看懂的机会，那就每个月都做，如果两三个月才有自己能看懂的机会，那就等两三个月。</w:t>
      </w:r>
    </w:p>
    <w:p w14:paraId="129395B2">
      <w:pPr>
        <w:spacing w:line="360" w:lineRule="auto"/>
        <w:ind w:firstLine="360" w:firstLineChars="200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  <w:t>如果你能一周抓一个10cm的涨停，一年后就是百倍收益； </w:t>
      </w:r>
    </w:p>
    <w:p w14:paraId="23D025EA">
      <w:pPr>
        <w:spacing w:line="360" w:lineRule="auto"/>
        <w:ind w:firstLine="360" w:firstLineChars="200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  <w:t>你能一个月抓一个20cm的涨停，一年后就是10倍；</w:t>
      </w:r>
    </w:p>
    <w:p w14:paraId="0A738E50">
      <w:pPr>
        <w:spacing w:line="360" w:lineRule="auto"/>
        <w:ind w:firstLine="360" w:firstLineChars="200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  <w:t> 你能一个月抓10cm，一年后3.5倍。 </w:t>
      </w:r>
    </w:p>
    <w:p w14:paraId="20F0358D">
      <w:pPr>
        <w:spacing w:line="360" w:lineRule="auto"/>
        <w:ind w:firstLine="360" w:firstLineChars="200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  <w:t>而一周有5个交易日，一个月有20个交易日，一个月抓住一到两个自己看得懂的机会完全完全足够了。</w:t>
      </w:r>
    </w:p>
    <w:p w14:paraId="4CE00FD4">
      <w:pPr>
        <w:spacing w:line="360" w:lineRule="auto"/>
        <w:ind w:firstLine="360" w:firstLineChars="20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  <w:t>专注于自己能看得懂的机会，抓得住的机会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，其它的放过它，也放过自己。</w:t>
      </w:r>
    </w:p>
    <w:p w14:paraId="01D70B92">
      <w:pPr>
        <w:spacing w:line="360" w:lineRule="auto"/>
        <w:ind w:firstLine="360" w:firstLineChars="200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生活中也是如此，财富上了一个台阶，而欲望如果增长得比财富更快，那只会增加痛苦而不是幸福。如果追求的是更豪的豪宅与更豪的豪车，那财富增长只会增加烦恼而不是幸福，这就是本末倒置了。</w:t>
      </w:r>
    </w:p>
    <w:p w14:paraId="13DFFEF5">
      <w:pPr>
        <w:spacing w:line="360" w:lineRule="auto"/>
        <w:ind w:firstLine="360" w:firstLineChars="20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要做到不容易，但是总有人能做到，总有人会做到。</w:t>
      </w:r>
    </w:p>
    <w:p w14:paraId="4BE9A03D">
      <w:pPr>
        <w:spacing w:line="360" w:lineRule="auto"/>
        <w:ind w:firstLine="360" w:firstLineChars="20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77AF2A2A">
      <w:pPr>
        <w:spacing w:line="360" w:lineRule="auto"/>
        <w:ind w:firstLine="360" w:firstLineChars="200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</w:p>
    <w:p w14:paraId="7A8CF2F6">
      <w:pPr>
        <w:spacing w:line="360" w:lineRule="auto"/>
        <w:ind w:firstLine="360" w:firstLineChars="20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2A444B56">
      <w:pPr>
        <w:spacing w:line="360" w:lineRule="auto"/>
        <w:ind w:firstLine="360" w:firstLineChars="20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68B8E168">
      <w:pPr>
        <w:spacing w:line="360" w:lineRule="auto"/>
        <w:ind w:firstLine="360" w:firstLineChars="200"/>
        <w:jc w:val="center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保持专注</w:t>
      </w:r>
    </w:p>
    <w:p w14:paraId="32CAEE6C">
      <w:pPr>
        <w:spacing w:line="360" w:lineRule="auto"/>
        <w:ind w:firstLine="360" w:firstLineChars="200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专注是一个很了不起的能力，等到了一定基础以后，就要考虑开始做减法。</w:t>
      </w:r>
    </w:p>
    <w:p w14:paraId="20216C78">
      <w:pPr>
        <w:spacing w:line="360" w:lineRule="auto"/>
        <w:ind w:firstLine="360" w:firstLineChars="200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专注一种最适合自己性格的模式。</w:t>
      </w:r>
    </w:p>
    <w:p w14:paraId="594D26DA">
      <w:pPr>
        <w:spacing w:line="360" w:lineRule="auto"/>
        <w:ind w:firstLine="360" w:firstLineChars="20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净利润断层里我介绍了好几种方法，我个人最适合做的就是价值投机类型的“业绩+题材”，这是我个人最擅长的模式，也是最符合我性格的模式。有的人很有耐心，不喜欢追高，那么估值回归的类型是最适合的。如果让我长持一个估值回归的票，那我不但拿不住，甚至会亏钱。</w:t>
      </w:r>
    </w:p>
    <w:p w14:paraId="5846A39D">
      <w:pPr>
        <w:spacing w:line="360" w:lineRule="auto"/>
        <w:ind w:firstLine="360" w:firstLineChars="20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我自己的性格是做不了小成交冷门票的，股票走势与我的性格错配。因为冷门小成交它没有锚点，走势很难确定，分时随波逐流，并且成交额惨淡，股价没有锚点，一旦失去锚点，我的心里就没有底。哪怕它一直涨，哪怕我明知道它可以走出来，但是还是拿不住。</w:t>
      </w:r>
    </w:p>
    <w:p w14:paraId="27601312">
      <w:pPr>
        <w:spacing w:line="360" w:lineRule="auto"/>
        <w:ind w:firstLine="360" w:firstLineChars="200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适合自己性格的模式，就像一把属于自己剑，拿着它才能披荆斩棘。</w:t>
      </w:r>
    </w:p>
    <w:p w14:paraId="5CBC2BF0">
      <w:pPr>
        <w:spacing w:line="360" w:lineRule="auto"/>
        <w:ind w:firstLine="360" w:firstLineChars="200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专注模式内的机会。</w:t>
      </w:r>
    </w:p>
    <w:p w14:paraId="4EAD9F3D">
      <w:pPr>
        <w:spacing w:line="360" w:lineRule="auto"/>
        <w:ind w:firstLine="360" w:firstLineChars="20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市场每天都有很多的机会，尤其</w:t>
      </w:r>
      <w:r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  <w:t>市场强势的时候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，每天一百多只涨停，机会更是多得多。在这种情况下，心态非常容易变化，非常容易浮躁、上头。</w:t>
      </w:r>
    </w:p>
    <w:p w14:paraId="50C69730">
      <w:pPr>
        <w:spacing w:line="360" w:lineRule="auto"/>
        <w:ind w:firstLine="360" w:firstLineChars="20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这时候很容易想着利润最大化，然后做一些模式外的交易。一些看起来很诱人的机会，其实是一个巨大的陷阱。比如盘中的一些小作文出来了，看着分时图一条直线拉了上去，也不管那么多了，先买了再说，而运气好第二天能有个溢价，运气差第二天低开再重复前面的动作。</w:t>
      </w:r>
    </w:p>
    <w:p w14:paraId="593A17FD">
      <w:pPr>
        <w:spacing w:line="360" w:lineRule="auto"/>
        <w:ind w:firstLine="360" w:firstLineChars="20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不应该盯着眼前的大涨懊恼，而是想接下来模式内有哪些机会。</w:t>
      </w:r>
    </w:p>
    <w:p w14:paraId="6211AA53">
      <w:pPr>
        <w:spacing w:line="360" w:lineRule="auto"/>
        <w:ind w:firstLine="360" w:firstLineChars="200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保持交易的一致性。</w:t>
      </w:r>
    </w:p>
    <w:p w14:paraId="262471D6">
      <w:pPr>
        <w:spacing w:line="360" w:lineRule="auto"/>
        <w:ind w:firstLine="360" w:firstLineChars="20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有时候人总是忍不住做一些模式外的交易，错了没关系，及时纠错。但是垃圾交易太多的时候，亏钱倒是其次，重点是会导致没法定点训练，从而水平越来越差。</w:t>
      </w:r>
    </w:p>
    <w:p w14:paraId="67C3DA47">
      <w:pPr>
        <w:spacing w:line="360" w:lineRule="auto"/>
        <w:ind w:firstLine="360" w:firstLineChars="200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因此保持交易的一致性，减少模式外的无效交易，纯粹的做某个类型，远远比泛而不精要好得多。</w:t>
      </w:r>
    </w:p>
    <w:p w14:paraId="6FD5EA52">
      <w:pPr>
        <w:spacing w:line="360" w:lineRule="auto"/>
        <w:ind w:firstLine="360" w:firstLineChars="20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能够专注的交易一种模式，专注的寻找某种机会，把自己的交割单变得很纯粹的人收益都不会太差。如同游戏里的“绝活哥”。</w:t>
      </w:r>
    </w:p>
    <w:p w14:paraId="53F16F25">
      <w:pPr>
        <w:spacing w:line="360" w:lineRule="auto"/>
        <w:ind w:firstLine="360" w:firstLineChars="20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我之前有个很喜欢的话：</w:t>
      </w:r>
    </w:p>
    <w:p w14:paraId="467BEA60">
      <w:pPr>
        <w:spacing w:line="360" w:lineRule="auto"/>
        <w:ind w:firstLine="360" w:firstLineChars="20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如何赚到1000万？把赚到100万的方法重复10次。</w:t>
      </w:r>
    </w:p>
    <w:p w14:paraId="78368873">
      <w:pPr>
        <w:spacing w:line="360" w:lineRule="auto"/>
        <w:ind w:firstLine="360" w:firstLineChars="20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如何赚到100万？把赚到10万的方法重复10次。</w:t>
      </w:r>
    </w:p>
    <w:p w14:paraId="6A4BC61A">
      <w:pPr>
        <w:spacing w:line="360" w:lineRule="auto"/>
        <w:ind w:firstLine="360" w:firstLineChars="20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如何赚到10万？把赚到1万的方法重复10次。</w:t>
      </w:r>
    </w:p>
    <w:p w14:paraId="2E6DDA29">
      <w:pPr>
        <w:spacing w:line="360" w:lineRule="auto"/>
        <w:ind w:firstLine="360" w:firstLineChars="200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简单，重复。</w:t>
      </w:r>
    </w:p>
    <w:p w14:paraId="48433614">
      <w:pPr>
        <w:spacing w:line="360" w:lineRule="auto"/>
        <w:ind w:firstLine="360" w:firstLineChars="20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很多人不是没有赚大钱的能力，而是在很多的垃圾交易中又还回去了。</w:t>
      </w:r>
    </w:p>
    <w:p w14:paraId="55CAF37D">
      <w:pPr>
        <w:spacing w:line="360" w:lineRule="auto"/>
        <w:ind w:firstLine="360" w:firstLineChars="20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433C7BCA">
      <w:pPr>
        <w:spacing w:line="360" w:lineRule="auto"/>
        <w:ind w:firstLine="360" w:firstLineChars="200"/>
        <w:jc w:val="center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积极不抱怨</w:t>
      </w:r>
    </w:p>
    <w:p w14:paraId="27D60B11">
      <w:pPr>
        <w:spacing w:line="360" w:lineRule="auto"/>
        <w:ind w:firstLine="360" w:firstLineChars="200"/>
        <w:jc w:val="left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我一直觉得无论做什么，积极的心态总是能更容易成功，炒股也一样。</w:t>
      </w:r>
    </w:p>
    <w:p w14:paraId="1C10B2EB">
      <w:pPr>
        <w:spacing w:line="360" w:lineRule="auto"/>
        <w:ind w:firstLine="360" w:firstLineChars="200"/>
        <w:jc w:val="left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在学习交易时，需要多次的学习-迭代-反馈-修正，只要交易一辈子，就需要进化一辈子，否则就会被市场淘汰。</w:t>
      </w:r>
    </w:p>
    <w:p w14:paraId="0DAEEAD5">
      <w:pPr>
        <w:spacing w:line="360" w:lineRule="auto"/>
        <w:ind w:firstLine="360" w:firstLineChars="200"/>
        <w:jc w:val="left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尤其现在量化的存在更是加速了这个进程，因为量化像是一个人性放大的镜子，当你想要走捷径的时候，它就会无情的收割；当你认真选股，注重择时，控制仓位，反思操作的时候，它反而是提供流动性的来源。</w:t>
      </w:r>
    </w:p>
    <w:p w14:paraId="59753824">
      <w:pPr>
        <w:spacing w:line="360" w:lineRule="auto"/>
        <w:ind w:firstLine="360" w:firstLineChars="200"/>
        <w:jc w:val="left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开始的时候你会觉得阻碍你赚钱的是庄家，后来觉得是游资，再后来觉得是机构、监管、量化，最后你会发现，其实真正的对手只有自己，是自己的贪嗔痴慢疑。</w:t>
      </w:r>
    </w:p>
    <w:p w14:paraId="26AF221E">
      <w:pPr>
        <w:spacing w:line="360" w:lineRule="auto"/>
        <w:ind w:firstLine="360" w:firstLineChars="200"/>
        <w:jc w:val="left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就像打游戏的时候，主角一路过关斩将，最后发现最终大boss是自己的心魔。</w:t>
      </w:r>
    </w:p>
    <w:p w14:paraId="4C9862EE">
      <w:pPr>
        <w:spacing w:line="360" w:lineRule="auto"/>
        <w:ind w:firstLine="360" w:firstLineChars="200"/>
        <w:jc w:val="left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在职业交易的道路上充满挫折、懊悔、遗憾，顺境的时候很少，逆境是常态。</w:t>
      </w:r>
    </w:p>
    <w:p w14:paraId="71FE5E0E">
      <w:pPr>
        <w:spacing w:line="360" w:lineRule="auto"/>
        <w:ind w:firstLine="360" w:firstLineChars="200"/>
        <w:jc w:val="left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交易的低谷期，就是会持续亏钱，就是会焦虑，就是会被否定，你会觉得市场都在针对你一个人，但是并不是，市场平等的针对每一个人。</w:t>
      </w:r>
    </w:p>
    <w:p w14:paraId="27D9F91B">
      <w:pPr>
        <w:spacing w:line="360" w:lineRule="auto"/>
        <w:ind w:firstLine="360" w:firstLineChars="200"/>
        <w:jc w:val="left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“没有在深夜痛哭，不足以谈悟道”，这是很多巨佬的话，除了极少数天才以外，大多数人都是这么走过来的。</w:t>
      </w:r>
    </w:p>
    <w:p w14:paraId="623FB945">
      <w:pPr>
        <w:spacing w:line="360" w:lineRule="auto"/>
        <w:ind w:firstLine="360" w:firstLineChars="200"/>
        <w:jc w:val="left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痛苦、绝望、坚持、反思、积累、改变，最终量变引起质变，用积极的心态面对这一切，只有自己才是自己的救赎。</w:t>
      </w:r>
    </w:p>
    <w:p w14:paraId="4F2D695A">
      <w:pPr>
        <w:spacing w:line="360" w:lineRule="auto"/>
        <w:ind w:firstLine="360" w:firstLineChars="200"/>
        <w:jc w:val="left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61526D71">
      <w:pPr>
        <w:spacing w:line="360" w:lineRule="auto"/>
        <w:ind w:firstLine="360" w:firstLineChars="200"/>
        <w:jc w:val="left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以上就是我总结的净利润断层理论的全部内容。</w:t>
      </w:r>
    </w:p>
    <w:p w14:paraId="02E62ACD">
      <w:pPr>
        <w:spacing w:line="360" w:lineRule="auto"/>
        <w:ind w:firstLine="360" w:firstLineChars="200"/>
        <w:jc w:val="left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  <w:t>所有模式都有局限性，不会一直有效也不会一直无效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，只有是否适合自己。</w:t>
      </w:r>
    </w:p>
    <w:p w14:paraId="01BDBE0F">
      <w:pPr>
        <w:spacing w:line="360" w:lineRule="auto"/>
        <w:ind w:firstLine="360" w:firstLineChars="200"/>
        <w:jc w:val="left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</w:p>
    <w:p w14:paraId="00C76390">
      <w:pPr>
        <w:spacing w:line="360" w:lineRule="auto"/>
        <w:ind w:firstLine="360" w:firstLineChars="200"/>
        <w:jc w:val="left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</w:p>
    <w:p w14:paraId="4A4A62B8">
      <w:pPr>
        <w:spacing w:line="360" w:lineRule="auto"/>
        <w:ind w:firstLine="360" w:firstLineChars="200"/>
        <w:jc w:val="left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</w:p>
    <w:p w14:paraId="20888977">
      <w:pPr>
        <w:spacing w:line="360" w:lineRule="auto"/>
        <w:ind w:firstLine="360" w:firstLineChars="200"/>
        <w:jc w:val="left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</w:p>
    <w:p w14:paraId="7A3824F7">
      <w:pPr>
        <w:spacing w:line="360" w:lineRule="auto"/>
        <w:ind w:firstLine="360" w:firstLineChars="20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667FF657">
      <w:pPr>
        <w:spacing w:line="360" w:lineRule="auto"/>
        <w:ind w:firstLine="360" w:firstLineChars="20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7FCFBFDB">
      <w:pPr>
        <w:spacing w:line="360" w:lineRule="auto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445FA2"/>
    <w:rsid w:val="254D748F"/>
    <w:rsid w:val="28434230"/>
    <w:rsid w:val="327D0335"/>
    <w:rsid w:val="37B1279F"/>
    <w:rsid w:val="3EA91B45"/>
    <w:rsid w:val="50EC5BC7"/>
    <w:rsid w:val="56482AC8"/>
    <w:rsid w:val="6FBD6D2D"/>
    <w:rsid w:val="70B47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3305</Words>
  <Characters>3333</Characters>
  <Lines>0</Lines>
  <Paragraphs>0</Paragraphs>
  <TotalTime>31</TotalTime>
  <ScaleCrop>false</ScaleCrop>
  <LinksUpToDate>false</LinksUpToDate>
  <CharactersWithSpaces>3336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2025-04-19T15:10:00Z</dcterms:created>
  <dc:creator>Asus</dc:creator>
  <cp:lastModifiedBy>大飞</cp:lastModifiedBy>
  <dcterms:modified xsi:type="dcterms:W3CDTF">2025-05-04T12:02:55Z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eyJoZGlkIjoiMDAwZDk0ODEyMmVlYmViZjQ3ZTllMzNlNWE4OTY3MjAiLCJ1c2VySWQiOiI2MTY3MjM5NzgifQ==</vt:lpwstr>
  </property>
  <property fmtid="{D5CDD505-2E9C-101B-9397-08002B2CF9AE}" pid="4" name="ICV">
    <vt:lpwstr>43DA44D571E64FC0AADE5E85DEC7B52D_12</vt:lpwstr>
  </property>
</Properties>
</file>