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75C9" w14:textId="77777777" w:rsidR="003E56AE" w:rsidRPr="003E56AE" w:rsidRDefault="003E56AE" w:rsidP="003E56AE">
      <w:pPr>
        <w:rPr>
          <w:b/>
          <w:bCs/>
        </w:rPr>
      </w:pPr>
      <w:r w:rsidRPr="003E56AE">
        <w:rPr>
          <w:b/>
          <w:bCs/>
        </w:rPr>
        <w:t>Лабораторная работа №2</w:t>
      </w:r>
    </w:p>
    <w:p w14:paraId="6296451B" w14:textId="77777777" w:rsidR="003E56AE" w:rsidRPr="003E56AE" w:rsidRDefault="003E56AE" w:rsidP="003E56AE">
      <w:r w:rsidRPr="003E56AE">
        <w:rPr>
          <w:b/>
          <w:bCs/>
        </w:rPr>
        <w:t>Задание</w:t>
      </w:r>
    </w:p>
    <w:p w14:paraId="39E619A4" w14:textId="77777777" w:rsidR="003E56AE" w:rsidRPr="003E56AE" w:rsidRDefault="003E56AE" w:rsidP="003E56AE">
      <w:r w:rsidRPr="003E56AE">
        <w:t>Используя приложенный файл books.csv ИЛИ books-en.csv, выполнить следующее:</w:t>
      </w:r>
    </w:p>
    <w:p w14:paraId="4B727395" w14:textId="77777777" w:rsidR="003E56AE" w:rsidRPr="003E56AE" w:rsidRDefault="003E56AE" w:rsidP="003E56AE">
      <w:pPr>
        <w:numPr>
          <w:ilvl w:val="0"/>
          <w:numId w:val="1"/>
        </w:numPr>
      </w:pPr>
      <w:r w:rsidRPr="003E56AE">
        <w:t>Вывести количество записей, у которых в поле Название строка длиннее 30 символов.</w:t>
      </w:r>
    </w:p>
    <w:p w14:paraId="00C8EE27" w14:textId="77777777" w:rsidR="003E56AE" w:rsidRPr="003E56AE" w:rsidRDefault="003E56AE" w:rsidP="003E56AE">
      <w:pPr>
        <w:numPr>
          <w:ilvl w:val="0"/>
          <w:numId w:val="1"/>
        </w:numPr>
      </w:pPr>
      <w:r w:rsidRPr="003E56AE">
        <w:t>Реализовать поиск книги по автору, использовать ограничение на выдачу в зависимости от варианта.</w:t>
      </w:r>
    </w:p>
    <w:p w14:paraId="37650B89" w14:textId="77777777" w:rsidR="003E56AE" w:rsidRPr="003E56AE" w:rsidRDefault="003E56AE" w:rsidP="003E56AE">
      <w:pPr>
        <w:numPr>
          <w:ilvl w:val="0"/>
          <w:numId w:val="1"/>
        </w:numPr>
      </w:pPr>
      <w:r w:rsidRPr="003E56AE">
        <w:t>Реализовать генератор библиографических ссылок вида &lt;автор&gt;. &lt;название&gt; - &lt;год&gt; для 20 записей. Записи выбрать произвольно. Список сохраняется как отдельный файл текстового формата с нумерацией строк.</w:t>
      </w:r>
    </w:p>
    <w:p w14:paraId="3A78578B" w14:textId="77777777" w:rsidR="003E56AE" w:rsidRPr="003E56AE" w:rsidRDefault="003E56AE" w:rsidP="003E56AE">
      <w:r w:rsidRPr="003E56AE">
        <w:t>Используя приложенный файл currency.xml, выполнить следующее:</w:t>
      </w:r>
    </w:p>
    <w:p w14:paraId="35C34D75" w14:textId="77777777" w:rsidR="003E56AE" w:rsidRPr="003E56AE" w:rsidRDefault="003E56AE" w:rsidP="003E56AE">
      <w:pPr>
        <w:numPr>
          <w:ilvl w:val="0"/>
          <w:numId w:val="2"/>
        </w:numPr>
      </w:pPr>
      <w:proofErr w:type="spellStart"/>
      <w:r w:rsidRPr="003E56AE">
        <w:t>Распарсить</w:t>
      </w:r>
      <w:proofErr w:type="spellEnd"/>
      <w:r w:rsidRPr="003E56AE">
        <w:t xml:space="preserve"> файл и извлечь данные, согласно варианту. Выполнить приведения типов по необходимости.</w:t>
      </w:r>
    </w:p>
    <w:p w14:paraId="207F52CE" w14:textId="77777777" w:rsidR="003E56AE" w:rsidRPr="003E56AE" w:rsidRDefault="003E56AE" w:rsidP="003E56AE">
      <w:proofErr w:type="spellStart"/>
      <w:r w:rsidRPr="003E56AE">
        <w:rPr>
          <w:b/>
          <w:bCs/>
        </w:rPr>
        <w:t>Допзадание</w:t>
      </w:r>
      <w:proofErr w:type="spellEnd"/>
      <w:r w:rsidRPr="003E56AE">
        <w:rPr>
          <w:b/>
          <w:bCs/>
        </w:rPr>
        <w:t>:</w:t>
      </w:r>
    </w:p>
    <w:p w14:paraId="4F985F62" w14:textId="77777777" w:rsidR="003E56AE" w:rsidRPr="003E56AE" w:rsidRDefault="003E56AE" w:rsidP="003E56AE">
      <w:pPr>
        <w:numPr>
          <w:ilvl w:val="0"/>
          <w:numId w:val="3"/>
        </w:numPr>
      </w:pPr>
      <w:r w:rsidRPr="003E56AE">
        <w:t>Вывести перечень всех тегов без повторений (для books-en.csv - перечень издательств без повторений).</w:t>
      </w:r>
    </w:p>
    <w:p w14:paraId="2390156F" w14:textId="77777777" w:rsidR="003E56AE" w:rsidRPr="003E56AE" w:rsidRDefault="003E56AE" w:rsidP="003E56AE">
      <w:pPr>
        <w:numPr>
          <w:ilvl w:val="0"/>
          <w:numId w:val="3"/>
        </w:numPr>
      </w:pPr>
      <w:r w:rsidRPr="003E56AE">
        <w:t>Самые популярные 20 книг.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305"/>
        <w:gridCol w:w="2266"/>
        <w:gridCol w:w="3261"/>
      </w:tblGrid>
      <w:tr w:rsidR="003E56AE" w:rsidRPr="003E56AE" w14:paraId="2897D264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0D34" w14:textId="77777777" w:rsidR="003E56AE" w:rsidRPr="003E56AE" w:rsidRDefault="003E56AE" w:rsidP="003E56AE">
            <w:pPr>
              <w:rPr>
                <w:b/>
                <w:bCs/>
              </w:rPr>
            </w:pPr>
            <w:r w:rsidRPr="003E56AE">
              <w:rPr>
                <w:b/>
                <w:bCs/>
              </w:rPr>
              <w:t>Варианты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617A" w14:textId="77777777" w:rsidR="003E56AE" w:rsidRPr="003E56AE" w:rsidRDefault="003E56AE" w:rsidP="003E56AE">
            <w:pPr>
              <w:rPr>
                <w:b/>
                <w:bCs/>
              </w:rPr>
            </w:pPr>
            <w:r w:rsidRPr="003E56AE">
              <w:rPr>
                <w:b/>
                <w:bCs/>
              </w:rPr>
              <w:t>Ограничения books.csv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E5A24" w14:textId="77777777" w:rsidR="003E56AE" w:rsidRPr="003E56AE" w:rsidRDefault="003E56AE" w:rsidP="003E56AE">
            <w:pPr>
              <w:rPr>
                <w:b/>
                <w:bCs/>
              </w:rPr>
            </w:pPr>
            <w:r w:rsidRPr="003E56AE">
              <w:rPr>
                <w:b/>
                <w:bCs/>
              </w:rPr>
              <w:t>Ограничения books-en.csv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4E23C" w14:textId="77777777" w:rsidR="003E56AE" w:rsidRPr="003E56AE" w:rsidRDefault="003E56AE" w:rsidP="003E56AE">
            <w:pPr>
              <w:rPr>
                <w:b/>
                <w:bCs/>
              </w:rPr>
            </w:pPr>
            <w:r w:rsidRPr="003E56AE">
              <w:rPr>
                <w:b/>
                <w:bCs/>
              </w:rPr>
              <w:t>XML</w:t>
            </w:r>
          </w:p>
        </w:tc>
      </w:tr>
      <w:tr w:rsidR="003E56AE" w:rsidRPr="003E56AE" w14:paraId="38B160EC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F21D0" w14:textId="77777777" w:rsidR="003E56AE" w:rsidRPr="003E56AE" w:rsidRDefault="003E56AE" w:rsidP="003E56AE">
            <w:r w:rsidRPr="003E56AE">
              <w:t>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2073" w14:textId="77777777" w:rsidR="003E56AE" w:rsidRPr="003E56AE" w:rsidRDefault="003E56AE" w:rsidP="003E56AE">
            <w:r w:rsidRPr="003E56AE">
              <w:t>До 150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6A73B" w14:textId="77777777" w:rsidR="003E56AE" w:rsidRPr="003E56AE" w:rsidRDefault="003E56AE" w:rsidP="003E56AE">
            <w:r w:rsidRPr="003E56AE">
              <w:t>До 150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A58E6" w14:textId="77777777" w:rsidR="003E56AE" w:rsidRPr="003E56AE" w:rsidRDefault="003E56AE" w:rsidP="003E56AE">
            <w:r w:rsidRPr="003E56AE">
              <w:t>Словарь "Name - Value"</w:t>
            </w:r>
          </w:p>
        </w:tc>
      </w:tr>
      <w:tr w:rsidR="003E56AE" w:rsidRPr="003E56AE" w14:paraId="60772421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010C2" w14:textId="77777777" w:rsidR="003E56AE" w:rsidRPr="003E56AE" w:rsidRDefault="003E56AE" w:rsidP="003E56AE">
            <w:r w:rsidRPr="003E56AE">
              <w:t>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F9FD8" w14:textId="77777777" w:rsidR="003E56AE" w:rsidRPr="003E56AE" w:rsidRDefault="003E56AE" w:rsidP="003E56AE">
            <w:r w:rsidRPr="003E56AE">
              <w:t>До 2016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F23E" w14:textId="77777777" w:rsidR="003E56AE" w:rsidRPr="003E56AE" w:rsidRDefault="003E56AE" w:rsidP="003E56AE">
            <w:r w:rsidRPr="003E56AE">
              <w:t>1991 и 1996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10705" w14:textId="77777777" w:rsidR="003E56AE" w:rsidRPr="003E56AE" w:rsidRDefault="003E56AE" w:rsidP="003E56AE">
            <w:r w:rsidRPr="003E56AE">
              <w:t>Два отдельных списка Name и Value</w:t>
            </w:r>
          </w:p>
        </w:tc>
      </w:tr>
      <w:tr w:rsidR="003E56AE" w:rsidRPr="003E56AE" w14:paraId="41F87031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1F39B" w14:textId="77777777" w:rsidR="003E56AE" w:rsidRPr="003E56AE" w:rsidRDefault="003E56AE" w:rsidP="003E56AE">
            <w:r w:rsidRPr="003E56AE">
              <w:t>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B778C" w14:textId="77777777" w:rsidR="003E56AE" w:rsidRPr="003E56AE" w:rsidRDefault="003E56AE" w:rsidP="003E56AE">
            <w:r w:rsidRPr="003E56AE">
              <w:t>Только 2014, 2016 и 2017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0176" w14:textId="77777777" w:rsidR="003E56AE" w:rsidRPr="003E56AE" w:rsidRDefault="003E56AE" w:rsidP="003E56AE">
            <w:r w:rsidRPr="003E56AE">
              <w:t>До 1990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2F045" w14:textId="77777777" w:rsidR="003E56AE" w:rsidRPr="003E56AE" w:rsidRDefault="003E56AE" w:rsidP="003E56AE">
            <w:r w:rsidRPr="003E56AE">
              <w:t xml:space="preserve">Список Name, но только для валют с </w:t>
            </w:r>
            <w:proofErr w:type="spellStart"/>
            <w:r w:rsidRPr="003E56AE">
              <w:t>Nominal</w:t>
            </w:r>
            <w:proofErr w:type="spellEnd"/>
            <w:r w:rsidRPr="003E56AE">
              <w:t>=1</w:t>
            </w:r>
          </w:p>
        </w:tc>
      </w:tr>
      <w:tr w:rsidR="003E56AE" w:rsidRPr="003E56AE" w14:paraId="3CEBC697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4DB91" w14:textId="77777777" w:rsidR="003E56AE" w:rsidRPr="003E56AE" w:rsidRDefault="003E56AE" w:rsidP="003E56AE">
            <w:r w:rsidRPr="003E56AE">
              <w:t>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84CBA" w14:textId="77777777" w:rsidR="003E56AE" w:rsidRPr="003E56AE" w:rsidRDefault="003E56AE" w:rsidP="003E56AE">
            <w:r w:rsidRPr="003E56AE">
              <w:t>До 200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44993" w14:textId="77777777" w:rsidR="003E56AE" w:rsidRPr="003E56AE" w:rsidRDefault="003E56AE" w:rsidP="003E56AE">
            <w:r w:rsidRPr="003E56AE">
              <w:t>До 200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74341" w14:textId="77777777" w:rsidR="003E56AE" w:rsidRPr="003E56AE" w:rsidRDefault="003E56AE" w:rsidP="003E56AE">
            <w:r w:rsidRPr="003E56AE">
              <w:t>Словарь "</w:t>
            </w:r>
            <w:proofErr w:type="spellStart"/>
            <w:r w:rsidRPr="003E56AE">
              <w:t>NumCode</w:t>
            </w:r>
            <w:proofErr w:type="spellEnd"/>
            <w:r w:rsidRPr="003E56AE">
              <w:t xml:space="preserve"> - </w:t>
            </w:r>
            <w:proofErr w:type="spellStart"/>
            <w:r w:rsidRPr="003E56AE">
              <w:t>CharCode</w:t>
            </w:r>
            <w:proofErr w:type="spellEnd"/>
            <w:r w:rsidRPr="003E56AE">
              <w:t>"</w:t>
            </w:r>
          </w:p>
        </w:tc>
      </w:tr>
      <w:tr w:rsidR="003E56AE" w:rsidRPr="003E56AE" w14:paraId="1939DC3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E6E9D" w14:textId="77777777" w:rsidR="003E56AE" w:rsidRPr="003E56AE" w:rsidRDefault="003E56AE" w:rsidP="003E56AE">
            <w:r w:rsidRPr="003E56AE">
              <w:t>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5C1E" w14:textId="77777777" w:rsidR="003E56AE" w:rsidRPr="003E56AE" w:rsidRDefault="003E56AE" w:rsidP="003E56AE">
            <w:r w:rsidRPr="003E56AE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D7FE" w14:textId="77777777" w:rsidR="003E56AE" w:rsidRPr="003E56AE" w:rsidRDefault="003E56AE" w:rsidP="003E56AE">
            <w:r w:rsidRPr="003E56AE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31718" w14:textId="77777777" w:rsidR="003E56AE" w:rsidRPr="003E56AE" w:rsidRDefault="003E56AE" w:rsidP="003E56AE">
            <w:r w:rsidRPr="003E56AE">
              <w:t xml:space="preserve">Два отдельных списка </w:t>
            </w:r>
            <w:proofErr w:type="spellStart"/>
            <w:r w:rsidRPr="003E56AE">
              <w:t>CharCode</w:t>
            </w:r>
            <w:proofErr w:type="spellEnd"/>
            <w:r w:rsidRPr="003E56AE">
              <w:t xml:space="preserve"> и Value</w:t>
            </w:r>
          </w:p>
        </w:tc>
      </w:tr>
      <w:tr w:rsidR="003E56AE" w:rsidRPr="003E56AE" w14:paraId="25F2576D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1F59" w14:textId="77777777" w:rsidR="003E56AE" w:rsidRPr="003E56AE" w:rsidRDefault="003E56AE" w:rsidP="003E56AE">
            <w:r w:rsidRPr="003E56AE">
              <w:t>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67797" w14:textId="77777777" w:rsidR="003E56AE" w:rsidRPr="003E56AE" w:rsidRDefault="003E56AE" w:rsidP="003E56AE">
            <w:r w:rsidRPr="003E56AE">
              <w:t>От 150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6C907" w14:textId="77777777" w:rsidR="003E56AE" w:rsidRPr="003E56AE" w:rsidRDefault="003E56AE" w:rsidP="003E56AE">
            <w:r w:rsidRPr="003E56AE">
              <w:t>От 150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ADDF8" w14:textId="77777777" w:rsidR="003E56AE" w:rsidRPr="003E56AE" w:rsidRDefault="003E56AE" w:rsidP="003E56AE">
            <w:r w:rsidRPr="003E56AE">
              <w:t>Средний показатель Value</w:t>
            </w:r>
          </w:p>
        </w:tc>
      </w:tr>
      <w:tr w:rsidR="003E56AE" w:rsidRPr="003E56AE" w14:paraId="072C208A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AC77" w14:textId="77777777" w:rsidR="003E56AE" w:rsidRPr="003E56AE" w:rsidRDefault="003E56AE" w:rsidP="003E56AE">
            <w:r w:rsidRPr="003E56AE"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53016" w14:textId="77777777" w:rsidR="003E56AE" w:rsidRPr="003E56AE" w:rsidRDefault="003E56AE" w:rsidP="003E56AE">
            <w:r w:rsidRPr="003E56AE">
              <w:t>От 2016 до 2018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2BA8C" w14:textId="77777777" w:rsidR="003E56AE" w:rsidRPr="003E56AE" w:rsidRDefault="003E56AE" w:rsidP="003E56AE">
            <w:r w:rsidRPr="003E56AE">
              <w:t>От 1991 до 1995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B5EAF" w14:textId="77777777" w:rsidR="003E56AE" w:rsidRPr="003E56AE" w:rsidRDefault="003E56AE" w:rsidP="003E56AE">
            <w:r w:rsidRPr="003E56AE">
              <w:t xml:space="preserve">Список </w:t>
            </w:r>
            <w:proofErr w:type="spellStart"/>
            <w:r w:rsidRPr="003E56AE">
              <w:t>CharCode</w:t>
            </w:r>
            <w:proofErr w:type="spellEnd"/>
            <w:r w:rsidRPr="003E56AE">
              <w:t xml:space="preserve">, но только для валют с </w:t>
            </w:r>
            <w:proofErr w:type="spellStart"/>
            <w:r w:rsidRPr="003E56AE">
              <w:t>Nominal</w:t>
            </w:r>
            <w:proofErr w:type="spellEnd"/>
            <w:r w:rsidRPr="003E56AE">
              <w:t xml:space="preserve">=10 или </w:t>
            </w:r>
            <w:proofErr w:type="spellStart"/>
            <w:r w:rsidRPr="003E56AE">
              <w:t>Nominal</w:t>
            </w:r>
            <w:proofErr w:type="spellEnd"/>
            <w:r w:rsidRPr="003E56AE">
              <w:t>=100</w:t>
            </w:r>
          </w:p>
        </w:tc>
      </w:tr>
      <w:tr w:rsidR="003E56AE" w:rsidRPr="003E56AE" w14:paraId="06E44632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9141E" w14:textId="77777777" w:rsidR="003E56AE" w:rsidRPr="003E56AE" w:rsidRDefault="003E56AE" w:rsidP="003E56AE">
            <w:r w:rsidRPr="003E56AE">
              <w:t>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8F67" w14:textId="77777777" w:rsidR="003E56AE" w:rsidRPr="003E56AE" w:rsidRDefault="003E56AE" w:rsidP="003E56AE">
            <w:r w:rsidRPr="003E56AE">
              <w:t>Только 2015 и 2018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275B" w14:textId="77777777" w:rsidR="003E56AE" w:rsidRPr="003E56AE" w:rsidRDefault="003E56AE" w:rsidP="003E56AE">
            <w:proofErr w:type="spellStart"/>
            <w:r w:rsidRPr="003E56AE">
              <w:t>books-en</w:t>
            </w:r>
            <w:proofErr w:type="spellEnd"/>
            <w:r w:rsidRPr="003E56AE">
              <w:t xml:space="preserve"> - от 1997 до 2000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185BD" w14:textId="77777777" w:rsidR="003E56AE" w:rsidRPr="003E56AE" w:rsidRDefault="003E56AE" w:rsidP="003E56AE">
            <w:r w:rsidRPr="003E56AE">
              <w:t>Словарь "</w:t>
            </w:r>
            <w:proofErr w:type="spellStart"/>
            <w:r w:rsidRPr="003E56AE">
              <w:t>CharCode</w:t>
            </w:r>
            <w:proofErr w:type="spellEnd"/>
            <w:r w:rsidRPr="003E56AE">
              <w:t xml:space="preserve"> - </w:t>
            </w:r>
            <w:proofErr w:type="spellStart"/>
            <w:r w:rsidRPr="003E56AE">
              <w:t>Nominal</w:t>
            </w:r>
            <w:proofErr w:type="spellEnd"/>
            <w:r w:rsidRPr="003E56AE">
              <w:t>"</w:t>
            </w:r>
          </w:p>
        </w:tc>
      </w:tr>
      <w:tr w:rsidR="003E56AE" w:rsidRPr="003E56AE" w14:paraId="2ADF1C75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5ACA1" w14:textId="77777777" w:rsidR="003E56AE" w:rsidRPr="003E56AE" w:rsidRDefault="003E56AE" w:rsidP="003E56AE">
            <w:r w:rsidRPr="003E56AE">
              <w:t>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C9435" w14:textId="77777777" w:rsidR="003E56AE" w:rsidRPr="003E56AE" w:rsidRDefault="003E56AE" w:rsidP="003E56AE">
            <w:r w:rsidRPr="003E56AE">
              <w:t>От 200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E7AB7" w14:textId="77777777" w:rsidR="003E56AE" w:rsidRPr="003E56AE" w:rsidRDefault="003E56AE" w:rsidP="003E56AE">
            <w:r w:rsidRPr="003E56AE">
              <w:t>От 200 рублей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68091" w14:textId="77777777" w:rsidR="003E56AE" w:rsidRPr="003E56AE" w:rsidRDefault="003E56AE" w:rsidP="003E56AE">
            <w:r w:rsidRPr="003E56AE">
              <w:t xml:space="preserve">Два отдельных списка </w:t>
            </w:r>
            <w:proofErr w:type="spellStart"/>
            <w:r w:rsidRPr="003E56AE">
              <w:t>NumCode</w:t>
            </w:r>
            <w:proofErr w:type="spellEnd"/>
            <w:r w:rsidRPr="003E56AE">
              <w:t xml:space="preserve"> и </w:t>
            </w:r>
            <w:proofErr w:type="spellStart"/>
            <w:r w:rsidRPr="003E56AE">
              <w:t>CharCode</w:t>
            </w:r>
            <w:proofErr w:type="spellEnd"/>
          </w:p>
        </w:tc>
      </w:tr>
      <w:tr w:rsidR="003E56AE" w:rsidRPr="003E56AE" w14:paraId="5102975D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38FEA" w14:textId="77777777" w:rsidR="003E56AE" w:rsidRPr="003E56AE" w:rsidRDefault="003E56AE" w:rsidP="003E56AE">
            <w:r w:rsidRPr="003E56AE">
              <w:t>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4F4ED" w14:textId="77777777" w:rsidR="003E56AE" w:rsidRPr="003E56AE" w:rsidRDefault="003E56AE" w:rsidP="003E56AE">
            <w:r w:rsidRPr="003E56AE">
              <w:t>От 2018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4F7AB" w14:textId="77777777" w:rsidR="003E56AE" w:rsidRPr="003E56AE" w:rsidRDefault="003E56AE" w:rsidP="003E56AE">
            <w:r w:rsidRPr="003E56AE">
              <w:t>От 2000 года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5793" w14:textId="77777777" w:rsidR="003E56AE" w:rsidRPr="003E56AE" w:rsidRDefault="003E56AE" w:rsidP="003E56AE">
            <w:r w:rsidRPr="003E56AE">
              <w:t xml:space="preserve">Словарь "Name - </w:t>
            </w:r>
            <w:proofErr w:type="spellStart"/>
            <w:r w:rsidRPr="003E56AE">
              <w:t>CharCode</w:t>
            </w:r>
            <w:proofErr w:type="spellEnd"/>
            <w:r w:rsidRPr="003E56AE">
              <w:t>"</w:t>
            </w:r>
          </w:p>
        </w:tc>
      </w:tr>
    </w:tbl>
    <w:p w14:paraId="6B75B961" w14:textId="77777777" w:rsidR="003E56AE" w:rsidRPr="003E56AE" w:rsidRDefault="003E56AE" w:rsidP="003E56AE">
      <w:r w:rsidRPr="003E56AE">
        <w:rPr>
          <w:b/>
          <w:bCs/>
        </w:rPr>
        <w:t>Ссылки</w:t>
      </w:r>
    </w:p>
    <w:p w14:paraId="1E559BFA" w14:textId="77777777" w:rsidR="003E56AE" w:rsidRPr="003E56AE" w:rsidRDefault="003E56AE" w:rsidP="003E56AE">
      <w:pPr>
        <w:numPr>
          <w:ilvl w:val="0"/>
          <w:numId w:val="4"/>
        </w:numPr>
      </w:pPr>
      <w:r w:rsidRPr="003E56AE">
        <w:t>О формате CSV: </w:t>
      </w:r>
      <w:hyperlink r:id="rId5" w:history="1">
        <w:r w:rsidRPr="003E56AE">
          <w:rPr>
            <w:rStyle w:val="ac"/>
          </w:rPr>
          <w:t>https://blog.skillfactory.ru/glossary/csv/</w:t>
        </w:r>
      </w:hyperlink>
    </w:p>
    <w:p w14:paraId="554D8249" w14:textId="77777777" w:rsidR="003E56AE" w:rsidRPr="003E56AE" w:rsidRDefault="003E56AE" w:rsidP="003E56AE">
      <w:pPr>
        <w:numPr>
          <w:ilvl w:val="0"/>
          <w:numId w:val="4"/>
        </w:numPr>
      </w:pPr>
      <w:r w:rsidRPr="003E56AE">
        <w:t xml:space="preserve">О библиотеке </w:t>
      </w:r>
      <w:proofErr w:type="spellStart"/>
      <w:r w:rsidRPr="003E56AE">
        <w:t>xml.dom</w:t>
      </w:r>
      <w:proofErr w:type="spellEnd"/>
      <w:r w:rsidRPr="003E56AE">
        <w:t>: </w:t>
      </w:r>
      <w:hyperlink r:id="rId6" w:history="1">
        <w:r w:rsidRPr="003E56AE">
          <w:rPr>
            <w:rStyle w:val="ac"/>
          </w:rPr>
          <w:t>https://docs.python.org/3/library/xml.dom.minidom.html</w:t>
        </w:r>
      </w:hyperlink>
    </w:p>
    <w:p w14:paraId="198C1AC4" w14:textId="77777777" w:rsidR="003E56AE" w:rsidRPr="003E56AE" w:rsidRDefault="003E56AE" w:rsidP="003E56AE">
      <w:pPr>
        <w:numPr>
          <w:ilvl w:val="0"/>
          <w:numId w:val="4"/>
        </w:numPr>
      </w:pPr>
      <w:r w:rsidRPr="003E56AE">
        <w:t>О формате XML: </w:t>
      </w:r>
      <w:hyperlink r:id="rId7" w:history="1">
        <w:r w:rsidRPr="003E56AE">
          <w:rPr>
            <w:rStyle w:val="ac"/>
          </w:rPr>
          <w:t>https://help.reg.ru/support/hosting/razmeshcheniye-sayta-otobrazheniye-v-brauzere/chto-takoye-format-xml</w:t>
        </w:r>
      </w:hyperlink>
    </w:p>
    <w:p w14:paraId="7E2952EA" w14:textId="77777777" w:rsidR="00BC5453" w:rsidRDefault="00BC5453"/>
    <w:sectPr w:rsidR="00BC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6A2A"/>
    <w:multiLevelType w:val="multilevel"/>
    <w:tmpl w:val="3F9E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52EBF"/>
    <w:multiLevelType w:val="multilevel"/>
    <w:tmpl w:val="2CA0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926BE"/>
    <w:multiLevelType w:val="multilevel"/>
    <w:tmpl w:val="EA8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111D8"/>
    <w:multiLevelType w:val="multilevel"/>
    <w:tmpl w:val="59E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637400">
    <w:abstractNumId w:val="0"/>
  </w:num>
  <w:num w:numId="2" w16cid:durableId="1024020497">
    <w:abstractNumId w:val="1"/>
  </w:num>
  <w:num w:numId="3" w16cid:durableId="1155683262">
    <w:abstractNumId w:val="2"/>
  </w:num>
  <w:num w:numId="4" w16cid:durableId="165552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F4"/>
    <w:rsid w:val="003E56AE"/>
    <w:rsid w:val="005E5BF4"/>
    <w:rsid w:val="00BC5453"/>
    <w:rsid w:val="00BC7F88"/>
    <w:rsid w:val="00D8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951C"/>
  <w15:chartTrackingRefBased/>
  <w15:docId w15:val="{F6EA082E-E694-45B6-8F16-8F7C6B8D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B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B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B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B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B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B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B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B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B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B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5BF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56A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5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reg.ru/support/hosting/razmeshcheniye-sayta-otobrazheniye-v-brauzere/chto-takoye-format-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xml.dom.minidom.html" TargetMode="External"/><Relationship Id="rId5" Type="http://schemas.openxmlformats.org/officeDocument/2006/relationships/hyperlink" Target="https://blog.skillfactory.ru/glossary/cs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1550</Characters>
  <Application>Microsoft Office Word</Application>
  <DocSecurity>0</DocSecurity>
  <Lines>82</Lines>
  <Paragraphs>59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2025-10-01T12:45:00Z</dcterms:created>
  <dcterms:modified xsi:type="dcterms:W3CDTF">2025-10-01T12:46:00Z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2025-10-01T12:46:07Z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e7bd63a1-dc7c-4b80-8e24-4d4542017a15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