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CC68" w14:textId="0ADDD633" w:rsidR="00324041" w:rsidRDefault="00A10BC1">
      <w:r>
        <w:t xml:space="preserve">I have some idea that related to the job </w:t>
      </w:r>
      <w:proofErr w:type="gramStart"/>
      <w:r>
        <w:t>requirements</w:t>
      </w:r>
      <w:proofErr w:type="gramEnd"/>
    </w:p>
    <w:p w14:paraId="6F4D1A4D" w14:textId="127F2BEF" w:rsidR="00A10BC1" w:rsidRDefault="00A10BC1">
      <w:r>
        <w:t>I used to assemble the pc in my internship. I also install the operation system(windows) and configure the firewall according to the company policy and procedures. I also connect the network for the devices and pc</w:t>
      </w:r>
      <w:r w:rsidR="00EC2188">
        <w:t xml:space="preserve"> this </w:t>
      </w:r>
      <w:proofErr w:type="gramStart"/>
      <w:r w:rsidR="00EC2188">
        <w:t xml:space="preserve">include </w:t>
      </w:r>
      <w:r>
        <w:t>.</w:t>
      </w:r>
      <w:proofErr w:type="gramEnd"/>
    </w:p>
    <w:sectPr w:rsidR="00A10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EB"/>
    <w:rsid w:val="00324041"/>
    <w:rsid w:val="00900596"/>
    <w:rsid w:val="00A10BC1"/>
    <w:rsid w:val="00AF0B22"/>
    <w:rsid w:val="00EC2188"/>
    <w:rsid w:val="00F565AA"/>
    <w:rsid w:val="00F7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7922"/>
  <w15:chartTrackingRefBased/>
  <w15:docId w15:val="{7C270046-A7E2-4D61-BD58-45A915A4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3</cp:revision>
  <dcterms:created xsi:type="dcterms:W3CDTF">2023-12-14T22:18:00Z</dcterms:created>
  <dcterms:modified xsi:type="dcterms:W3CDTF">2023-12-14T23:09:00Z</dcterms:modified>
</cp:coreProperties>
</file>