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FA33AD" w:rsidTr="005049B5">
        <w:trPr>
          <w:trHeight w:val="193"/>
        </w:trPr>
        <w:tc>
          <w:tcPr>
            <w:tcW w:w="603" w:type="dxa"/>
          </w:tcPr>
          <w:p w:rsidR="00FA33AD" w:rsidRPr="00C83BE3" w:rsidRDefault="00FA33AD" w:rsidP="00FA33AD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FA33AD" w:rsidRPr="000B057A" w:rsidRDefault="00FA33AD" w:rsidP="00FA33AD">
            <w:r>
              <w:t>Theo OMS</w:t>
            </w:r>
            <w:r w:rsidRPr="000B057A">
              <w:t xml:space="preserve">, thiếu máu khi lượng Hemoglobin giảm ở trẻ từ 6 tháng đến 6 tuổi như sau: </w:t>
            </w:r>
          </w:p>
        </w:tc>
      </w:tr>
      <w:tr w:rsidR="00FA33AD">
        <w:tc>
          <w:tcPr>
            <w:tcW w:w="603" w:type="dxa"/>
          </w:tcPr>
          <w:p w:rsidR="00FA33AD" w:rsidRPr="00035D12" w:rsidRDefault="00FA33AD" w:rsidP="00FA33AD">
            <w:r>
              <w:t>*</w:t>
            </w:r>
          </w:p>
        </w:tc>
        <w:tc>
          <w:tcPr>
            <w:tcW w:w="6237" w:type="dxa"/>
          </w:tcPr>
          <w:p w:rsidR="00FA33AD" w:rsidRPr="000B057A" w:rsidRDefault="00FA33AD" w:rsidP="00FA33AD">
            <w:r w:rsidRPr="000B057A">
              <w:t>Hb dưới 110g/l</w:t>
            </w:r>
          </w:p>
        </w:tc>
      </w:tr>
      <w:tr w:rsidR="00FA33AD">
        <w:tc>
          <w:tcPr>
            <w:tcW w:w="603" w:type="dxa"/>
          </w:tcPr>
          <w:p w:rsidR="00FA33AD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r w:rsidRPr="000B057A">
              <w:t>Hb dưới 120 g/l</w:t>
            </w:r>
          </w:p>
        </w:tc>
      </w:tr>
      <w:tr w:rsidR="00FA33AD">
        <w:tc>
          <w:tcPr>
            <w:tcW w:w="603" w:type="dxa"/>
          </w:tcPr>
          <w:p w:rsidR="00FA33AD" w:rsidRPr="00035D1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r w:rsidRPr="000B057A">
              <w:t>Hb dưới 100 g/l</w:t>
            </w:r>
          </w:p>
        </w:tc>
      </w:tr>
      <w:tr w:rsidR="00FA33AD">
        <w:tc>
          <w:tcPr>
            <w:tcW w:w="603" w:type="dxa"/>
          </w:tcPr>
          <w:p w:rsidR="00FA33AD" w:rsidRPr="00035D1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r w:rsidRPr="000B057A">
              <w:t>Hb dưới 90 g/l</w:t>
            </w:r>
          </w:p>
        </w:tc>
      </w:tr>
      <w:tr w:rsidR="00FA33AD">
        <w:tc>
          <w:tcPr>
            <w:tcW w:w="603" w:type="dxa"/>
            <w:shd w:val="clear" w:color="auto" w:fill="D9D9D9"/>
          </w:tcPr>
          <w:p w:rsidR="00FA33AD" w:rsidRDefault="00FA33AD" w:rsidP="00FA33A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3AD" w:rsidRPr="000B057A" w:rsidRDefault="00FA33AD" w:rsidP="00FA33AD"/>
        </w:tc>
      </w:tr>
      <w:tr w:rsidR="00FA33AD">
        <w:tc>
          <w:tcPr>
            <w:tcW w:w="603" w:type="dxa"/>
          </w:tcPr>
          <w:p w:rsidR="00FA33AD" w:rsidRPr="00C83BE3" w:rsidRDefault="00FA33AD" w:rsidP="00FA33AD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FA33AD" w:rsidRPr="000B057A" w:rsidRDefault="00FA33AD" w:rsidP="00FA33AD">
            <w:r w:rsidRPr="000B057A">
              <w:t xml:space="preserve">Theo OMS , thiếu máu khi lượng </w:t>
            </w:r>
            <w:r w:rsidR="006D31D4">
              <w:t>Hemoglobin giảm ở trẻ từ 6 tuổi đến 14 tuổi như sau</w:t>
            </w:r>
          </w:p>
        </w:tc>
      </w:tr>
      <w:tr w:rsidR="00FA33AD">
        <w:tc>
          <w:tcPr>
            <w:tcW w:w="603" w:type="dxa"/>
          </w:tcPr>
          <w:p w:rsidR="00FA33AD" w:rsidRPr="00035D12" w:rsidRDefault="00FA33AD" w:rsidP="00FA33AD"/>
        </w:tc>
        <w:tc>
          <w:tcPr>
            <w:tcW w:w="6237" w:type="dxa"/>
          </w:tcPr>
          <w:p w:rsidR="00FA33AD" w:rsidRPr="000B057A" w:rsidRDefault="006D31D4" w:rsidP="00FA33AD">
            <w:r>
              <w:t>Hb dưới 90</w:t>
            </w:r>
            <w:r w:rsidR="00FA33AD" w:rsidRPr="000B057A">
              <w:t xml:space="preserve"> g/l</w:t>
            </w:r>
          </w:p>
        </w:tc>
      </w:tr>
      <w:tr w:rsidR="00FA33AD">
        <w:tc>
          <w:tcPr>
            <w:tcW w:w="603" w:type="dxa"/>
          </w:tcPr>
          <w:p w:rsidR="00FA33AD" w:rsidRPr="00035D1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r w:rsidRPr="000B057A">
              <w:t>Hb dưới 100 g/l</w:t>
            </w:r>
          </w:p>
        </w:tc>
      </w:tr>
      <w:tr w:rsidR="00FA33AD">
        <w:tc>
          <w:tcPr>
            <w:tcW w:w="603" w:type="dxa"/>
          </w:tcPr>
          <w:p w:rsidR="00FA33AD" w:rsidRPr="00035D12" w:rsidRDefault="00FA33AD" w:rsidP="00FA33AD"/>
        </w:tc>
        <w:tc>
          <w:tcPr>
            <w:tcW w:w="6237" w:type="dxa"/>
          </w:tcPr>
          <w:p w:rsidR="00FA33AD" w:rsidRPr="000B057A" w:rsidRDefault="006D31D4" w:rsidP="00FA33AD">
            <w:r>
              <w:t>Hb dưới 110</w:t>
            </w:r>
            <w:r w:rsidR="00FA33AD" w:rsidRPr="000B057A">
              <w:t xml:space="preserve"> g/l</w:t>
            </w:r>
          </w:p>
        </w:tc>
      </w:tr>
      <w:tr w:rsidR="00FA33AD">
        <w:tc>
          <w:tcPr>
            <w:tcW w:w="603" w:type="dxa"/>
          </w:tcPr>
          <w:p w:rsidR="00FA33AD" w:rsidRPr="00035D12" w:rsidRDefault="00FA33AD" w:rsidP="00FA33AD">
            <w:r>
              <w:t>*</w:t>
            </w:r>
          </w:p>
        </w:tc>
        <w:tc>
          <w:tcPr>
            <w:tcW w:w="6237" w:type="dxa"/>
          </w:tcPr>
          <w:p w:rsidR="00FA33AD" w:rsidRPr="000B057A" w:rsidRDefault="006D31D4" w:rsidP="00FA33AD">
            <w:r>
              <w:t>Hb dưới 120</w:t>
            </w:r>
            <w:r w:rsidR="00FA33AD" w:rsidRPr="000B057A">
              <w:t xml:space="preserve"> g/l</w:t>
            </w:r>
          </w:p>
        </w:tc>
      </w:tr>
      <w:tr w:rsidR="00FA33AD">
        <w:tc>
          <w:tcPr>
            <w:tcW w:w="603" w:type="dxa"/>
            <w:shd w:val="clear" w:color="auto" w:fill="D9D9D9"/>
          </w:tcPr>
          <w:p w:rsidR="00FA33AD" w:rsidRDefault="00FA33AD" w:rsidP="00FA33A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3AD" w:rsidRPr="000B057A" w:rsidRDefault="00FA33AD" w:rsidP="00FA33AD"/>
        </w:tc>
      </w:tr>
      <w:tr w:rsidR="00FA33AD">
        <w:tc>
          <w:tcPr>
            <w:tcW w:w="603" w:type="dxa"/>
          </w:tcPr>
          <w:p w:rsidR="00FA33AD" w:rsidRPr="00C83BE3" w:rsidRDefault="00FA33AD" w:rsidP="00FA33AD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FA33AD" w:rsidRPr="000B057A" w:rsidRDefault="00FA33AD" w:rsidP="00FA33AD">
            <w:r w:rsidRPr="000B057A">
              <w:t xml:space="preserve">Thiếu máu do yếu tố tạo máu bao gồm các bệnh sau </w:t>
            </w:r>
            <w:r w:rsidRPr="009B79AB">
              <w:rPr>
                <w:b/>
              </w:rPr>
              <w:t>ngoại trừ:</w:t>
            </w:r>
          </w:p>
        </w:tc>
      </w:tr>
      <w:tr w:rsidR="00FA33AD">
        <w:tc>
          <w:tcPr>
            <w:tcW w:w="603" w:type="dxa"/>
          </w:tcPr>
          <w:p w:rsidR="00FA33AD" w:rsidRPr="00EF3E01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pPr>
              <w:jc w:val="both"/>
            </w:pPr>
            <w:r w:rsidRPr="000B057A">
              <w:t>Thiếu máu thiêu sắt</w:t>
            </w:r>
          </w:p>
        </w:tc>
      </w:tr>
      <w:tr w:rsidR="00FA33AD">
        <w:tc>
          <w:tcPr>
            <w:tcW w:w="603" w:type="dxa"/>
          </w:tcPr>
          <w:p w:rsidR="00FA33AD" w:rsidRPr="00EF3E01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pPr>
              <w:jc w:val="both"/>
            </w:pPr>
            <w:r w:rsidRPr="000B057A">
              <w:t>Thiếu máu do thiéu vitamin B12</w:t>
            </w:r>
          </w:p>
        </w:tc>
      </w:tr>
      <w:tr w:rsidR="00FA33AD">
        <w:tc>
          <w:tcPr>
            <w:tcW w:w="603" w:type="dxa"/>
          </w:tcPr>
          <w:p w:rsidR="00FA33AD" w:rsidRPr="00EF3E01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pPr>
              <w:jc w:val="both"/>
              <w:rPr>
                <w:lang w:val="pt-BR"/>
              </w:rPr>
            </w:pPr>
            <w:r w:rsidRPr="000B057A">
              <w:rPr>
                <w:lang w:val="pt-BR"/>
              </w:rPr>
              <w:t>Thiếu máu do thiếu protein</w:t>
            </w:r>
          </w:p>
        </w:tc>
      </w:tr>
      <w:tr w:rsidR="00FA33AD">
        <w:tc>
          <w:tcPr>
            <w:tcW w:w="603" w:type="dxa"/>
          </w:tcPr>
          <w:p w:rsidR="00FA33AD" w:rsidRPr="00840671" w:rsidRDefault="00FA33AD" w:rsidP="00FA33AD">
            <w:r>
              <w:t>*</w:t>
            </w:r>
          </w:p>
        </w:tc>
        <w:tc>
          <w:tcPr>
            <w:tcW w:w="6237" w:type="dxa"/>
          </w:tcPr>
          <w:p w:rsidR="00FA33AD" w:rsidRPr="000B057A" w:rsidRDefault="00FA33AD" w:rsidP="00FA33AD">
            <w:pPr>
              <w:jc w:val="both"/>
            </w:pPr>
            <w:r w:rsidRPr="000B057A">
              <w:t>Thiếu máu do thiếu Erythropoietin</w:t>
            </w:r>
          </w:p>
        </w:tc>
      </w:tr>
      <w:tr w:rsidR="00FA33AD">
        <w:tc>
          <w:tcPr>
            <w:tcW w:w="603" w:type="dxa"/>
            <w:shd w:val="clear" w:color="auto" w:fill="D9D9D9"/>
          </w:tcPr>
          <w:p w:rsidR="00FA33AD" w:rsidRPr="00840671" w:rsidRDefault="00FA33AD" w:rsidP="00FA33A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3AD" w:rsidRPr="000B057A" w:rsidRDefault="00FA33AD" w:rsidP="00FA33AD">
            <w:pPr>
              <w:jc w:val="both"/>
            </w:pPr>
          </w:p>
        </w:tc>
      </w:tr>
      <w:tr w:rsidR="00FA33AD">
        <w:tc>
          <w:tcPr>
            <w:tcW w:w="603" w:type="dxa"/>
          </w:tcPr>
          <w:p w:rsidR="00FA33AD" w:rsidRPr="000E46E2" w:rsidRDefault="00FA33AD" w:rsidP="00FA33AD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FA33AD" w:rsidRPr="000B057A" w:rsidRDefault="00FA33AD" w:rsidP="00FA33AD">
            <w:r w:rsidRPr="000B057A">
              <w:t xml:space="preserve">Thiếu máu do mất máu cấp bao gồm các nguyên nhân sau </w:t>
            </w:r>
            <w:r w:rsidRPr="009B79AB">
              <w:rPr>
                <w:b/>
              </w:rPr>
              <w:t>ngoại trừ:</w:t>
            </w:r>
          </w:p>
        </w:tc>
      </w:tr>
      <w:tr w:rsidR="00FA33AD" w:rsidRPr="000E46E2">
        <w:tc>
          <w:tcPr>
            <w:tcW w:w="603" w:type="dxa"/>
          </w:tcPr>
          <w:p w:rsidR="00FA33AD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r w:rsidRPr="000B057A">
              <w:t xml:space="preserve">Chấn thương </w:t>
            </w:r>
          </w:p>
        </w:tc>
      </w:tr>
      <w:tr w:rsidR="00FA33AD" w:rsidRPr="000E46E2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r w:rsidRPr="000B057A">
              <w:t>Rối loạn quá trình cầm máu: giảm tiểu cầu , ưa chẩymáu.</w:t>
            </w:r>
          </w:p>
        </w:tc>
      </w:tr>
      <w:tr w:rsidR="00FA33AD" w:rsidRPr="000E46E2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pPr>
              <w:rPr>
                <w:lang w:val="pt-BR"/>
              </w:rPr>
            </w:pPr>
            <w:r w:rsidRPr="000B057A">
              <w:rPr>
                <w:lang w:val="pt-BR"/>
              </w:rPr>
              <w:t>Xuất huyết não màng não</w:t>
            </w:r>
          </w:p>
        </w:tc>
      </w:tr>
      <w:tr w:rsidR="00FA33AD" w:rsidRPr="000E46E2">
        <w:tc>
          <w:tcPr>
            <w:tcW w:w="603" w:type="dxa"/>
          </w:tcPr>
          <w:p w:rsidR="00FA33AD" w:rsidRPr="000E46E2" w:rsidRDefault="00FA33AD" w:rsidP="00FA33AD">
            <w:r>
              <w:t>*</w:t>
            </w:r>
          </w:p>
        </w:tc>
        <w:tc>
          <w:tcPr>
            <w:tcW w:w="6237" w:type="dxa"/>
          </w:tcPr>
          <w:p w:rsidR="00FA33AD" w:rsidRPr="000B057A" w:rsidRDefault="00FA33AD" w:rsidP="00FA33AD">
            <w:pPr>
              <w:rPr>
                <w:lang w:val="pt-BR"/>
              </w:rPr>
            </w:pPr>
            <w:r>
              <w:rPr>
                <w:lang w:val="pt-BR"/>
              </w:rPr>
              <w:t>Thoát vị cơ hoành</w:t>
            </w:r>
            <w:r w:rsidRPr="000B057A">
              <w:rPr>
                <w:lang w:val="pt-BR"/>
              </w:rPr>
              <w:t>.</w:t>
            </w:r>
          </w:p>
        </w:tc>
      </w:tr>
      <w:tr w:rsidR="00FA33AD" w:rsidTr="005049B5">
        <w:tc>
          <w:tcPr>
            <w:tcW w:w="603" w:type="dxa"/>
            <w:shd w:val="clear" w:color="auto" w:fill="D9D9D9"/>
          </w:tcPr>
          <w:p w:rsidR="00FA33AD" w:rsidRDefault="00FA33AD" w:rsidP="00FA33A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3AD" w:rsidRPr="000B057A" w:rsidRDefault="00FA33AD" w:rsidP="00FA33AD">
            <w:pPr>
              <w:rPr>
                <w:lang w:val="pt-BR"/>
              </w:rPr>
            </w:pPr>
          </w:p>
        </w:tc>
      </w:tr>
      <w:tr w:rsidR="00FA33AD" w:rsidRPr="000E46E2">
        <w:tc>
          <w:tcPr>
            <w:tcW w:w="603" w:type="dxa"/>
          </w:tcPr>
          <w:p w:rsidR="00FA33AD" w:rsidRPr="00FA715C" w:rsidRDefault="00FA33AD" w:rsidP="00FA33AD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FA33AD" w:rsidRPr="000B057A" w:rsidRDefault="00FA33AD" w:rsidP="00FA33AD">
            <w:pPr>
              <w:pStyle w:val="BodyText3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0B057A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Thiếu máu huyết tán ở trẻ em nguyên nhân tan máu do bất thường về huyết sắc tố bao gồm những bệnh lý sau </w:t>
            </w:r>
            <w:r w:rsidRPr="009B79A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ngoại trừ</w:t>
            </w:r>
            <w:r w:rsidRPr="000B057A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</w:p>
        </w:tc>
      </w:tr>
      <w:tr w:rsidR="00FA33AD" w:rsidRPr="000E46E2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pPr>
              <w:rPr>
                <w:lang w:val="pt-BR"/>
              </w:rPr>
            </w:pPr>
            <w:r w:rsidRPr="000B057A">
              <w:rPr>
                <w:lang w:val="pt-BR"/>
              </w:rPr>
              <w:t xml:space="preserve">Bệnh </w:t>
            </w:r>
            <w:r w:rsidRPr="000B057A">
              <w:sym w:font="Symbol" w:char="F061"/>
            </w:r>
            <w:r w:rsidRPr="000B057A">
              <w:rPr>
                <w:lang w:val="pt-BR"/>
              </w:rPr>
              <w:t xml:space="preserve"> và </w:t>
            </w:r>
            <w:r w:rsidRPr="000B057A">
              <w:sym w:font="Symbol" w:char="F062"/>
            </w:r>
            <w:r>
              <w:rPr>
                <w:lang w:val="pt-BR"/>
              </w:rPr>
              <w:t>-</w:t>
            </w:r>
            <w:r w:rsidRPr="000B057A">
              <w:rPr>
                <w:lang w:val="pt-BR"/>
              </w:rPr>
              <w:t>Thalassemia.</w:t>
            </w:r>
          </w:p>
        </w:tc>
      </w:tr>
      <w:tr w:rsidR="00FA33AD" w:rsidRPr="000E46E2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pPr>
              <w:rPr>
                <w:lang w:val="pt-BR"/>
              </w:rPr>
            </w:pPr>
            <w:r w:rsidRPr="000B057A">
              <w:rPr>
                <w:lang w:val="pt-BR"/>
              </w:rPr>
              <w:t>Bệnh Hb E.</w:t>
            </w:r>
          </w:p>
        </w:tc>
      </w:tr>
      <w:tr w:rsidR="00FA33AD" w:rsidRPr="000E46E2">
        <w:tc>
          <w:tcPr>
            <w:tcW w:w="603" w:type="dxa"/>
          </w:tcPr>
          <w:p w:rsidR="00FA33AD" w:rsidRPr="000E46E2" w:rsidRDefault="00FA33AD" w:rsidP="00FA33AD">
            <w:r>
              <w:t>*</w:t>
            </w:r>
          </w:p>
        </w:tc>
        <w:tc>
          <w:tcPr>
            <w:tcW w:w="6237" w:type="dxa"/>
          </w:tcPr>
          <w:p w:rsidR="00FA33AD" w:rsidRPr="000B057A" w:rsidRDefault="00FA33AD" w:rsidP="00FA33AD">
            <w:pPr>
              <w:rPr>
                <w:lang w:val="pt-BR"/>
              </w:rPr>
            </w:pPr>
            <w:r w:rsidRPr="000B057A">
              <w:rPr>
                <w:lang w:val="pt-BR"/>
              </w:rPr>
              <w:t>Bệnh Minkowski-Chaufard</w:t>
            </w:r>
          </w:p>
        </w:tc>
      </w:tr>
      <w:tr w:rsidR="00FA33AD" w:rsidRPr="000E46E2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pPr>
              <w:rPr>
                <w:lang w:val="pt-BR"/>
              </w:rPr>
            </w:pPr>
            <w:r w:rsidRPr="000B057A">
              <w:rPr>
                <w:lang w:val="pt-BR"/>
              </w:rPr>
              <w:t>Bệnh HbS.</w:t>
            </w:r>
          </w:p>
        </w:tc>
      </w:tr>
      <w:tr w:rsidR="00FA33AD" w:rsidTr="005049B5">
        <w:tc>
          <w:tcPr>
            <w:tcW w:w="603" w:type="dxa"/>
            <w:shd w:val="clear" w:color="auto" w:fill="D9D9D9"/>
          </w:tcPr>
          <w:p w:rsidR="00FA33AD" w:rsidRDefault="00FA33AD" w:rsidP="00FA33A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3AD" w:rsidRPr="000B057A" w:rsidRDefault="00FA33AD" w:rsidP="00FA33AD">
            <w:pPr>
              <w:rPr>
                <w:lang w:val="pt-BR"/>
              </w:rPr>
            </w:pPr>
          </w:p>
        </w:tc>
      </w:tr>
      <w:tr w:rsidR="00FA33AD" w:rsidRPr="000E46E2" w:rsidTr="005049B5">
        <w:tc>
          <w:tcPr>
            <w:tcW w:w="603" w:type="dxa"/>
          </w:tcPr>
          <w:p w:rsidR="00FA33AD" w:rsidRPr="00FA715C" w:rsidRDefault="00FA33AD" w:rsidP="00FA33AD">
            <w:pPr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6237" w:type="dxa"/>
          </w:tcPr>
          <w:p w:rsidR="00FA33AD" w:rsidRPr="000B057A" w:rsidRDefault="00FA33AD" w:rsidP="00FA33AD">
            <w:pPr>
              <w:rPr>
                <w:lang w:val="pt-BR"/>
              </w:rPr>
            </w:pPr>
            <w:r w:rsidRPr="000B057A">
              <w:rPr>
                <w:lang w:val="pt-BR"/>
              </w:rPr>
              <w:t xml:space="preserve">Thiếu máu huyết tán ở trẻ em nguyên nhân tan máu ngoài hồng cầu bao gồm những những nguyên nhân sau </w:t>
            </w:r>
            <w:r w:rsidRPr="00607EF9">
              <w:rPr>
                <w:b/>
                <w:lang w:val="pt-BR"/>
              </w:rPr>
              <w:t>ngoại trừ</w:t>
            </w:r>
            <w:r w:rsidRPr="000B057A">
              <w:rPr>
                <w:lang w:val="pt-BR"/>
              </w:rPr>
              <w:t xml:space="preserve"> 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pPr>
              <w:rPr>
                <w:lang w:val="pt-BR"/>
              </w:rPr>
            </w:pPr>
            <w:r w:rsidRPr="000B057A">
              <w:rPr>
                <w:lang w:val="pt-BR"/>
              </w:rPr>
              <w:t>Bất đồng nhóm máu mẹ con ABO.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pPr>
              <w:rPr>
                <w:lang w:val="pt-BR"/>
              </w:rPr>
            </w:pPr>
            <w:r w:rsidRPr="000B057A">
              <w:rPr>
                <w:lang w:val="pt-BR"/>
              </w:rPr>
              <w:t>Nhiễm ký sinh trùng sốt rét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pPr>
              <w:rPr>
                <w:lang w:val="pt-BR"/>
              </w:rPr>
            </w:pPr>
            <w:r w:rsidRPr="000B057A">
              <w:rPr>
                <w:lang w:val="pt-BR"/>
              </w:rPr>
              <w:t>Nhiễm độc thuốc.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>
            <w:r>
              <w:t>*</w:t>
            </w:r>
          </w:p>
        </w:tc>
        <w:tc>
          <w:tcPr>
            <w:tcW w:w="6237" w:type="dxa"/>
          </w:tcPr>
          <w:p w:rsidR="00FA33AD" w:rsidRPr="000B057A" w:rsidRDefault="00FA33AD" w:rsidP="00FA33AD">
            <w:pPr>
              <w:rPr>
                <w:lang w:val="pt-BR"/>
              </w:rPr>
            </w:pPr>
            <w:r w:rsidRPr="000B057A">
              <w:rPr>
                <w:lang w:val="pt-BR"/>
              </w:rPr>
              <w:t>Bệnh hồng cầu hình cầu.</w:t>
            </w:r>
          </w:p>
        </w:tc>
      </w:tr>
      <w:tr w:rsidR="00FA33AD" w:rsidTr="005049B5">
        <w:tc>
          <w:tcPr>
            <w:tcW w:w="603" w:type="dxa"/>
            <w:shd w:val="clear" w:color="auto" w:fill="D9D9D9"/>
          </w:tcPr>
          <w:p w:rsidR="00FA33AD" w:rsidRDefault="00FA33AD" w:rsidP="00FA33A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3AD" w:rsidRPr="000B057A" w:rsidRDefault="00FA33AD" w:rsidP="00FA33AD">
            <w:pPr>
              <w:rPr>
                <w:lang w:val="pt-BR"/>
              </w:rPr>
            </w:pPr>
          </w:p>
        </w:tc>
      </w:tr>
      <w:tr w:rsidR="00FA33AD" w:rsidRPr="000E46E2" w:rsidTr="005049B5">
        <w:tc>
          <w:tcPr>
            <w:tcW w:w="603" w:type="dxa"/>
          </w:tcPr>
          <w:p w:rsidR="00FA33AD" w:rsidRPr="00FA715C" w:rsidRDefault="00FA33AD" w:rsidP="00FA33AD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FA33AD" w:rsidRPr="000B057A" w:rsidRDefault="00FA33AD" w:rsidP="00FA33AD">
            <w:pPr>
              <w:rPr>
                <w:lang w:val="pt-BR"/>
              </w:rPr>
            </w:pPr>
            <w:r w:rsidRPr="000B057A">
              <w:rPr>
                <w:lang w:val="pt-BR"/>
              </w:rPr>
              <w:t>Thiếu máu nhược sắc hồng cầu nhỏ với sắt huyết thanh giảm chúng ta có thể thấy trong trường hợp sau: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pPr>
              <w:rPr>
                <w:lang w:val="pt-BR"/>
              </w:rPr>
            </w:pPr>
            <w:r w:rsidRPr="000B057A">
              <w:rPr>
                <w:lang w:val="pt-BR"/>
              </w:rPr>
              <w:t>Thiếu máu do nhiễm trùng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>
            <w:r>
              <w:t>*</w:t>
            </w:r>
          </w:p>
        </w:tc>
        <w:tc>
          <w:tcPr>
            <w:tcW w:w="6237" w:type="dxa"/>
          </w:tcPr>
          <w:p w:rsidR="00FA33AD" w:rsidRPr="000B057A" w:rsidRDefault="00FA33AD" w:rsidP="00FA33AD">
            <w:pPr>
              <w:rPr>
                <w:lang w:val="pt-BR"/>
              </w:rPr>
            </w:pPr>
            <w:r w:rsidRPr="000B057A">
              <w:rPr>
                <w:lang w:val="pt-BR"/>
              </w:rPr>
              <w:t>Thiếu máu huyết tán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pPr>
              <w:rPr>
                <w:lang w:val="pt-BR"/>
              </w:rPr>
            </w:pPr>
            <w:r w:rsidRPr="000B057A">
              <w:rPr>
                <w:lang w:val="pt-BR"/>
              </w:rPr>
              <w:t>Thiếu máu do rối loạn tổng hợp hem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pPr>
              <w:rPr>
                <w:lang w:val="pt-BR"/>
              </w:rPr>
            </w:pPr>
            <w:r w:rsidRPr="000B057A">
              <w:rPr>
                <w:lang w:val="pt-BR"/>
              </w:rPr>
              <w:t>Thiếu máu do nhiễm độc chì</w:t>
            </w:r>
          </w:p>
        </w:tc>
      </w:tr>
      <w:tr w:rsidR="00FA33AD" w:rsidTr="005049B5">
        <w:tc>
          <w:tcPr>
            <w:tcW w:w="603" w:type="dxa"/>
            <w:shd w:val="clear" w:color="auto" w:fill="D9D9D9"/>
          </w:tcPr>
          <w:p w:rsidR="00FA33AD" w:rsidRDefault="00FA33AD" w:rsidP="00FA33A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3AD" w:rsidRPr="000B057A" w:rsidRDefault="00FA33AD" w:rsidP="00FA33AD">
            <w:pPr>
              <w:rPr>
                <w:lang w:val="pt-BR"/>
              </w:rPr>
            </w:pPr>
          </w:p>
        </w:tc>
      </w:tr>
      <w:tr w:rsidR="00FA33AD" w:rsidRPr="000E46E2" w:rsidTr="005049B5">
        <w:tc>
          <w:tcPr>
            <w:tcW w:w="603" w:type="dxa"/>
          </w:tcPr>
          <w:p w:rsidR="00FA33AD" w:rsidRPr="00FA715C" w:rsidRDefault="00FA33AD" w:rsidP="00FA33AD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FA33AD" w:rsidRPr="000B057A" w:rsidRDefault="00FA33AD" w:rsidP="00FA33AD">
            <w:pPr>
              <w:rPr>
                <w:lang w:val="pt-BR"/>
              </w:rPr>
            </w:pPr>
            <w:r w:rsidRPr="000B057A">
              <w:rPr>
                <w:lang w:val="pt-BR"/>
              </w:rPr>
              <w:t>Những yếu tố tạo thuận lợi cho sự hấp thụ sắt ở ruột non là.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pPr>
              <w:rPr>
                <w:lang w:val="fr-FR"/>
              </w:rPr>
            </w:pPr>
            <w:r w:rsidRPr="000B057A">
              <w:rPr>
                <w:lang w:val="fr-FR"/>
              </w:rPr>
              <w:t>Vitamin E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>
            <w:r>
              <w:t>*</w:t>
            </w:r>
          </w:p>
        </w:tc>
        <w:tc>
          <w:tcPr>
            <w:tcW w:w="6237" w:type="dxa"/>
          </w:tcPr>
          <w:p w:rsidR="00FA33AD" w:rsidRPr="000B057A" w:rsidRDefault="00FA33AD" w:rsidP="00FA33AD">
            <w:pPr>
              <w:rPr>
                <w:lang w:val="fr-FR"/>
              </w:rPr>
            </w:pPr>
            <w:r w:rsidRPr="000B057A">
              <w:rPr>
                <w:lang w:val="fr-FR"/>
              </w:rPr>
              <w:t>Acide chlorhydrique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pPr>
              <w:rPr>
                <w:lang w:val="fr-FR"/>
              </w:rPr>
            </w:pPr>
            <w:r w:rsidRPr="000B057A">
              <w:rPr>
                <w:lang w:val="fr-FR"/>
              </w:rPr>
              <w:t xml:space="preserve">Vitamin B 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pPr>
              <w:rPr>
                <w:lang w:val="fr-FR"/>
              </w:rPr>
            </w:pPr>
            <w:r w:rsidRPr="000B057A">
              <w:rPr>
                <w:lang w:val="fr-FR"/>
              </w:rPr>
              <w:t>Các phosphates.</w:t>
            </w:r>
          </w:p>
        </w:tc>
      </w:tr>
      <w:tr w:rsidR="00FA33AD" w:rsidTr="005049B5">
        <w:tc>
          <w:tcPr>
            <w:tcW w:w="603" w:type="dxa"/>
            <w:shd w:val="clear" w:color="auto" w:fill="D9D9D9"/>
          </w:tcPr>
          <w:p w:rsidR="00FA33AD" w:rsidRDefault="00FA33AD" w:rsidP="00FA33A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3AD" w:rsidRPr="000B057A" w:rsidRDefault="00FA33AD" w:rsidP="00FA33AD">
            <w:pPr>
              <w:rPr>
                <w:lang w:val="fr-FR"/>
              </w:rPr>
            </w:pPr>
          </w:p>
        </w:tc>
      </w:tr>
      <w:tr w:rsidR="00FA33AD" w:rsidRPr="000E46E2" w:rsidTr="005049B5">
        <w:tc>
          <w:tcPr>
            <w:tcW w:w="603" w:type="dxa"/>
          </w:tcPr>
          <w:p w:rsidR="00FA33AD" w:rsidRPr="00FA715C" w:rsidRDefault="00FA33AD" w:rsidP="00FA33AD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FA33AD" w:rsidRPr="001D6785" w:rsidRDefault="00FA33AD" w:rsidP="00FA33AD">
            <w:r w:rsidRPr="001D6785">
              <w:t>Những ngu</w:t>
            </w:r>
            <w:r>
              <w:t>yên nhân gây thiếu máu nhược sắc</w:t>
            </w:r>
            <w:r w:rsidRPr="001D6785">
              <w:t xml:space="preserve"> có sắt huyết thanh giảm ở trẻ bú mẹ sau 6 tháng thường gặp các trường hợp sau </w:t>
            </w:r>
            <w:r w:rsidRPr="006A366C">
              <w:rPr>
                <w:b/>
              </w:rPr>
              <w:t>ngoại trừ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pPr>
              <w:rPr>
                <w:lang w:val="fr-FR"/>
              </w:rPr>
            </w:pPr>
            <w:r w:rsidRPr="000B057A">
              <w:rPr>
                <w:lang w:val="fr-FR"/>
              </w:rPr>
              <w:t>Đẻ đôi.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pPr>
              <w:rPr>
                <w:lang w:val="fr-FR"/>
              </w:rPr>
            </w:pPr>
            <w:r w:rsidRPr="000B057A">
              <w:rPr>
                <w:lang w:val="fr-FR"/>
              </w:rPr>
              <w:t>Đẻ non.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>
            <w:r>
              <w:t>*</w:t>
            </w:r>
          </w:p>
        </w:tc>
        <w:tc>
          <w:tcPr>
            <w:tcW w:w="6237" w:type="dxa"/>
          </w:tcPr>
          <w:p w:rsidR="00FA33AD" w:rsidRPr="000B057A" w:rsidRDefault="00FA33AD" w:rsidP="00FA33AD">
            <w:pPr>
              <w:rPr>
                <w:lang w:val="fr-FR"/>
              </w:rPr>
            </w:pPr>
            <w:r w:rsidRPr="000B057A">
              <w:rPr>
                <w:lang w:val="fr-FR"/>
              </w:rPr>
              <w:t>Thalassemia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1D6785" w:rsidRDefault="00FA33AD" w:rsidP="00FA33AD">
            <w:r w:rsidRPr="001D6785">
              <w:t>Mất sữa hoàn toàn</w:t>
            </w:r>
          </w:p>
        </w:tc>
      </w:tr>
      <w:tr w:rsidR="00FA33AD" w:rsidTr="005049B5">
        <w:tc>
          <w:tcPr>
            <w:tcW w:w="603" w:type="dxa"/>
            <w:shd w:val="clear" w:color="auto" w:fill="D9D9D9"/>
          </w:tcPr>
          <w:p w:rsidR="00FA33AD" w:rsidRDefault="00FA33AD" w:rsidP="00FA33A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3AD" w:rsidRPr="000B057A" w:rsidRDefault="00FA33AD" w:rsidP="00FA33AD">
            <w:pPr>
              <w:rPr>
                <w:lang w:val="fr-FR"/>
              </w:rPr>
            </w:pPr>
          </w:p>
        </w:tc>
      </w:tr>
      <w:tr w:rsidR="00FA33AD" w:rsidRPr="000E46E2" w:rsidTr="005049B5">
        <w:tc>
          <w:tcPr>
            <w:tcW w:w="603" w:type="dxa"/>
          </w:tcPr>
          <w:p w:rsidR="00FA33AD" w:rsidRPr="00FA715C" w:rsidRDefault="00FA33AD" w:rsidP="00FA33AD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010</w:t>
            </w:r>
          </w:p>
        </w:tc>
        <w:tc>
          <w:tcPr>
            <w:tcW w:w="6237" w:type="dxa"/>
          </w:tcPr>
          <w:p w:rsidR="00FA33AD" w:rsidRPr="001D6785" w:rsidRDefault="00FA33AD" w:rsidP="00FA33AD">
            <w:r w:rsidRPr="001D6785">
              <w:t xml:space="preserve">Trong thời kỳ bào thai, sắt được cung cấp vào những tháng sau: 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1D6785" w:rsidRDefault="00FA33AD" w:rsidP="00FA33AD">
            <w:r w:rsidRPr="001D6785">
              <w:t>3 tháng đầu thai kỳ.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r w:rsidRPr="000B057A">
              <w:t>3 tháng giữa thai kỳ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>
            <w:r>
              <w:t>*</w:t>
            </w:r>
          </w:p>
        </w:tc>
        <w:tc>
          <w:tcPr>
            <w:tcW w:w="6237" w:type="dxa"/>
          </w:tcPr>
          <w:p w:rsidR="00FA33AD" w:rsidRPr="000B057A" w:rsidRDefault="00FA33AD" w:rsidP="00FA33AD">
            <w:r w:rsidRPr="000B057A">
              <w:t>3tháng cuối thai kỳ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r w:rsidRPr="000B057A">
              <w:t>2 tháng cuối thai kỳ.</w:t>
            </w:r>
          </w:p>
        </w:tc>
      </w:tr>
      <w:tr w:rsidR="00FA33AD" w:rsidTr="005049B5">
        <w:tc>
          <w:tcPr>
            <w:tcW w:w="603" w:type="dxa"/>
            <w:shd w:val="clear" w:color="auto" w:fill="D9D9D9"/>
          </w:tcPr>
          <w:p w:rsidR="00FA33AD" w:rsidRDefault="00FA33AD" w:rsidP="00FA33A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3AD" w:rsidRPr="000B057A" w:rsidRDefault="00FA33AD" w:rsidP="00FA33AD"/>
        </w:tc>
      </w:tr>
      <w:tr w:rsidR="00FA33AD" w:rsidRPr="000E46E2" w:rsidTr="005049B5">
        <w:tc>
          <w:tcPr>
            <w:tcW w:w="603" w:type="dxa"/>
          </w:tcPr>
          <w:p w:rsidR="00FA33AD" w:rsidRPr="00FA715C" w:rsidRDefault="00FA33AD" w:rsidP="00FA33AD">
            <w:pPr>
              <w:rPr>
                <w:color w:val="FF0000"/>
              </w:rPr>
            </w:pPr>
            <w:r>
              <w:rPr>
                <w:color w:val="FF0000"/>
              </w:rPr>
              <w:t>011</w:t>
            </w:r>
          </w:p>
        </w:tc>
        <w:tc>
          <w:tcPr>
            <w:tcW w:w="6237" w:type="dxa"/>
          </w:tcPr>
          <w:p w:rsidR="00FA33AD" w:rsidRPr="000B057A" w:rsidRDefault="00FA33AD" w:rsidP="00FA33AD">
            <w:r w:rsidRPr="000B057A">
              <w:t>Trong sữa mẹ lượng sắt trung bình trong 1 lít là: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r w:rsidRPr="000B057A">
              <w:t>0,5 mg/l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>
            <w:r>
              <w:t>*</w:t>
            </w:r>
          </w:p>
        </w:tc>
        <w:tc>
          <w:tcPr>
            <w:tcW w:w="6237" w:type="dxa"/>
          </w:tcPr>
          <w:p w:rsidR="00FA33AD" w:rsidRPr="000B057A" w:rsidRDefault="00FA33AD" w:rsidP="00FA33AD">
            <w:r w:rsidRPr="000B057A">
              <w:t>1mg/l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r w:rsidRPr="000B057A">
              <w:t>2mg/l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r w:rsidRPr="000B057A">
              <w:t>3mg/l</w:t>
            </w:r>
          </w:p>
        </w:tc>
      </w:tr>
      <w:tr w:rsidR="00FA33AD" w:rsidTr="005049B5">
        <w:tc>
          <w:tcPr>
            <w:tcW w:w="603" w:type="dxa"/>
            <w:shd w:val="clear" w:color="auto" w:fill="D9D9D9"/>
          </w:tcPr>
          <w:p w:rsidR="00FA33AD" w:rsidRDefault="00FA33AD" w:rsidP="00FA33A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3AD" w:rsidRPr="000B057A" w:rsidRDefault="00FA33AD" w:rsidP="00FA33AD"/>
        </w:tc>
      </w:tr>
      <w:tr w:rsidR="00FA33AD" w:rsidRPr="000E46E2" w:rsidTr="005049B5">
        <w:tc>
          <w:tcPr>
            <w:tcW w:w="603" w:type="dxa"/>
          </w:tcPr>
          <w:p w:rsidR="00FA33AD" w:rsidRPr="00FA715C" w:rsidRDefault="00FA33AD" w:rsidP="00FA33AD">
            <w:pPr>
              <w:rPr>
                <w:color w:val="FF0000"/>
              </w:rPr>
            </w:pPr>
            <w:r>
              <w:rPr>
                <w:color w:val="FF0000"/>
              </w:rPr>
              <w:t>012</w:t>
            </w:r>
          </w:p>
        </w:tc>
        <w:tc>
          <w:tcPr>
            <w:tcW w:w="6237" w:type="dxa"/>
          </w:tcPr>
          <w:p w:rsidR="00FA33AD" w:rsidRPr="000B057A" w:rsidRDefault="00FA33AD" w:rsidP="00FA33AD">
            <w:r w:rsidRPr="000B057A">
              <w:t>Sự hấp thu sắt của ruột non đối sữa mẹ là: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r w:rsidRPr="000B057A">
              <w:t>10%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r w:rsidRPr="000B057A">
              <w:t>20%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r w:rsidRPr="000B057A">
              <w:t>40%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>
            <w:r>
              <w:t>*</w:t>
            </w:r>
          </w:p>
        </w:tc>
        <w:tc>
          <w:tcPr>
            <w:tcW w:w="6237" w:type="dxa"/>
          </w:tcPr>
          <w:p w:rsidR="00FA33AD" w:rsidRPr="000B057A" w:rsidRDefault="00FA33AD" w:rsidP="00FA33AD">
            <w:r w:rsidRPr="000B057A">
              <w:t>50%</w:t>
            </w:r>
          </w:p>
        </w:tc>
      </w:tr>
      <w:tr w:rsidR="00FA33AD" w:rsidTr="005049B5">
        <w:tc>
          <w:tcPr>
            <w:tcW w:w="603" w:type="dxa"/>
            <w:shd w:val="clear" w:color="auto" w:fill="D9D9D9"/>
          </w:tcPr>
          <w:p w:rsidR="00FA33AD" w:rsidRDefault="00FA33AD" w:rsidP="00FA33A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3AD" w:rsidRPr="000B057A" w:rsidRDefault="00FA33AD" w:rsidP="00FA33AD"/>
        </w:tc>
      </w:tr>
      <w:tr w:rsidR="00FA33AD" w:rsidRPr="000E46E2" w:rsidTr="005049B5">
        <w:tc>
          <w:tcPr>
            <w:tcW w:w="603" w:type="dxa"/>
          </w:tcPr>
          <w:p w:rsidR="00FA33AD" w:rsidRPr="00FA715C" w:rsidRDefault="00FA33AD" w:rsidP="00FA33AD">
            <w:pPr>
              <w:rPr>
                <w:color w:val="FF0000"/>
              </w:rPr>
            </w:pPr>
            <w:r>
              <w:rPr>
                <w:color w:val="FF0000"/>
              </w:rPr>
              <w:t>013</w:t>
            </w:r>
          </w:p>
        </w:tc>
        <w:tc>
          <w:tcPr>
            <w:tcW w:w="6237" w:type="dxa"/>
          </w:tcPr>
          <w:p w:rsidR="00FA33AD" w:rsidRPr="000B057A" w:rsidRDefault="00FA33AD" w:rsidP="00FA33AD">
            <w:r w:rsidRPr="000B057A">
              <w:t>Trong lúc bệnh nhân bị xuất huyết thì lượng sắt cũng đã mất đi theo máu với tỉ lệ sau: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r w:rsidRPr="000B057A">
              <w:t>Cứ mất 3ml máu tương ứng mất 1 mg sắt.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>
            <w:r>
              <w:t>*</w:t>
            </w:r>
          </w:p>
        </w:tc>
        <w:tc>
          <w:tcPr>
            <w:tcW w:w="6237" w:type="dxa"/>
          </w:tcPr>
          <w:p w:rsidR="00FA33AD" w:rsidRPr="000B057A" w:rsidRDefault="00FA33AD" w:rsidP="00FA33AD">
            <w:r w:rsidRPr="000B057A">
              <w:t>Cứ mất 2ml máu tương ứng mất 1 mg sắt.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r w:rsidRPr="000B057A">
              <w:t>Cứ mất 2ml máu tương ứng mất 2 mg sắt.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r w:rsidRPr="000B057A">
              <w:t>Cứ mất 4ml máu tương ứng mất 1 mg sắt.</w:t>
            </w:r>
          </w:p>
        </w:tc>
      </w:tr>
      <w:tr w:rsidR="00FA33AD" w:rsidTr="005049B5">
        <w:tc>
          <w:tcPr>
            <w:tcW w:w="603" w:type="dxa"/>
            <w:shd w:val="clear" w:color="auto" w:fill="D9D9D9"/>
          </w:tcPr>
          <w:p w:rsidR="00FA33AD" w:rsidRDefault="00FA33AD" w:rsidP="00FA33A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3AD" w:rsidRPr="000B057A" w:rsidRDefault="00FA33AD" w:rsidP="00FA33AD"/>
        </w:tc>
      </w:tr>
      <w:tr w:rsidR="00FA33AD" w:rsidRPr="000E46E2" w:rsidTr="005049B5">
        <w:tc>
          <w:tcPr>
            <w:tcW w:w="603" w:type="dxa"/>
          </w:tcPr>
          <w:p w:rsidR="00FA33AD" w:rsidRPr="00FA715C" w:rsidRDefault="00FA33AD" w:rsidP="00FA33AD">
            <w:pPr>
              <w:rPr>
                <w:color w:val="FF0000"/>
              </w:rPr>
            </w:pPr>
            <w:r>
              <w:rPr>
                <w:color w:val="FF0000"/>
              </w:rPr>
              <w:t>014</w:t>
            </w:r>
          </w:p>
        </w:tc>
        <w:tc>
          <w:tcPr>
            <w:tcW w:w="6237" w:type="dxa"/>
          </w:tcPr>
          <w:p w:rsidR="00FA33AD" w:rsidRPr="000B057A" w:rsidRDefault="00FA33AD" w:rsidP="00FA33AD">
            <w:r w:rsidRPr="000B057A">
              <w:t>Trong thiếu máu thiếu sắt, xét nghiệm máu có đặc điểm sau: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r w:rsidRPr="000B057A">
              <w:t>Thiếu máu đẳng sắc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>
            <w:r>
              <w:t>*</w:t>
            </w:r>
          </w:p>
        </w:tc>
        <w:tc>
          <w:tcPr>
            <w:tcW w:w="6237" w:type="dxa"/>
          </w:tcPr>
          <w:p w:rsidR="00FA33AD" w:rsidRPr="000B057A" w:rsidRDefault="00FA33AD" w:rsidP="00FA33AD">
            <w:r w:rsidRPr="000B057A">
              <w:t>Lượng Hb giảm nhiều.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r w:rsidRPr="000B057A">
              <w:t>Số lượng bạch cầu giảm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r w:rsidRPr="000B057A">
              <w:t>Số lượng hồng cầu giảm nhiều.</w:t>
            </w:r>
          </w:p>
        </w:tc>
      </w:tr>
      <w:tr w:rsidR="00FA33AD" w:rsidTr="005049B5">
        <w:tc>
          <w:tcPr>
            <w:tcW w:w="603" w:type="dxa"/>
            <w:shd w:val="clear" w:color="auto" w:fill="D9D9D9"/>
          </w:tcPr>
          <w:p w:rsidR="00FA33AD" w:rsidRDefault="00FA33AD" w:rsidP="00FA33A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3AD" w:rsidRPr="000B057A" w:rsidRDefault="00FA33AD" w:rsidP="00FA33AD"/>
        </w:tc>
      </w:tr>
      <w:tr w:rsidR="00FA33AD" w:rsidRPr="000E46E2" w:rsidTr="005049B5">
        <w:tc>
          <w:tcPr>
            <w:tcW w:w="603" w:type="dxa"/>
          </w:tcPr>
          <w:p w:rsidR="00FA33AD" w:rsidRPr="00FA715C" w:rsidRDefault="00FA33AD" w:rsidP="00FA33AD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015</w:t>
            </w:r>
          </w:p>
        </w:tc>
        <w:tc>
          <w:tcPr>
            <w:tcW w:w="6237" w:type="dxa"/>
          </w:tcPr>
          <w:p w:rsidR="00FA33AD" w:rsidRPr="000B057A" w:rsidRDefault="00FA33AD" w:rsidP="00FA33AD">
            <w:r>
              <w:t>Trong thiếu máu huyết tán</w:t>
            </w:r>
            <w:r w:rsidRPr="000B057A">
              <w:t xml:space="preserve">, những xét nghiệm sau chứng tỏ có sự tăng sinh tuỷ xương </w:t>
            </w:r>
            <w:r w:rsidRPr="006A366C">
              <w:rPr>
                <w:b/>
              </w:rPr>
              <w:t>ngoại trừ</w:t>
            </w:r>
            <w:r w:rsidRPr="000B057A">
              <w:t xml:space="preserve"> 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r w:rsidRPr="000B057A">
              <w:t>Hồng cầu lưới tăng.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r w:rsidRPr="000B057A">
              <w:t>Tăng huyết hồng cầu trong tuỷ.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r w:rsidRPr="000B057A">
              <w:t>Tăng bạch cầu đa nhân trung tính và tiểu cầu.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>
            <w:r>
              <w:t>*</w:t>
            </w:r>
          </w:p>
        </w:tc>
        <w:tc>
          <w:tcPr>
            <w:tcW w:w="6237" w:type="dxa"/>
          </w:tcPr>
          <w:p w:rsidR="00FA33AD" w:rsidRPr="000B057A" w:rsidRDefault="00FA33AD" w:rsidP="00FA33AD">
            <w:r w:rsidRPr="000B057A">
              <w:t>Tăng Haptoglobine.</w:t>
            </w:r>
          </w:p>
        </w:tc>
      </w:tr>
      <w:tr w:rsidR="00FA33AD" w:rsidTr="005049B5">
        <w:tc>
          <w:tcPr>
            <w:tcW w:w="603" w:type="dxa"/>
            <w:shd w:val="clear" w:color="auto" w:fill="D9D9D9"/>
          </w:tcPr>
          <w:p w:rsidR="00FA33AD" w:rsidRDefault="00FA33AD" w:rsidP="00FA33A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3AD" w:rsidRPr="000B057A" w:rsidRDefault="00FA33AD" w:rsidP="00FA33AD"/>
        </w:tc>
      </w:tr>
      <w:tr w:rsidR="00FA33AD" w:rsidRPr="000E46E2" w:rsidTr="005049B5">
        <w:tc>
          <w:tcPr>
            <w:tcW w:w="603" w:type="dxa"/>
          </w:tcPr>
          <w:p w:rsidR="00FA33AD" w:rsidRPr="00FA715C" w:rsidRDefault="00FA33AD" w:rsidP="00FA33AD">
            <w:pPr>
              <w:rPr>
                <w:color w:val="FF0000"/>
              </w:rPr>
            </w:pPr>
            <w:r>
              <w:rPr>
                <w:color w:val="FF0000"/>
              </w:rPr>
              <w:t>016</w:t>
            </w:r>
          </w:p>
        </w:tc>
        <w:tc>
          <w:tcPr>
            <w:tcW w:w="6237" w:type="dxa"/>
          </w:tcPr>
          <w:p w:rsidR="00FA33AD" w:rsidRPr="000B057A" w:rsidRDefault="00FA33AD" w:rsidP="00FA33AD">
            <w:r w:rsidRPr="000B057A">
              <w:t xml:space="preserve">Trong bệnh </w:t>
            </w:r>
            <w:r w:rsidRPr="000B057A">
              <w:sym w:font="Symbol" w:char="F061"/>
            </w:r>
            <w:r>
              <w:t>-</w:t>
            </w:r>
            <w:r w:rsidRPr="000B057A">
              <w:t xml:space="preserve">Thalassemia, gen </w:t>
            </w:r>
            <w:r w:rsidRPr="000B057A">
              <w:sym w:font="Symbol" w:char="F061"/>
            </w:r>
            <w:r w:rsidRPr="000B057A">
              <w:t xml:space="preserve"> gồm.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r w:rsidRPr="000B057A">
              <w:t>2 gen do nhiễm sắc thể 16 mang.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>
            <w:r>
              <w:t>*</w:t>
            </w:r>
          </w:p>
        </w:tc>
        <w:tc>
          <w:tcPr>
            <w:tcW w:w="6237" w:type="dxa"/>
          </w:tcPr>
          <w:p w:rsidR="00FA33AD" w:rsidRPr="000B057A" w:rsidRDefault="00FA33AD" w:rsidP="00FA33AD">
            <w:r>
              <w:t xml:space="preserve">4 </w:t>
            </w:r>
            <w:r w:rsidRPr="000B057A">
              <w:t>gen do nhiễm sắc thể 16 mang.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r w:rsidRPr="000B057A">
              <w:t xml:space="preserve">2 gen do nhiễm sắc thể 18 mang.   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r w:rsidRPr="000B057A">
              <w:t xml:space="preserve">4 gen do nhiễm sắc thể 18 mang.   </w:t>
            </w:r>
          </w:p>
        </w:tc>
      </w:tr>
      <w:tr w:rsidR="00FA33AD" w:rsidTr="005049B5">
        <w:tc>
          <w:tcPr>
            <w:tcW w:w="603" w:type="dxa"/>
            <w:shd w:val="clear" w:color="auto" w:fill="D9D9D9"/>
          </w:tcPr>
          <w:p w:rsidR="00FA33AD" w:rsidRDefault="00FA33AD" w:rsidP="00FA33A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3AD" w:rsidRPr="000B057A" w:rsidRDefault="00FA33AD" w:rsidP="00FA33AD"/>
        </w:tc>
      </w:tr>
      <w:tr w:rsidR="00FA33AD" w:rsidRPr="000E46E2" w:rsidTr="005049B5">
        <w:tc>
          <w:tcPr>
            <w:tcW w:w="603" w:type="dxa"/>
          </w:tcPr>
          <w:p w:rsidR="00FA33AD" w:rsidRPr="00FA715C" w:rsidRDefault="00FA33AD" w:rsidP="00FA33AD">
            <w:pPr>
              <w:rPr>
                <w:color w:val="FF0000"/>
              </w:rPr>
            </w:pPr>
            <w:r>
              <w:rPr>
                <w:color w:val="FF0000"/>
              </w:rPr>
              <w:t>017</w:t>
            </w:r>
          </w:p>
        </w:tc>
        <w:tc>
          <w:tcPr>
            <w:tcW w:w="6237" w:type="dxa"/>
          </w:tcPr>
          <w:p w:rsidR="00FA33AD" w:rsidRPr="000B057A" w:rsidRDefault="00FA33AD" w:rsidP="00FA33AD">
            <w:r w:rsidRPr="000B057A">
              <w:t xml:space="preserve">Khi điện di huyết sắc tố chúng ta thấy HbH có nghĩa là bệnh nhi bị </w:t>
            </w:r>
            <w:r w:rsidRPr="000B057A">
              <w:sym w:font="Symbol" w:char="F061"/>
            </w:r>
            <w:r w:rsidRPr="000B057A">
              <w:t>- Thalassemia với số gen bị tổn thương là: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r w:rsidRPr="000B057A">
              <w:t>1 gen giảm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r w:rsidRPr="000B057A">
              <w:t>2 gen giảm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>
            <w:r>
              <w:t>*</w:t>
            </w:r>
          </w:p>
        </w:tc>
        <w:tc>
          <w:tcPr>
            <w:tcW w:w="6237" w:type="dxa"/>
          </w:tcPr>
          <w:p w:rsidR="00FA33AD" w:rsidRPr="000B057A" w:rsidRDefault="00FA33AD" w:rsidP="00FA33AD">
            <w:r w:rsidRPr="000B057A">
              <w:t>3 gen giảm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r w:rsidRPr="000B057A">
              <w:t>4 gen giảm.</w:t>
            </w:r>
          </w:p>
        </w:tc>
      </w:tr>
      <w:tr w:rsidR="00FA33AD" w:rsidTr="005049B5">
        <w:tc>
          <w:tcPr>
            <w:tcW w:w="603" w:type="dxa"/>
            <w:shd w:val="clear" w:color="auto" w:fill="D9D9D9"/>
          </w:tcPr>
          <w:p w:rsidR="00FA33AD" w:rsidRDefault="00FA33AD" w:rsidP="00FA33A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3AD" w:rsidRPr="000B057A" w:rsidRDefault="00FA33AD" w:rsidP="00FA33AD"/>
        </w:tc>
      </w:tr>
      <w:tr w:rsidR="00FA33AD" w:rsidRPr="000E46E2" w:rsidTr="005049B5">
        <w:tc>
          <w:tcPr>
            <w:tcW w:w="603" w:type="dxa"/>
          </w:tcPr>
          <w:p w:rsidR="00FA33AD" w:rsidRPr="00FA715C" w:rsidRDefault="00FA33AD" w:rsidP="00FA33AD">
            <w:pPr>
              <w:rPr>
                <w:color w:val="FF0000"/>
              </w:rPr>
            </w:pPr>
            <w:r>
              <w:rPr>
                <w:color w:val="FF0000"/>
              </w:rPr>
              <w:t>018</w:t>
            </w:r>
          </w:p>
        </w:tc>
        <w:tc>
          <w:tcPr>
            <w:tcW w:w="6237" w:type="dxa"/>
          </w:tcPr>
          <w:p w:rsidR="00FA33AD" w:rsidRPr="000B057A" w:rsidRDefault="00FA33AD" w:rsidP="00FA33AD">
            <w:r w:rsidRPr="000B057A">
              <w:t>Huyết sắc tố F (HbF) là huyết sắc tố bình thường của thời kỳ bào thai và có kí hiệu là: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r w:rsidRPr="000B057A">
              <w:sym w:font="Symbol" w:char="F061"/>
            </w:r>
            <w:r w:rsidRPr="000B057A">
              <w:rPr>
                <w:vertAlign w:val="subscript"/>
              </w:rPr>
              <w:t>2</w:t>
            </w:r>
            <w:r w:rsidRPr="000B057A">
              <w:sym w:font="Symbol" w:char="F062"/>
            </w:r>
            <w:r w:rsidRPr="000B057A">
              <w:rPr>
                <w:vertAlign w:val="subscript"/>
              </w:rPr>
              <w:t>2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>
            <w:r>
              <w:t>*</w:t>
            </w:r>
          </w:p>
        </w:tc>
        <w:tc>
          <w:tcPr>
            <w:tcW w:w="6237" w:type="dxa"/>
          </w:tcPr>
          <w:p w:rsidR="00FA33AD" w:rsidRPr="000B057A" w:rsidRDefault="00FA33AD" w:rsidP="00FA33AD">
            <w:r w:rsidRPr="000B057A">
              <w:sym w:font="Symbol" w:char="F061"/>
            </w:r>
            <w:r w:rsidRPr="000B057A">
              <w:rPr>
                <w:vertAlign w:val="subscript"/>
              </w:rPr>
              <w:t>2</w:t>
            </w:r>
            <w:r w:rsidRPr="000B057A">
              <w:sym w:font="Symbol" w:char="F067"/>
            </w:r>
            <w:r w:rsidRPr="000B057A">
              <w:rPr>
                <w:vertAlign w:val="subscript"/>
              </w:rPr>
              <w:t>2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r w:rsidRPr="000B057A">
              <w:sym w:font="Symbol" w:char="F061"/>
            </w:r>
            <w:r w:rsidRPr="000B057A">
              <w:rPr>
                <w:vertAlign w:val="subscript"/>
              </w:rPr>
              <w:t>2</w:t>
            </w:r>
            <w:r w:rsidRPr="000B057A">
              <w:sym w:font="Symbol" w:char="F064"/>
            </w:r>
            <w:r w:rsidRPr="000B057A">
              <w:rPr>
                <w:vertAlign w:val="subscript"/>
              </w:rPr>
              <w:t>2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r w:rsidRPr="000B057A">
              <w:sym w:font="Symbol" w:char="F062"/>
            </w:r>
            <w:r w:rsidRPr="000B057A">
              <w:rPr>
                <w:vertAlign w:val="subscript"/>
              </w:rPr>
              <w:t>2</w:t>
            </w:r>
            <w:r w:rsidRPr="000B057A">
              <w:sym w:font="Symbol" w:char="F067"/>
            </w:r>
            <w:r w:rsidRPr="000B057A">
              <w:t xml:space="preserve"> </w:t>
            </w:r>
          </w:p>
        </w:tc>
      </w:tr>
      <w:tr w:rsidR="00FA33AD" w:rsidTr="005049B5">
        <w:tc>
          <w:tcPr>
            <w:tcW w:w="603" w:type="dxa"/>
            <w:shd w:val="clear" w:color="auto" w:fill="D9D9D9"/>
          </w:tcPr>
          <w:p w:rsidR="00FA33AD" w:rsidRDefault="00FA33AD" w:rsidP="00FA33A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3AD" w:rsidRPr="000B057A" w:rsidRDefault="00FA33AD" w:rsidP="00FA33AD"/>
        </w:tc>
      </w:tr>
      <w:tr w:rsidR="00FA33AD" w:rsidRPr="000E46E2" w:rsidTr="005049B5">
        <w:tc>
          <w:tcPr>
            <w:tcW w:w="603" w:type="dxa"/>
          </w:tcPr>
          <w:p w:rsidR="00FA33AD" w:rsidRPr="00FA715C" w:rsidRDefault="00FA33AD" w:rsidP="00FA33AD">
            <w:pPr>
              <w:rPr>
                <w:color w:val="FF0000"/>
              </w:rPr>
            </w:pPr>
            <w:r>
              <w:rPr>
                <w:color w:val="FF0000"/>
              </w:rPr>
              <w:t>019</w:t>
            </w:r>
          </w:p>
        </w:tc>
        <w:tc>
          <w:tcPr>
            <w:tcW w:w="6237" w:type="dxa"/>
          </w:tcPr>
          <w:p w:rsidR="00FA33AD" w:rsidRPr="000B057A" w:rsidRDefault="00FA33AD" w:rsidP="00FA33AD">
            <w:r w:rsidRPr="000B057A">
              <w:t>Trong bệnh Cooley về sinh học, chúng ta thấy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>
            <w:r>
              <w:t>*</w:t>
            </w:r>
          </w:p>
        </w:tc>
        <w:tc>
          <w:tcPr>
            <w:tcW w:w="6237" w:type="dxa"/>
          </w:tcPr>
          <w:p w:rsidR="00FA33AD" w:rsidRPr="000B057A" w:rsidRDefault="00FA33AD" w:rsidP="00FA33AD">
            <w:r>
              <w:t>C</w:t>
            </w:r>
            <w:r w:rsidRPr="000B057A">
              <w:t xml:space="preserve">ó sự giảm sút chuỗi </w:t>
            </w:r>
            <w:r w:rsidRPr="000B057A">
              <w:sym w:font="Symbol" w:char="F062"/>
            </w:r>
            <w:r w:rsidRPr="000B057A">
              <w:t xml:space="preserve"> từng phần hay toàn phần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r w:rsidRPr="000B057A">
              <w:t>Gia tăng HbE.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r w:rsidRPr="000B057A">
              <w:t xml:space="preserve">Thừa tương đối chuỗi </w:t>
            </w:r>
            <w:r w:rsidRPr="000B057A">
              <w:sym w:font="Symbol" w:char="F062"/>
            </w:r>
            <w:r w:rsidRPr="000B057A">
              <w:t xml:space="preserve"> trong nguyên hồng cầu.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r w:rsidRPr="000B057A">
              <w:t>Thiếu máu nặng do giảm tiết Erythropoieine.</w:t>
            </w:r>
          </w:p>
        </w:tc>
      </w:tr>
      <w:tr w:rsidR="00FA33AD" w:rsidTr="005049B5">
        <w:tc>
          <w:tcPr>
            <w:tcW w:w="603" w:type="dxa"/>
            <w:shd w:val="clear" w:color="auto" w:fill="D9D9D9"/>
          </w:tcPr>
          <w:p w:rsidR="00FA33AD" w:rsidRDefault="00FA33AD" w:rsidP="00FA33A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3AD" w:rsidRPr="000B057A" w:rsidRDefault="00FA33AD" w:rsidP="00FA33AD"/>
        </w:tc>
      </w:tr>
      <w:tr w:rsidR="00FA33AD" w:rsidRPr="000E46E2" w:rsidTr="005049B5">
        <w:tc>
          <w:tcPr>
            <w:tcW w:w="603" w:type="dxa"/>
          </w:tcPr>
          <w:p w:rsidR="00FA33AD" w:rsidRPr="00FA715C" w:rsidRDefault="00FA33AD" w:rsidP="00FA33AD">
            <w:pPr>
              <w:rPr>
                <w:color w:val="FF0000"/>
              </w:rPr>
            </w:pPr>
            <w:r>
              <w:rPr>
                <w:color w:val="FF0000"/>
              </w:rPr>
              <w:t>020</w:t>
            </w:r>
          </w:p>
        </w:tc>
        <w:tc>
          <w:tcPr>
            <w:tcW w:w="6237" w:type="dxa"/>
          </w:tcPr>
          <w:p w:rsidR="00FA33AD" w:rsidRPr="000B057A" w:rsidRDefault="00FA33AD" w:rsidP="00FA33AD">
            <w:pPr>
              <w:pStyle w:val="BodyText"/>
              <w:rPr>
                <w:rFonts w:ascii="Times New Roman" w:hAnsi="Times New Roman"/>
              </w:rPr>
            </w:pPr>
            <w:r w:rsidRPr="000B057A">
              <w:rPr>
                <w:rFonts w:ascii="Times New Roman" w:hAnsi="Times New Roman"/>
              </w:rPr>
              <w:t xml:space="preserve">Thiếu máu do thiếu yếu tố tạo máu bao gồm các nguyên nhân sau </w:t>
            </w:r>
            <w:r w:rsidRPr="005A1A71">
              <w:rPr>
                <w:rFonts w:ascii="Times New Roman" w:hAnsi="Times New Roman"/>
                <w:b/>
              </w:rPr>
              <w:t>ngoại trừ: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pPr>
              <w:jc w:val="both"/>
              <w:rPr>
                <w:i/>
                <w:iCs/>
              </w:rPr>
            </w:pPr>
            <w:r w:rsidRPr="000B057A">
              <w:t xml:space="preserve">Thiếu máu thiếu sắt </w:t>
            </w:r>
            <w:r w:rsidRPr="000B057A">
              <w:rPr>
                <w:iCs/>
              </w:rPr>
              <w:t>(phổ biến nhất)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>
            <w:r>
              <w:t>*</w:t>
            </w:r>
          </w:p>
        </w:tc>
        <w:tc>
          <w:tcPr>
            <w:tcW w:w="6237" w:type="dxa"/>
          </w:tcPr>
          <w:p w:rsidR="00FA33AD" w:rsidRPr="000B057A" w:rsidRDefault="00FA33AD" w:rsidP="00FA33AD">
            <w:pPr>
              <w:jc w:val="both"/>
            </w:pPr>
            <w:r w:rsidRPr="000B057A">
              <w:t>Thiếu máu thiếu Vitamin C, canxi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pPr>
              <w:jc w:val="both"/>
            </w:pPr>
            <w:r w:rsidRPr="000B057A">
              <w:t>Thiếu máu thiếu axid folic, Vitamin B12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0B057A" w:rsidRDefault="00FA33AD" w:rsidP="00FA33AD">
            <w:pPr>
              <w:pStyle w:val="BodyText3"/>
              <w:spacing w:after="0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0B057A">
              <w:rPr>
                <w:rFonts w:ascii="Times New Roman" w:hAnsi="Times New Roman"/>
                <w:sz w:val="24"/>
                <w:szCs w:val="24"/>
                <w:lang w:val="fr-FR"/>
              </w:rPr>
              <w:t>Thiếu máu thiếu Protein.</w:t>
            </w:r>
          </w:p>
        </w:tc>
      </w:tr>
      <w:tr w:rsidR="00FA33AD" w:rsidTr="005049B5">
        <w:tc>
          <w:tcPr>
            <w:tcW w:w="603" w:type="dxa"/>
            <w:shd w:val="clear" w:color="auto" w:fill="D9D9D9"/>
          </w:tcPr>
          <w:p w:rsidR="00FA33AD" w:rsidRDefault="00FA33AD" w:rsidP="00FA33A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3AD" w:rsidRPr="000B057A" w:rsidRDefault="00FA33AD" w:rsidP="00FA33AD">
            <w:pPr>
              <w:pStyle w:val="BodyText3"/>
              <w:spacing w:after="0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FA33AD" w:rsidRPr="000E46E2" w:rsidTr="005049B5">
        <w:tc>
          <w:tcPr>
            <w:tcW w:w="603" w:type="dxa"/>
          </w:tcPr>
          <w:p w:rsidR="00FA33AD" w:rsidRPr="00FA715C" w:rsidRDefault="00FA33AD" w:rsidP="00FA33AD">
            <w:pPr>
              <w:rPr>
                <w:color w:val="FF0000"/>
              </w:rPr>
            </w:pPr>
            <w:r>
              <w:rPr>
                <w:color w:val="FF0000"/>
              </w:rPr>
              <w:t>021</w:t>
            </w:r>
          </w:p>
        </w:tc>
        <w:tc>
          <w:tcPr>
            <w:tcW w:w="6237" w:type="dxa"/>
          </w:tcPr>
          <w:p w:rsidR="00FA33AD" w:rsidRPr="001D6785" w:rsidRDefault="00FA33AD" w:rsidP="00FA33AD">
            <w:pPr>
              <w:pStyle w:val="BodyText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D678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Thiếu máu do giảm sản và bất sản tủy bao gồm các nguyên nhân sau </w:t>
            </w:r>
            <w:r w:rsidRPr="006A366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ngoại trừ: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1D6785" w:rsidRDefault="00FA33AD" w:rsidP="00FA33AD">
            <w:pPr>
              <w:jc w:val="both"/>
            </w:pPr>
            <w:r w:rsidRPr="001D6785">
              <w:t>Giảm sinh nguyên hồng cầu đơn thuần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1D6785" w:rsidRDefault="00FA33AD" w:rsidP="00FA33AD">
            <w:pPr>
              <w:jc w:val="both"/>
            </w:pPr>
            <w:r w:rsidRPr="001D6785">
              <w:t>Suy tủy mắc phải, bẩm sinh.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>
            <w:r>
              <w:t>*</w:t>
            </w:r>
          </w:p>
        </w:tc>
        <w:tc>
          <w:tcPr>
            <w:tcW w:w="6237" w:type="dxa"/>
          </w:tcPr>
          <w:p w:rsidR="00FA33AD" w:rsidRPr="001D6785" w:rsidRDefault="00FA33AD" w:rsidP="00FA33AD">
            <w:pPr>
              <w:jc w:val="both"/>
            </w:pPr>
            <w:r w:rsidRPr="001D6785">
              <w:t>Thiếu hụt enzym hồng cầu.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331AA8" w:rsidRDefault="00FA33AD" w:rsidP="00FA33AD">
            <w:pPr>
              <w:pStyle w:val="BodyText"/>
              <w:rPr>
                <w:rFonts w:ascii="Times New Roman" w:hAnsi="Times New Roman"/>
              </w:rPr>
            </w:pPr>
            <w:r w:rsidRPr="00331AA8">
              <w:rPr>
                <w:rFonts w:ascii="Times New Roman" w:hAnsi="Times New Roman"/>
              </w:rPr>
              <w:t>Thâm nhiễm tủy, bệnh bạch cầu cấp.</w:t>
            </w:r>
          </w:p>
        </w:tc>
      </w:tr>
      <w:tr w:rsidR="00FA33AD" w:rsidTr="005049B5">
        <w:tc>
          <w:tcPr>
            <w:tcW w:w="603" w:type="dxa"/>
            <w:shd w:val="clear" w:color="auto" w:fill="D9D9D9"/>
          </w:tcPr>
          <w:p w:rsidR="00FA33AD" w:rsidRDefault="00FA33AD" w:rsidP="00FA33A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3AD" w:rsidRPr="000B057A" w:rsidRDefault="00FA33AD" w:rsidP="00FA33AD">
            <w:pPr>
              <w:pStyle w:val="BodyText"/>
              <w:rPr>
                <w:rFonts w:ascii="Times New Roman" w:hAnsi="Times New Roman"/>
                <w:lang w:val="fr-FR"/>
              </w:rPr>
            </w:pPr>
          </w:p>
        </w:tc>
      </w:tr>
      <w:tr w:rsidR="00285EA8" w:rsidRPr="000E46E2" w:rsidTr="00285EA8">
        <w:tc>
          <w:tcPr>
            <w:tcW w:w="603" w:type="dxa"/>
          </w:tcPr>
          <w:p w:rsidR="00285EA8" w:rsidRPr="00FA715C" w:rsidRDefault="00285EA8" w:rsidP="00285EA8">
            <w:pPr>
              <w:rPr>
                <w:color w:val="FF0000"/>
              </w:rPr>
            </w:pPr>
            <w:r>
              <w:rPr>
                <w:color w:val="FF0000"/>
              </w:rPr>
              <w:t>022</w:t>
            </w:r>
          </w:p>
        </w:tc>
        <w:tc>
          <w:tcPr>
            <w:tcW w:w="6237" w:type="dxa"/>
          </w:tcPr>
          <w:p w:rsidR="00285EA8" w:rsidRPr="001D6785" w:rsidRDefault="00285EA8" w:rsidP="00285EA8">
            <w:pPr>
              <w:pStyle w:val="BodyTextIndent"/>
              <w:ind w:left="0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1D6785">
              <w:rPr>
                <w:rFonts w:ascii="Times New Roman" w:hAnsi="Times New Roman"/>
                <w:bCs/>
                <w:sz w:val="24"/>
                <w:lang w:val="en-US"/>
              </w:rPr>
              <w:t xml:space="preserve">Tan máu do nguyên nhân ngoài hồng cầu, mắc phải gồm các nguyên nhân sau, </w:t>
            </w:r>
            <w:r w:rsidRPr="00331AA8">
              <w:rPr>
                <w:rFonts w:ascii="Times New Roman" w:hAnsi="Times New Roman"/>
                <w:b/>
                <w:bCs/>
                <w:sz w:val="24"/>
                <w:lang w:val="en-US"/>
              </w:rPr>
              <w:t>ngoại trừ</w:t>
            </w:r>
            <w:r w:rsidRPr="001D6785">
              <w:rPr>
                <w:rFonts w:ascii="Times New Roman" w:hAnsi="Times New Roman"/>
                <w:bCs/>
                <w:sz w:val="24"/>
                <w:lang w:val="en-US"/>
              </w:rPr>
              <w:t>:</w:t>
            </w:r>
          </w:p>
        </w:tc>
      </w:tr>
      <w:tr w:rsidR="00285EA8" w:rsidRPr="000E46E2" w:rsidTr="00285EA8">
        <w:tc>
          <w:tcPr>
            <w:tcW w:w="603" w:type="dxa"/>
          </w:tcPr>
          <w:p w:rsidR="00285EA8" w:rsidRPr="000E46E2" w:rsidRDefault="00285EA8" w:rsidP="00285EA8"/>
        </w:tc>
        <w:tc>
          <w:tcPr>
            <w:tcW w:w="6237" w:type="dxa"/>
          </w:tcPr>
          <w:p w:rsidR="00285EA8" w:rsidRPr="001D6785" w:rsidRDefault="00285EA8" w:rsidP="00285EA8">
            <w:pPr>
              <w:jc w:val="both"/>
              <w:rPr>
                <w:i/>
                <w:iCs/>
              </w:rPr>
            </w:pPr>
            <w:r w:rsidRPr="001D6785">
              <w:t>Bất đồng nhóm máu mẹ con Rh,ABO, tự miễn.</w:t>
            </w:r>
          </w:p>
        </w:tc>
      </w:tr>
      <w:tr w:rsidR="00285EA8" w:rsidRPr="000E46E2" w:rsidTr="00285EA8">
        <w:tc>
          <w:tcPr>
            <w:tcW w:w="603" w:type="dxa"/>
          </w:tcPr>
          <w:p w:rsidR="00285EA8" w:rsidRPr="000E46E2" w:rsidRDefault="00285EA8" w:rsidP="00285EA8">
            <w:r>
              <w:t>*</w:t>
            </w:r>
          </w:p>
        </w:tc>
        <w:tc>
          <w:tcPr>
            <w:tcW w:w="6237" w:type="dxa"/>
          </w:tcPr>
          <w:p w:rsidR="00285EA8" w:rsidRPr="001D6785" w:rsidRDefault="00285EA8" w:rsidP="00285EA8">
            <w:pPr>
              <w:jc w:val="both"/>
            </w:pPr>
            <w:r w:rsidRPr="001D6785">
              <w:t>Bệnh thiếu hụt enzym hồng cầu.</w:t>
            </w:r>
          </w:p>
        </w:tc>
      </w:tr>
      <w:tr w:rsidR="00285EA8" w:rsidRPr="000E46E2" w:rsidTr="00285EA8">
        <w:tc>
          <w:tcPr>
            <w:tcW w:w="603" w:type="dxa"/>
          </w:tcPr>
          <w:p w:rsidR="00285EA8" w:rsidRPr="000E46E2" w:rsidRDefault="00285EA8" w:rsidP="00285EA8"/>
        </w:tc>
        <w:tc>
          <w:tcPr>
            <w:tcW w:w="6237" w:type="dxa"/>
          </w:tcPr>
          <w:p w:rsidR="00285EA8" w:rsidRPr="001D6785" w:rsidRDefault="00285EA8" w:rsidP="00285EA8">
            <w:pPr>
              <w:jc w:val="both"/>
            </w:pPr>
            <w:r w:rsidRPr="001D6785">
              <w:t>Sốt rét, nhiễm khuẩn máu.</w:t>
            </w:r>
          </w:p>
        </w:tc>
      </w:tr>
      <w:tr w:rsidR="00285EA8" w:rsidRPr="000E46E2" w:rsidTr="00285EA8">
        <w:tc>
          <w:tcPr>
            <w:tcW w:w="603" w:type="dxa"/>
          </w:tcPr>
          <w:p w:rsidR="00285EA8" w:rsidRPr="000E46E2" w:rsidRDefault="00285EA8" w:rsidP="00285EA8"/>
        </w:tc>
        <w:tc>
          <w:tcPr>
            <w:tcW w:w="6237" w:type="dxa"/>
          </w:tcPr>
          <w:p w:rsidR="00285EA8" w:rsidRPr="00331AA8" w:rsidRDefault="00285EA8" w:rsidP="00285EA8">
            <w:pPr>
              <w:pStyle w:val="BodyText3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31AA8">
              <w:rPr>
                <w:rFonts w:ascii="Times New Roman" w:hAnsi="Times New Roman"/>
                <w:sz w:val="24"/>
                <w:szCs w:val="24"/>
                <w:lang w:val="en-US"/>
              </w:rPr>
              <w:t>Nhiễm độc thuốc như phenylhydrazin, thuốc sốt rét.</w:t>
            </w:r>
          </w:p>
        </w:tc>
      </w:tr>
      <w:tr w:rsidR="00285EA8" w:rsidTr="00285EA8">
        <w:tc>
          <w:tcPr>
            <w:tcW w:w="603" w:type="dxa"/>
            <w:shd w:val="clear" w:color="auto" w:fill="D9D9D9"/>
          </w:tcPr>
          <w:p w:rsidR="00285EA8" w:rsidRDefault="00285EA8" w:rsidP="00285EA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85EA8" w:rsidRPr="00524098" w:rsidRDefault="00285EA8" w:rsidP="00285EA8">
            <w:pPr>
              <w:rPr>
                <w:rFonts w:ascii=".VnTime" w:hAnsi=".VnTime"/>
              </w:rPr>
            </w:pPr>
          </w:p>
        </w:tc>
      </w:tr>
      <w:tr w:rsidR="00FA33AD" w:rsidRPr="000E46E2" w:rsidTr="005049B5">
        <w:tc>
          <w:tcPr>
            <w:tcW w:w="603" w:type="dxa"/>
          </w:tcPr>
          <w:p w:rsidR="00FA33AD" w:rsidRPr="00FA715C" w:rsidRDefault="00285EA8" w:rsidP="00FA33AD">
            <w:pPr>
              <w:rPr>
                <w:color w:val="FF0000"/>
              </w:rPr>
            </w:pPr>
            <w:r>
              <w:rPr>
                <w:color w:val="FF0000"/>
              </w:rPr>
              <w:t>023</w:t>
            </w:r>
          </w:p>
        </w:tc>
        <w:tc>
          <w:tcPr>
            <w:tcW w:w="6237" w:type="dxa"/>
          </w:tcPr>
          <w:p w:rsidR="00FA33AD" w:rsidRPr="001D6785" w:rsidRDefault="00285EA8" w:rsidP="00FA33AD">
            <w:pPr>
              <w:pStyle w:val="BodyTextIndent"/>
              <w:ind w:left="0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Thiếu máu thiếu sắt ở trẻ em thường xảy ra từ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285EA8" w:rsidRDefault="00285EA8" w:rsidP="00FA33AD">
            <w:pPr>
              <w:jc w:val="both"/>
              <w:rPr>
                <w:iCs/>
              </w:rPr>
            </w:pPr>
            <w:r>
              <w:rPr>
                <w:iCs/>
              </w:rPr>
              <w:t>3 tháng tuổi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1D6785" w:rsidRDefault="00285EA8" w:rsidP="00FA33AD">
            <w:pPr>
              <w:jc w:val="both"/>
            </w:pPr>
            <w:r>
              <w:rPr>
                <w:iCs/>
              </w:rPr>
              <w:t>4 tháng tuổi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FA33AD" w:rsidP="00FA33AD"/>
        </w:tc>
        <w:tc>
          <w:tcPr>
            <w:tcW w:w="6237" w:type="dxa"/>
          </w:tcPr>
          <w:p w:rsidR="00FA33AD" w:rsidRPr="001D6785" w:rsidRDefault="00285EA8" w:rsidP="00FA33AD">
            <w:pPr>
              <w:jc w:val="both"/>
            </w:pPr>
            <w:r>
              <w:rPr>
                <w:iCs/>
              </w:rPr>
              <w:t>5 tháng tuổi</w:t>
            </w:r>
          </w:p>
        </w:tc>
      </w:tr>
      <w:tr w:rsidR="00FA33AD" w:rsidRPr="000E46E2" w:rsidTr="005049B5">
        <w:tc>
          <w:tcPr>
            <w:tcW w:w="603" w:type="dxa"/>
          </w:tcPr>
          <w:p w:rsidR="00FA33AD" w:rsidRPr="000E46E2" w:rsidRDefault="00285EA8" w:rsidP="00FA33AD">
            <w:r>
              <w:t>*</w:t>
            </w:r>
          </w:p>
        </w:tc>
        <w:tc>
          <w:tcPr>
            <w:tcW w:w="6237" w:type="dxa"/>
          </w:tcPr>
          <w:p w:rsidR="00FA33AD" w:rsidRPr="00285EA8" w:rsidRDefault="00285EA8" w:rsidP="00FA33AD">
            <w:pPr>
              <w:pStyle w:val="BodyText3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6 </w:t>
            </w:r>
            <w:r w:rsidRPr="00285EA8">
              <w:rPr>
                <w:rFonts w:ascii="Times New Roman" w:hAnsi="Times New Roman"/>
                <w:iCs/>
                <w:sz w:val="24"/>
                <w:szCs w:val="24"/>
              </w:rPr>
              <w:t>tháng tuổi</w:t>
            </w:r>
          </w:p>
        </w:tc>
      </w:tr>
      <w:tr w:rsidR="00FA33AD" w:rsidTr="005049B5">
        <w:tc>
          <w:tcPr>
            <w:tcW w:w="603" w:type="dxa"/>
            <w:shd w:val="clear" w:color="auto" w:fill="D9D9D9"/>
          </w:tcPr>
          <w:p w:rsidR="00FA33AD" w:rsidRDefault="00FA33AD" w:rsidP="00FA33AD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3AD" w:rsidRPr="00524098" w:rsidRDefault="00FA33AD" w:rsidP="00FA33AD">
            <w:pPr>
              <w:rPr>
                <w:rFonts w:ascii=".VnTime" w:hAnsi=".VnTime"/>
              </w:rPr>
            </w:pPr>
          </w:p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658749">
    <w:abstractNumId w:val="1"/>
  </w:num>
  <w:num w:numId="2" w16cid:durableId="1900822182">
    <w:abstractNumId w:val="0"/>
  </w:num>
  <w:num w:numId="3" w16cid:durableId="368648295">
    <w:abstractNumId w:val="2"/>
  </w:num>
  <w:num w:numId="4" w16cid:durableId="1140078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250B62"/>
    <w:rsid w:val="002526E4"/>
    <w:rsid w:val="00285EA8"/>
    <w:rsid w:val="0034186F"/>
    <w:rsid w:val="00361331"/>
    <w:rsid w:val="003B72EB"/>
    <w:rsid w:val="003E5C5A"/>
    <w:rsid w:val="004140E1"/>
    <w:rsid w:val="0044779E"/>
    <w:rsid w:val="00455ACD"/>
    <w:rsid w:val="004F553C"/>
    <w:rsid w:val="005049B5"/>
    <w:rsid w:val="005133B6"/>
    <w:rsid w:val="00516F7C"/>
    <w:rsid w:val="005E782E"/>
    <w:rsid w:val="006D31D4"/>
    <w:rsid w:val="00796FF3"/>
    <w:rsid w:val="00805F95"/>
    <w:rsid w:val="00840671"/>
    <w:rsid w:val="00854670"/>
    <w:rsid w:val="0086106B"/>
    <w:rsid w:val="00917A98"/>
    <w:rsid w:val="009430E5"/>
    <w:rsid w:val="009A2EA8"/>
    <w:rsid w:val="00A06805"/>
    <w:rsid w:val="00A11239"/>
    <w:rsid w:val="00B86379"/>
    <w:rsid w:val="00BE6F26"/>
    <w:rsid w:val="00C83BE3"/>
    <w:rsid w:val="00CA28FF"/>
    <w:rsid w:val="00D42989"/>
    <w:rsid w:val="00DE2160"/>
    <w:rsid w:val="00E26C55"/>
    <w:rsid w:val="00EA0A22"/>
    <w:rsid w:val="00EB0CDE"/>
    <w:rsid w:val="00ED274B"/>
    <w:rsid w:val="00F0791D"/>
    <w:rsid w:val="00F5458B"/>
    <w:rsid w:val="00F97D2A"/>
    <w:rsid w:val="00FA33AD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DC67B08-4A70-4434-96D7-6BBD2046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3">
    <w:name w:val="Body Text 3"/>
    <w:basedOn w:val="Normal"/>
    <w:link w:val="BodyText3Char"/>
    <w:rsid w:val="00FA33AD"/>
    <w:pPr>
      <w:spacing w:after="120"/>
    </w:pPr>
    <w:rPr>
      <w:rFonts w:ascii=".VnTime" w:hAnsi=".VnTime"/>
      <w:sz w:val="16"/>
      <w:szCs w:val="16"/>
      <w:lang w:val="en-GB"/>
    </w:rPr>
  </w:style>
  <w:style w:type="character" w:customStyle="1" w:styleId="BodyText3Char">
    <w:name w:val="Body Text 3 Char"/>
    <w:link w:val="BodyText3"/>
    <w:rsid w:val="00FA33AD"/>
    <w:rPr>
      <w:rFonts w:ascii=".VnTime" w:hAnsi=".VnTime"/>
      <w:sz w:val="16"/>
      <w:szCs w:val="16"/>
      <w:lang w:val="en-GB" w:eastAsia="en-US"/>
    </w:rPr>
  </w:style>
  <w:style w:type="paragraph" w:styleId="BodyText">
    <w:name w:val="Body Text"/>
    <w:basedOn w:val="Normal"/>
    <w:link w:val="BodyTextChar"/>
    <w:rsid w:val="00FA33AD"/>
    <w:pPr>
      <w:jc w:val="both"/>
    </w:pPr>
    <w:rPr>
      <w:rFonts w:ascii=".VnTime" w:hAnsi=".VnTime"/>
      <w:szCs w:val="20"/>
    </w:rPr>
  </w:style>
  <w:style w:type="character" w:customStyle="1" w:styleId="BodyTextChar">
    <w:name w:val="Body Text Char"/>
    <w:link w:val="BodyText"/>
    <w:rsid w:val="00FA33AD"/>
    <w:rPr>
      <w:rFonts w:ascii=".VnTime" w:hAnsi=".VnTime"/>
      <w:sz w:val="24"/>
      <w:lang w:val="en-US" w:eastAsia="en-US"/>
    </w:rPr>
  </w:style>
  <w:style w:type="paragraph" w:styleId="BodyTextIndent">
    <w:name w:val="Body Text Indent"/>
    <w:basedOn w:val="Normal"/>
    <w:link w:val="BodyTextIndentChar"/>
    <w:rsid w:val="00FA33AD"/>
    <w:pPr>
      <w:spacing w:after="120"/>
      <w:ind w:left="360"/>
    </w:pPr>
    <w:rPr>
      <w:rFonts w:ascii=".VnTime" w:hAnsi=".VnTime"/>
      <w:sz w:val="28"/>
      <w:lang w:val="en-GB"/>
    </w:rPr>
  </w:style>
  <w:style w:type="character" w:customStyle="1" w:styleId="BodyTextIndentChar">
    <w:name w:val="Body Text Indent Char"/>
    <w:link w:val="BodyTextIndent"/>
    <w:rsid w:val="00FA33AD"/>
    <w:rPr>
      <w:rFonts w:ascii=".VnTime" w:hAnsi=".VnTime"/>
      <w:sz w:val="28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2023-02-12T18:27:00Z</dcterms:created>
  <dcterms:modified xsi:type="dcterms:W3CDTF">2023-02-12T18:27:00Z</dcterms:modified>
</cp:coreProperties>
</file>