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995D7" w14:textId="77777777" w:rsidR="00C05B3D" w:rsidRPr="00AA396C" w:rsidRDefault="00C05B3D" w:rsidP="00C05B3D">
      <w:pPr>
        <w:pStyle w:val="Heading1"/>
        <w:ind w:left="360"/>
        <w:rPr>
          <w:sz w:val="20"/>
          <w:szCs w:val="20"/>
        </w:rPr>
      </w:pPr>
      <w:r w:rsidRPr="00AA396C">
        <w:rPr>
          <w:sz w:val="20"/>
          <w:szCs w:val="20"/>
        </w:rPr>
        <w:t>Water Gods:</w:t>
      </w:r>
      <w:r w:rsidRPr="00AA396C">
        <w:rPr>
          <w:sz w:val="20"/>
          <w:szCs w:val="20"/>
        </w:rPr>
        <w:tab/>
      </w:r>
    </w:p>
    <w:p w14:paraId="044626CF" w14:textId="17BF8BD0" w:rsidR="00C05B3D" w:rsidRDefault="00C05B3D" w:rsidP="00C05B3D">
      <w:pPr>
        <w:ind w:left="360"/>
        <w:rPr>
          <w:color w:val="0070C0"/>
          <w:sz w:val="20"/>
          <w:szCs w:val="20"/>
        </w:rPr>
      </w:pPr>
      <w:r w:rsidRPr="00AA396C">
        <w:rPr>
          <w:color w:val="0070C0"/>
          <w:sz w:val="20"/>
          <w:szCs w:val="20"/>
        </w:rPr>
        <w:t xml:space="preserve">Deities associated with water and all of its substances. Water substances such as rain, mist, fog, etc are found in the Sky Gods section (above). These deities are the children to the god Crochen and his many consorts. Some are born from various other deities. </w:t>
      </w:r>
    </w:p>
    <w:p w14:paraId="2A636A7A" w14:textId="54F92811" w:rsidR="00C05B3D" w:rsidRPr="00AA396C" w:rsidRDefault="00C05B3D" w:rsidP="00C05B3D">
      <w:pPr>
        <w:ind w:left="360"/>
        <w:rPr>
          <w:color w:val="0070C0"/>
          <w:sz w:val="20"/>
          <w:szCs w:val="20"/>
        </w:rPr>
      </w:pPr>
      <w:r>
        <w:rPr>
          <w:color w:val="0070C0"/>
          <w:sz w:val="20"/>
          <w:szCs w:val="20"/>
        </w:rPr>
        <w:t>16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C05B3D" w:rsidRPr="00AA396C" w14:paraId="0EC433E4" w14:textId="77777777" w:rsidTr="00192030">
        <w:tc>
          <w:tcPr>
            <w:tcW w:w="2337" w:type="dxa"/>
          </w:tcPr>
          <w:p w14:paraId="124B948A"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Polu</w:t>
            </w:r>
            <w:r w:rsidRPr="00AA396C">
              <w:rPr>
                <w:rFonts w:ascii="Calibri" w:eastAsia="Calibri" w:hAnsi="Calibri"/>
                <w:b/>
              </w:rPr>
              <w:br/>
              <w:t>RANK: Goddess of Pools &amp; Fisherman</w:t>
            </w:r>
            <w:r w:rsidRPr="00AA396C">
              <w:rPr>
                <w:rFonts w:ascii="Calibri" w:eastAsia="Calibri" w:hAnsi="Calibri"/>
                <w:b/>
              </w:rPr>
              <w:br/>
              <w:t>AFFILIATES</w:t>
            </w:r>
            <w:r w:rsidRPr="00AA396C">
              <w:rPr>
                <w:rFonts w:ascii="Calibri" w:eastAsia="Calibri" w:hAnsi="Calibri"/>
              </w:rPr>
              <w:t>: Water Gods</w:t>
            </w:r>
          </w:p>
          <w:p w14:paraId="788E3497"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Polu</w:t>
            </w:r>
            <w:r w:rsidRPr="00AA396C">
              <w:rPr>
                <w:rFonts w:ascii="Calibri" w:eastAsia="Calibri" w:hAnsi="Calibri"/>
              </w:rPr>
              <w:t xml:space="preserve"> Goddess of Pools and Fishermen, thought to play a major role in fishing and the whispering voice to fishermen, Polu taught men the art of fishing and swimming. The short hair deity also gave arching lessons to those that worshiped her, for this the Elitsyians associated her with Hunting and Archery.</w:t>
            </w:r>
          </w:p>
        </w:tc>
        <w:tc>
          <w:tcPr>
            <w:tcW w:w="2337" w:type="dxa"/>
          </w:tcPr>
          <w:p w14:paraId="0284897C"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Tuni</w:t>
            </w:r>
            <w:r w:rsidRPr="00AA396C">
              <w:rPr>
                <w:rFonts w:ascii="Calibri" w:eastAsia="Calibri" w:hAnsi="Calibri"/>
                <w:b/>
              </w:rPr>
              <w:br/>
              <w:t>RANK: Water God</w:t>
            </w:r>
            <w:r w:rsidRPr="00AA396C">
              <w:rPr>
                <w:rFonts w:ascii="Calibri" w:eastAsia="Calibri" w:hAnsi="Calibri"/>
                <w:b/>
              </w:rPr>
              <w:br/>
              <w:t>AFFILIATES</w:t>
            </w:r>
            <w:r w:rsidRPr="00AA396C">
              <w:rPr>
                <w:rFonts w:ascii="Calibri" w:eastAsia="Calibri" w:hAnsi="Calibri"/>
              </w:rPr>
              <w:t>: Water Gods</w:t>
            </w:r>
          </w:p>
          <w:p w14:paraId="319AFAA4"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Tuni</w:t>
            </w:r>
            <w:r w:rsidRPr="00AA396C">
              <w:rPr>
                <w:rFonts w:ascii="Calibri" w:eastAsia="Calibri" w:hAnsi="Calibri"/>
              </w:rPr>
              <w:t xml:space="preserve"> not the kindest water god in Elitsyian Stories did his fair share of pranks. He played so many pranks on his fellow water gods that he was banished from their sacred underwater castle. In return, he created the Black Brocken “a giant fish that eat ships and islands”. In return Mackitosh slain the Black Brocken and threw Tuni into the Bottomless Pit as punishment.</w:t>
            </w:r>
          </w:p>
        </w:tc>
        <w:tc>
          <w:tcPr>
            <w:tcW w:w="2338" w:type="dxa"/>
          </w:tcPr>
          <w:p w14:paraId="218E3FF2"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Deth</w:t>
            </w:r>
            <w:r w:rsidRPr="00AA396C">
              <w:rPr>
                <w:rFonts w:ascii="Calibri" w:eastAsia="Calibri" w:hAnsi="Calibri"/>
                <w:b/>
              </w:rPr>
              <w:br/>
              <w:t>RANK: Goddess of the Mountain River</w:t>
            </w:r>
            <w:r w:rsidRPr="00AA396C">
              <w:rPr>
                <w:rFonts w:ascii="Calibri" w:eastAsia="Calibri" w:hAnsi="Calibri"/>
                <w:b/>
              </w:rPr>
              <w:br/>
              <w:t>AFFILIATES</w:t>
            </w:r>
            <w:r w:rsidRPr="00AA396C">
              <w:rPr>
                <w:rFonts w:ascii="Calibri" w:eastAsia="Calibri" w:hAnsi="Calibri"/>
              </w:rPr>
              <w:t>: Water Gods</w:t>
            </w:r>
          </w:p>
          <w:p w14:paraId="6937F3A3"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Deth</w:t>
            </w:r>
            <w:r w:rsidRPr="00AA396C">
              <w:rPr>
                <w:rFonts w:ascii="Calibri" w:eastAsia="Calibri" w:hAnsi="Calibri"/>
              </w:rPr>
              <w:t xml:space="preserve"> was Goddess of the Mountain River and from her nostrils came the water of the Moranin River a river that’s today covered by the cities of Australia.</w:t>
            </w:r>
          </w:p>
        </w:tc>
        <w:tc>
          <w:tcPr>
            <w:tcW w:w="2338" w:type="dxa"/>
          </w:tcPr>
          <w:p w14:paraId="228AB46B"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Mura</w:t>
            </w:r>
            <w:r w:rsidRPr="00AA396C">
              <w:rPr>
                <w:rFonts w:ascii="Calibri" w:eastAsia="Calibri" w:hAnsi="Calibri"/>
                <w:b/>
              </w:rPr>
              <w:br/>
              <w:t>RANK: Chief Water Goddess</w:t>
            </w:r>
            <w:r w:rsidRPr="00AA396C">
              <w:rPr>
                <w:rFonts w:ascii="Calibri" w:eastAsia="Calibri" w:hAnsi="Calibri"/>
                <w:b/>
              </w:rPr>
              <w:br/>
              <w:t>AFFILIATES</w:t>
            </w:r>
            <w:r w:rsidRPr="00AA396C">
              <w:rPr>
                <w:rFonts w:ascii="Calibri" w:eastAsia="Calibri" w:hAnsi="Calibri"/>
              </w:rPr>
              <w:t>: Water Gods</w:t>
            </w:r>
          </w:p>
          <w:p w14:paraId="3E383E8B"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Mura</w:t>
            </w:r>
            <w:r w:rsidRPr="00AA396C">
              <w:rPr>
                <w:rFonts w:ascii="Calibri" w:eastAsia="Calibri" w:hAnsi="Calibri"/>
              </w:rPr>
              <w:t xml:space="preserve"> was Chief Water Goddess, invoked by cities found on the shores of Northern, Western, Eastern, and Southern Lostasia. Even on the Islands of Lostasia, this great goddess was more powerful in both wisdom and physical strength than that of Crochen. She had no parent and came full grown from sea foam and fish eggs. Mura was the personification of the element of Water. She had no equal and could engulf the world in water with just one breath. Her main goal besides watching over the waters of the world was to keep tending to the </w:t>
            </w:r>
            <w:r w:rsidRPr="00AA396C">
              <w:rPr>
                <w:rFonts w:ascii="Calibri" w:eastAsia="Calibri" w:hAnsi="Calibri"/>
                <w:b/>
                <w:bCs/>
                <w:i/>
                <w:iCs/>
                <w:u w:val="single"/>
              </w:rPr>
              <w:t>Melphi River</w:t>
            </w:r>
            <w:r w:rsidRPr="00AA396C">
              <w:rPr>
                <w:rFonts w:ascii="Calibri" w:eastAsia="Calibri" w:hAnsi="Calibri"/>
              </w:rPr>
              <w:t xml:space="preserve"> which circled the sacred field that holds the golden </w:t>
            </w:r>
            <w:r w:rsidRPr="00AA396C">
              <w:rPr>
                <w:rFonts w:ascii="Calibri" w:eastAsia="Calibri" w:hAnsi="Calibri"/>
              </w:rPr>
              <w:lastRenderedPageBreak/>
              <w:t xml:space="preserve">honey for the gods. This river reached from the heavens and its pure waters sunk into the waters of the world. Her eyes were seen in reflection on the surface of oceans and seas. She brought title waves, storms, poisonous rain, and tsunamis to all those that didn't worship her. </w:t>
            </w:r>
          </w:p>
        </w:tc>
      </w:tr>
      <w:tr w:rsidR="00C05B3D" w:rsidRPr="00AA396C" w14:paraId="497784FF" w14:textId="77777777" w:rsidTr="00192030">
        <w:tc>
          <w:tcPr>
            <w:tcW w:w="2337" w:type="dxa"/>
          </w:tcPr>
          <w:p w14:paraId="180759B1"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Mele</w:t>
            </w:r>
            <w:r w:rsidRPr="00AA396C">
              <w:rPr>
                <w:rFonts w:ascii="Calibri" w:eastAsia="Calibri" w:hAnsi="Calibri"/>
                <w:b/>
              </w:rPr>
              <w:br/>
              <w:t>RANK: River Goddess</w:t>
            </w:r>
            <w:r w:rsidRPr="00AA396C">
              <w:rPr>
                <w:rFonts w:ascii="Calibri" w:eastAsia="Calibri" w:hAnsi="Calibri"/>
                <w:b/>
              </w:rPr>
              <w:br/>
              <w:t>AFFILIATES</w:t>
            </w:r>
            <w:r w:rsidRPr="00AA396C">
              <w:rPr>
                <w:rFonts w:ascii="Calibri" w:eastAsia="Calibri" w:hAnsi="Calibri"/>
              </w:rPr>
              <w:t>: Water Gods</w:t>
            </w:r>
          </w:p>
          <w:p w14:paraId="6D08A70D"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Mele</w:t>
            </w:r>
            <w:r w:rsidRPr="00AA396C">
              <w:rPr>
                <w:rFonts w:ascii="Calibri" w:eastAsia="Calibri" w:hAnsi="Calibri"/>
              </w:rPr>
              <w:t xml:space="preserve"> daughter to Mura was not worshiped and for her birth the Elitsyians described her to merely tend to the Melphi River as she was closely associated with. This goddess granted her mother the freedom to leave and wonder the world as she stays behind watching over the sacred river to the gods. </w:t>
            </w:r>
          </w:p>
        </w:tc>
        <w:tc>
          <w:tcPr>
            <w:tcW w:w="2337" w:type="dxa"/>
          </w:tcPr>
          <w:p w14:paraId="7FFD900F"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Ikuwewe</w:t>
            </w:r>
            <w:r w:rsidRPr="00AA396C">
              <w:rPr>
                <w:rFonts w:ascii="Calibri" w:eastAsia="Calibri" w:hAnsi="Calibri"/>
                <w:b/>
              </w:rPr>
              <w:br/>
              <w:t>RANK: Water &amp; Land God</w:t>
            </w:r>
            <w:r w:rsidRPr="00AA396C">
              <w:rPr>
                <w:rFonts w:ascii="Calibri" w:eastAsia="Calibri" w:hAnsi="Calibri"/>
                <w:b/>
              </w:rPr>
              <w:br/>
              <w:t>AFFILIATES</w:t>
            </w:r>
            <w:r w:rsidRPr="00AA396C">
              <w:rPr>
                <w:rFonts w:ascii="Calibri" w:eastAsia="Calibri" w:hAnsi="Calibri"/>
              </w:rPr>
              <w:t>: Water Gods &amp; Earth Gods</w:t>
            </w:r>
          </w:p>
          <w:p w14:paraId="3D8C96D8"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b/>
                <w:bCs/>
                <w:color w:val="008000"/>
                <w:u w:val="single"/>
              </w:rPr>
              <w:t>Ikuwewe</w:t>
            </w:r>
            <w:r w:rsidRPr="00AA396C">
              <w:rPr>
                <w:rFonts w:ascii="Calibri" w:eastAsia="Calibri" w:hAnsi="Calibri"/>
              </w:rPr>
              <w:t xml:space="preserve"> was water and land, its very appearance was that of a man and woman. It had both sexual organs and could reproduce at a great rate. This creature protected the world and from parts of the world that was destroyed it recreated them this time more beautiful than the last. With the help of several other deities and creatures, the Ikuwewe remade Earth this time with more gods and goddesses and the new independent </w:t>
            </w:r>
            <w:r w:rsidRPr="00AA396C">
              <w:rPr>
                <w:rFonts w:ascii="Calibri" w:eastAsia="Calibri" w:hAnsi="Calibri"/>
              </w:rPr>
              <w:lastRenderedPageBreak/>
              <w:t>race of humans. In stories, the Ikuwewe brought forth the first rain of the new world and remade the lakes and rivers.</w:t>
            </w:r>
          </w:p>
        </w:tc>
        <w:tc>
          <w:tcPr>
            <w:tcW w:w="2338" w:type="dxa"/>
          </w:tcPr>
          <w:p w14:paraId="5583BF00"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Sorns</w:t>
            </w:r>
            <w:r w:rsidRPr="00AA396C">
              <w:rPr>
                <w:rFonts w:ascii="Calibri" w:eastAsia="Calibri" w:hAnsi="Calibri"/>
                <w:b/>
              </w:rPr>
              <w:br/>
              <w:t>RANK: Goddesses of Lakes, Ponds, &amp; Rivers</w:t>
            </w:r>
            <w:r w:rsidRPr="00AA396C">
              <w:rPr>
                <w:rFonts w:ascii="Calibri" w:eastAsia="Calibri" w:hAnsi="Calibri"/>
                <w:b/>
              </w:rPr>
              <w:br/>
              <w:t>AFFILIATES</w:t>
            </w:r>
            <w:r w:rsidRPr="00AA396C">
              <w:rPr>
                <w:rFonts w:ascii="Calibri" w:eastAsia="Calibri" w:hAnsi="Calibri"/>
              </w:rPr>
              <w:t>: Water Gods</w:t>
            </w:r>
          </w:p>
          <w:p w14:paraId="3A43375F"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b/>
                <w:bCs/>
                <w:color w:val="008000"/>
                <w:u w:val="single"/>
              </w:rPr>
              <w:t>Sorns</w:t>
            </w:r>
            <w:r w:rsidRPr="00AA396C">
              <w:rPr>
                <w:rFonts w:ascii="Calibri" w:eastAsia="Calibri" w:hAnsi="Calibri"/>
              </w:rPr>
              <w:t xml:space="preserve"> were Goddesses of Lakes, Ponds, and Rivers. Minor deities they were ugly crones that laughter brought ice to water and fire to plants. Sondreds breaded by Nextis to be his ever watchful children, the Sorns were inventors and constructed the first well and drinking object. One of the Sorns is believed to be the spirit that holds Excalibur of Celtic Mythology. It started as Olona was told to stay with her sisters as they were </w:t>
            </w:r>
            <w:r w:rsidRPr="00AA396C">
              <w:rPr>
                <w:rFonts w:ascii="Calibri" w:eastAsia="Calibri" w:hAnsi="Calibri"/>
              </w:rPr>
              <w:lastRenderedPageBreak/>
              <w:t xml:space="preserve">more powerful together. But Olona ignored this because she wanted beautiful flowers to decorate her sacred lake, the </w:t>
            </w:r>
            <w:r w:rsidRPr="00AA396C">
              <w:rPr>
                <w:rFonts w:ascii="Calibri" w:eastAsia="Calibri" w:hAnsi="Calibri"/>
                <w:b/>
                <w:bCs/>
                <w:i/>
                <w:iCs/>
                <w:u w:val="single"/>
              </w:rPr>
              <w:t>Likilend Lake</w:t>
            </w:r>
            <w:r w:rsidRPr="00AA396C">
              <w:rPr>
                <w:rFonts w:ascii="Calibri" w:eastAsia="Calibri" w:hAnsi="Calibri"/>
              </w:rPr>
              <w:t xml:space="preserve">. While wondering about she was found by Montum and he abducted her, months later she appeared nude and pregnant. Believed to carry the demonic child of his brother, Crochen drowned his daughter, Olona. It would then behold that, Crochen threw a magical sword he found in the once unnamed Ireland into the once Likilend Lake to keep it from the hands of his enemies. But little did Crochen know that the sword was meant for King Arthur and once upon the lake, Olona's spirit, mad at her father for drowning her gave the sword to Arthur and he became King and all powerful knight of Celtic Legend. Olona then disappeared only heard in voices to Arthur guiding him mostly from the evils of her father. This showed that the </w:t>
            </w:r>
            <w:r w:rsidRPr="00AA396C">
              <w:rPr>
                <w:rFonts w:ascii="Calibri" w:eastAsia="Calibri" w:hAnsi="Calibri"/>
              </w:rPr>
              <w:lastRenderedPageBreak/>
              <w:t>Elitsyians having scattered about across the globe once knowing that their homes would be destroyed created folklore that would exist into today's stories.</w:t>
            </w:r>
          </w:p>
        </w:tc>
        <w:tc>
          <w:tcPr>
            <w:tcW w:w="2338" w:type="dxa"/>
          </w:tcPr>
          <w:p w14:paraId="3FAFFF38"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Ongrude</w:t>
            </w:r>
            <w:r w:rsidRPr="00AA396C">
              <w:rPr>
                <w:rFonts w:ascii="Calibri" w:eastAsia="Calibri" w:hAnsi="Calibri"/>
                <w:b/>
              </w:rPr>
              <w:br/>
              <w:t>RANK: God of all things in the Water</w:t>
            </w:r>
            <w:r w:rsidRPr="00AA396C">
              <w:rPr>
                <w:rFonts w:ascii="Calibri" w:eastAsia="Calibri" w:hAnsi="Calibri"/>
                <w:b/>
              </w:rPr>
              <w:br/>
              <w:t>AFFILIATES</w:t>
            </w:r>
            <w:r w:rsidRPr="00AA396C">
              <w:rPr>
                <w:rFonts w:ascii="Calibri" w:eastAsia="Calibri" w:hAnsi="Calibri"/>
              </w:rPr>
              <w:t>: Water Gods</w:t>
            </w:r>
          </w:p>
          <w:p w14:paraId="5DDEDAAA" w14:textId="77777777" w:rsidR="00C05B3D" w:rsidRPr="00AA396C" w:rsidRDefault="00C05B3D" w:rsidP="00192030">
            <w:pPr>
              <w:ind w:left="360"/>
            </w:pPr>
            <w:r w:rsidRPr="00AA396C">
              <w:rPr>
                <w:rFonts w:ascii="Calibri" w:eastAsia="Calibri" w:hAnsi="Calibri"/>
                <w:i/>
                <w:iCs/>
                <w:color w:val="008000"/>
              </w:rPr>
              <w:t>Ongrude</w:t>
            </w:r>
            <w:r w:rsidRPr="00AA396C">
              <w:rPr>
                <w:rFonts w:ascii="Calibri" w:eastAsia="Calibri" w:hAnsi="Calibri"/>
              </w:rPr>
              <w:t xml:space="preserve"> kept the precious minerals of the Earth close to his home; he was God of all things in the water. In his world, all things that go missing travels here if not found by midnight that day. This spell was so powerful that it attracted millions of things such as boats, people, treasures, and even islands and cities. In this world similar to the idea of history in the mind, was considered a place where history could be restored if anyone knew where the god and his home was located. Ongrude was son to </w:t>
            </w:r>
            <w:r w:rsidRPr="00AA396C">
              <w:rPr>
                <w:rFonts w:ascii="Calibri" w:eastAsia="Calibri" w:hAnsi="Calibri"/>
              </w:rPr>
              <w:lastRenderedPageBreak/>
              <w:t>Nymphus and one of the Sorns.</w:t>
            </w:r>
          </w:p>
        </w:tc>
      </w:tr>
      <w:tr w:rsidR="00C05B3D" w:rsidRPr="00AA396C" w14:paraId="6AB6898A" w14:textId="77777777" w:rsidTr="00192030">
        <w:tc>
          <w:tcPr>
            <w:tcW w:w="2337" w:type="dxa"/>
          </w:tcPr>
          <w:p w14:paraId="0936114B"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Narx</w:t>
            </w:r>
            <w:r w:rsidRPr="00AA396C">
              <w:rPr>
                <w:rFonts w:ascii="Calibri" w:eastAsia="Calibri" w:hAnsi="Calibri"/>
                <w:b/>
              </w:rPr>
              <w:br/>
              <w:t>RANK: God of Sea Life</w:t>
            </w:r>
            <w:r w:rsidRPr="00AA396C">
              <w:rPr>
                <w:rFonts w:ascii="Calibri" w:eastAsia="Calibri" w:hAnsi="Calibri"/>
                <w:b/>
              </w:rPr>
              <w:br/>
              <w:t>AFFILIATES</w:t>
            </w:r>
            <w:r w:rsidRPr="00AA396C">
              <w:rPr>
                <w:rFonts w:ascii="Calibri" w:eastAsia="Calibri" w:hAnsi="Calibri"/>
              </w:rPr>
              <w:t>: Water Gods</w:t>
            </w:r>
          </w:p>
          <w:p w14:paraId="7A4217E0"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Narx</w:t>
            </w:r>
            <w:r w:rsidRPr="00AA396C">
              <w:rPr>
                <w:rFonts w:ascii="Calibri" w:eastAsia="Calibri" w:hAnsi="Calibri"/>
              </w:rPr>
              <w:t xml:space="preserve"> was the most threatening son to Crochen. He carried a 5 star triton that glowed when a battle is near. From his head sprouted 8 horns all represented the halls in his father's palace all of which he created. He was God of Sea Life and gave aquatic animals their appearances and different physical attributes. He could swim faster than sound and often won tournaments against other gods; he was very competitive and granted wishes to those that could win against him. Narx was also a powerful Sondred that drowned and later found by his father, from that day he </w:t>
            </w:r>
            <w:r w:rsidRPr="00AA396C">
              <w:rPr>
                <w:rFonts w:ascii="Calibri" w:eastAsia="Calibri" w:hAnsi="Calibri"/>
              </w:rPr>
              <w:lastRenderedPageBreak/>
              <w:t>awoke alive in his father's hands and was granted immortality and the ability to control water. Narx was also very evil and at one time during Lostasia's history he unleashed a deadly storm that gave normal mortals supernatural abilities. From that moment hundreds of mortals became Abnormal like beings. So angry at given mere mortals these gifts, the gods banished Narx at the bottom of the Bottomless Pit where he stayed for eternity.</w:t>
            </w:r>
          </w:p>
        </w:tc>
        <w:tc>
          <w:tcPr>
            <w:tcW w:w="2337" w:type="dxa"/>
          </w:tcPr>
          <w:p w14:paraId="549ADDF7"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Streamus</w:t>
            </w:r>
            <w:r w:rsidRPr="00AA396C">
              <w:rPr>
                <w:rFonts w:ascii="Calibri" w:eastAsia="Calibri" w:hAnsi="Calibri"/>
                <w:b/>
              </w:rPr>
              <w:br/>
              <w:t>RANK: North River God</w:t>
            </w:r>
            <w:r w:rsidRPr="00AA396C">
              <w:rPr>
                <w:rFonts w:ascii="Calibri" w:eastAsia="Calibri" w:hAnsi="Calibri"/>
                <w:b/>
              </w:rPr>
              <w:br/>
              <w:t>AFFILIATES</w:t>
            </w:r>
            <w:r w:rsidRPr="00AA396C">
              <w:rPr>
                <w:rFonts w:ascii="Calibri" w:eastAsia="Calibri" w:hAnsi="Calibri"/>
              </w:rPr>
              <w:t>: Water Gods</w:t>
            </w:r>
          </w:p>
          <w:p w14:paraId="544234A8"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Streamus</w:t>
            </w:r>
            <w:r w:rsidRPr="00AA396C">
              <w:rPr>
                <w:rFonts w:ascii="Calibri" w:eastAsia="Calibri" w:hAnsi="Calibri"/>
              </w:rPr>
              <w:t xml:space="preserve"> the North River God enchanted the waters of the Northern shores of Lostasia. He was only worshiped there and gave beautiful lakes and ponds to the cities that border his lands. </w:t>
            </w:r>
          </w:p>
          <w:p w14:paraId="0AEAE867" w14:textId="77777777" w:rsidR="00C05B3D" w:rsidRPr="00AA396C" w:rsidRDefault="00C05B3D" w:rsidP="00192030">
            <w:pPr>
              <w:spacing w:after="200" w:line="276" w:lineRule="auto"/>
              <w:rPr>
                <w:rFonts w:ascii="Calibri" w:eastAsia="Calibri" w:hAnsi="Calibri"/>
              </w:rPr>
            </w:pPr>
          </w:p>
        </w:tc>
        <w:tc>
          <w:tcPr>
            <w:tcW w:w="2338" w:type="dxa"/>
          </w:tcPr>
          <w:p w14:paraId="70E262F3"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Nymphus</w:t>
            </w:r>
            <w:r w:rsidRPr="00AA396C">
              <w:rPr>
                <w:rFonts w:ascii="Calibri" w:eastAsia="Calibri" w:hAnsi="Calibri"/>
                <w:b/>
              </w:rPr>
              <w:br/>
              <w:t>RANK: Water God</w:t>
            </w:r>
            <w:r w:rsidRPr="00AA396C">
              <w:rPr>
                <w:rFonts w:ascii="Calibri" w:eastAsia="Calibri" w:hAnsi="Calibri"/>
                <w:b/>
              </w:rPr>
              <w:br/>
              <w:t>AFFILIATES</w:t>
            </w:r>
            <w:r w:rsidRPr="00AA396C">
              <w:rPr>
                <w:rFonts w:ascii="Calibri" w:eastAsia="Calibri" w:hAnsi="Calibri"/>
              </w:rPr>
              <w:t>: Water Gods</w:t>
            </w:r>
          </w:p>
          <w:p w14:paraId="37FAF293"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Nymphus</w:t>
            </w:r>
            <w:r w:rsidRPr="00AA396C">
              <w:rPr>
                <w:rFonts w:ascii="Calibri" w:eastAsia="Calibri" w:hAnsi="Calibri"/>
              </w:rPr>
              <w:t xml:space="preserve"> was considered the male form of a nymph as he had grace and beauty. He blessed the waters as the Nymphs blessed plants. He was a giant that lived in seclusion beneath the now Pacific Ocean. He created North and South America and later gave birth to Australia. Nymphus was the Water God of Lostasia. From his eyes were the oceans in which his father, Crochen ruled. From his beard came the seas in which his mother, Oceania ruled and from his hair came the Earth's lands in which his uncle, Tur' ruled. Worshiped mainly on </w:t>
            </w:r>
            <w:r w:rsidRPr="00AA396C">
              <w:rPr>
                <w:rFonts w:ascii="Calibri" w:eastAsia="Calibri" w:hAnsi="Calibri"/>
              </w:rPr>
              <w:lastRenderedPageBreak/>
              <w:t xml:space="preserve">the Islands of Lostasia. </w:t>
            </w:r>
          </w:p>
        </w:tc>
        <w:tc>
          <w:tcPr>
            <w:tcW w:w="2338" w:type="dxa"/>
          </w:tcPr>
          <w:p w14:paraId="3138B344"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Oceania</w:t>
            </w:r>
            <w:r w:rsidRPr="00AA396C">
              <w:rPr>
                <w:rFonts w:ascii="Calibri" w:eastAsia="Calibri" w:hAnsi="Calibri"/>
                <w:b/>
              </w:rPr>
              <w:br/>
              <w:t>RANK: Goddess of the Ocean</w:t>
            </w:r>
            <w:r w:rsidRPr="00AA396C">
              <w:rPr>
                <w:rFonts w:ascii="Calibri" w:eastAsia="Calibri" w:hAnsi="Calibri"/>
                <w:b/>
              </w:rPr>
              <w:br/>
              <w:t>AFFILIATES</w:t>
            </w:r>
            <w:r w:rsidRPr="00AA396C">
              <w:rPr>
                <w:rFonts w:ascii="Calibri" w:eastAsia="Calibri" w:hAnsi="Calibri"/>
              </w:rPr>
              <w:t>: Water Gods</w:t>
            </w:r>
          </w:p>
          <w:p w14:paraId="67420494"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Oceania</w:t>
            </w:r>
            <w:r w:rsidRPr="00AA396C">
              <w:rPr>
                <w:rFonts w:ascii="Calibri" w:eastAsia="Calibri" w:hAnsi="Calibri"/>
              </w:rPr>
              <w:t xml:space="preserve"> was Goddess of the Ocean and all its regions. Her body was its reefs and from her skin came its floors. Cities erected from them and she brought them to the surface creating the first island. The Arctic and Atlantic Ocean were sacred to her as they were believed to be her favorite resting spots. She was wife to Crochen and from him bore thousands of his children. The name Ocean came from her and so did the name to the islands that surround Australia. </w:t>
            </w:r>
          </w:p>
        </w:tc>
      </w:tr>
      <w:tr w:rsidR="00C05B3D" w:rsidRPr="00AA396C" w14:paraId="324D07F1" w14:textId="77777777" w:rsidTr="00192030">
        <w:tc>
          <w:tcPr>
            <w:tcW w:w="2337" w:type="dxa"/>
          </w:tcPr>
          <w:p w14:paraId="77C762EC"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t>NAME: Dyna</w:t>
            </w:r>
            <w:r w:rsidRPr="00AA396C">
              <w:rPr>
                <w:rFonts w:ascii="Calibri" w:eastAsia="Calibri" w:hAnsi="Calibri"/>
                <w:b/>
              </w:rPr>
              <w:br/>
              <w:t>RANK: Sea Goddess</w:t>
            </w:r>
            <w:r w:rsidRPr="00AA396C">
              <w:rPr>
                <w:rFonts w:ascii="Calibri" w:eastAsia="Calibri" w:hAnsi="Calibri"/>
                <w:b/>
              </w:rPr>
              <w:br/>
              <w:t>AFFILIATES</w:t>
            </w:r>
            <w:r w:rsidRPr="00AA396C">
              <w:rPr>
                <w:rFonts w:ascii="Calibri" w:eastAsia="Calibri" w:hAnsi="Calibri"/>
              </w:rPr>
              <w:t>: Water Gods</w:t>
            </w:r>
          </w:p>
          <w:p w14:paraId="372AF83D" w14:textId="77777777" w:rsidR="00C05B3D" w:rsidRPr="00AA396C" w:rsidRDefault="00C05B3D" w:rsidP="00192030">
            <w:pPr>
              <w:ind w:left="360"/>
            </w:pPr>
            <w:r w:rsidRPr="00AA396C">
              <w:rPr>
                <w:rFonts w:ascii="Calibri" w:eastAsia="Calibri" w:hAnsi="Calibri"/>
                <w:i/>
                <w:iCs/>
                <w:color w:val="008000"/>
              </w:rPr>
              <w:t>Dyna</w:t>
            </w:r>
            <w:r w:rsidRPr="00AA396C">
              <w:rPr>
                <w:rFonts w:ascii="Calibri" w:eastAsia="Calibri" w:hAnsi="Calibri"/>
              </w:rPr>
              <w:t xml:space="preserve"> was minor Sea Goddess and one of the many wives to Crochen. Loose scriptures either associated her with fertility or mother of the sea, based on her popularity as wife to Crochen stories were built that title. Sister to Nymphus she helped him create the waters of the world. She built the first ship and taught men how to use </w:t>
            </w:r>
            <w:r w:rsidRPr="00AA396C">
              <w:rPr>
                <w:rFonts w:ascii="Calibri" w:eastAsia="Calibri" w:hAnsi="Calibri"/>
              </w:rPr>
              <w:lastRenderedPageBreak/>
              <w:t>them. Some pirate tails sing that she is the wind that pushes them, the night star that guides them, and like a mother figure she protects them while at sea.</w:t>
            </w:r>
          </w:p>
        </w:tc>
        <w:tc>
          <w:tcPr>
            <w:tcW w:w="2337" w:type="dxa"/>
          </w:tcPr>
          <w:p w14:paraId="0682036C"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Holm</w:t>
            </w:r>
            <w:r w:rsidRPr="00AA396C">
              <w:rPr>
                <w:rFonts w:ascii="Calibri" w:eastAsia="Calibri" w:hAnsi="Calibri"/>
                <w:b/>
              </w:rPr>
              <w:br/>
              <w:t>RANK: Goddess of Waterfalls</w:t>
            </w:r>
            <w:r w:rsidRPr="00AA396C">
              <w:rPr>
                <w:rFonts w:ascii="Calibri" w:eastAsia="Calibri" w:hAnsi="Calibri"/>
                <w:b/>
              </w:rPr>
              <w:br/>
              <w:t>AFFILIATES</w:t>
            </w:r>
            <w:r w:rsidRPr="00AA396C">
              <w:rPr>
                <w:rFonts w:ascii="Calibri" w:eastAsia="Calibri" w:hAnsi="Calibri"/>
              </w:rPr>
              <w:t>: Water Gods</w:t>
            </w:r>
          </w:p>
          <w:p w14:paraId="44C9EFBF" w14:textId="77777777" w:rsidR="00C05B3D" w:rsidRPr="00AA396C" w:rsidRDefault="00C05B3D" w:rsidP="00192030">
            <w:pPr>
              <w:ind w:left="360"/>
            </w:pPr>
            <w:r w:rsidRPr="00AA396C">
              <w:rPr>
                <w:rFonts w:ascii="Calibri" w:eastAsia="Calibri" w:hAnsi="Calibri"/>
                <w:i/>
                <w:iCs/>
                <w:color w:val="008000"/>
              </w:rPr>
              <w:t>Holm</w:t>
            </w:r>
            <w:r w:rsidRPr="00AA396C">
              <w:rPr>
                <w:rFonts w:ascii="Calibri" w:eastAsia="Calibri" w:hAnsi="Calibri"/>
              </w:rPr>
              <w:t xml:space="preserve"> was Goddess of Waterfalls and the Magical Spring. She built waterfalls from her father, Nymphus' beard and from the Earth it flowed to the ground below. She created canyons around the world and filled them with water to make various lakes and ponds to pleasure the gods and later mankind. Daughter </w:t>
            </w:r>
            <w:r w:rsidRPr="00AA396C">
              <w:rPr>
                <w:rFonts w:ascii="Calibri" w:eastAsia="Calibri" w:hAnsi="Calibri"/>
              </w:rPr>
              <w:lastRenderedPageBreak/>
              <w:t>to Crochen and the nymph, Smooth.</w:t>
            </w:r>
          </w:p>
        </w:tc>
        <w:tc>
          <w:tcPr>
            <w:tcW w:w="2338" w:type="dxa"/>
          </w:tcPr>
          <w:p w14:paraId="11FF3DFE"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Pytholeese</w:t>
            </w:r>
            <w:r w:rsidRPr="00AA396C">
              <w:rPr>
                <w:rFonts w:ascii="Calibri" w:eastAsia="Calibri" w:hAnsi="Calibri"/>
                <w:b/>
              </w:rPr>
              <w:br/>
              <w:t>RANK: God of River &amp; Streams</w:t>
            </w:r>
            <w:r w:rsidRPr="00AA396C">
              <w:rPr>
                <w:rFonts w:ascii="Calibri" w:eastAsia="Calibri" w:hAnsi="Calibri"/>
                <w:b/>
              </w:rPr>
              <w:br/>
              <w:t>AFFILIATES</w:t>
            </w:r>
            <w:r w:rsidRPr="00AA396C">
              <w:rPr>
                <w:rFonts w:ascii="Calibri" w:eastAsia="Calibri" w:hAnsi="Calibri"/>
              </w:rPr>
              <w:t>: Water Gods</w:t>
            </w:r>
          </w:p>
          <w:p w14:paraId="07F9F751"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Pytholeese</w:t>
            </w:r>
            <w:r w:rsidRPr="00AA396C">
              <w:rPr>
                <w:rFonts w:ascii="Calibri" w:eastAsia="Calibri" w:hAnsi="Calibri"/>
              </w:rPr>
              <w:t xml:space="preserve">, God of River and Streams, he gave birth to the magical fountain and the magical pond of which the gods drunk from to receive limitless strength, wisdom, and great agility. Pytholeese was son to Narx and the nymph, </w:t>
            </w:r>
            <w:r w:rsidRPr="00AA396C">
              <w:rPr>
                <w:rFonts w:ascii="Calibri" w:eastAsia="Calibri" w:hAnsi="Calibri"/>
                <w:i/>
                <w:iCs/>
                <w:color w:val="008000"/>
              </w:rPr>
              <w:t>Kinga</w:t>
            </w:r>
            <w:r w:rsidRPr="00AA396C">
              <w:rPr>
                <w:rFonts w:ascii="Calibri" w:eastAsia="Calibri" w:hAnsi="Calibri"/>
              </w:rPr>
              <w:t xml:space="preserve">. His greatest contribution was the </w:t>
            </w:r>
            <w:r w:rsidRPr="00AA396C">
              <w:rPr>
                <w:rFonts w:ascii="Calibri" w:eastAsia="Calibri" w:hAnsi="Calibri"/>
              </w:rPr>
              <w:lastRenderedPageBreak/>
              <w:t>rivers and streams of the world.</w:t>
            </w:r>
          </w:p>
        </w:tc>
        <w:tc>
          <w:tcPr>
            <w:tcW w:w="2338" w:type="dxa"/>
          </w:tcPr>
          <w:p w14:paraId="1B91A130" w14:textId="77777777" w:rsidR="00C05B3D" w:rsidRPr="00AA396C" w:rsidRDefault="00C05B3D" w:rsidP="00C05B3D">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Sbone</w:t>
            </w:r>
            <w:r w:rsidRPr="00AA396C">
              <w:rPr>
                <w:rFonts w:ascii="Calibri" w:eastAsia="Calibri" w:hAnsi="Calibri"/>
                <w:b/>
              </w:rPr>
              <w:br/>
              <w:t>RANK: River Goddess</w:t>
            </w:r>
            <w:r w:rsidRPr="00AA396C">
              <w:rPr>
                <w:rFonts w:ascii="Calibri" w:eastAsia="Calibri" w:hAnsi="Calibri"/>
                <w:b/>
              </w:rPr>
              <w:br/>
              <w:t>AFFILIATES</w:t>
            </w:r>
            <w:r w:rsidRPr="00AA396C">
              <w:rPr>
                <w:rFonts w:ascii="Calibri" w:eastAsia="Calibri" w:hAnsi="Calibri"/>
              </w:rPr>
              <w:t>: Water Gods</w:t>
            </w:r>
          </w:p>
          <w:p w14:paraId="3CE18235" w14:textId="77777777" w:rsidR="00C05B3D" w:rsidRPr="00AA396C" w:rsidRDefault="00C05B3D" w:rsidP="00192030">
            <w:pPr>
              <w:spacing w:after="200" w:line="276" w:lineRule="auto"/>
              <w:ind w:left="360"/>
              <w:rPr>
                <w:rFonts w:ascii="Calibri" w:eastAsia="Calibri" w:hAnsi="Calibri"/>
              </w:rPr>
            </w:pPr>
            <w:r w:rsidRPr="00AA396C">
              <w:rPr>
                <w:rFonts w:ascii="Calibri" w:eastAsia="Calibri" w:hAnsi="Calibri"/>
                <w:i/>
                <w:iCs/>
                <w:color w:val="008000"/>
              </w:rPr>
              <w:t>Sbone</w:t>
            </w:r>
            <w:r w:rsidRPr="00AA396C">
              <w:rPr>
                <w:rFonts w:ascii="Calibri" w:eastAsia="Calibri" w:hAnsi="Calibri"/>
              </w:rPr>
              <w:t xml:space="preserve"> was River Goddess and wife to Pytholeese, she was only worshiped in the town of </w:t>
            </w:r>
            <w:r w:rsidRPr="00AA396C">
              <w:rPr>
                <w:rFonts w:ascii="Calibri" w:eastAsia="Calibri" w:hAnsi="Calibri"/>
                <w:b/>
                <w:bCs/>
                <w:i/>
                <w:iCs/>
                <w:u w:val="single"/>
              </w:rPr>
              <w:t>Citi</w:t>
            </w:r>
            <w:r w:rsidRPr="00AA396C">
              <w:rPr>
                <w:rFonts w:ascii="Calibri" w:eastAsia="Calibri" w:hAnsi="Calibri"/>
              </w:rPr>
              <w:t xml:space="preserve"> and she gave birth to the Nareids.</w:t>
            </w:r>
          </w:p>
        </w:tc>
      </w:tr>
    </w:tbl>
    <w:p w14:paraId="5036767A" w14:textId="77777777" w:rsidR="00C05B3D" w:rsidRPr="00AA396C" w:rsidRDefault="00C05B3D" w:rsidP="00C05B3D">
      <w:pPr>
        <w:rPr>
          <w:sz w:val="20"/>
          <w:szCs w:val="20"/>
        </w:rPr>
      </w:pPr>
    </w:p>
    <w:p w14:paraId="74CBCCBD"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C0D2AB64"/>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1631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C7"/>
    <w:rsid w:val="007978C7"/>
    <w:rsid w:val="00B63DB0"/>
    <w:rsid w:val="00C0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3B0F"/>
  <w15:chartTrackingRefBased/>
  <w15:docId w15:val="{F32126D2-F02A-4C39-AF9F-609361A0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3D"/>
  </w:style>
  <w:style w:type="paragraph" w:styleId="Heading1">
    <w:name w:val="heading 1"/>
    <w:basedOn w:val="Normal"/>
    <w:next w:val="Normal"/>
    <w:link w:val="Heading1Char"/>
    <w:uiPriority w:val="9"/>
    <w:qFormat/>
    <w:rsid w:val="00C05B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B3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05B3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1387</Words>
  <Characters>7911</Characters>
  <Application>Microsoft Office Word</Application>
  <DocSecurity>0</DocSecurity>
  <Lines>65</Lines>
  <Paragraphs>18</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2022-11-10T03:26:00Z</dcterms:created>
  <dcterms:modified xsi:type="dcterms:W3CDTF">2022-11-10T03:27:00Z</dcterms:modified>
</cp:coreProperties>
</file>