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EACFD" w14:textId="4667DE98" w:rsidR="00D1210A" w:rsidRDefault="00B64CF6" w:rsidP="00B64CF6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NAME: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ADITYA ABHIJIT PARULEKAR</w:t>
      </w:r>
    </w:p>
    <w:p w14:paraId="58E4016C" w14:textId="2D5A9363" w:rsidR="00B64CF6" w:rsidRDefault="00B64CF6" w:rsidP="00B64CF6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DIV: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S2-1</w:t>
      </w:r>
    </w:p>
    <w:p w14:paraId="337A80D1" w14:textId="75E9278F" w:rsidR="00B64CF6" w:rsidRDefault="00B64CF6" w:rsidP="00B64CF6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ROLL.NO: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2201072</w:t>
      </w:r>
    </w:p>
    <w:p w14:paraId="5EFA5EFC" w14:textId="77777777" w:rsidR="00B64CF6" w:rsidRDefault="00B64CF6" w:rsidP="00B64CF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3F2EE8" w14:textId="5F5884F4" w:rsidR="00B64CF6" w:rsidRDefault="002D1B8A" w:rsidP="00B64CF6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  <w:u w:val="wav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wave"/>
          <w:lang w:val="en-US"/>
        </w:rPr>
        <w:t>Experiment 13</w:t>
      </w:r>
      <w:r w:rsidR="00B64CF6" w:rsidRPr="00B64CF6">
        <w:rPr>
          <w:rFonts w:ascii="Times New Roman" w:hAnsi="Times New Roman" w:cs="Times New Roman"/>
          <w:b/>
          <w:bCs/>
          <w:sz w:val="28"/>
          <w:szCs w:val="28"/>
          <w:u w:val="wave"/>
          <w:lang w:val="en-US"/>
        </w:rPr>
        <w:t>:</w:t>
      </w:r>
    </w:p>
    <w:p w14:paraId="242620CC" w14:textId="77777777" w:rsidR="00B64CF6" w:rsidRPr="00B64CF6" w:rsidRDefault="00B64CF6" w:rsidP="00B64CF6">
      <w:pPr>
        <w:ind w:left="360"/>
        <w:rPr>
          <w:rFonts w:ascii="Times New Roman" w:hAnsi="Times New Roman" w:cs="Times New Roman"/>
          <w:b/>
          <w:bCs/>
          <w:sz w:val="28"/>
          <w:szCs w:val="28"/>
          <w:u w:val="wave"/>
          <w:lang w:val="en-US"/>
        </w:rPr>
      </w:pPr>
    </w:p>
    <w:p w14:paraId="1633BD20" w14:textId="2DD1FB61" w:rsidR="00B64CF6" w:rsidRPr="00B64CF6" w:rsidRDefault="00B64CF6" w:rsidP="00B64C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thick"/>
          <w:lang w:val="en-US"/>
        </w:rPr>
      </w:pPr>
      <w:r w:rsidRPr="00B64CF6">
        <w:rPr>
          <w:rFonts w:ascii="Times New Roman" w:hAnsi="Times New Roman" w:cs="Times New Roman"/>
          <w:b/>
          <w:bCs/>
          <w:sz w:val="28"/>
          <w:szCs w:val="28"/>
          <w:u w:val="thick"/>
          <w:lang w:val="en-US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To study and implement </w:t>
      </w:r>
      <w:r w:rsidR="00A01A2F">
        <w:rPr>
          <w:rFonts w:ascii="Times New Roman" w:hAnsi="Times New Roman" w:cs="Times New Roman"/>
          <w:b/>
          <w:bCs/>
          <w:sz w:val="28"/>
          <w:szCs w:val="28"/>
          <w:lang w:val="en-US"/>
        </w:rPr>
        <w:t>Rabin-Karp Algorithm for Pattern Searching.</w:t>
      </w:r>
    </w:p>
    <w:p w14:paraId="0AE06D27" w14:textId="77777777" w:rsidR="00B64CF6" w:rsidRDefault="00B64CF6" w:rsidP="00B64C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98FA7D" w14:textId="6CB68093" w:rsidR="00B64CF6" w:rsidRDefault="00B64CF6" w:rsidP="00B64C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thick"/>
          <w:lang w:val="en-US"/>
        </w:rPr>
        <w:t>THEORY:</w:t>
      </w:r>
    </w:p>
    <w:p w14:paraId="4CD02CE8" w14:textId="77777777" w:rsidR="00B64CF6" w:rsidRPr="00B64CF6" w:rsidRDefault="00B64CF6" w:rsidP="00B64CF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604CACE" w14:textId="0C3E33BF" w:rsidR="00803DB3" w:rsidRDefault="007B01A9" w:rsidP="00803DB3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 w:rsidRPr="007B01A9">
        <w:rPr>
          <w:rFonts w:ascii="Times New Roman" w:hAnsi="Times New Roman" w:cs="Times New Roman"/>
          <w:color w:val="333333"/>
          <w:sz w:val="24"/>
          <w:shd w:val="clear" w:color="auto" w:fill="FFFFFF"/>
        </w:rPr>
        <w:t>The Rabin-Karp string matching algorithm calculates a hash value for the pattern, as well as for each M-character subsequences of text to be compared. If the hash values are unequal, the algorithm will determine the hash value for next M-character sequence. If the hash values are equal, the algorithm will analyze the pattern and the M-character sequence. In this way, there is only one comparison per text subsequence, and character matching is only required when the hash values match.</w:t>
      </w:r>
    </w:p>
    <w:p w14:paraId="14938762" w14:textId="44DEC473" w:rsidR="007B01A9" w:rsidRDefault="00FB2D08" w:rsidP="00803DB3">
      <w:pPr>
        <w:rPr>
          <w:rFonts w:ascii="Times New Roman" w:hAnsi="Times New Roman" w:cs="Times New Roman"/>
          <w:spacing w:val="2"/>
          <w:sz w:val="28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noProof/>
          <w:spacing w:val="2"/>
          <w:sz w:val="28"/>
          <w:szCs w:val="24"/>
          <w:bdr w:val="none" w:sz="0" w:space="0" w:color="auto" w:frame="1"/>
          <w:shd w:val="clear" w:color="auto" w:fill="FFFFFF"/>
          <w:lang w:eastAsia="en-IN"/>
        </w:rPr>
        <w:drawing>
          <wp:inline distT="0" distB="0" distL="0" distR="0" wp14:anchorId="312357A1" wp14:editId="02D08641">
            <wp:extent cx="5276850" cy="41561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C8FDC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361" cy="4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9515" w14:textId="77777777" w:rsidR="00F26C08" w:rsidRDefault="00F26C08" w:rsidP="00F26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C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Example:</w:t>
      </w:r>
      <w:r w:rsidRPr="00F26C08">
        <w:rPr>
          <w:rFonts w:ascii="Times New Roman" w:eastAsia="Times New Roman" w:hAnsi="Times New Roman" w:cs="Times New Roman"/>
          <w:sz w:val="24"/>
          <w:szCs w:val="24"/>
          <w:lang w:eastAsia="en-IN"/>
        </w:rPr>
        <w:t> For string matching, working module q = 11, how many spurious hits does the Rabin-Karp matcher encounters in Text T = 31415926535.......</w:t>
      </w:r>
    </w:p>
    <w:p w14:paraId="344D4C94" w14:textId="7BF42E2C" w:rsidR="00F26C08" w:rsidRDefault="00F26C08" w:rsidP="00F26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19C4917" wp14:editId="353C34DF">
            <wp:extent cx="4181475" cy="178451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C8C0C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749" cy="178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16CB" w14:textId="7BFE404F" w:rsidR="00F26C08" w:rsidRDefault="00F26C08" w:rsidP="00F26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Solution:</w:t>
      </w:r>
    </w:p>
    <w:p w14:paraId="63F60E52" w14:textId="47D40692" w:rsidR="00F26C08" w:rsidRDefault="00F26C08" w:rsidP="00F26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C0CE5E2" wp14:editId="4E8C0117">
            <wp:extent cx="6200775" cy="38718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C81D1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2862" cy="387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B76E" w14:textId="59F75856" w:rsidR="00F26C08" w:rsidRDefault="007D0F3D" w:rsidP="00F26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104D022" wp14:editId="76E2B64F">
            <wp:extent cx="6067425" cy="101975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C8728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870" cy="103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E8C3" w14:textId="77777777" w:rsidR="007D0F3D" w:rsidRDefault="007D0F3D" w:rsidP="00F26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86689E" w14:textId="3B412658" w:rsidR="007D0F3D" w:rsidRDefault="007E7368" w:rsidP="00F26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D68CD05" wp14:editId="03816E9D">
            <wp:extent cx="6334125" cy="43839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C8D76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795" cy="438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3828" w14:textId="64BB8B93" w:rsidR="007E7368" w:rsidRDefault="007E7368" w:rsidP="00F26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9E67AD8" wp14:editId="5C9FC44D">
            <wp:extent cx="6286500" cy="386341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C8290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446" cy="386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A54C" w14:textId="77777777" w:rsidR="007E7368" w:rsidRDefault="007E7368" w:rsidP="00F26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8B2165" w14:textId="77777777" w:rsidR="00290ABA" w:rsidRPr="00290ABA" w:rsidRDefault="00290ABA" w:rsidP="00290ABA">
      <w:pPr>
        <w:pStyle w:val="Heading2"/>
        <w:shd w:val="clear" w:color="auto" w:fill="FFFFFF"/>
        <w:spacing w:line="312" w:lineRule="atLeast"/>
        <w:jc w:val="both"/>
        <w:rPr>
          <w:bCs w:val="0"/>
          <w:sz w:val="28"/>
          <w:szCs w:val="38"/>
          <w:u w:val="wave"/>
        </w:rPr>
      </w:pPr>
      <w:r w:rsidRPr="00290ABA">
        <w:rPr>
          <w:bCs w:val="0"/>
          <w:sz w:val="28"/>
          <w:szCs w:val="38"/>
          <w:u w:val="wave"/>
        </w:rPr>
        <w:lastRenderedPageBreak/>
        <w:t>Complexity:</w:t>
      </w:r>
    </w:p>
    <w:p w14:paraId="708CFB1A" w14:textId="77777777" w:rsidR="00290ABA" w:rsidRDefault="00290ABA" w:rsidP="00290ABA">
      <w:pPr>
        <w:pStyle w:val="NormalWeb"/>
        <w:shd w:val="clear" w:color="auto" w:fill="FFFFFF"/>
        <w:jc w:val="both"/>
        <w:rPr>
          <w:color w:val="333333"/>
        </w:rPr>
      </w:pPr>
      <w:r w:rsidRPr="00290ABA">
        <w:rPr>
          <w:color w:val="333333"/>
        </w:rPr>
        <w:t>The running time of </w:t>
      </w:r>
      <w:r w:rsidRPr="00290ABA">
        <w:rPr>
          <w:rStyle w:val="Strong"/>
          <w:color w:val="333333"/>
        </w:rPr>
        <w:t>RABIN-KARP-MATCHER</w:t>
      </w:r>
      <w:r w:rsidRPr="00290ABA">
        <w:rPr>
          <w:color w:val="333333"/>
        </w:rPr>
        <w:t> in the worst case scenario </w:t>
      </w:r>
      <w:r w:rsidRPr="00290ABA">
        <w:rPr>
          <w:rStyle w:val="Strong"/>
          <w:color w:val="333333"/>
        </w:rPr>
        <w:t>O ((n-m+1) m</w:t>
      </w:r>
      <w:r w:rsidRPr="00290ABA">
        <w:rPr>
          <w:color w:val="333333"/>
        </w:rPr>
        <w:t> but it has a good average case running time. If the expected number of strong shifts is small </w:t>
      </w:r>
      <w:r w:rsidRPr="00290ABA">
        <w:rPr>
          <w:rStyle w:val="Strong"/>
          <w:color w:val="333333"/>
        </w:rPr>
        <w:t>O (1)</w:t>
      </w:r>
      <w:r w:rsidRPr="00290ABA">
        <w:rPr>
          <w:color w:val="333333"/>
        </w:rPr>
        <w:t> and prime q is chosen to be quite large, then the Rabin-Karp algorithm can be expected to run in time </w:t>
      </w:r>
      <w:r w:rsidRPr="00290ABA">
        <w:rPr>
          <w:rStyle w:val="Strong"/>
          <w:color w:val="333333"/>
        </w:rPr>
        <w:t>O (n+m)</w:t>
      </w:r>
      <w:r w:rsidRPr="00290ABA">
        <w:rPr>
          <w:color w:val="333333"/>
        </w:rPr>
        <w:t> plus the time to require to process spurious hits.</w:t>
      </w:r>
    </w:p>
    <w:p w14:paraId="454DB04D" w14:textId="77777777" w:rsidR="00A867E0" w:rsidRDefault="00A867E0" w:rsidP="00290ABA">
      <w:pPr>
        <w:pStyle w:val="NormalWeb"/>
        <w:shd w:val="clear" w:color="auto" w:fill="FFFFFF"/>
        <w:jc w:val="both"/>
        <w:rPr>
          <w:color w:val="333333"/>
        </w:rPr>
      </w:pPr>
    </w:p>
    <w:p w14:paraId="65191FAB" w14:textId="5CB83A61" w:rsidR="00290ABA" w:rsidRDefault="00A867E0" w:rsidP="00290ABA">
      <w:pPr>
        <w:pStyle w:val="NormalWeb"/>
        <w:shd w:val="clear" w:color="auto" w:fill="FFFFFF"/>
        <w:jc w:val="both"/>
        <w:rPr>
          <w:color w:val="273239"/>
          <w:spacing w:val="2"/>
          <w:szCs w:val="26"/>
          <w:bdr w:val="none" w:sz="0" w:space="0" w:color="auto" w:frame="1"/>
          <w:shd w:val="clear" w:color="auto" w:fill="FFFFFF"/>
        </w:rPr>
      </w:pPr>
      <w:r w:rsidRPr="00A867E0">
        <w:rPr>
          <w:color w:val="273239"/>
          <w:spacing w:val="2"/>
          <w:szCs w:val="26"/>
          <w:bdr w:val="none" w:sz="0" w:space="0" w:color="auto" w:frame="1"/>
          <w:shd w:val="clear" w:color="auto" w:fill="FFFFFF"/>
        </w:rPr>
        <w:t>Given a text T</w:t>
      </w:r>
      <w:r w:rsidRPr="00A867E0">
        <w:rPr>
          <w:rStyle w:val="Strong"/>
          <w:color w:val="273239"/>
          <w:spacing w:val="2"/>
          <w:szCs w:val="26"/>
          <w:bdr w:val="none" w:sz="0" w:space="0" w:color="auto" w:frame="1"/>
          <w:shd w:val="clear" w:color="auto" w:fill="FFFFFF"/>
        </w:rPr>
        <w:t>[0. . .n-1]</w:t>
      </w:r>
      <w:r w:rsidRPr="00A867E0">
        <w:rPr>
          <w:color w:val="273239"/>
          <w:spacing w:val="2"/>
          <w:szCs w:val="26"/>
          <w:bdr w:val="none" w:sz="0" w:space="0" w:color="auto" w:frame="1"/>
          <w:shd w:val="clear" w:color="auto" w:fill="FFFFFF"/>
        </w:rPr>
        <w:t> and a pattern P</w:t>
      </w:r>
      <w:r w:rsidRPr="00A867E0">
        <w:rPr>
          <w:rStyle w:val="Strong"/>
          <w:color w:val="273239"/>
          <w:spacing w:val="2"/>
          <w:szCs w:val="26"/>
          <w:bdr w:val="none" w:sz="0" w:space="0" w:color="auto" w:frame="1"/>
          <w:shd w:val="clear" w:color="auto" w:fill="FFFFFF"/>
        </w:rPr>
        <w:t>[0. . .m-1]</w:t>
      </w:r>
      <w:r w:rsidRPr="00A867E0">
        <w:rPr>
          <w:color w:val="273239"/>
          <w:spacing w:val="2"/>
          <w:szCs w:val="26"/>
          <w:bdr w:val="none" w:sz="0" w:space="0" w:color="auto" w:frame="1"/>
          <w:shd w:val="clear" w:color="auto" w:fill="FFFFFF"/>
        </w:rPr>
        <w:t>, write a function search(char P[], char T[]) that prints all occurrences of P[] present in T[] using Rabin Karp algorithm. You may assume that </w:t>
      </w:r>
      <w:r w:rsidRPr="00A867E0">
        <w:rPr>
          <w:rStyle w:val="Strong"/>
          <w:color w:val="273239"/>
          <w:spacing w:val="2"/>
          <w:szCs w:val="26"/>
          <w:bdr w:val="none" w:sz="0" w:space="0" w:color="auto" w:frame="1"/>
          <w:shd w:val="clear" w:color="auto" w:fill="FFFFFF"/>
        </w:rPr>
        <w:t>n &gt; m</w:t>
      </w:r>
      <w:r w:rsidRPr="00A867E0">
        <w:rPr>
          <w:color w:val="273239"/>
          <w:spacing w:val="2"/>
          <w:szCs w:val="26"/>
          <w:bdr w:val="none" w:sz="0" w:space="0" w:color="auto" w:frame="1"/>
          <w:shd w:val="clear" w:color="auto" w:fill="FFFFFF"/>
        </w:rPr>
        <w:t>.</w:t>
      </w:r>
    </w:p>
    <w:p w14:paraId="5B6ED0D0" w14:textId="0DF9E3A0" w:rsidR="00A867E0" w:rsidRDefault="00666FE2" w:rsidP="00290ABA">
      <w:pPr>
        <w:pStyle w:val="NormalWeb"/>
        <w:shd w:val="clear" w:color="auto" w:fill="FFFFFF"/>
        <w:jc w:val="both"/>
        <w:rPr>
          <w:color w:val="333333"/>
          <w:sz w:val="22"/>
        </w:rPr>
      </w:pPr>
      <w:r>
        <w:rPr>
          <w:noProof/>
          <w:color w:val="333333"/>
          <w:sz w:val="22"/>
        </w:rPr>
        <w:drawing>
          <wp:inline distT="0" distB="0" distL="0" distR="0" wp14:anchorId="469E2ECA" wp14:editId="7030193E">
            <wp:extent cx="5924550" cy="24437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C859D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084" cy="244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3FD9" w14:textId="77777777" w:rsidR="00C06148" w:rsidRPr="00C06148" w:rsidRDefault="00C06148" w:rsidP="00C06148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36"/>
          <w:u w:val="wave"/>
          <w:bdr w:val="none" w:sz="0" w:space="0" w:color="auto" w:frame="1"/>
          <w:lang w:eastAsia="en-IN"/>
        </w:rPr>
      </w:pPr>
      <w:r w:rsidRPr="00C06148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36"/>
          <w:u w:val="wave"/>
          <w:bdr w:val="none" w:sz="0" w:space="0" w:color="auto" w:frame="1"/>
          <w:lang w:eastAsia="en-IN"/>
        </w:rPr>
        <w:t>How is Hash Value calculated in Rabin-Karp?</w:t>
      </w:r>
    </w:p>
    <w:p w14:paraId="4D417594" w14:textId="77777777" w:rsidR="00C06148" w:rsidRPr="00C06148" w:rsidRDefault="00C06148" w:rsidP="00C0614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</w:pPr>
    </w:p>
    <w:p w14:paraId="31D03383" w14:textId="77777777" w:rsidR="00C06148" w:rsidRPr="00C06148" w:rsidRDefault="00C06148" w:rsidP="00C0614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C0614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Hash value</w:t>
      </w:r>
      <w:r w:rsidRPr="00C061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is used to efficiently check for potential matches between a </w:t>
      </w:r>
      <w:r w:rsidRPr="00C0614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pattern</w:t>
      </w:r>
      <w:r w:rsidRPr="00C061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and substrings of a larger </w:t>
      </w:r>
      <w:r w:rsidRPr="00C0614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text</w:t>
      </w:r>
      <w:r w:rsidRPr="00C061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. The hash value is calculated using a </w:t>
      </w:r>
      <w:r w:rsidRPr="00C0614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rolling hash function</w:t>
      </w:r>
      <w:r w:rsidRPr="00C061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, which allows you to update the hash value for a new substring by efficiently removing the contribution of the old character and adding the contribution of the new character. This makes it possible to slide the pattern over the </w:t>
      </w:r>
      <w:r w:rsidRPr="00C0614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text</w:t>
      </w:r>
      <w:r w:rsidRPr="00C061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and calculate the hash value for each substring without recalculating the entire hash from scratch.</w:t>
      </w:r>
    </w:p>
    <w:p w14:paraId="1B54ED9A" w14:textId="77777777" w:rsidR="00C06148" w:rsidRPr="00C06148" w:rsidRDefault="00C06148" w:rsidP="00C0614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C061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Here’s how the hash value is typically calculated in Rabin-Karp:</w:t>
      </w:r>
    </w:p>
    <w:p w14:paraId="242BEB96" w14:textId="77777777" w:rsidR="00C06148" w:rsidRPr="00C06148" w:rsidRDefault="00C06148" w:rsidP="00C0614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C0614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Step 1: </w:t>
      </w:r>
      <w:r w:rsidRPr="00C061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Choose a suitable </w:t>
      </w:r>
      <w:r w:rsidRPr="00C0614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base</w:t>
      </w:r>
      <w:r w:rsidRPr="00C061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and a </w:t>
      </w:r>
      <w:r w:rsidRPr="00C0614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modulus</w:t>
      </w:r>
      <w:r w:rsidRPr="00C061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:</w:t>
      </w:r>
    </w:p>
    <w:p w14:paraId="43F9ADA3" w14:textId="77777777" w:rsidR="00C06148" w:rsidRPr="00C06148" w:rsidRDefault="00C06148" w:rsidP="008B715C">
      <w:pPr>
        <w:numPr>
          <w:ilvl w:val="0"/>
          <w:numId w:val="5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C061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Select a prime number ‘</w:t>
      </w:r>
      <w:r w:rsidRPr="00C0614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p</w:t>
      </w:r>
      <w:r w:rsidRPr="00C061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‘ as the modulus. This choice helps avoid overflow issues and ensures a good distribution of hash values.</w:t>
      </w:r>
    </w:p>
    <w:p w14:paraId="5C871F61" w14:textId="77777777" w:rsidR="00C06148" w:rsidRPr="00C06148" w:rsidRDefault="00C06148" w:rsidP="008B715C">
      <w:pPr>
        <w:numPr>
          <w:ilvl w:val="0"/>
          <w:numId w:val="6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C061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Choose a base ‘</w:t>
      </w:r>
      <w:r w:rsidRPr="00C0614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b</w:t>
      </w:r>
      <w:r w:rsidRPr="00C061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‘ (usually a prime number as well), which is often the size of the character set (e.g., 256 for ASCII characters).</w:t>
      </w:r>
    </w:p>
    <w:p w14:paraId="18435EF0" w14:textId="77777777" w:rsidR="00C06148" w:rsidRPr="00C06148" w:rsidRDefault="00C06148" w:rsidP="00C06148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46CBABEC" w14:textId="77777777" w:rsidR="00C06148" w:rsidRPr="00C06148" w:rsidRDefault="00C06148" w:rsidP="00C0614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C0614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lastRenderedPageBreak/>
        <w:t>Step 2:</w:t>
      </w:r>
      <w:r w:rsidRPr="00C061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Initialize the hash value:</w:t>
      </w:r>
    </w:p>
    <w:p w14:paraId="0E8F54DA" w14:textId="77777777" w:rsidR="00C06148" w:rsidRPr="00C06148" w:rsidRDefault="00C06148" w:rsidP="008B715C">
      <w:pPr>
        <w:numPr>
          <w:ilvl w:val="0"/>
          <w:numId w:val="7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C061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Set an initial hash value ‘</w:t>
      </w:r>
      <w:r w:rsidRPr="00C0614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hash</w:t>
      </w:r>
      <w:r w:rsidRPr="00C061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‘ to </w:t>
      </w:r>
      <w:r w:rsidRPr="00C0614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0</w:t>
      </w:r>
      <w:r w:rsidRPr="00C061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.</w:t>
      </w:r>
    </w:p>
    <w:p w14:paraId="6B9DDB27" w14:textId="77777777" w:rsidR="00C06148" w:rsidRDefault="00C06148" w:rsidP="00C0614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</w:p>
    <w:p w14:paraId="2BB6FA0D" w14:textId="77777777" w:rsidR="00C06148" w:rsidRPr="00C06148" w:rsidRDefault="00C06148" w:rsidP="00C0614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C0614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Step 3: </w:t>
      </w:r>
      <w:r w:rsidRPr="00C061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Calculate the initial hash value for the </w:t>
      </w:r>
      <w:r w:rsidRPr="00C0614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pattern</w:t>
      </w:r>
      <w:r w:rsidRPr="00C061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:</w:t>
      </w:r>
    </w:p>
    <w:p w14:paraId="25A389CF" w14:textId="77777777" w:rsidR="00C06148" w:rsidRPr="00C06148" w:rsidRDefault="00C06148" w:rsidP="008B715C">
      <w:pPr>
        <w:numPr>
          <w:ilvl w:val="0"/>
          <w:numId w:val="8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C061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Iterate over each character in the </w:t>
      </w:r>
      <w:r w:rsidRPr="00C0614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pattern</w:t>
      </w:r>
      <w:r w:rsidRPr="00C061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from </w:t>
      </w:r>
      <w:r w:rsidRPr="00C0614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left</w:t>
      </w:r>
      <w:r w:rsidRPr="00C061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to </w:t>
      </w:r>
      <w:r w:rsidRPr="00C0614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right</w:t>
      </w:r>
      <w:r w:rsidRPr="00C061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.</w:t>
      </w:r>
    </w:p>
    <w:p w14:paraId="0DEA8FD0" w14:textId="77777777" w:rsidR="00C06148" w:rsidRPr="00C06148" w:rsidRDefault="00C06148" w:rsidP="008B715C">
      <w:pPr>
        <w:numPr>
          <w:ilvl w:val="0"/>
          <w:numId w:val="9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C061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For each character </w:t>
      </w:r>
      <w:r w:rsidRPr="00C0614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‘c’ </w:t>
      </w:r>
      <w:r w:rsidRPr="00C061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at position </w:t>
      </w:r>
      <w:r w:rsidRPr="00C0614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‘i’</w:t>
      </w:r>
      <w:r w:rsidRPr="00C061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, calculate its contribution to the hash value as </w:t>
      </w:r>
      <w:r w:rsidRPr="00C0614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‘c * (bpattern_length – i – 1) % p’</w:t>
      </w:r>
      <w:r w:rsidRPr="00C061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and add it to ‘</w:t>
      </w:r>
      <w:r w:rsidRPr="00C0614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hash</w:t>
      </w:r>
      <w:r w:rsidRPr="00C061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‘.</w:t>
      </w:r>
    </w:p>
    <w:p w14:paraId="7A9BC838" w14:textId="77777777" w:rsidR="00C06148" w:rsidRPr="00C06148" w:rsidRDefault="00C06148" w:rsidP="008B715C">
      <w:pPr>
        <w:numPr>
          <w:ilvl w:val="0"/>
          <w:numId w:val="10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C061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This gives you the hash value for the entire </w:t>
      </w:r>
      <w:r w:rsidRPr="00C0614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pattern</w:t>
      </w:r>
      <w:r w:rsidRPr="00C061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.</w:t>
      </w:r>
    </w:p>
    <w:p w14:paraId="21ED4954" w14:textId="77777777" w:rsidR="00C06148" w:rsidRDefault="00C06148" w:rsidP="00C0614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</w:p>
    <w:p w14:paraId="455D0C3F" w14:textId="77777777" w:rsidR="00C06148" w:rsidRPr="00C06148" w:rsidRDefault="00C06148" w:rsidP="00C0614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C0614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Step 4: </w:t>
      </w:r>
      <w:r w:rsidRPr="00C061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Slide the pattern over the </w:t>
      </w:r>
      <w:r w:rsidRPr="00C0614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text</w:t>
      </w:r>
      <w:r w:rsidRPr="00C061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:</w:t>
      </w:r>
    </w:p>
    <w:p w14:paraId="1DABA920" w14:textId="77777777" w:rsidR="00C06148" w:rsidRPr="00C06148" w:rsidRDefault="00C06148" w:rsidP="008B715C">
      <w:pPr>
        <w:numPr>
          <w:ilvl w:val="0"/>
          <w:numId w:val="11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C061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Start by calculating the hash value for the first substring of the </w:t>
      </w:r>
      <w:r w:rsidRPr="00C0614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text</w:t>
      </w:r>
      <w:r w:rsidRPr="00C061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that is the same length as the </w:t>
      </w:r>
      <w:r w:rsidRPr="00C0614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pattern</w:t>
      </w:r>
      <w:r w:rsidRPr="00C061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.</w:t>
      </w:r>
    </w:p>
    <w:p w14:paraId="2722CD32" w14:textId="77777777" w:rsidR="00C06148" w:rsidRDefault="00C06148" w:rsidP="00C0614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</w:p>
    <w:p w14:paraId="5D83FB1A" w14:textId="77777777" w:rsidR="00C06148" w:rsidRDefault="00C06148" w:rsidP="00C0614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 w:rsidRPr="00C0614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Step 5: </w:t>
      </w:r>
      <w:r w:rsidRPr="00C061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Update the hash value for each subsequent substring:</w:t>
      </w:r>
    </w:p>
    <w:p w14:paraId="34E5AC3B" w14:textId="77777777" w:rsidR="00C06148" w:rsidRPr="00C06148" w:rsidRDefault="00C06148" w:rsidP="008B715C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eastAsia="en-IN"/>
        </w:rPr>
      </w:pPr>
      <w:r w:rsidRPr="00C06148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bdr w:val="none" w:sz="0" w:space="0" w:color="auto" w:frame="1"/>
          <w:lang w:eastAsia="en-IN"/>
        </w:rPr>
        <w:t>To slide the </w:t>
      </w:r>
      <w:r w:rsidRPr="00C0614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6"/>
          <w:bdr w:val="none" w:sz="0" w:space="0" w:color="auto" w:frame="1"/>
          <w:lang w:eastAsia="en-IN"/>
        </w:rPr>
        <w:t>pattern</w:t>
      </w:r>
      <w:r w:rsidRPr="00C06148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bdr w:val="none" w:sz="0" w:space="0" w:color="auto" w:frame="1"/>
          <w:lang w:eastAsia="en-IN"/>
        </w:rPr>
        <w:t> one position to the right, you remove the contribution of the leftmost character and add the contribution of the new character on the right.</w:t>
      </w:r>
    </w:p>
    <w:p w14:paraId="6A0D22C8" w14:textId="77777777" w:rsidR="00C06148" w:rsidRPr="00C06148" w:rsidRDefault="00C06148" w:rsidP="008B715C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eastAsia="en-IN"/>
        </w:rPr>
      </w:pPr>
      <w:r w:rsidRPr="00C06148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bdr w:val="none" w:sz="0" w:space="0" w:color="auto" w:frame="1"/>
          <w:lang w:eastAsia="en-IN"/>
        </w:rPr>
        <w:t>The formula for updating the hash value when moving from position</w:t>
      </w:r>
      <w:r w:rsidRPr="00C0614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6"/>
          <w:bdr w:val="none" w:sz="0" w:space="0" w:color="auto" w:frame="1"/>
          <w:lang w:eastAsia="en-IN"/>
        </w:rPr>
        <w:t> ‘i’</w:t>
      </w:r>
      <w:r w:rsidRPr="00C06148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bdr w:val="none" w:sz="0" w:space="0" w:color="auto" w:frame="1"/>
          <w:lang w:eastAsia="en-IN"/>
        </w:rPr>
        <w:t> to </w:t>
      </w:r>
      <w:r w:rsidRPr="00C0614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6"/>
          <w:bdr w:val="none" w:sz="0" w:space="0" w:color="auto" w:frame="1"/>
          <w:lang w:eastAsia="en-IN"/>
        </w:rPr>
        <w:t>‘i+1’ </w:t>
      </w:r>
      <w:r w:rsidRPr="00C06148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bdr w:val="none" w:sz="0" w:space="0" w:color="auto" w:frame="1"/>
          <w:lang w:eastAsia="en-IN"/>
        </w:rPr>
        <w:t>is:</w:t>
      </w:r>
    </w:p>
    <w:p w14:paraId="7D26BB0C" w14:textId="77777777" w:rsidR="00C06148" w:rsidRPr="00C06148" w:rsidRDefault="00C06148" w:rsidP="00C0614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00456340" w14:textId="420DC2D8" w:rsidR="00666FE2" w:rsidRDefault="00CF385B" w:rsidP="00290ABA">
      <w:pPr>
        <w:pStyle w:val="NormalWeb"/>
        <w:shd w:val="clear" w:color="auto" w:fill="FFFFFF"/>
        <w:jc w:val="both"/>
        <w:rPr>
          <w:color w:val="333333"/>
          <w:sz w:val="22"/>
        </w:rPr>
      </w:pPr>
      <w:r>
        <w:rPr>
          <w:noProof/>
          <w:color w:val="333333"/>
          <w:sz w:val="22"/>
        </w:rPr>
        <w:drawing>
          <wp:inline distT="0" distB="0" distL="0" distR="0" wp14:anchorId="24F8B3F5" wp14:editId="724CC383">
            <wp:extent cx="5981700" cy="665370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C8181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927" cy="67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284C" w14:textId="77777777" w:rsidR="00241E15" w:rsidRPr="00241E15" w:rsidRDefault="00241E15" w:rsidP="00241E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  <w:szCs w:val="26"/>
        </w:rPr>
      </w:pPr>
      <w:r w:rsidRPr="00241E15">
        <w:rPr>
          <w:rStyle w:val="Strong"/>
          <w:spacing w:val="2"/>
          <w:szCs w:val="26"/>
          <w:bdr w:val="none" w:sz="0" w:space="0" w:color="auto" w:frame="1"/>
        </w:rPr>
        <w:t>Step 6: </w:t>
      </w:r>
      <w:r w:rsidRPr="00241E15">
        <w:rPr>
          <w:spacing w:val="2"/>
          <w:szCs w:val="26"/>
          <w:bdr w:val="none" w:sz="0" w:space="0" w:color="auto" w:frame="1"/>
        </w:rPr>
        <w:t>Compare hash values:</w:t>
      </w:r>
    </w:p>
    <w:p w14:paraId="49CED6C2" w14:textId="77777777" w:rsidR="00241E15" w:rsidRPr="00241E15" w:rsidRDefault="00241E15" w:rsidP="008B715C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spacing w:val="2"/>
          <w:sz w:val="24"/>
          <w:szCs w:val="26"/>
        </w:rPr>
      </w:pPr>
      <w:r w:rsidRPr="00241E15">
        <w:rPr>
          <w:rFonts w:ascii="Times New Roman" w:hAnsi="Times New Roman" w:cs="Times New Roman"/>
          <w:spacing w:val="2"/>
          <w:sz w:val="24"/>
          <w:szCs w:val="26"/>
          <w:bdr w:val="none" w:sz="0" w:space="0" w:color="auto" w:frame="1"/>
        </w:rPr>
        <w:t>When the hash value of a substring in the </w:t>
      </w:r>
      <w:r w:rsidRPr="00241E15">
        <w:rPr>
          <w:rStyle w:val="Strong"/>
          <w:rFonts w:ascii="Times New Roman" w:hAnsi="Times New Roman" w:cs="Times New Roman"/>
          <w:spacing w:val="2"/>
          <w:sz w:val="24"/>
          <w:szCs w:val="26"/>
          <w:bdr w:val="none" w:sz="0" w:space="0" w:color="auto" w:frame="1"/>
        </w:rPr>
        <w:t>text</w:t>
      </w:r>
      <w:r w:rsidRPr="00241E15">
        <w:rPr>
          <w:rFonts w:ascii="Times New Roman" w:hAnsi="Times New Roman" w:cs="Times New Roman"/>
          <w:spacing w:val="2"/>
          <w:sz w:val="24"/>
          <w:szCs w:val="26"/>
          <w:bdr w:val="none" w:sz="0" w:space="0" w:color="auto" w:frame="1"/>
        </w:rPr>
        <w:t> matches the hash value of the </w:t>
      </w:r>
      <w:r w:rsidRPr="00241E15">
        <w:rPr>
          <w:rStyle w:val="Strong"/>
          <w:rFonts w:ascii="Times New Roman" w:hAnsi="Times New Roman" w:cs="Times New Roman"/>
          <w:spacing w:val="2"/>
          <w:sz w:val="24"/>
          <w:szCs w:val="26"/>
          <w:bdr w:val="none" w:sz="0" w:space="0" w:color="auto" w:frame="1"/>
        </w:rPr>
        <w:t>pattern</w:t>
      </w:r>
      <w:r w:rsidRPr="00241E15">
        <w:rPr>
          <w:rFonts w:ascii="Times New Roman" w:hAnsi="Times New Roman" w:cs="Times New Roman"/>
          <w:spacing w:val="2"/>
          <w:sz w:val="24"/>
          <w:szCs w:val="26"/>
          <w:bdr w:val="none" w:sz="0" w:space="0" w:color="auto" w:frame="1"/>
        </w:rPr>
        <w:t>, it’s a </w:t>
      </w:r>
      <w:r w:rsidRPr="00241E15">
        <w:rPr>
          <w:rStyle w:val="Strong"/>
          <w:rFonts w:ascii="Times New Roman" w:hAnsi="Times New Roman" w:cs="Times New Roman"/>
          <w:spacing w:val="2"/>
          <w:sz w:val="24"/>
          <w:szCs w:val="26"/>
          <w:bdr w:val="none" w:sz="0" w:space="0" w:color="auto" w:frame="1"/>
        </w:rPr>
        <w:t>potential match</w:t>
      </w:r>
      <w:r w:rsidRPr="00241E15">
        <w:rPr>
          <w:rFonts w:ascii="Times New Roman" w:hAnsi="Times New Roman" w:cs="Times New Roman"/>
          <w:spacing w:val="2"/>
          <w:sz w:val="24"/>
          <w:szCs w:val="26"/>
          <w:bdr w:val="none" w:sz="0" w:space="0" w:color="auto" w:frame="1"/>
        </w:rPr>
        <w:t>.</w:t>
      </w:r>
    </w:p>
    <w:p w14:paraId="1F11A094" w14:textId="77777777" w:rsidR="00241E15" w:rsidRPr="00241E15" w:rsidRDefault="00241E15" w:rsidP="008B715C">
      <w:pPr>
        <w:numPr>
          <w:ilvl w:val="0"/>
          <w:numId w:val="15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spacing w:val="2"/>
          <w:sz w:val="24"/>
          <w:szCs w:val="26"/>
        </w:rPr>
      </w:pPr>
      <w:r w:rsidRPr="00241E15">
        <w:rPr>
          <w:rFonts w:ascii="Times New Roman" w:hAnsi="Times New Roman" w:cs="Times New Roman"/>
          <w:spacing w:val="2"/>
          <w:sz w:val="24"/>
          <w:szCs w:val="26"/>
          <w:bdr w:val="none" w:sz="0" w:space="0" w:color="auto" w:frame="1"/>
        </w:rPr>
        <w:t>If the hash values match, we should perform a character-by-character comparison to confirm the match, as </w:t>
      </w:r>
      <w:hyperlink r:id="rId13" w:history="1">
        <w:r w:rsidRPr="00241E15">
          <w:rPr>
            <w:rStyle w:val="Hyperlink"/>
            <w:rFonts w:ascii="Times New Roman" w:hAnsi="Times New Roman" w:cs="Times New Roman"/>
            <w:color w:val="auto"/>
            <w:spacing w:val="2"/>
            <w:sz w:val="24"/>
            <w:szCs w:val="26"/>
            <w:u w:val="none"/>
            <w:bdr w:val="none" w:sz="0" w:space="0" w:color="auto" w:frame="1"/>
          </w:rPr>
          <w:t>hash collisions</w:t>
        </w:r>
      </w:hyperlink>
      <w:r w:rsidRPr="00241E15">
        <w:rPr>
          <w:rFonts w:ascii="Times New Roman" w:hAnsi="Times New Roman" w:cs="Times New Roman"/>
          <w:spacing w:val="2"/>
          <w:sz w:val="24"/>
          <w:szCs w:val="26"/>
          <w:bdr w:val="none" w:sz="0" w:space="0" w:color="auto" w:frame="1"/>
        </w:rPr>
        <w:t> can occur.</w:t>
      </w:r>
    </w:p>
    <w:p w14:paraId="6D1E4DAF" w14:textId="77777777" w:rsidR="00241E15" w:rsidRPr="00241E15" w:rsidRDefault="00241E15" w:rsidP="00241E15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spacing w:val="2"/>
          <w:sz w:val="24"/>
          <w:szCs w:val="26"/>
        </w:rPr>
      </w:pPr>
    </w:p>
    <w:p w14:paraId="024A07EA" w14:textId="77777777" w:rsidR="00241E15" w:rsidRDefault="00241E15" w:rsidP="00241E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  <w:szCs w:val="26"/>
          <w:bdr w:val="none" w:sz="0" w:space="0" w:color="auto" w:frame="1"/>
        </w:rPr>
      </w:pPr>
      <w:r w:rsidRPr="00241E15">
        <w:rPr>
          <w:spacing w:val="2"/>
          <w:szCs w:val="26"/>
          <w:bdr w:val="none" w:sz="0" w:space="0" w:color="auto" w:frame="1"/>
        </w:rPr>
        <w:t>Below is the Illustration of above algorithm:</w:t>
      </w:r>
    </w:p>
    <w:p w14:paraId="59719273" w14:textId="051DC60B" w:rsidR="00241E15" w:rsidRDefault="00241E15" w:rsidP="00241E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  <w:szCs w:val="26"/>
        </w:rPr>
      </w:pPr>
      <w:r>
        <w:rPr>
          <w:noProof/>
        </w:rPr>
        <w:lastRenderedPageBreak/>
        <w:drawing>
          <wp:inline distT="0" distB="0" distL="0" distR="0" wp14:anchorId="330FBE04" wp14:editId="4F0D4B93">
            <wp:extent cx="6019800" cy="3009900"/>
            <wp:effectExtent l="0" t="0" r="0" b="0"/>
            <wp:docPr id="10" name="Picture 10" descr="rabin-karp-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bin-karp-fina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062" cy="301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9276F" w14:textId="77777777" w:rsidR="00241E15" w:rsidRDefault="00241E15" w:rsidP="00241E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  <w:szCs w:val="26"/>
        </w:rPr>
      </w:pPr>
    </w:p>
    <w:p w14:paraId="7D2159AA" w14:textId="77777777" w:rsidR="00FB7AE5" w:rsidRPr="00FB7AE5" w:rsidRDefault="00FB7AE5" w:rsidP="00FB7AE5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6"/>
          <w:lang w:eastAsia="en-IN"/>
        </w:rPr>
      </w:pPr>
      <w:r w:rsidRPr="00FB7AE5">
        <w:rPr>
          <w:rFonts w:ascii="Times New Roman" w:eastAsia="Times New Roman" w:hAnsi="Times New Roman" w:cs="Times New Roman"/>
          <w:color w:val="273239"/>
          <w:spacing w:val="2"/>
          <w:sz w:val="28"/>
          <w:szCs w:val="26"/>
          <w:bdr w:val="none" w:sz="0" w:space="0" w:color="auto" w:frame="1"/>
          <w:lang w:eastAsia="en-IN"/>
        </w:rPr>
        <w:t>Step-by-step approach:</w:t>
      </w:r>
    </w:p>
    <w:p w14:paraId="0379D5DC" w14:textId="77777777" w:rsidR="00FB7AE5" w:rsidRPr="00FB7AE5" w:rsidRDefault="00FB7AE5" w:rsidP="008B715C">
      <w:pPr>
        <w:numPr>
          <w:ilvl w:val="0"/>
          <w:numId w:val="16"/>
        </w:numPr>
        <w:shd w:val="clear" w:color="auto" w:fill="FFFFFF"/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6"/>
          <w:lang w:eastAsia="en-IN"/>
        </w:rPr>
      </w:pPr>
      <w:r w:rsidRPr="00FB7AE5">
        <w:rPr>
          <w:rFonts w:ascii="Times New Roman" w:eastAsia="Times New Roman" w:hAnsi="Times New Roman" w:cs="Times New Roman"/>
          <w:color w:val="273239"/>
          <w:spacing w:val="2"/>
          <w:sz w:val="28"/>
          <w:szCs w:val="26"/>
          <w:bdr w:val="none" w:sz="0" w:space="0" w:color="auto" w:frame="1"/>
          <w:lang w:eastAsia="en-IN"/>
        </w:rPr>
        <w:t>Initially calculate the hash value of the pattern.</w:t>
      </w:r>
    </w:p>
    <w:p w14:paraId="740DF937" w14:textId="77777777" w:rsidR="00FB7AE5" w:rsidRPr="00FB7AE5" w:rsidRDefault="00FB7AE5" w:rsidP="008B715C">
      <w:pPr>
        <w:numPr>
          <w:ilvl w:val="0"/>
          <w:numId w:val="17"/>
        </w:numPr>
        <w:shd w:val="clear" w:color="auto" w:fill="FFFFFF"/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6"/>
          <w:lang w:eastAsia="en-IN"/>
        </w:rPr>
      </w:pPr>
      <w:r w:rsidRPr="00FB7AE5">
        <w:rPr>
          <w:rFonts w:ascii="Times New Roman" w:eastAsia="Times New Roman" w:hAnsi="Times New Roman" w:cs="Times New Roman"/>
          <w:color w:val="273239"/>
          <w:spacing w:val="2"/>
          <w:sz w:val="28"/>
          <w:szCs w:val="26"/>
          <w:bdr w:val="none" w:sz="0" w:space="0" w:color="auto" w:frame="1"/>
          <w:lang w:eastAsia="en-IN"/>
        </w:rPr>
        <w:t>Start iterating from the starting of the string:</w:t>
      </w:r>
    </w:p>
    <w:p w14:paraId="571E97D5" w14:textId="77777777" w:rsidR="00FB7AE5" w:rsidRPr="00FB7AE5" w:rsidRDefault="00FB7AE5" w:rsidP="008B715C">
      <w:pPr>
        <w:numPr>
          <w:ilvl w:val="1"/>
          <w:numId w:val="18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6"/>
          <w:lang w:eastAsia="en-IN"/>
        </w:rPr>
      </w:pPr>
      <w:r w:rsidRPr="00FB7AE5">
        <w:rPr>
          <w:rFonts w:ascii="Times New Roman" w:eastAsia="Times New Roman" w:hAnsi="Times New Roman" w:cs="Times New Roman"/>
          <w:color w:val="273239"/>
          <w:spacing w:val="2"/>
          <w:sz w:val="28"/>
          <w:szCs w:val="26"/>
          <w:bdr w:val="none" w:sz="0" w:space="0" w:color="auto" w:frame="1"/>
          <w:lang w:eastAsia="en-IN"/>
        </w:rPr>
        <w:t>Calculate the hash value of the current substring having length </w:t>
      </w:r>
      <w:r w:rsidRPr="00FB7AE5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6"/>
          <w:bdr w:val="none" w:sz="0" w:space="0" w:color="auto" w:frame="1"/>
          <w:lang w:eastAsia="en-IN"/>
        </w:rPr>
        <w:t>m</w:t>
      </w:r>
      <w:r w:rsidRPr="00FB7AE5">
        <w:rPr>
          <w:rFonts w:ascii="Times New Roman" w:eastAsia="Times New Roman" w:hAnsi="Times New Roman" w:cs="Times New Roman"/>
          <w:color w:val="273239"/>
          <w:spacing w:val="2"/>
          <w:sz w:val="28"/>
          <w:szCs w:val="26"/>
          <w:bdr w:val="none" w:sz="0" w:space="0" w:color="auto" w:frame="1"/>
          <w:lang w:eastAsia="en-IN"/>
        </w:rPr>
        <w:t>.</w:t>
      </w:r>
    </w:p>
    <w:p w14:paraId="4BB3B319" w14:textId="77777777" w:rsidR="00FB7AE5" w:rsidRPr="00FB7AE5" w:rsidRDefault="00FB7AE5" w:rsidP="008B715C">
      <w:pPr>
        <w:numPr>
          <w:ilvl w:val="1"/>
          <w:numId w:val="19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6"/>
          <w:lang w:eastAsia="en-IN"/>
        </w:rPr>
      </w:pPr>
      <w:r w:rsidRPr="00FB7AE5">
        <w:rPr>
          <w:rFonts w:ascii="Times New Roman" w:eastAsia="Times New Roman" w:hAnsi="Times New Roman" w:cs="Times New Roman"/>
          <w:color w:val="273239"/>
          <w:spacing w:val="2"/>
          <w:sz w:val="28"/>
          <w:szCs w:val="26"/>
          <w:bdr w:val="none" w:sz="0" w:space="0" w:color="auto" w:frame="1"/>
          <w:lang w:eastAsia="en-IN"/>
        </w:rPr>
        <w:t>If the hash value of the current substring and the pattern are same check if the substring is same as the pattern.</w:t>
      </w:r>
    </w:p>
    <w:p w14:paraId="47EAB56D" w14:textId="77777777" w:rsidR="00FB7AE5" w:rsidRPr="00FB7AE5" w:rsidRDefault="00FB7AE5" w:rsidP="008B715C">
      <w:pPr>
        <w:numPr>
          <w:ilvl w:val="1"/>
          <w:numId w:val="20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6"/>
          <w:lang w:eastAsia="en-IN"/>
        </w:rPr>
      </w:pPr>
      <w:r w:rsidRPr="00FB7AE5">
        <w:rPr>
          <w:rFonts w:ascii="Times New Roman" w:eastAsia="Times New Roman" w:hAnsi="Times New Roman" w:cs="Times New Roman"/>
          <w:color w:val="273239"/>
          <w:spacing w:val="2"/>
          <w:sz w:val="28"/>
          <w:szCs w:val="26"/>
          <w:bdr w:val="none" w:sz="0" w:space="0" w:color="auto" w:frame="1"/>
          <w:lang w:eastAsia="en-IN"/>
        </w:rPr>
        <w:t>If they are same, store the starting index as a valid answer. Otherwise, continue for the next substrings.</w:t>
      </w:r>
    </w:p>
    <w:p w14:paraId="123EED4B" w14:textId="77777777" w:rsidR="00FB7AE5" w:rsidRPr="00FB7AE5" w:rsidRDefault="00FB7AE5" w:rsidP="008B715C">
      <w:pPr>
        <w:numPr>
          <w:ilvl w:val="0"/>
          <w:numId w:val="21"/>
        </w:numPr>
        <w:shd w:val="clear" w:color="auto" w:fill="FFFFFF"/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6"/>
          <w:lang w:eastAsia="en-IN"/>
        </w:rPr>
      </w:pPr>
      <w:r w:rsidRPr="00FB7AE5">
        <w:rPr>
          <w:rFonts w:ascii="Times New Roman" w:eastAsia="Times New Roman" w:hAnsi="Times New Roman" w:cs="Times New Roman"/>
          <w:color w:val="273239"/>
          <w:spacing w:val="2"/>
          <w:sz w:val="28"/>
          <w:szCs w:val="26"/>
          <w:bdr w:val="none" w:sz="0" w:space="0" w:color="auto" w:frame="1"/>
          <w:lang w:eastAsia="en-IN"/>
        </w:rPr>
        <w:t>Return the starting indices as the required answer.</w:t>
      </w:r>
    </w:p>
    <w:p w14:paraId="4FE4369C" w14:textId="77777777" w:rsidR="00241E15" w:rsidRPr="00241E15" w:rsidRDefault="00241E15" w:rsidP="00241E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  <w:szCs w:val="26"/>
        </w:rPr>
      </w:pPr>
    </w:p>
    <w:p w14:paraId="748B6D3F" w14:textId="77777777" w:rsidR="00A10AF3" w:rsidRPr="00CC5DEE" w:rsidRDefault="00A10AF3" w:rsidP="00A10AF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EAED52" w14:textId="77777777" w:rsidR="00A10AF3" w:rsidRPr="00B64CF6" w:rsidRDefault="00A10AF3" w:rsidP="00A10A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double"/>
          <w:lang w:val="en-US"/>
        </w:rPr>
      </w:pPr>
      <w:r w:rsidRPr="00B64CF6">
        <w:rPr>
          <w:rFonts w:ascii="Times New Roman" w:hAnsi="Times New Roman" w:cs="Times New Roman"/>
          <w:b/>
          <w:bCs/>
          <w:sz w:val="28"/>
          <w:szCs w:val="28"/>
          <w:u w:val="double"/>
          <w:lang w:val="en-US"/>
        </w:rPr>
        <w:t>C PROGRAM:</w:t>
      </w:r>
    </w:p>
    <w:p w14:paraId="52A00D91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D9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61355D66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D9">
        <w:rPr>
          <w:rFonts w:ascii="Times New Roman" w:hAnsi="Times New Roman" w:cs="Times New Roman"/>
          <w:sz w:val="28"/>
          <w:szCs w:val="28"/>
          <w:lang w:val="en-US"/>
        </w:rPr>
        <w:t>#include &lt;string.h&gt;</w:t>
      </w:r>
    </w:p>
    <w:p w14:paraId="574CF735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B48E56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D9">
        <w:rPr>
          <w:rFonts w:ascii="Times New Roman" w:hAnsi="Times New Roman" w:cs="Times New Roman"/>
          <w:sz w:val="28"/>
          <w:szCs w:val="28"/>
          <w:lang w:val="en-US"/>
        </w:rPr>
        <w:t>#define d 256</w:t>
      </w:r>
    </w:p>
    <w:p w14:paraId="2FC54A2B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BB0DB1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D9">
        <w:rPr>
          <w:rFonts w:ascii="Times New Roman" w:hAnsi="Times New Roman" w:cs="Times New Roman"/>
          <w:sz w:val="28"/>
          <w:szCs w:val="28"/>
          <w:lang w:val="en-US"/>
        </w:rPr>
        <w:t>void search(char pat[], char txt[], int q)</w:t>
      </w:r>
    </w:p>
    <w:p w14:paraId="29091060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D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BC5FAE1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D9">
        <w:rPr>
          <w:rFonts w:ascii="Times New Roman" w:hAnsi="Times New Roman" w:cs="Times New Roman"/>
          <w:sz w:val="28"/>
          <w:szCs w:val="28"/>
          <w:lang w:val="en-US"/>
        </w:rPr>
        <w:t xml:space="preserve">    int M = strlen(pat);</w:t>
      </w:r>
    </w:p>
    <w:p w14:paraId="553678EE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D9">
        <w:rPr>
          <w:rFonts w:ascii="Times New Roman" w:hAnsi="Times New Roman" w:cs="Times New Roman"/>
          <w:sz w:val="28"/>
          <w:szCs w:val="28"/>
          <w:lang w:val="en-US"/>
        </w:rPr>
        <w:t xml:space="preserve">    int N = strlen(txt);</w:t>
      </w:r>
    </w:p>
    <w:p w14:paraId="25CA3195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D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int i, j;</w:t>
      </w:r>
    </w:p>
    <w:p w14:paraId="58DCE2EA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D9">
        <w:rPr>
          <w:rFonts w:ascii="Times New Roman" w:hAnsi="Times New Roman" w:cs="Times New Roman"/>
          <w:sz w:val="28"/>
          <w:szCs w:val="28"/>
          <w:lang w:val="en-US"/>
        </w:rPr>
        <w:t xml:space="preserve">    int p = 0;</w:t>
      </w:r>
    </w:p>
    <w:p w14:paraId="2CFA1748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D9">
        <w:rPr>
          <w:rFonts w:ascii="Times New Roman" w:hAnsi="Times New Roman" w:cs="Times New Roman"/>
          <w:sz w:val="28"/>
          <w:szCs w:val="28"/>
          <w:lang w:val="en-US"/>
        </w:rPr>
        <w:t xml:space="preserve">    int t = 0;</w:t>
      </w:r>
    </w:p>
    <w:p w14:paraId="115BEAB1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D9">
        <w:rPr>
          <w:rFonts w:ascii="Times New Roman" w:hAnsi="Times New Roman" w:cs="Times New Roman"/>
          <w:sz w:val="28"/>
          <w:szCs w:val="28"/>
          <w:lang w:val="en-US"/>
        </w:rPr>
        <w:t xml:space="preserve">    int h = 1;</w:t>
      </w:r>
    </w:p>
    <w:p w14:paraId="0E47515C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08EDB8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D9">
        <w:rPr>
          <w:rFonts w:ascii="Times New Roman" w:hAnsi="Times New Roman" w:cs="Times New Roman"/>
          <w:sz w:val="28"/>
          <w:szCs w:val="28"/>
          <w:lang w:val="en-US"/>
        </w:rPr>
        <w:t xml:space="preserve">    for (i = 0; i &lt; M - 1; i++)</w:t>
      </w:r>
    </w:p>
    <w:p w14:paraId="2E9487A2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D9">
        <w:rPr>
          <w:rFonts w:ascii="Times New Roman" w:hAnsi="Times New Roman" w:cs="Times New Roman"/>
          <w:sz w:val="28"/>
          <w:szCs w:val="28"/>
          <w:lang w:val="en-US"/>
        </w:rPr>
        <w:t xml:space="preserve">        h = (h * d) % q;</w:t>
      </w:r>
    </w:p>
    <w:p w14:paraId="132418E3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DB776E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D9">
        <w:rPr>
          <w:rFonts w:ascii="Times New Roman" w:hAnsi="Times New Roman" w:cs="Times New Roman"/>
          <w:sz w:val="28"/>
          <w:szCs w:val="28"/>
          <w:lang w:val="en-US"/>
        </w:rPr>
        <w:t xml:space="preserve">    for (i = 0; i &lt; M; i++) {</w:t>
      </w:r>
    </w:p>
    <w:p w14:paraId="0081B54B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D9">
        <w:rPr>
          <w:rFonts w:ascii="Times New Roman" w:hAnsi="Times New Roman" w:cs="Times New Roman"/>
          <w:sz w:val="28"/>
          <w:szCs w:val="28"/>
          <w:lang w:val="en-US"/>
        </w:rPr>
        <w:t xml:space="preserve">        p = (d * p + pat[i]) % q;</w:t>
      </w:r>
    </w:p>
    <w:p w14:paraId="0B14BB51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D9">
        <w:rPr>
          <w:rFonts w:ascii="Times New Roman" w:hAnsi="Times New Roman" w:cs="Times New Roman"/>
          <w:sz w:val="28"/>
          <w:szCs w:val="28"/>
          <w:lang w:val="en-US"/>
        </w:rPr>
        <w:t xml:space="preserve">        t = (d * t + txt[i]) % q;</w:t>
      </w:r>
    </w:p>
    <w:p w14:paraId="3562C754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D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985A9A3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C9925B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D9">
        <w:rPr>
          <w:rFonts w:ascii="Times New Roman" w:hAnsi="Times New Roman" w:cs="Times New Roman"/>
          <w:sz w:val="28"/>
          <w:szCs w:val="28"/>
          <w:lang w:val="en-US"/>
        </w:rPr>
        <w:t xml:space="preserve">    for (i = 0; i &lt;= N - M; i++) {</w:t>
      </w:r>
    </w:p>
    <w:p w14:paraId="5B00731D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D9">
        <w:rPr>
          <w:rFonts w:ascii="Times New Roman" w:hAnsi="Times New Roman" w:cs="Times New Roman"/>
          <w:sz w:val="28"/>
          <w:szCs w:val="28"/>
          <w:lang w:val="en-US"/>
        </w:rPr>
        <w:t xml:space="preserve">        if (p == t) {</w:t>
      </w:r>
    </w:p>
    <w:p w14:paraId="3B4D195F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D9">
        <w:rPr>
          <w:rFonts w:ascii="Times New Roman" w:hAnsi="Times New Roman" w:cs="Times New Roman"/>
          <w:sz w:val="28"/>
          <w:szCs w:val="28"/>
          <w:lang w:val="en-US"/>
        </w:rPr>
        <w:t xml:space="preserve">            for (j = 0; j &lt; M; j++) {</w:t>
      </w:r>
    </w:p>
    <w:p w14:paraId="17D31254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D9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(txt[i + j] != pat[j])</w:t>
      </w:r>
    </w:p>
    <w:p w14:paraId="1772D891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D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2BEAE10F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D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CC8C0A2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92EBED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D9">
        <w:rPr>
          <w:rFonts w:ascii="Times New Roman" w:hAnsi="Times New Roman" w:cs="Times New Roman"/>
          <w:sz w:val="28"/>
          <w:szCs w:val="28"/>
          <w:lang w:val="en-US"/>
        </w:rPr>
        <w:t xml:space="preserve">            if (j == M)</w:t>
      </w:r>
    </w:p>
    <w:p w14:paraId="5B71E4A6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D9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printf("Pattern found at index %d\n", i);</w:t>
      </w:r>
    </w:p>
    <w:p w14:paraId="3B5D9064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D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F792F3D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15E1A5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D9">
        <w:rPr>
          <w:rFonts w:ascii="Times New Roman" w:hAnsi="Times New Roman" w:cs="Times New Roman"/>
          <w:sz w:val="28"/>
          <w:szCs w:val="28"/>
          <w:lang w:val="en-US"/>
        </w:rPr>
        <w:t xml:space="preserve">        if (i &lt; N - M) {</w:t>
      </w:r>
    </w:p>
    <w:p w14:paraId="5D7E5068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D9">
        <w:rPr>
          <w:rFonts w:ascii="Times New Roman" w:hAnsi="Times New Roman" w:cs="Times New Roman"/>
          <w:sz w:val="28"/>
          <w:szCs w:val="28"/>
          <w:lang w:val="en-US"/>
        </w:rPr>
        <w:t xml:space="preserve">            t = (d * (t - txt[i] * h) + txt[i + M]) % q;</w:t>
      </w:r>
    </w:p>
    <w:p w14:paraId="51DF7AF9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57D9075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D9">
        <w:rPr>
          <w:rFonts w:ascii="Times New Roman" w:hAnsi="Times New Roman" w:cs="Times New Roman"/>
          <w:sz w:val="28"/>
          <w:szCs w:val="28"/>
          <w:lang w:val="en-US"/>
        </w:rPr>
        <w:t xml:space="preserve">            if (t &lt; 0)</w:t>
      </w:r>
    </w:p>
    <w:p w14:paraId="3D1B7E7E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D9">
        <w:rPr>
          <w:rFonts w:ascii="Times New Roman" w:hAnsi="Times New Roman" w:cs="Times New Roman"/>
          <w:sz w:val="28"/>
          <w:szCs w:val="28"/>
          <w:lang w:val="en-US"/>
        </w:rPr>
        <w:t xml:space="preserve">                t = (t + q);</w:t>
      </w:r>
    </w:p>
    <w:p w14:paraId="62D08522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D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74904FA0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D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F4BAB01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D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4EC2532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5BD538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D9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380F881B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D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6E54794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D9">
        <w:rPr>
          <w:rFonts w:ascii="Times New Roman" w:hAnsi="Times New Roman" w:cs="Times New Roman"/>
          <w:sz w:val="28"/>
          <w:szCs w:val="28"/>
          <w:lang w:val="en-US"/>
        </w:rPr>
        <w:t xml:space="preserve">    char txt[100];</w:t>
      </w:r>
    </w:p>
    <w:p w14:paraId="64F7D573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D9">
        <w:rPr>
          <w:rFonts w:ascii="Times New Roman" w:hAnsi="Times New Roman" w:cs="Times New Roman"/>
          <w:sz w:val="28"/>
          <w:szCs w:val="28"/>
          <w:lang w:val="en-US"/>
        </w:rPr>
        <w:t xml:space="preserve">    char pat[100];</w:t>
      </w:r>
    </w:p>
    <w:p w14:paraId="12C49112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D9">
        <w:rPr>
          <w:rFonts w:ascii="Times New Roman" w:hAnsi="Times New Roman" w:cs="Times New Roman"/>
          <w:sz w:val="28"/>
          <w:szCs w:val="28"/>
          <w:lang w:val="en-US"/>
        </w:rPr>
        <w:t xml:space="preserve">    int q;</w:t>
      </w:r>
    </w:p>
    <w:p w14:paraId="19FE0F6C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D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2A25855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D9">
        <w:rPr>
          <w:rFonts w:ascii="Times New Roman" w:hAnsi="Times New Roman" w:cs="Times New Roman"/>
          <w:sz w:val="28"/>
          <w:szCs w:val="28"/>
          <w:lang w:val="en-US"/>
        </w:rPr>
        <w:t xml:space="preserve">    printf("ADITYA PARULEKAR-S21-2201072\n");</w:t>
      </w:r>
    </w:p>
    <w:p w14:paraId="69239443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D9">
        <w:rPr>
          <w:rFonts w:ascii="Times New Roman" w:hAnsi="Times New Roman" w:cs="Times New Roman"/>
          <w:sz w:val="28"/>
          <w:szCs w:val="28"/>
          <w:lang w:val="en-US"/>
        </w:rPr>
        <w:t xml:space="preserve">    printf("------------- RABIN-KARP ALGORITHM -------------\n\n");</w:t>
      </w:r>
    </w:p>
    <w:p w14:paraId="14FBB0F3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6C00F41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D9">
        <w:rPr>
          <w:rFonts w:ascii="Times New Roman" w:hAnsi="Times New Roman" w:cs="Times New Roman"/>
          <w:sz w:val="28"/>
          <w:szCs w:val="28"/>
          <w:lang w:val="en-US"/>
        </w:rPr>
        <w:t xml:space="preserve">    printf("Enter the text: ");</w:t>
      </w:r>
    </w:p>
    <w:p w14:paraId="6115F432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D9">
        <w:rPr>
          <w:rFonts w:ascii="Times New Roman" w:hAnsi="Times New Roman" w:cs="Times New Roman"/>
          <w:sz w:val="28"/>
          <w:szCs w:val="28"/>
          <w:lang w:val="en-US"/>
        </w:rPr>
        <w:t xml:space="preserve">    scanf("%s", txt);</w:t>
      </w:r>
    </w:p>
    <w:p w14:paraId="22461C39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B58C6C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D9">
        <w:rPr>
          <w:rFonts w:ascii="Times New Roman" w:hAnsi="Times New Roman" w:cs="Times New Roman"/>
          <w:sz w:val="28"/>
          <w:szCs w:val="28"/>
          <w:lang w:val="en-US"/>
        </w:rPr>
        <w:t xml:space="preserve">    printf("Enter the pattern: ");</w:t>
      </w:r>
    </w:p>
    <w:p w14:paraId="2DD903A5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D9">
        <w:rPr>
          <w:rFonts w:ascii="Times New Roman" w:hAnsi="Times New Roman" w:cs="Times New Roman"/>
          <w:sz w:val="28"/>
          <w:szCs w:val="28"/>
          <w:lang w:val="en-US"/>
        </w:rPr>
        <w:t xml:space="preserve">    scanf("%s", pat);</w:t>
      </w:r>
    </w:p>
    <w:p w14:paraId="796DA6E2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A8130D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D9">
        <w:rPr>
          <w:rFonts w:ascii="Times New Roman" w:hAnsi="Times New Roman" w:cs="Times New Roman"/>
          <w:sz w:val="28"/>
          <w:szCs w:val="28"/>
          <w:lang w:val="en-US"/>
        </w:rPr>
        <w:t xml:space="preserve">    printf("Enter a prime number: ");</w:t>
      </w:r>
    </w:p>
    <w:p w14:paraId="10EFC9BE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D9">
        <w:rPr>
          <w:rFonts w:ascii="Times New Roman" w:hAnsi="Times New Roman" w:cs="Times New Roman"/>
          <w:sz w:val="28"/>
          <w:szCs w:val="28"/>
          <w:lang w:val="en-US"/>
        </w:rPr>
        <w:t xml:space="preserve">    scanf("%d", &amp;q);</w:t>
      </w:r>
    </w:p>
    <w:p w14:paraId="5A1B46C7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772871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D9">
        <w:rPr>
          <w:rFonts w:ascii="Times New Roman" w:hAnsi="Times New Roman" w:cs="Times New Roman"/>
          <w:sz w:val="28"/>
          <w:szCs w:val="28"/>
          <w:lang w:val="en-US"/>
        </w:rPr>
        <w:t xml:space="preserve">    search(pat, txt, q);</w:t>
      </w:r>
    </w:p>
    <w:p w14:paraId="6D576352" w14:textId="77777777" w:rsidR="002647D9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D9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5C600671" w14:textId="4C8A2CAF" w:rsidR="0033419F" w:rsidRPr="002647D9" w:rsidRDefault="002647D9" w:rsidP="002647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D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CB00EFD" w14:textId="77777777" w:rsidR="00A10AF3" w:rsidRDefault="00A10AF3" w:rsidP="00B64C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C755D3" w14:textId="77777777" w:rsidR="002647D9" w:rsidRDefault="002647D9" w:rsidP="00B64C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343E11" w14:textId="77777777" w:rsidR="002647D9" w:rsidRDefault="002647D9" w:rsidP="00B64C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DAA8CB" w14:textId="77777777" w:rsidR="00D869A2" w:rsidRDefault="00D869A2" w:rsidP="00B64C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32BC16" w14:textId="77777777" w:rsidR="00A10AF3" w:rsidRPr="00A01A2F" w:rsidRDefault="00A10AF3" w:rsidP="00A10A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A01A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OUTPUT:</w:t>
      </w:r>
    </w:p>
    <w:p w14:paraId="593BAB98" w14:textId="1B79B289" w:rsidR="00A10AF3" w:rsidRDefault="0070656F" w:rsidP="00B64C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6C2EB17" wp14:editId="2594CA97">
            <wp:extent cx="4914900" cy="2431691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C8911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370" cy="243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C88A" w14:textId="77777777" w:rsidR="0070656F" w:rsidRDefault="0070656F" w:rsidP="00B64C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162D20" w14:textId="1CA62EB0" w:rsidR="0070656F" w:rsidRDefault="008B715C" w:rsidP="00B64CF6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E59DF4B" wp14:editId="655E68E0">
            <wp:extent cx="5124450" cy="27301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C8EE1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500" cy="274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26677F9" w14:textId="77777777" w:rsidR="00A10AF3" w:rsidRDefault="00A10AF3" w:rsidP="00B64C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78EB4B" w14:textId="40A1EB9A" w:rsidR="00B64CF6" w:rsidRPr="00B64CF6" w:rsidRDefault="00B64CF6" w:rsidP="00B64C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thick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thick"/>
          <w:lang w:val="en-US"/>
        </w:rPr>
        <w:t>CONCLUSION</w:t>
      </w:r>
      <w:r w:rsidRPr="00B64CF6">
        <w:rPr>
          <w:rFonts w:ascii="Times New Roman" w:hAnsi="Times New Roman" w:cs="Times New Roman"/>
          <w:b/>
          <w:bCs/>
          <w:sz w:val="28"/>
          <w:szCs w:val="28"/>
          <w:u w:val="thick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Hence, we have successfully implemented </w:t>
      </w:r>
      <w:r w:rsidR="00A01A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Rabin-Karp </w:t>
      </w:r>
      <w:r w:rsidR="00A01A2F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 for Pattern Searching; LO 1, LO 2.</w:t>
      </w:r>
    </w:p>
    <w:p w14:paraId="521B1EC9" w14:textId="77777777" w:rsidR="00B64CF6" w:rsidRPr="00B64CF6" w:rsidRDefault="00B64CF6" w:rsidP="00B64CF6">
      <w:pPr>
        <w:rPr>
          <w:rFonts w:ascii="Times New Roman" w:hAnsi="Times New Roman" w:cs="Times New Roman"/>
          <w:b/>
          <w:bCs/>
          <w:sz w:val="28"/>
          <w:szCs w:val="28"/>
          <w:u w:val="thick"/>
          <w:lang w:val="en-US"/>
        </w:rPr>
      </w:pPr>
    </w:p>
    <w:sectPr w:rsidR="00B64CF6" w:rsidRPr="00B64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1.25pt;height:11.25pt" o:bullet="t">
        <v:imagedata r:id="rId1" o:title="mso68F6"/>
      </v:shape>
    </w:pict>
  </w:numPicBullet>
  <w:abstractNum w:abstractNumId="0">
    <w:nsid w:val="09147312"/>
    <w:multiLevelType w:val="hybridMultilevel"/>
    <w:tmpl w:val="84345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D5AB2"/>
    <w:multiLevelType w:val="multilevel"/>
    <w:tmpl w:val="6584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4B57BEB"/>
    <w:multiLevelType w:val="multilevel"/>
    <w:tmpl w:val="636E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6581CE3"/>
    <w:multiLevelType w:val="multilevel"/>
    <w:tmpl w:val="E378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B3F01C1"/>
    <w:multiLevelType w:val="hybridMultilevel"/>
    <w:tmpl w:val="575618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DA755B2"/>
    <w:multiLevelType w:val="multilevel"/>
    <w:tmpl w:val="B314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6A5176E"/>
    <w:multiLevelType w:val="multilevel"/>
    <w:tmpl w:val="0D5A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0426EA5"/>
    <w:multiLevelType w:val="hybridMultilevel"/>
    <w:tmpl w:val="DB0AA4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2833AC"/>
    <w:multiLevelType w:val="hybridMultilevel"/>
    <w:tmpl w:val="1F50B1C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DE259F"/>
    <w:multiLevelType w:val="multilevel"/>
    <w:tmpl w:val="FB96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FDF6BFE"/>
    <w:multiLevelType w:val="multilevel"/>
    <w:tmpl w:val="7828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0"/>
  </w:num>
  <w:num w:numId="5">
    <w:abstractNumId w:val="6"/>
    <w:lvlOverride w:ilvl="0">
      <w:startOverride w:val="1"/>
    </w:lvlOverride>
  </w:num>
  <w:num w:numId="6">
    <w:abstractNumId w:val="6"/>
    <w:lvlOverride w:ilvl="0">
      <w:startOverride w:val="2"/>
    </w:lvlOverride>
  </w:num>
  <w:num w:numId="7">
    <w:abstractNumId w:val="3"/>
    <w:lvlOverride w:ilvl="0">
      <w:startOverride w:val="1"/>
    </w:lvlOverride>
  </w:num>
  <w:num w:numId="8">
    <w:abstractNumId w:val="10"/>
    <w:lvlOverride w:ilvl="0">
      <w:startOverride w:val="1"/>
    </w:lvlOverride>
  </w:num>
  <w:num w:numId="9">
    <w:abstractNumId w:val="10"/>
    <w:lvlOverride w:ilvl="0">
      <w:startOverride w:val="2"/>
    </w:lvlOverride>
  </w:num>
  <w:num w:numId="10">
    <w:abstractNumId w:val="10"/>
    <w:lvlOverride w:ilvl="0">
      <w:startOverride w:val="3"/>
    </w:lvlOverride>
  </w:num>
  <w:num w:numId="11">
    <w:abstractNumId w:val="9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2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2"/>
    </w:lvlOverride>
  </w:num>
  <w:num w:numId="16">
    <w:abstractNumId w:val="5"/>
    <w:lvlOverride w:ilvl="0">
      <w:startOverride w:val="1"/>
    </w:lvlOverride>
  </w:num>
  <w:num w:numId="17">
    <w:abstractNumId w:val="5"/>
    <w:lvlOverride w:ilvl="0">
      <w:startOverride w:val="2"/>
    </w:lvlOverride>
  </w:num>
  <w:num w:numId="18">
    <w:abstractNumId w:val="5"/>
    <w:lvlOverride w:ilvl="0"/>
    <w:lvlOverride w:ilvl="1">
      <w:startOverride w:val="1"/>
    </w:lvlOverride>
  </w:num>
  <w:num w:numId="19">
    <w:abstractNumId w:val="5"/>
    <w:lvlOverride w:ilvl="0"/>
    <w:lvlOverride w:ilvl="1">
      <w:startOverride w:val="2"/>
    </w:lvlOverride>
  </w:num>
  <w:num w:numId="20">
    <w:abstractNumId w:val="5"/>
    <w:lvlOverride w:ilvl="0"/>
    <w:lvlOverride w:ilvl="1">
      <w:startOverride w:val="3"/>
    </w:lvlOverride>
  </w:num>
  <w:num w:numId="21">
    <w:abstractNumId w:val="5"/>
    <w:lvlOverride w:ilvl="0">
      <w:startOverride w:val="3"/>
    </w:lvlOverride>
    <w:lvlOverride w:ilvl="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CF6"/>
    <w:rsid w:val="000C3354"/>
    <w:rsid w:val="001662E2"/>
    <w:rsid w:val="00241E15"/>
    <w:rsid w:val="002647D9"/>
    <w:rsid w:val="00290ABA"/>
    <w:rsid w:val="002A6241"/>
    <w:rsid w:val="002D1B8A"/>
    <w:rsid w:val="002D49AF"/>
    <w:rsid w:val="002F3D3A"/>
    <w:rsid w:val="0033419F"/>
    <w:rsid w:val="00342192"/>
    <w:rsid w:val="00475C40"/>
    <w:rsid w:val="00497B06"/>
    <w:rsid w:val="00500A65"/>
    <w:rsid w:val="005260A1"/>
    <w:rsid w:val="005D19AD"/>
    <w:rsid w:val="00632868"/>
    <w:rsid w:val="00666FE2"/>
    <w:rsid w:val="006E007E"/>
    <w:rsid w:val="0070656F"/>
    <w:rsid w:val="0078547D"/>
    <w:rsid w:val="007B01A9"/>
    <w:rsid w:val="007D0F3D"/>
    <w:rsid w:val="007E7368"/>
    <w:rsid w:val="00803DB3"/>
    <w:rsid w:val="008B715C"/>
    <w:rsid w:val="008C4E1E"/>
    <w:rsid w:val="00952107"/>
    <w:rsid w:val="00A01A2F"/>
    <w:rsid w:val="00A10AF3"/>
    <w:rsid w:val="00A53829"/>
    <w:rsid w:val="00A867E0"/>
    <w:rsid w:val="00AC2D36"/>
    <w:rsid w:val="00AC51DE"/>
    <w:rsid w:val="00B64CF6"/>
    <w:rsid w:val="00BE6CF1"/>
    <w:rsid w:val="00BF2849"/>
    <w:rsid w:val="00C06148"/>
    <w:rsid w:val="00C57C3C"/>
    <w:rsid w:val="00C67647"/>
    <w:rsid w:val="00CC5DEE"/>
    <w:rsid w:val="00CF2A7B"/>
    <w:rsid w:val="00CF385B"/>
    <w:rsid w:val="00D1210A"/>
    <w:rsid w:val="00D31FB9"/>
    <w:rsid w:val="00D869A2"/>
    <w:rsid w:val="00DA7369"/>
    <w:rsid w:val="00F149CE"/>
    <w:rsid w:val="00F26C08"/>
    <w:rsid w:val="00FB2D08"/>
    <w:rsid w:val="00FB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C0121"/>
  <w15:chartTrackingRefBased/>
  <w15:docId w15:val="{C954FFD2-E8B3-4AB6-9D8A-790C5D41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00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0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C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5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C5DE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E007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E00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mment">
    <w:name w:val="comment"/>
    <w:basedOn w:val="DefaultParagraphFont"/>
    <w:rsid w:val="00A53829"/>
  </w:style>
  <w:style w:type="character" w:customStyle="1" w:styleId="keyword">
    <w:name w:val="keyword"/>
    <w:basedOn w:val="DefaultParagraphFont"/>
    <w:rsid w:val="00A53829"/>
  </w:style>
  <w:style w:type="character" w:customStyle="1" w:styleId="number">
    <w:name w:val="number"/>
    <w:basedOn w:val="DefaultParagraphFont"/>
    <w:rsid w:val="00A53829"/>
  </w:style>
  <w:style w:type="character" w:styleId="Emphasis">
    <w:name w:val="Emphasis"/>
    <w:basedOn w:val="DefaultParagraphFont"/>
    <w:uiPriority w:val="20"/>
    <w:qFormat/>
    <w:rsid w:val="002F3D3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C33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532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386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550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74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1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75527755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262673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99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51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570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47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781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3601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769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209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3034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255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4504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0508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1919213">
                                      <w:blockQuote w:val="1"/>
                                      <w:marLeft w:val="0"/>
                                      <w:marRight w:val="0"/>
                                      <w:marTop w:val="15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810944">
                                      <w:blockQuote w:val="1"/>
                                      <w:marLeft w:val="0"/>
                                      <w:marRight w:val="0"/>
                                      <w:marTop w:val="15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69494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14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single" w:sz="6" w:space="4" w:color="DDDDDD"/>
                                                <w:bottom w:val="single" w:sz="6" w:space="0" w:color="DDDDDD"/>
                                                <w:right w:val="single" w:sz="6" w:space="4" w:color="DDDDDD"/>
                                              </w:divBdr>
                                              <w:divsChild>
                                                <w:div w:id="803229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6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622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495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122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8747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629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1616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9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5297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3066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8198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7487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4749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906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8254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340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0866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1385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1711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7562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2119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87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170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0122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223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338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9041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3198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5503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3723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851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7722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87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3171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1792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9764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8903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087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8477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3792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5039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8332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8914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6184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778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1316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2428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8414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7679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3949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8455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414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6129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8215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7944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5014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043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5398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3111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5252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3554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2858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1636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6686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9094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4863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873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0272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632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9254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3111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8268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7671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2993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737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7590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9503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691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68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4775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2532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4700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5384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896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7339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938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8276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887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648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812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068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1027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4839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8970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8430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5541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1841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605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9332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6817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4428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4591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603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4034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5553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3588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6829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4408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4269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767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365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5397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5492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645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835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3930424">
                                          <w:marLeft w:val="75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108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00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952207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98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87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57148">
                                              <w:marLeft w:val="0"/>
                                              <w:marRight w:val="0"/>
                                              <w:marTop w:val="10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469030">
                                                  <w:marLeft w:val="90"/>
                                                  <w:marRight w:val="9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6103281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941953">
                                      <w:marLeft w:val="0"/>
                                      <w:marRight w:val="0"/>
                                      <w:marTop w:val="225"/>
                                      <w:marBottom w:val="5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85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8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801935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48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4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567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2780872">
                                      <w:marLeft w:val="0"/>
                                      <w:marRight w:val="0"/>
                                      <w:marTop w:val="82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008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554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26140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24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831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957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58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4E4EA"/>
                                    <w:left w:val="single" w:sz="6" w:space="6" w:color="E4E4EA"/>
                                    <w:bottom w:val="single" w:sz="6" w:space="6" w:color="E4E4EA"/>
                                    <w:right w:val="single" w:sz="6" w:space="6" w:color="E4E4EA"/>
                                  </w:divBdr>
                                  <w:divsChild>
                                    <w:div w:id="26647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488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55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6489965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96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744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3622014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74456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31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62811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48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679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79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6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06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8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05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06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447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60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88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29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01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922296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797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513641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723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786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7173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066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5281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3238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2422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4740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9367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7766648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116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1156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609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393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2776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3629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0820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426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8726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12959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371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743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692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8901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262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3839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9615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5413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0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67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824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063105">
                  <w:marLeft w:val="75"/>
                  <w:marRight w:val="0"/>
                  <w:marTop w:val="43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1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4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271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9192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151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089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2047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hyperlink" Target="https://www.geeksforgeeks.org/what-is-hashin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1.tmp"/><Relationship Id="rId10" Type="http://schemas.openxmlformats.org/officeDocument/2006/relationships/image" Target="media/image7.tmp"/><Relationship Id="rId4" Type="http://schemas.openxmlformats.org/officeDocument/2006/relationships/webSettings" Target="webSettings.xml"/><Relationship Id="rId9" Type="http://schemas.openxmlformats.org/officeDocument/2006/relationships/image" Target="media/image6.tmp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tsecai20304@outlook.com</dc:creator>
  <cp:keywords/>
  <dc:description/>
  <cp:lastModifiedBy>Amol Baadkar</cp:lastModifiedBy>
  <cp:revision>41</cp:revision>
  <dcterms:created xsi:type="dcterms:W3CDTF">2024-03-31T13:50:00Z</dcterms:created>
  <dcterms:modified xsi:type="dcterms:W3CDTF">2024-04-01T12:31:00Z</dcterms:modified>
</cp:coreProperties>
</file>