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8BC5" w14:textId="1429C927" w:rsidR="009273B1" w:rsidRDefault="009273B1" w:rsidP="009273B1">
      <w:pPr>
        <w:ind w:left="720" w:hanging="360"/>
      </w:pPr>
      <w:r>
        <w:t>Group Project</w:t>
      </w:r>
    </w:p>
    <w:p w14:paraId="3FC8B636" w14:textId="2D91723A" w:rsidR="00155B3E" w:rsidRDefault="009273B1" w:rsidP="009273B1">
      <w:pPr>
        <w:pStyle w:val="ListParagraph"/>
        <w:numPr>
          <w:ilvl w:val="0"/>
          <w:numId w:val="1"/>
        </w:numPr>
      </w:pPr>
      <w:r>
        <w:t>Read the excel file</w:t>
      </w:r>
    </w:p>
    <w:p w14:paraId="48E04B9C" w14:textId="421A4C6D" w:rsidR="009273B1" w:rsidRDefault="009273B1" w:rsidP="009273B1">
      <w:pPr>
        <w:pStyle w:val="ListParagraph"/>
        <w:numPr>
          <w:ilvl w:val="0"/>
          <w:numId w:val="1"/>
        </w:numPr>
      </w:pPr>
      <w:r>
        <w:t>Check out the dimension and data types for each column</w:t>
      </w:r>
    </w:p>
    <w:p w14:paraId="7348BF60" w14:textId="1D1ACAB4" w:rsidR="009273B1" w:rsidRDefault="009273B1" w:rsidP="009273B1">
      <w:pPr>
        <w:pStyle w:val="ListParagraph"/>
        <w:numPr>
          <w:ilvl w:val="0"/>
          <w:numId w:val="1"/>
        </w:numPr>
      </w:pPr>
      <w:r>
        <w:t>Find the list of column names</w:t>
      </w:r>
    </w:p>
    <w:p w14:paraId="27DF1251" w14:textId="3957D03A" w:rsidR="009273B1" w:rsidRDefault="009273B1" w:rsidP="009273B1">
      <w:pPr>
        <w:pStyle w:val="ListParagraph"/>
        <w:numPr>
          <w:ilvl w:val="0"/>
          <w:numId w:val="1"/>
        </w:numPr>
      </w:pPr>
      <w:r>
        <w:t>Check missing values</w:t>
      </w:r>
    </w:p>
    <w:p w14:paraId="78DC252C" w14:textId="4CF8EA12" w:rsidR="009273B1" w:rsidRDefault="009273B1" w:rsidP="009273B1">
      <w:pPr>
        <w:pStyle w:val="ListParagraph"/>
        <w:numPr>
          <w:ilvl w:val="0"/>
          <w:numId w:val="1"/>
        </w:numPr>
      </w:pPr>
      <w:r>
        <w:t xml:space="preserve">Fill </w:t>
      </w:r>
      <w:r w:rsidR="00B55499">
        <w:t xml:space="preserve">or drop </w:t>
      </w:r>
      <w:r>
        <w:t>the missing values</w:t>
      </w:r>
    </w:p>
    <w:p w14:paraId="14619015" w14:textId="76BAFE2A" w:rsidR="009273B1" w:rsidRDefault="00B55499" w:rsidP="009273B1">
      <w:pPr>
        <w:pStyle w:val="ListParagraph"/>
        <w:numPr>
          <w:ilvl w:val="0"/>
          <w:numId w:val="1"/>
        </w:numPr>
      </w:pPr>
      <w:r>
        <w:t>Visualize each column information as you need</w:t>
      </w:r>
    </w:p>
    <w:sectPr w:rsidR="00927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26FC"/>
    <w:multiLevelType w:val="hybridMultilevel"/>
    <w:tmpl w:val="791EF164"/>
    <w:lvl w:ilvl="0" w:tplc="06820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81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B1"/>
    <w:rsid w:val="006370C5"/>
    <w:rsid w:val="00831295"/>
    <w:rsid w:val="009273B1"/>
    <w:rsid w:val="00B5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838B"/>
  <w15:chartTrackingRefBased/>
  <w15:docId w15:val="{8D5DD85F-FD14-4A13-9239-A23C0F89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Pouladzadeh</dc:creator>
  <cp:keywords/>
  <dc:description/>
  <cp:lastModifiedBy>Parisa Pouladzadeh</cp:lastModifiedBy>
  <cp:revision>2</cp:revision>
  <dcterms:created xsi:type="dcterms:W3CDTF">2022-09-22T14:08:00Z</dcterms:created>
  <dcterms:modified xsi:type="dcterms:W3CDTF">2022-09-29T14:48:00Z</dcterms:modified>
</cp:coreProperties>
</file>