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05313" w14:textId="235497C5" w:rsidR="000C579C" w:rsidRDefault="00B2250E">
      <w:r>
        <w:rPr>
          <w:noProof/>
        </w:rPr>
        <w:drawing>
          <wp:inline distT="0" distB="0" distL="0" distR="0" wp14:anchorId="335FC31D" wp14:editId="7BCD06C0">
            <wp:extent cx="5400040" cy="2828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DBE03" wp14:editId="03F96ABB">
            <wp:extent cx="5400040" cy="28905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F3262" wp14:editId="5A8F3B03">
            <wp:extent cx="5400040" cy="20129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0E"/>
    <w:rsid w:val="000C579C"/>
    <w:rsid w:val="0074316C"/>
    <w:rsid w:val="009A2AE4"/>
    <w:rsid w:val="00B2250E"/>
    <w:rsid w:val="00E8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5340"/>
  <w15:docId w15:val="{4E33C2AB-7B9D-487D-9F21-B34D89D3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gonçalves</dc:creator>
  <cp:keywords/>
  <dc:description/>
  <cp:lastModifiedBy>jhonatan gonçalves</cp:lastModifiedBy>
  <cp:revision>1</cp:revision>
  <dcterms:created xsi:type="dcterms:W3CDTF">2021-03-28T19:16:00Z</dcterms:created>
  <dcterms:modified xsi:type="dcterms:W3CDTF">2021-04-01T23:06:00Z</dcterms:modified>
</cp:coreProperties>
</file>