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docProps/app.xml" Id="R3f940b352fa04792" /><Relationship Type="http://schemas.openxmlformats.org/package/2006/relationships/metadata/core-properties" Target="package/services/metadata/core-properties/f5360801c70347c0b328eee7b1343e4f.psmdcp" Id="R20654f49dbf3465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45A98753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Mini Project Week 1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79F50D6B" w14:paraId="658A49A8" wp14:textId="77777777">
      <w:pPr>
        <w:spacing w:before="0" w:after="0" w:line="240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In this week 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we'll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be building out the foundation of your app, 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in particular,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the UI aspect.</w:t>
      </w:r>
    </w:p>
    <w:p xmlns:wp14="http://schemas.microsoft.com/office/word/2010/wordml" w14:paraId="72212D48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This will make use of your ability to print to the screen, clear the screen, accept user input, and create a basic `list` data structure.</w:t>
      </w:r>
    </w:p>
    <w:p xmlns:wp14="http://schemas.microsoft.com/office/word/2010/wordml" w:rsidP="79F50D6B" w14:paraId="1D51A381" wp14:textId="77777777">
      <w:pPr>
        <w:spacing w:before="0" w:after="0" w:line="240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Try to make 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good use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of functions for repetitive tasks.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432C45A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As a user I want to:</w:t>
      </w:r>
    </w:p>
    <w:p xmlns:wp14="http://schemas.microsoft.com/office/word/2010/wordml" w14:paraId="1C2E4F69" wp14:textId="77777777">
      <w:pPr>
        <w:spacing w:before="0" w:after="0" w:line="240"/>
        <w:ind w:left="0" w:right="0" w:firstLine="72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create a product and add it to a list</w:t>
      </w:r>
    </w:p>
    <w:p xmlns:wp14="http://schemas.microsoft.com/office/word/2010/wordml" w14:paraId="1C95522C" wp14:textId="77777777">
      <w:pPr>
        <w:spacing w:before="0" w:after="0" w:line="240"/>
        <w:ind w:left="0" w:right="0" w:firstLine="72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view all products</w:t>
      </w:r>
    </w:p>
    <w:p xmlns:wp14="http://schemas.microsoft.com/office/word/2010/wordml" w:rsidP="79F50D6B" w14:paraId="7753D7E4" wp14:textId="77777777">
      <w:pPr>
        <w:spacing w:before="0" w:after="0" w:line="240" w:lineRule="auto"/>
        <w:ind w:left="0" w:right="0" w:firstLine="72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STRETCH update or 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delete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 product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8ECFCB6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Spec</w:t>
      </w:r>
    </w:p>
    <w:p xmlns:wp14="http://schemas.microsoft.com/office/word/2010/wordml" w:rsidP="79F50D6B" w14:paraId="2D64A720" wp14:textId="77777777">
      <w:pPr>
        <w:spacing w:before="0" w:after="0" w:line="240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- A `product` should just be a `string` 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containing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its name, 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i.e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 `"Mocha"`</w:t>
      </w:r>
    </w:p>
    <w:p xmlns:wp14="http://schemas.microsoft.com/office/word/2010/wordml" w:rsidP="79F50D6B" w14:paraId="63745DA5" wp14:textId="77777777">
      <w:pPr>
        <w:spacing w:before="0" w:after="0" w:line="240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- A list of `products` should be a list of `strings`, 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i.e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: 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`[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"Mocha, Americano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"]`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6BE372A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  <w:t xml:space="preserve">Pseudo Code 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79F50D6B" w14:paraId="3C785FE0" wp14:textId="77777777">
      <w:pPr>
        <w:spacing w:before="0" w:after="0" w:line="240" w:lineRule="auto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# 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add</w:t>
      </w:r>
      <w:r w:rsidRPr="79F50D6B" w:rsidR="79F50D6B"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some product names</w:t>
      </w:r>
    </w:p>
    <w:p xmlns:wp14="http://schemas.microsoft.com/office/word/2010/wordml" w14:paraId="4F65ACCA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CREATE products list</w:t>
      </w:r>
    </w:p>
    <w:p xmlns:wp14="http://schemas.microsoft.com/office/word/2010/wordml" w14:paraId="522F8249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PRINT main menu options</w:t>
      </w:r>
    </w:p>
    <w:p xmlns:wp14="http://schemas.microsoft.com/office/word/2010/wordml" w14:paraId="63E25E1B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GET user input for main menu option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DA7A019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IF user input is 0:</w:t>
      </w:r>
    </w:p>
    <w:p xmlns:wp14="http://schemas.microsoft.com/office/word/2010/wordml" w14:paraId="03135864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EXIT app</w:t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7F7104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# products menu</w:t>
      </w:r>
    </w:p>
    <w:p xmlns:wp14="http://schemas.microsoft.com/office/word/2010/wordml" w14:paraId="1E9AE04E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ELSE IF user input is 1: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4C84DB2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PRINT product menu options</w:t>
      </w:r>
    </w:p>
    <w:p xmlns:wp14="http://schemas.microsoft.com/office/word/2010/wordml" w14:paraId="7567C0C4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GET user input for product menu option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E064AEE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IF user input is 0:</w:t>
      </w:r>
    </w:p>
    <w:p xmlns:wp14="http://schemas.microsoft.com/office/word/2010/wordml" w14:paraId="4A6D0B28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RETURN to main menu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EE7B45F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ELSE IF user input is 1:</w:t>
      </w:r>
    </w:p>
    <w:p xmlns:wp14="http://schemas.microsoft.com/office/word/2010/wordml" w14:paraId="5E113C6F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PRINT products list</w:t>
      </w: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BDD8A5E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ELSE IF user input is 2: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AEC9245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# CREATE new product</w:t>
      </w:r>
    </w:p>
    <w:p xmlns:wp14="http://schemas.microsoft.com/office/word/2010/wordml" w14:paraId="0D0C184B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GET user input for product name</w:t>
      </w:r>
    </w:p>
    <w:p xmlns:wp14="http://schemas.microsoft.com/office/word/2010/wordml" w14:paraId="607A8787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APPEND product name to products list</w:t>
      </w: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115EAAC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ELSE IF user input is 3:</w:t>
      </w: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8DD479D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#STRETCH GOAL - UPDATE existing product</w:t>
      </w: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EB5DEDB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PRINT product names with its index value</w:t>
      </w:r>
    </w:p>
    <w:p xmlns:wp14="http://schemas.microsoft.com/office/word/2010/wordml" w14:paraId="6B5C81B9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GET user input for product index value</w:t>
      </w:r>
    </w:p>
    <w:p xmlns:wp14="http://schemas.microsoft.com/office/word/2010/wordml" w14:paraId="4F870CBB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GET user input for new product name</w:t>
      </w:r>
    </w:p>
    <w:p xmlns:wp14="http://schemas.microsoft.com/office/word/2010/wordml" w14:paraId="6A141145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UPDATE product name at index in products list</w:t>
      </w: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EA291BD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ELSE IF user input is 4:</w:t>
      </w:r>
    </w:p>
    <w:p xmlns:wp14="http://schemas.microsoft.com/office/word/2010/wordml" w14:paraId="049F31CB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708AD9A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# STRETCH GOAL - DELETE product</w:t>
      </w:r>
    </w:p>
    <w:p xmlns:wp14="http://schemas.microsoft.com/office/word/2010/wordml" w14:paraId="53128261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CAA55D9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PRINT products list</w:t>
      </w:r>
    </w:p>
    <w:p xmlns:wp14="http://schemas.microsoft.com/office/word/2010/wordml" w14:paraId="1CBAB1F3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GET user input for product index value</w:t>
      </w:r>
    </w:p>
    <w:p xmlns:wp14="http://schemas.microsoft.com/office/word/2010/wordml" w14:paraId="075C1C5B" wp14:textId="77777777">
      <w:pPr>
        <w:spacing w:before="0" w:after="0" w:line="240"/>
        <w:ind w:left="0" w:right="0" w:firstLine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fill="auto"/>
        </w:rPr>
        <w:t xml:space="preserve">        DELETE product at index in products list</w:t>
      </w:r>
    </w:p>
    <w:p xmlns:wp14="http://schemas.microsoft.com/office/word/2010/wordml" w14:paraId="62486C05" wp14:textId="77777777">
      <w:pPr>
        <w:spacing w:before="0" w:after="160" w:line="278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01652C" wp14:textId="77777777">
      <w:pPr>
        <w:spacing w:before="0" w:after="160" w:line="278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00FF79A"/>
  <w15:docId w15:val="{1BB830BB-A011-4C9F-82B6-E16C4409C684}"/>
  <w:rsids>
    <w:rsidRoot w:val="79F50D6B"/>
    <w:rsid w:val="79F50D6B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docRId1" /><Relationship Type="http://schemas.openxmlformats.org/officeDocument/2006/relationships/numbering" Target="numbering.xml" Id="docRId0" /><Relationship Type="http://schemas.openxmlformats.org/officeDocument/2006/relationships/settings" Target="settings.xml" Id="Re86d9ad81940454b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BE36927382745BC599A36C0AF59BC" ma:contentTypeVersion="11" ma:contentTypeDescription="Create a new document." ma:contentTypeScope="" ma:versionID="f90f9e4d1e2b9e5bed9e4bf1d0b49e08">
  <xsd:schema xmlns:xsd="http://www.w3.org/2001/XMLSchema" xmlns:xs="http://www.w3.org/2001/XMLSchema" xmlns:p="http://schemas.microsoft.com/office/2006/metadata/properties" xmlns:ns2="2d90c58e-8b7e-4709-9531-20d278083dae" xmlns:ns3="86cb280a-ac51-4fd1-bbd7-5c11107176df" targetNamespace="http://schemas.microsoft.com/office/2006/metadata/properties" ma:root="true" ma:fieldsID="4756ab8558f6063b72146883e72849de" ns2:_="" ns3:_="">
    <xsd:import namespace="2d90c58e-8b7e-4709-9531-20d278083dae"/>
    <xsd:import namespace="86cb280a-ac51-4fd1-bbd7-5c11107176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0c58e-8b7e-4709-9531-20d278083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b280a-ac51-4fd1-bbd7-5c1110717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3203bd7-79c0-4940-b378-e9001f24a5ba}" ma:internalName="TaxCatchAll" ma:showField="CatchAllData" ma:web="86cb280a-ac51-4fd1-bbd7-5c1110717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90c58e-8b7e-4709-9531-20d278083dae">
      <Terms xmlns="http://schemas.microsoft.com/office/infopath/2007/PartnerControls"/>
    </lcf76f155ced4ddcb4097134ff3c332f>
    <TaxCatchAll xmlns="86cb280a-ac51-4fd1-bbd7-5c11107176df" xsi:nil="true"/>
  </documentManagement>
</p:properties>
</file>

<file path=customXml/itemProps1.xml><?xml version="1.0" encoding="utf-8"?>
<ds:datastoreItem xmlns:ds="http://schemas.openxmlformats.org/officeDocument/2006/customXml" ds:itemID="{2C434BCB-29AF-49BB-B315-B28056D2D318}"/>
</file>

<file path=customXml/itemProps2.xml><?xml version="1.0" encoding="utf-8"?>
<ds:datastoreItem xmlns:ds="http://schemas.openxmlformats.org/officeDocument/2006/customXml" ds:itemID="{69F870C5-B5D6-483F-8FFF-BAAC17DDF50E}"/>
</file>

<file path=customXml/itemProps3.xml><?xml version="1.0" encoding="utf-8"?>
<ds:datastoreItem xmlns:ds="http://schemas.openxmlformats.org/officeDocument/2006/customXml" ds:itemID="{96A468E9-0953-46FB-AE5F-9842D5459237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0x0101007B7BE36927382745BC599A36C0AF59BC</vt:lpwstr>
  </property>
  <property fmtid="{D5CDD505-2E9C-101B-9397-08002B2CF9AE}" pid="3" name="MediaServiceImageTags">
    <vt:lpwstr/>
  </property>
</Properties>
</file>