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2C57" w14:textId="1D6B0E11" w:rsidR="00C2081C" w:rsidRDefault="00B656B2">
      <w:pPr>
        <w:rPr>
          <w:lang w:val="en-US"/>
        </w:rPr>
      </w:pPr>
      <w:r>
        <w:rPr>
          <w:lang w:val="en-US"/>
        </w:rPr>
        <w:t xml:space="preserve">Screen Shots of </w:t>
      </w:r>
      <w:r w:rsidR="00016542">
        <w:rPr>
          <w:lang w:val="en-US"/>
        </w:rPr>
        <w:t xml:space="preserve">Health &amp; Predict </w:t>
      </w:r>
      <w:r w:rsidR="00F604D1">
        <w:rPr>
          <w:lang w:val="en-US"/>
        </w:rPr>
        <w:t>application.</w:t>
      </w:r>
    </w:p>
    <w:p w14:paraId="12D447C8" w14:textId="77777777" w:rsidR="008F0C73" w:rsidRDefault="008F0C73">
      <w:pPr>
        <w:rPr>
          <w:lang w:val="en-US"/>
        </w:rPr>
      </w:pPr>
    </w:p>
    <w:p w14:paraId="2020FC58" w14:textId="243F1700" w:rsidR="00016542" w:rsidRDefault="00016542" w:rsidP="00016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Locate Important Links for Maximo Application Predict application and IBM cloud Pak for data from </w:t>
      </w:r>
      <w:r w:rsidR="00F604D1">
        <w:rPr>
          <w:lang w:val="en-US"/>
        </w:rPr>
        <w:t>OpenShift.</w:t>
      </w:r>
    </w:p>
    <w:p w14:paraId="3BC174F8" w14:textId="77777777" w:rsidR="00016542" w:rsidRDefault="00016542" w:rsidP="00016542">
      <w:pPr>
        <w:rPr>
          <w:lang w:val="en-US"/>
        </w:rPr>
      </w:pPr>
    </w:p>
    <w:p w14:paraId="5DCC0404" w14:textId="71BB9DEE" w:rsidR="00016542" w:rsidRDefault="00016542" w:rsidP="00016542">
      <w:pPr>
        <w:rPr>
          <w:lang w:val="en-US"/>
        </w:rPr>
      </w:pPr>
      <w:r>
        <w:rPr>
          <w:lang w:val="en-US"/>
        </w:rPr>
        <w:t>Screen shot of IBM Predict application using your Maximo Suite or Whatever the application you have access to.</w:t>
      </w:r>
    </w:p>
    <w:p w14:paraId="4E8BE467" w14:textId="77777777" w:rsidR="00016542" w:rsidRDefault="00016542" w:rsidP="00016542">
      <w:pPr>
        <w:rPr>
          <w:lang w:val="en-US"/>
        </w:rPr>
      </w:pPr>
    </w:p>
    <w:p w14:paraId="5BC616E4" w14:textId="2F8C29C8" w:rsidR="00016542" w:rsidRDefault="00016542" w:rsidP="000165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2BAD62" wp14:editId="6D930874">
            <wp:extent cx="5730151" cy="3792772"/>
            <wp:effectExtent l="0" t="0" r="0" b="5080"/>
            <wp:docPr id="78908963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89637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857" cy="384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482" w14:textId="77777777" w:rsidR="00016542" w:rsidRPr="00016542" w:rsidRDefault="00016542" w:rsidP="00016542">
      <w:pPr>
        <w:rPr>
          <w:lang w:val="en-US"/>
        </w:rPr>
      </w:pPr>
    </w:p>
    <w:p w14:paraId="3D98B5A2" w14:textId="77777777" w:rsidR="00F604D1" w:rsidRDefault="00F604D1" w:rsidP="00016542">
      <w:pPr>
        <w:rPr>
          <w:lang w:val="en-US"/>
        </w:rPr>
      </w:pPr>
    </w:p>
    <w:p w14:paraId="701CB4B4" w14:textId="00865C89" w:rsidR="00016542" w:rsidRDefault="00016542" w:rsidP="00016542">
      <w:pPr>
        <w:rPr>
          <w:lang w:val="en-US"/>
        </w:rPr>
      </w:pPr>
      <w:r>
        <w:rPr>
          <w:lang w:val="en-US"/>
        </w:rPr>
        <w:t>Screen shot of IBM CPD (Cloud Pak 4 data) application.</w:t>
      </w:r>
      <w:r w:rsidR="00F604D1">
        <w:rPr>
          <w:lang w:val="en-US"/>
        </w:rPr>
        <w:t xml:space="preserve"> Click on the Location URL, Browser application opens.</w:t>
      </w:r>
    </w:p>
    <w:p w14:paraId="1977FBF4" w14:textId="77777777" w:rsidR="00016542" w:rsidRDefault="00016542" w:rsidP="00016542">
      <w:pPr>
        <w:rPr>
          <w:lang w:val="en-US"/>
        </w:rPr>
      </w:pPr>
    </w:p>
    <w:p w14:paraId="1DF9D6D0" w14:textId="77777777" w:rsidR="00F604D1" w:rsidRDefault="00F604D1" w:rsidP="00016542">
      <w:pPr>
        <w:rPr>
          <w:lang w:val="en-US"/>
        </w:rPr>
      </w:pPr>
    </w:p>
    <w:p w14:paraId="3FB5FDE4" w14:textId="17B0EB21" w:rsidR="00016542" w:rsidRDefault="00016542" w:rsidP="000165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38FE77" wp14:editId="12A0AA1F">
            <wp:extent cx="5731510" cy="1505585"/>
            <wp:effectExtent l="0" t="0" r="0" b="5715"/>
            <wp:docPr id="37288458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4589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6BEE" w14:textId="77777777" w:rsidR="00F604D1" w:rsidRDefault="00F604D1">
      <w:pPr>
        <w:rPr>
          <w:lang w:val="en-US"/>
        </w:rPr>
      </w:pPr>
    </w:p>
    <w:p w14:paraId="3B2A5729" w14:textId="77777777" w:rsidR="00F604D1" w:rsidRDefault="00F604D1">
      <w:pPr>
        <w:rPr>
          <w:lang w:val="en-US"/>
        </w:rPr>
      </w:pPr>
    </w:p>
    <w:p w14:paraId="013D4F6F" w14:textId="77777777" w:rsidR="00F604D1" w:rsidRDefault="00F604D1">
      <w:pPr>
        <w:rPr>
          <w:lang w:val="en-US"/>
        </w:rPr>
      </w:pPr>
    </w:p>
    <w:p w14:paraId="79E7F4AC" w14:textId="77777777" w:rsidR="00F604D1" w:rsidRDefault="00F604D1">
      <w:pPr>
        <w:rPr>
          <w:lang w:val="en-US"/>
        </w:rPr>
      </w:pPr>
    </w:p>
    <w:p w14:paraId="3BB725A7" w14:textId="77777777" w:rsidR="00F604D1" w:rsidRDefault="00F604D1">
      <w:pPr>
        <w:rPr>
          <w:lang w:val="en-US"/>
        </w:rPr>
      </w:pPr>
    </w:p>
    <w:p w14:paraId="49C72AD7" w14:textId="77777777" w:rsidR="00F604D1" w:rsidRDefault="00F604D1">
      <w:pPr>
        <w:rPr>
          <w:lang w:val="en-US"/>
        </w:rPr>
      </w:pPr>
    </w:p>
    <w:p w14:paraId="78D43872" w14:textId="77777777" w:rsidR="00F604D1" w:rsidRDefault="00F604D1">
      <w:pPr>
        <w:rPr>
          <w:lang w:val="en-US"/>
        </w:rPr>
      </w:pPr>
    </w:p>
    <w:p w14:paraId="5A161120" w14:textId="78C35657" w:rsidR="00F604D1" w:rsidRDefault="00F604D1">
      <w:pPr>
        <w:rPr>
          <w:lang w:val="en-US"/>
        </w:rPr>
      </w:pPr>
      <w:r>
        <w:rPr>
          <w:lang w:val="en-US"/>
        </w:rPr>
        <w:t>Login screen of CP4d looks as below, t</w:t>
      </w:r>
      <w:r w:rsidR="00016542">
        <w:rPr>
          <w:lang w:val="en-US"/>
        </w:rPr>
        <w:t>o login you need user-id and password.</w:t>
      </w:r>
    </w:p>
    <w:p w14:paraId="25560241" w14:textId="77777777" w:rsidR="00F604D1" w:rsidRDefault="00F604D1">
      <w:pPr>
        <w:rPr>
          <w:lang w:val="en-US"/>
        </w:rPr>
      </w:pPr>
    </w:p>
    <w:p w14:paraId="74AA6A7A" w14:textId="74040A8F" w:rsidR="00F604D1" w:rsidRDefault="00F604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03CFFC" wp14:editId="00BFA276">
            <wp:extent cx="5730544" cy="2878372"/>
            <wp:effectExtent l="0" t="0" r="0" b="5080"/>
            <wp:docPr id="74375965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5965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34" cy="29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78E9" w14:textId="77777777" w:rsidR="00016542" w:rsidRDefault="00016542">
      <w:pPr>
        <w:rPr>
          <w:lang w:val="en-US"/>
        </w:rPr>
      </w:pPr>
    </w:p>
    <w:p w14:paraId="54AB4971" w14:textId="2C29F8A2" w:rsidR="00016542" w:rsidRDefault="00F604D1">
      <w:pPr>
        <w:rPr>
          <w:lang w:val="en-US"/>
        </w:rPr>
      </w:pPr>
      <w:r>
        <w:rPr>
          <w:lang w:val="en-US"/>
        </w:rPr>
        <w:t xml:space="preserve">Login credentials can be retrieved for “admin-user” from below navigation </w:t>
      </w:r>
      <w:proofErr w:type="gramStart"/>
      <w:r>
        <w:rPr>
          <w:lang w:val="en-US"/>
        </w:rPr>
        <w:t>path</w:t>
      </w:r>
      <w:proofErr w:type="gramEnd"/>
    </w:p>
    <w:p w14:paraId="2ADA36B3" w14:textId="43626ACE" w:rsidR="00F604D1" w:rsidRDefault="00F604D1">
      <w:pPr>
        <w:rPr>
          <w:lang w:val="en-US"/>
        </w:rPr>
      </w:pPr>
    </w:p>
    <w:p w14:paraId="1C7E406E" w14:textId="66A52DAC" w:rsidR="00F604D1" w:rsidRDefault="00F604D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60024" wp14:editId="48CB1F68">
            <wp:extent cx="5731510" cy="1127760"/>
            <wp:effectExtent l="0" t="0" r="0" b="2540"/>
            <wp:docPr id="492275783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75783" name="Picture 5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FDC7" w14:textId="77777777" w:rsidR="00016542" w:rsidRDefault="00016542">
      <w:pPr>
        <w:rPr>
          <w:lang w:val="en-US"/>
        </w:rPr>
      </w:pPr>
    </w:p>
    <w:p w14:paraId="3DC1D414" w14:textId="77777777" w:rsidR="00016542" w:rsidRDefault="00016542">
      <w:pPr>
        <w:rPr>
          <w:lang w:val="en-US"/>
        </w:rPr>
      </w:pPr>
    </w:p>
    <w:p w14:paraId="09E7C713" w14:textId="33942BD4" w:rsidR="00016542" w:rsidRDefault="00CE5732">
      <w:pPr>
        <w:rPr>
          <w:lang w:val="en-US"/>
        </w:rPr>
      </w:pPr>
      <w:r>
        <w:rPr>
          <w:lang w:val="en-US"/>
        </w:rPr>
        <w:t xml:space="preserve">Check for the Projects option in the login screen once you login into </w:t>
      </w:r>
      <w:proofErr w:type="gramStart"/>
      <w:r>
        <w:rPr>
          <w:lang w:val="en-US"/>
        </w:rPr>
        <w:t>CP4d</w:t>
      </w:r>
      <w:proofErr w:type="gramEnd"/>
    </w:p>
    <w:p w14:paraId="31DAB658" w14:textId="77777777" w:rsidR="00CE5732" w:rsidRDefault="00CE5732">
      <w:pPr>
        <w:rPr>
          <w:lang w:val="en-US"/>
        </w:rPr>
      </w:pPr>
    </w:p>
    <w:p w14:paraId="11B80E90" w14:textId="4A8EE53A" w:rsidR="00CE5732" w:rsidRDefault="00CE57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FCC6D9" wp14:editId="21368B0F">
            <wp:extent cx="2210463" cy="1448785"/>
            <wp:effectExtent l="0" t="0" r="0" b="0"/>
            <wp:docPr id="27771661" name="Picture 6" descr="A screen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661" name="Picture 6" descr="A screenshot of a black screen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54" cy="172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B208" w14:textId="77777777" w:rsidR="00016542" w:rsidRDefault="00016542">
      <w:pPr>
        <w:rPr>
          <w:lang w:val="en-US"/>
        </w:rPr>
      </w:pPr>
    </w:p>
    <w:p w14:paraId="5D559E94" w14:textId="77777777" w:rsidR="00016542" w:rsidRDefault="00016542">
      <w:pPr>
        <w:rPr>
          <w:lang w:val="en-US"/>
        </w:rPr>
      </w:pPr>
    </w:p>
    <w:p w14:paraId="09146D01" w14:textId="77777777" w:rsidR="00016542" w:rsidRDefault="00016542">
      <w:pPr>
        <w:rPr>
          <w:lang w:val="en-US"/>
        </w:rPr>
      </w:pPr>
    </w:p>
    <w:p w14:paraId="40140792" w14:textId="77777777" w:rsidR="00CE5732" w:rsidRDefault="00CE5732">
      <w:pPr>
        <w:rPr>
          <w:lang w:val="en-US"/>
        </w:rPr>
      </w:pPr>
      <w:r>
        <w:rPr>
          <w:lang w:val="en-US"/>
        </w:rPr>
        <w:t xml:space="preserve">For further details of Hands-on Lab exercise, we shall follow the instructions from below </w:t>
      </w:r>
      <w:proofErr w:type="gramStart"/>
      <w:r>
        <w:rPr>
          <w:lang w:val="en-US"/>
        </w:rPr>
        <w:t>URL</w:t>
      </w:r>
      <w:proofErr w:type="gramEnd"/>
    </w:p>
    <w:p w14:paraId="51D8293C" w14:textId="77777777" w:rsidR="00CE5732" w:rsidRDefault="00CE5732">
      <w:pPr>
        <w:rPr>
          <w:lang w:val="en-US"/>
        </w:rPr>
      </w:pPr>
    </w:p>
    <w:p w14:paraId="58E30B0E" w14:textId="10C39EC6" w:rsidR="005D73C9" w:rsidRDefault="00000000">
      <w:pPr>
        <w:rPr>
          <w:lang w:val="en-US"/>
        </w:rPr>
      </w:pPr>
      <w:hyperlink r:id="rId10" w:history="1">
        <w:r w:rsidR="00CE5732" w:rsidRPr="00D73CBD">
          <w:rPr>
            <w:rStyle w:val="Hyperlink"/>
            <w:lang w:val="en-US"/>
          </w:rPr>
          <w:t>https://mam-hol.eu-gb.mybluemix.net/apm_8.8/prereqs/</w:t>
        </w:r>
      </w:hyperlink>
      <w:r w:rsidR="00CE5732">
        <w:rPr>
          <w:lang w:val="en-US"/>
        </w:rPr>
        <w:t xml:space="preserve"> </w:t>
      </w:r>
    </w:p>
    <w:p w14:paraId="7799446C" w14:textId="4A8362BF" w:rsidR="00B63166" w:rsidRPr="00B656B2" w:rsidRDefault="00B63166">
      <w:pPr>
        <w:rPr>
          <w:lang w:val="en-US"/>
        </w:rPr>
      </w:pPr>
    </w:p>
    <w:sectPr w:rsidR="00B63166" w:rsidRPr="00B65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13D30"/>
    <w:multiLevelType w:val="hybridMultilevel"/>
    <w:tmpl w:val="2988C9A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30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B2"/>
    <w:rsid w:val="00016542"/>
    <w:rsid w:val="00250E9B"/>
    <w:rsid w:val="00454AF6"/>
    <w:rsid w:val="005D73C9"/>
    <w:rsid w:val="006374AA"/>
    <w:rsid w:val="008F0C73"/>
    <w:rsid w:val="00903381"/>
    <w:rsid w:val="00B63166"/>
    <w:rsid w:val="00B656B2"/>
    <w:rsid w:val="00C2081C"/>
    <w:rsid w:val="00CE5732"/>
    <w:rsid w:val="00E9210E"/>
    <w:rsid w:val="00F6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50AF"/>
  <w15:chartTrackingRefBased/>
  <w15:docId w15:val="{8AF82B39-1AB5-2A4D-A9CE-F5E63C48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am-hol.eu-gb.mybluemix.net/apm_8.8/prereq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 Narasimha</dc:creator>
  <cp:keywords/>
  <dc:description/>
  <cp:lastModifiedBy>Satish S Narasimha</cp:lastModifiedBy>
  <cp:revision>7</cp:revision>
  <dcterms:created xsi:type="dcterms:W3CDTF">2023-06-07T06:23:00Z</dcterms:created>
  <dcterms:modified xsi:type="dcterms:W3CDTF">2023-06-07T06:55:00Z</dcterms:modified>
</cp:coreProperties>
</file>