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E8" w:rsidRDefault="003927DA">
      <w:r>
        <w:t>Lab-04</w:t>
      </w:r>
    </w:p>
    <w:p w:rsidR="003927DA" w:rsidRDefault="003927DA" w:rsidP="00392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adding and removing fragments at run time</w:t>
      </w:r>
    </w:p>
    <w:p w:rsidR="003927DA" w:rsidRDefault="003927DA" w:rsidP="003927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Follow the Step1 of Lab1 Program </w:t>
      </w:r>
    </w:p>
    <w:p w:rsidR="003927DA" w:rsidRDefault="003927DA" w:rsidP="00392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 Create the two Fragment in the project.</w:t>
      </w:r>
    </w:p>
    <w:p w:rsidR="003927DA" w:rsidRDefault="003927DA" w:rsidP="003927DA">
      <w:pPr>
        <w:rPr>
          <w:rFonts w:ascii="Times New Roman" w:hAnsi="Times New Roman" w:cs="Times New Roman"/>
          <w:sz w:val="24"/>
          <w:szCs w:val="24"/>
        </w:rPr>
      </w:pPr>
    </w:p>
    <w:p w:rsidR="003927DA" w:rsidRDefault="003927DA" w:rsidP="00392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please give valid name to fragment</w:t>
      </w:r>
    </w:p>
    <w:p w:rsidR="003927DA" w:rsidRDefault="003927DA" w:rsidP="00392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3181350" cy="2025650"/>
            <wp:effectExtent l="0" t="0" r="0" b="0"/>
            <wp:wrapTight wrapText="bothSides">
              <wp:wrapPolygon edited="0">
                <wp:start x="0" y="0"/>
                <wp:lineTo x="0" y="21329"/>
                <wp:lineTo x="21471" y="21329"/>
                <wp:lineTo x="214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2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241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DA" w:rsidRDefault="003927DA" w:rsidP="00392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*please repeat the step once Again Create the second </w:t>
      </w:r>
      <w:proofErr w:type="gramStart"/>
      <w:r>
        <w:rPr>
          <w:rFonts w:ascii="Times New Roman" w:hAnsi="Times New Roman" w:cs="Times New Roman"/>
          <w:sz w:val="24"/>
          <w:szCs w:val="24"/>
        </w:rPr>
        <w:t>Fragment(</w:t>
      </w:r>
      <w:proofErr w:type="gramEnd"/>
      <w:r>
        <w:rPr>
          <w:rFonts w:ascii="Times New Roman" w:hAnsi="Times New Roman" w:cs="Times New Roman"/>
          <w:sz w:val="24"/>
          <w:szCs w:val="24"/>
        </w:rPr>
        <w:t>blank)</w:t>
      </w:r>
    </w:p>
    <w:p w:rsidR="003927DA" w:rsidRDefault="003927DA" w:rsidP="00392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3117850</wp:posOffset>
            </wp:positionH>
            <wp:positionV relativeFrom="paragraph">
              <wp:posOffset>439420</wp:posOffset>
            </wp:positionV>
            <wp:extent cx="3242310" cy="2406650"/>
            <wp:effectExtent l="0" t="0" r="0" b="0"/>
            <wp:wrapTight wrapText="bothSides">
              <wp:wrapPolygon edited="0">
                <wp:start x="0" y="0"/>
                <wp:lineTo x="0" y="21372"/>
                <wp:lineTo x="21448" y="21372"/>
                <wp:lineTo x="214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240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Step4: Add the Frame Layout and two buttons from the Palette to the main activity</w:t>
      </w:r>
    </w:p>
    <w:p w:rsidR="003927DA" w:rsidRDefault="003927DA" w:rsidP="00392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-374650</wp:posOffset>
            </wp:positionH>
            <wp:positionV relativeFrom="paragraph">
              <wp:posOffset>173990</wp:posOffset>
            </wp:positionV>
            <wp:extent cx="3371850" cy="2392680"/>
            <wp:effectExtent l="0" t="0" r="0" b="7620"/>
            <wp:wrapTight wrapText="bothSides">
              <wp:wrapPolygon edited="0">
                <wp:start x="0" y="0"/>
                <wp:lineTo x="0" y="21497"/>
                <wp:lineTo x="21478" y="21497"/>
                <wp:lineTo x="2147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9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7DA" w:rsidRDefault="003927DA" w:rsidP="00392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Xml Code for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activity</w:t>
      </w:r>
      <w:proofErr w:type="gramEnd"/>
      <w:r>
        <w:rPr>
          <w:rFonts w:ascii="Times New Roman" w:hAnsi="Times New Roman" w:cs="Times New Roman"/>
          <w:sz w:val="24"/>
          <w:szCs w:val="24"/>
        </w:rPr>
        <w:t>_main.xml</w:t>
      </w:r>
    </w:p>
    <w:p w:rsidR="003927DA" w:rsidRDefault="003927DA" w:rsidP="00392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FrameLayout</w:t>
      </w:r>
      <w:proofErr w:type="spellEnd"/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:id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frameLayout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="411dp"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="0dp"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="1dp"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="1dp"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="56dp"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:layout_constraintBottom_toTopOf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="@+id/button"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="1.0"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="0.0"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&lt;/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FrameLayout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&lt;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Button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:id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="@+id/button"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="22dp"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FirstFargment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="13dp"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="0.114"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frameLayout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 xml:space="preserve">"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&lt;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Button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:id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="@+id/button2"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="10dp"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="20dp"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SecondFargment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="13dp"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="0.89"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:layout_constraintStart_toEndOf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 xml:space="preserve">="@+id/button"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/&gt;</w:t>
      </w:r>
    </w:p>
    <w:p w:rsidR="003927DA" w:rsidRDefault="003927DA" w:rsidP="00392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3927DA" w:rsidRDefault="003927DA" w:rsidP="00392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Fragment one xml code</w:t>
      </w:r>
    </w:p>
    <w:p w:rsidR="003927DA" w:rsidRDefault="003927DA" w:rsidP="00392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:id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="@+id/textView2"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proofErr w:type="gramStart"/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</w:t>
      </w:r>
      <w:proofErr w:type="gramEnd"/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_width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FirstFragment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="48dp"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="#FFFFFF"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 xml:space="preserve">="parent"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/&gt;</w:t>
      </w:r>
    </w:p>
    <w:p w:rsidR="003927DA" w:rsidRDefault="003927DA" w:rsidP="00392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3927DA" w:rsidRDefault="003927DA" w:rsidP="00392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Note Please change the Background of Fragment </w:t>
      </w:r>
    </w:p>
    <w:p w:rsidR="003927DA" w:rsidRDefault="003927DA" w:rsidP="00392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background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="#83E111"</w:t>
      </w:r>
    </w:p>
    <w:p w:rsidR="003927DA" w:rsidRDefault="003927DA" w:rsidP="00392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</w:t>
      </w:r>
    </w:p>
    <w:p w:rsidR="003927DA" w:rsidRDefault="003927DA" w:rsidP="00392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Fragment Second xml code</w:t>
      </w:r>
    </w:p>
    <w:p w:rsidR="003927DA" w:rsidRDefault="003927DA" w:rsidP="00392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:id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textView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proofErr w:type="gramStart"/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</w:t>
      </w:r>
      <w:proofErr w:type="gramEnd"/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_width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SecondFragment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="48dp"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="#FFFFFF"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 xml:space="preserve">="parent"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/&gt;</w:t>
      </w:r>
    </w:p>
    <w:p w:rsidR="003927DA" w:rsidRDefault="003927DA" w:rsidP="00392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Note Please change the Background of Fragment </w:t>
      </w:r>
    </w:p>
    <w:p w:rsidR="003927DA" w:rsidRDefault="003927DA" w:rsidP="00392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background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="#AA7D7D"</w:t>
      </w:r>
    </w:p>
    <w:p w:rsidR="003927DA" w:rsidRDefault="003927DA" w:rsidP="00392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3927DA" w:rsidRDefault="003927DA" w:rsidP="00392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3927DA" w:rsidRDefault="003927DA" w:rsidP="00392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Code for Main Activity</w:t>
      </w:r>
    </w:p>
    <w:p w:rsidR="003927DA" w:rsidRDefault="003927DA" w:rsidP="00392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t>@Override</w:t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protected void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onCreate(Bundle savedInstanceState)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super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.onCreate(savedInstanceState);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setContentView(R.layout.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FirstFragment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fragment1=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FirstFragment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secondFragment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fragment2=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secondFragment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FragmentManager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managerF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getSupportFragmentManager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>FragmentManager</w:t>
      </w:r>
      <w:proofErr w:type="spellEnd"/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 xml:space="preserve"> is the class responsible for performing actions</w:t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// on your app's fragments,</w:t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// such as adding, removing, or replacing them</w:t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FragmentTransaction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Ftransaction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managerF.beginTransaction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 xml:space="preserve">//a </w:t>
      </w:r>
      <w:proofErr w:type="spellStart"/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>FragmentManager</w:t>
      </w:r>
      <w:proofErr w:type="spellEnd"/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 xml:space="preserve"> can add, remove, replace, and perform other actions with fragments</w:t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// in response to user interaction. Each set of fragment changes that you</w:t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// commit is called a transaction</w:t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Ftransaction.add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(R.id.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frameLayout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,fragment1);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>//add the  Fragment</w:t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Button b1 = findViewById(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Button b2 = findViewById(R.id.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button2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b1.setOnClickListener(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new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View.OnClickListener()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t>@Override</w:t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onClick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(View view)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FragmentManager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managerF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getSupportFragmentManager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FragmentTransaction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Ftransaction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managerF.beginTransaction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Ftransaction.replace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(R.id.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frameLayout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</w:t>
      </w:r>
      <w:r>
        <w:rPr>
          <w:rFonts w:ascii="Times New Roman" w:eastAsia="Times New Roman" w:hAnsi="Times New Roman" w:cs="Times New Roman"/>
          <w:color w:val="660E7A"/>
          <w:sz w:val="20"/>
          <w:szCs w:val="20"/>
          <w:lang w:eastAsia="en-IN"/>
        </w:rPr>
        <w:t>fragment1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>//replace the  Fragment</w:t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Toast.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MainActivity.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this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"Changed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 xml:space="preserve"> to Fragment1"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,Toast.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LENGTH_LONG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).show();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Ftransaction.commit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>//Commit the changes in the Activity Main.</w:t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});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b2.setOnClickListener(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new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View.OnClickListener()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t>@Override</w:t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onClick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(View view)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FragmentManager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managerF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getSupportFragmentManager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FragmentTransaction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Ftransaction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managerF.beginTransaction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Ftransaction.replace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(R.id.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frameLayout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</w:t>
      </w:r>
      <w:r>
        <w:rPr>
          <w:rFonts w:ascii="Times New Roman" w:eastAsia="Times New Roman" w:hAnsi="Times New Roman" w:cs="Times New Roman"/>
          <w:color w:val="660E7A"/>
          <w:sz w:val="20"/>
          <w:szCs w:val="20"/>
          <w:lang w:eastAsia="en-IN"/>
        </w:rPr>
        <w:t>fragment2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Toast.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MainActivity.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this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"Changed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 xml:space="preserve"> to Fragment1"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,Toast.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LENGTH_LONG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).show();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Ftransaction.commit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 xml:space="preserve">        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});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}</w:t>
      </w:r>
    </w:p>
    <w:p w:rsidR="003927DA" w:rsidRDefault="003927DA" w:rsidP="003927DA">
      <w:pPr>
        <w:rPr>
          <w:rFonts w:ascii="Times New Roman" w:hAnsi="Times New Roman" w:cs="Times New Roman"/>
          <w:sz w:val="24"/>
          <w:szCs w:val="24"/>
        </w:rPr>
      </w:pPr>
    </w:p>
    <w:p w:rsidR="003927DA" w:rsidRDefault="003927DA" w:rsidP="003927DA">
      <w:pPr>
        <w:rPr>
          <w:rFonts w:ascii="Times New Roman" w:hAnsi="Times New Roman" w:cs="Times New Roman"/>
          <w:sz w:val="24"/>
          <w:szCs w:val="24"/>
        </w:rPr>
      </w:pPr>
    </w:p>
    <w:p w:rsidR="003927DA" w:rsidRDefault="003927DA" w:rsidP="003927DA">
      <w:pPr>
        <w:rPr>
          <w:rFonts w:ascii="Times New Roman" w:hAnsi="Times New Roman" w:cs="Times New Roman"/>
          <w:sz w:val="24"/>
          <w:szCs w:val="24"/>
        </w:rPr>
      </w:pPr>
    </w:p>
    <w:p w:rsidR="003927DA" w:rsidRDefault="003927DA" w:rsidP="00392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Output</w:t>
      </w:r>
    </w:p>
    <w:p w:rsidR="003927DA" w:rsidRDefault="003927DA" w:rsidP="00392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7620</wp:posOffset>
            </wp:positionV>
            <wp:extent cx="221615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352" y="21510"/>
                <wp:lineTo x="213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705100" cy="4780280"/>
            <wp:effectExtent l="0" t="0" r="0" b="1270"/>
            <wp:wrapTight wrapText="bothSides">
              <wp:wrapPolygon edited="0">
                <wp:start x="0" y="0"/>
                <wp:lineTo x="0" y="21520"/>
                <wp:lineTo x="21448" y="21520"/>
                <wp:lineTo x="214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78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7DA" w:rsidRDefault="003927DA" w:rsidP="003927DA">
      <w:pPr>
        <w:rPr>
          <w:rFonts w:ascii="Times New Roman" w:hAnsi="Times New Roman" w:cs="Times New Roman"/>
          <w:sz w:val="24"/>
          <w:szCs w:val="24"/>
        </w:rPr>
      </w:pPr>
    </w:p>
    <w:p w:rsidR="003927DA" w:rsidRDefault="003927DA">
      <w:bookmarkStart w:id="0" w:name="_GoBack"/>
      <w:bookmarkEnd w:id="0"/>
    </w:p>
    <w:sectPr w:rsidR="0039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DA"/>
    <w:rsid w:val="002B2509"/>
    <w:rsid w:val="003927DA"/>
    <w:rsid w:val="00AD29CD"/>
    <w:rsid w:val="00E8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1BB41-03F1-4820-89D2-4CBD2BDC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1</cp:revision>
  <dcterms:created xsi:type="dcterms:W3CDTF">2024-03-31T11:03:00Z</dcterms:created>
  <dcterms:modified xsi:type="dcterms:W3CDTF">2024-03-31T11:04:00Z</dcterms:modified>
</cp:coreProperties>
</file>