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55" w:rsidRPr="00E60CF8" w:rsidRDefault="00E60CF8" w:rsidP="00E60CF8">
      <w:pPr>
        <w:jc w:val="center"/>
        <w:rPr>
          <w:b/>
          <w:u w:val="single"/>
        </w:rPr>
      </w:pPr>
      <w:r w:rsidRPr="00E60CF8">
        <w:rPr>
          <w:b/>
          <w:sz w:val="32"/>
          <w:szCs w:val="32"/>
          <w:u w:val="single"/>
        </w:rPr>
        <w:t>PICTORAL DEMONSTRATION OF THE PROJECT</w:t>
      </w:r>
    </w:p>
    <w:p w:rsidR="00CF367F" w:rsidRPr="006018A3" w:rsidRDefault="00E60CF8" w:rsidP="00572D55">
      <w:pPr>
        <w:ind w:left="2160" w:firstLine="720"/>
        <w:rPr>
          <w:b/>
        </w:rPr>
      </w:pPr>
      <w:r>
        <w:rPr>
          <w:noProof/>
          <w:lang w:eastAsia="en-IN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41" type="#_x0000_t102" style="position:absolute;left:0;text-align:left;margin-left:82.15pt;margin-top:37.3pt;width:46.5pt;height:2in;z-index:251665408"/>
        </w:pict>
      </w:r>
      <w:r w:rsidR="00572D55" w:rsidRPr="00572D55">
        <w:drawing>
          <wp:inline distT="0" distB="0" distL="0" distR="0">
            <wp:extent cx="3228960" cy="1685925"/>
            <wp:effectExtent l="19050" t="0" r="0" b="0"/>
            <wp:docPr id="1" name="Picture 1" descr="C:\Users\HP\Desktop\regis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register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19" cy="168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55">
        <w:t xml:space="preserve">  </w:t>
      </w:r>
      <w:r w:rsidR="00572D55" w:rsidRPr="006018A3">
        <w:rPr>
          <w:b/>
        </w:rPr>
        <w:t>Register Page</w:t>
      </w:r>
    </w:p>
    <w:p w:rsidR="00572D55" w:rsidRPr="006018A3" w:rsidRDefault="00E60CF8" w:rsidP="00572D55">
      <w:pPr>
        <w:ind w:left="2160" w:firstLine="720"/>
        <w:rPr>
          <w:b/>
        </w:rPr>
      </w:pPr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469.15pt;margin-top:69.55pt;width:66.75pt;height:43.5pt;rotation:-1928971fd;z-index:251660288">
            <v:textbox style="layout-flow:vertical-ideographic"/>
          </v:shape>
        </w:pict>
      </w:r>
      <w:r>
        <w:rPr>
          <w:noProof/>
          <w:lang w:eastAsia="en-IN"/>
        </w:rPr>
        <w:pict>
          <v:shape id="_x0000_s1028" type="#_x0000_t67" style="position:absolute;left:0;text-align:left;margin-left:66.4pt;margin-top:76.3pt;width:62.25pt;height:36.75pt;rotation:1855954fd;z-index:251659264">
            <v:textbox style="layout-flow:vertical-ideographic"/>
          </v:shape>
        </w:pict>
      </w:r>
      <w:r w:rsidR="00572D55" w:rsidRPr="00572D55">
        <w:drawing>
          <wp:inline distT="0" distB="0" distL="0" distR="0">
            <wp:extent cx="3287937" cy="1476375"/>
            <wp:effectExtent l="19050" t="0" r="7713" b="0"/>
            <wp:docPr id="2" name="Picture 2" descr="C:\Users\HP\Desktop\login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login pag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604" cy="14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55">
        <w:t xml:space="preserve">   </w:t>
      </w:r>
      <w:r w:rsidR="00572D55" w:rsidRPr="006018A3">
        <w:rPr>
          <w:b/>
        </w:rPr>
        <w:t>Login Page</w:t>
      </w:r>
    </w:p>
    <w:p w:rsidR="00572D55" w:rsidRDefault="00E60CF8" w:rsidP="00572D55">
      <w:pPr>
        <w:keepNext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529.15pt;margin-top:158.85pt;width:1.5pt;height:38.25pt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32" style="position:absolute;margin-left:50.65pt;margin-top:158.85pt;width:0;height:22.5pt;z-index:251661312" o:connectortype="straight">
            <v:stroke endarrow="block"/>
          </v:shape>
        </w:pict>
      </w:r>
      <w:r w:rsidR="00572D55" w:rsidRPr="00572D55">
        <w:drawing>
          <wp:inline distT="0" distB="0" distL="0" distR="0">
            <wp:extent cx="3228975" cy="1876425"/>
            <wp:effectExtent l="19050" t="0" r="0" b="0"/>
            <wp:docPr id="3" name="Picture 3" descr="C:\Users\HP\Desktop\teacher da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teacher dash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25" cy="18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55">
        <w:t xml:space="preserve">                     </w:t>
      </w:r>
      <w:r w:rsidR="00572D55" w:rsidRPr="00572D55">
        <w:drawing>
          <wp:inline distT="0" distB="0" distL="0" distR="0">
            <wp:extent cx="3324225" cy="1923676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94" cy="192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55" w:rsidRPr="006018A3" w:rsidRDefault="00572D55" w:rsidP="00572D55">
      <w:pPr>
        <w:ind w:left="720" w:firstLine="720"/>
        <w:rPr>
          <w:b/>
        </w:rPr>
      </w:pPr>
      <w:r>
        <w:t xml:space="preserve"> </w:t>
      </w:r>
      <w:r w:rsidRPr="006018A3">
        <w:rPr>
          <w:b/>
        </w:rPr>
        <w:t>Teacher Dashboard</w:t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  <w:t>Student Dashboard</w:t>
      </w:r>
    </w:p>
    <w:p w:rsidR="00572D55" w:rsidRDefault="00E60CF8" w:rsidP="00572D55">
      <w:r>
        <w:rPr>
          <w:noProof/>
          <w:lang w:eastAsia="en-IN"/>
        </w:rPr>
        <w:pict>
          <v:shape id="_x0000_s1034" type="#_x0000_t32" style="position:absolute;margin-left:529.15pt;margin-top:145.45pt;width:0;height:31.5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32" style="position:absolute;margin-left:17.65pt;margin-top:141.7pt;width:.75pt;height:21.75pt;z-index:251662336" o:connectortype="straight">
            <v:stroke endarrow="block"/>
          </v:shape>
        </w:pict>
      </w:r>
      <w:r w:rsidR="00572D55">
        <w:rPr>
          <w:noProof/>
          <w:lang w:eastAsia="en-IN"/>
        </w:rPr>
        <w:drawing>
          <wp:inline distT="0" distB="0" distL="0" distR="0">
            <wp:extent cx="2028825" cy="17107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1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55">
        <w:t xml:space="preserve">    </w:t>
      </w:r>
      <w:r w:rsidR="00572D55">
        <w:tab/>
      </w:r>
      <w:r w:rsidR="00572D55">
        <w:tab/>
      </w:r>
      <w:r w:rsidR="00572D55">
        <w:tab/>
      </w:r>
      <w:r w:rsidR="00572D55">
        <w:tab/>
      </w:r>
      <w:r w:rsidR="00572D55">
        <w:tab/>
      </w:r>
      <w:r w:rsidR="00572D55" w:rsidRPr="00572D55">
        <w:drawing>
          <wp:inline distT="0" distB="0" distL="0" distR="0">
            <wp:extent cx="3202179" cy="1524000"/>
            <wp:effectExtent l="19050" t="0" r="0" b="0"/>
            <wp:docPr id="10" name="Picture 12" descr="C:\Users\HP\Desktop\student 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student tes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39" cy="15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55" w:rsidRPr="006018A3" w:rsidRDefault="00572D55" w:rsidP="00572D55">
      <w:pPr>
        <w:ind w:firstLine="720"/>
        <w:rPr>
          <w:b/>
        </w:rPr>
      </w:pPr>
      <w:r w:rsidRPr="006018A3">
        <w:rPr>
          <w:b/>
        </w:rPr>
        <w:t>Organising a test</w:t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  <w:t>Test page for the students</w:t>
      </w:r>
    </w:p>
    <w:p w:rsidR="00572D55" w:rsidRDefault="00572D55" w:rsidP="00572D55">
      <w:r w:rsidRPr="00572D55">
        <w:drawing>
          <wp:inline distT="0" distB="0" distL="0" distR="0">
            <wp:extent cx="2695575" cy="1514475"/>
            <wp:effectExtent l="19050" t="0" r="9525" b="0"/>
            <wp:docPr id="7" name="Picture 9" descr="C:\Users\HP\Desktop\timer teacher before st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imer teacher before star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58" cy="152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572D55">
        <w:drawing>
          <wp:inline distT="0" distB="0" distL="0" distR="0">
            <wp:extent cx="2815498" cy="1371600"/>
            <wp:effectExtent l="19050" t="0" r="390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51" cy="13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E1B" w:rsidRPr="006018A3" w:rsidRDefault="00156E1B" w:rsidP="00156E1B">
      <w:pPr>
        <w:ind w:left="720"/>
        <w:rPr>
          <w:b/>
        </w:rPr>
      </w:pPr>
      <w:r w:rsidRPr="006018A3">
        <w:rPr>
          <w:b/>
        </w:rPr>
        <w:t xml:space="preserve">Start of the test timer </w:t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Pr="006018A3">
        <w:rPr>
          <w:b/>
        </w:rPr>
        <w:tab/>
      </w:r>
      <w:r w:rsidR="00E60CF8" w:rsidRPr="006018A3">
        <w:rPr>
          <w:b/>
        </w:rPr>
        <w:tab/>
      </w:r>
      <w:r w:rsidR="006A7EF7">
        <w:rPr>
          <w:b/>
        </w:rPr>
        <w:t>m</w:t>
      </w:r>
      <w:r w:rsidRPr="006018A3">
        <w:rPr>
          <w:b/>
        </w:rPr>
        <w:t>arksheet of students</w:t>
      </w:r>
    </w:p>
    <w:sectPr w:rsidR="00156E1B" w:rsidRPr="006018A3" w:rsidSect="00572D55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572D55"/>
    <w:rsid w:val="00156E1B"/>
    <w:rsid w:val="00572D55"/>
    <w:rsid w:val="005D65DD"/>
    <w:rsid w:val="006018A3"/>
    <w:rsid w:val="006A7EF7"/>
    <w:rsid w:val="00CF367F"/>
    <w:rsid w:val="00D76156"/>
    <w:rsid w:val="00E6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8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5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72D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2017-05-12T08:21:00Z</dcterms:created>
  <dcterms:modified xsi:type="dcterms:W3CDTF">2017-05-12T08:42:00Z</dcterms:modified>
</cp:coreProperties>
</file>