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3A937" w14:textId="5AC95F13" w:rsidR="00BA0480" w:rsidRDefault="00E86EB2">
      <w:r>
        <w:t>Work experience:</w:t>
      </w:r>
    </w:p>
    <w:p w14:paraId="7A5131D8" w14:textId="17F2126C" w:rsidR="00E86EB2" w:rsidRDefault="00E86EB2"/>
    <w:p w14:paraId="3CB982E4" w14:textId="77777777" w:rsidR="00E86EB2" w:rsidRDefault="00E86EB2">
      <w:bookmarkStart w:id="0" w:name="_GoBack"/>
      <w:bookmarkEnd w:id="0"/>
    </w:p>
    <w:sectPr w:rsidR="00E8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B2"/>
    <w:rsid w:val="000F6903"/>
    <w:rsid w:val="002C4972"/>
    <w:rsid w:val="00583627"/>
    <w:rsid w:val="006068A3"/>
    <w:rsid w:val="00854584"/>
    <w:rsid w:val="00D169A2"/>
    <w:rsid w:val="00E8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5605"/>
  <w15:chartTrackingRefBased/>
  <w15:docId w15:val="{DBB9F733-1CEA-4C29-A74C-3B750649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MAKKENA</dc:creator>
  <cp:keywords/>
  <dc:description/>
  <cp:lastModifiedBy>MEGHANA MAKKENA</cp:lastModifiedBy>
  <cp:revision>1</cp:revision>
  <dcterms:created xsi:type="dcterms:W3CDTF">2019-12-16T06:32:00Z</dcterms:created>
  <dcterms:modified xsi:type="dcterms:W3CDTF">2019-12-16T06:32:00Z</dcterms:modified>
</cp:coreProperties>
</file>