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63228" w14:textId="77777777" w:rsidR="007328EB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14:paraId="2DBF1A20" w14:textId="77777777" w:rsidR="007328EB" w:rsidRDefault="00000000">
      <w:pPr>
        <w:framePr w:w="2136" w:wrap="auto" w:hAnchor="text" w:x="5202" w:y="1450"/>
        <w:widowControl w:val="0"/>
        <w:autoSpaceDE w:val="0"/>
        <w:autoSpaceDN w:val="0"/>
        <w:spacing w:before="0" w:after="0" w:line="311" w:lineRule="exact"/>
        <w:jc w:val="left"/>
        <w:rPr>
          <w:rFonts w:ascii="IEQRQN+NimbusRomNo9L-Medi"/>
          <w:color w:val="000000"/>
          <w:sz w:val="24"/>
        </w:rPr>
      </w:pPr>
      <w:r>
        <w:rPr>
          <w:rFonts w:ascii="IEQRQN+NimbusRomNo9L-Medi"/>
          <w:color w:val="00008C"/>
          <w:spacing w:val="-3"/>
          <w:sz w:val="24"/>
        </w:rPr>
        <w:t>Tutorial</w:t>
      </w:r>
      <w:r>
        <w:rPr>
          <w:rFonts w:ascii="Times New Roman"/>
          <w:color w:val="00008C"/>
          <w:spacing w:val="3"/>
          <w:sz w:val="24"/>
        </w:rPr>
        <w:t xml:space="preserve"> </w:t>
      </w:r>
      <w:r>
        <w:rPr>
          <w:rFonts w:ascii="IEQRQN+NimbusRomNo9L-Medi"/>
          <w:color w:val="00008C"/>
          <w:sz w:val="24"/>
        </w:rPr>
        <w:t>-</w:t>
      </w:r>
      <w:r>
        <w:rPr>
          <w:rFonts w:ascii="Times New Roman"/>
          <w:color w:val="00008C"/>
          <w:sz w:val="24"/>
        </w:rPr>
        <w:t xml:space="preserve"> </w:t>
      </w:r>
      <w:r>
        <w:rPr>
          <w:rFonts w:ascii="IEQRQN+NimbusRomNo9L-Medi"/>
          <w:color w:val="00008C"/>
          <w:spacing w:val="-5"/>
          <w:sz w:val="24"/>
        </w:rPr>
        <w:t>Week</w:t>
      </w:r>
      <w:r>
        <w:rPr>
          <w:rFonts w:ascii="Times New Roman"/>
          <w:color w:val="00008C"/>
          <w:spacing w:val="5"/>
          <w:sz w:val="24"/>
        </w:rPr>
        <w:t xml:space="preserve"> </w:t>
      </w:r>
      <w:r>
        <w:rPr>
          <w:rFonts w:ascii="IEQRQN+NimbusRomNo9L-Medi"/>
          <w:color w:val="00008C"/>
          <w:sz w:val="24"/>
        </w:rPr>
        <w:t>3</w:t>
      </w:r>
    </w:p>
    <w:p w14:paraId="1759FF31" w14:textId="77777777" w:rsidR="007328EB" w:rsidRDefault="00000000">
      <w:pPr>
        <w:framePr w:w="420" w:wrap="auto" w:hAnchor="text" w:x="1440" w:y="2006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.</w:t>
      </w:r>
    </w:p>
    <w:p w14:paraId="729FABCD" w14:textId="77777777" w:rsidR="007328EB" w:rsidRDefault="00000000">
      <w:pPr>
        <w:framePr w:w="6462" w:wrap="auto" w:hAnchor="text" w:x="1440" w:y="2295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Go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through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following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questions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z w:val="24"/>
        </w:rPr>
        <w:t>ﬁrst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label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as:</w:t>
      </w:r>
    </w:p>
    <w:p w14:paraId="728ECFBB" w14:textId="77777777" w:rsidR="007328EB" w:rsidRDefault="00000000">
      <w:pPr>
        <w:framePr w:w="3110" w:wrap="auto" w:hAnchor="text" w:x="1825" w:y="2843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z w:val="24"/>
        </w:rPr>
        <w:t>•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Permutation,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no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repetition</w:t>
      </w:r>
    </w:p>
    <w:p w14:paraId="6BC4274D" w14:textId="77777777" w:rsidR="007328EB" w:rsidRDefault="00000000">
      <w:pPr>
        <w:framePr w:w="3110" w:wrap="auto" w:hAnchor="text" w:x="1825" w:y="2843"/>
        <w:widowControl w:val="0"/>
        <w:autoSpaceDE w:val="0"/>
        <w:autoSpaceDN w:val="0"/>
        <w:spacing w:before="20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z w:val="24"/>
        </w:rPr>
        <w:t>•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Permutation,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repetition</w:t>
      </w:r>
    </w:p>
    <w:p w14:paraId="5F24A43D" w14:textId="77777777" w:rsidR="007328EB" w:rsidRDefault="00000000">
      <w:pPr>
        <w:framePr w:w="4439" w:wrap="auto" w:hAnchor="text" w:x="1825" w:y="3819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z w:val="24"/>
        </w:rPr>
        <w:t>•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Permutation,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indistinguishable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objects</w:t>
      </w:r>
    </w:p>
    <w:p w14:paraId="1BBDAE53" w14:textId="77777777" w:rsidR="007328EB" w:rsidRDefault="00000000">
      <w:pPr>
        <w:framePr w:w="4439" w:wrap="auto" w:hAnchor="text" w:x="1825" w:y="3819"/>
        <w:widowControl w:val="0"/>
        <w:autoSpaceDE w:val="0"/>
        <w:autoSpaceDN w:val="0"/>
        <w:spacing w:before="20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z w:val="24"/>
        </w:rPr>
        <w:t>•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Combination,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no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repetition</w:t>
      </w:r>
    </w:p>
    <w:p w14:paraId="56D56AC9" w14:textId="77777777" w:rsidR="007328EB" w:rsidRDefault="00000000">
      <w:pPr>
        <w:framePr w:w="4439" w:wrap="auto" w:hAnchor="text" w:x="1825" w:y="3819"/>
        <w:widowControl w:val="0"/>
        <w:autoSpaceDE w:val="0"/>
        <w:autoSpaceDN w:val="0"/>
        <w:spacing w:before="20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z w:val="24"/>
        </w:rPr>
        <w:t>•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Combination,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repetition</w:t>
      </w:r>
    </w:p>
    <w:p w14:paraId="546E898B" w14:textId="77777777" w:rsidR="007328EB" w:rsidRDefault="00000000">
      <w:pPr>
        <w:framePr w:w="10764" w:wrap="auto" w:hAnchor="text" w:x="1440" w:y="5344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Then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go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back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solve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each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problems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-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if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you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have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not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had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week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3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lecture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you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can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save</w:t>
      </w:r>
    </w:p>
    <w:p w14:paraId="2F9F823F" w14:textId="77777777" w:rsidR="007328EB" w:rsidRDefault="00000000">
      <w:pPr>
        <w:framePr w:w="10764" w:wrap="auto" w:hAnchor="text" w:x="1440" w:y="5344"/>
        <w:widowControl w:val="0"/>
        <w:autoSpaceDE w:val="0"/>
        <w:autoSpaceDN w:val="0"/>
        <w:spacing w:before="1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combination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repetition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questions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later.</w:t>
      </w:r>
    </w:p>
    <w:p w14:paraId="12C849DB" w14:textId="77777777" w:rsidR="007328EB" w:rsidRDefault="00000000">
      <w:pPr>
        <w:framePr w:w="480" w:wrap="auto" w:hAnchor="text" w:x="6060" w:y="14179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1</w:t>
      </w:r>
    </w:p>
    <w:p w14:paraId="28C61414" w14:textId="77777777" w:rsidR="007328EB" w:rsidRDefault="007328EB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40ED968" w14:textId="77777777" w:rsidR="008746DA" w:rsidRPr="008746DA" w:rsidRDefault="008746DA" w:rsidP="008746DA">
      <w:pPr>
        <w:pStyle w:val="a3"/>
        <w:framePr w:w="8243" w:wrap="auto" w:vAnchor="page" w:hAnchor="page" w:x="1747" w:y="6027"/>
        <w:widowControl w:val="0"/>
        <w:numPr>
          <w:ilvl w:val="0"/>
          <w:numId w:val="1"/>
        </w:numPr>
        <w:autoSpaceDE w:val="0"/>
        <w:autoSpaceDN w:val="0"/>
        <w:spacing w:before="0" w:after="0" w:line="288" w:lineRule="exact"/>
        <w:ind w:firstLineChars="0"/>
        <w:jc w:val="left"/>
        <w:rPr>
          <w:rFonts w:ascii="Cambria" w:hAnsi="Cambria"/>
          <w:color w:val="000000"/>
          <w:sz w:val="24"/>
        </w:rPr>
      </w:pPr>
      <w:r w:rsidRPr="008746DA">
        <w:rPr>
          <w:rFonts w:ascii="WJJLNV+NimbusRomNo9L-Regu"/>
          <w:color w:val="000000"/>
          <w:spacing w:val="-3"/>
          <w:sz w:val="24"/>
        </w:rPr>
        <w:t>How</w:t>
      </w:r>
      <w:r w:rsidRPr="008746DA">
        <w:rPr>
          <w:rFonts w:ascii="Times New Roman"/>
          <w:color w:val="000000"/>
          <w:spacing w:val="3"/>
          <w:sz w:val="24"/>
        </w:rPr>
        <w:t xml:space="preserve"> </w:t>
      </w:r>
      <w:r w:rsidRPr="008746DA">
        <w:rPr>
          <w:rFonts w:ascii="WJJLNV+NimbusRomNo9L-Regu"/>
          <w:color w:val="000000"/>
          <w:spacing w:val="-1"/>
          <w:sz w:val="24"/>
        </w:rPr>
        <w:t>many</w:t>
      </w:r>
      <w:r w:rsidRPr="008746DA">
        <w:rPr>
          <w:rFonts w:ascii="Times New Roman"/>
          <w:color w:val="000000"/>
          <w:spacing w:val="1"/>
          <w:sz w:val="24"/>
        </w:rPr>
        <w:t xml:space="preserve"> </w:t>
      </w:r>
      <w:r w:rsidRPr="008746DA">
        <w:rPr>
          <w:rFonts w:ascii="WJJLNV+NimbusRomNo9L-Regu"/>
          <w:color w:val="000000"/>
          <w:spacing w:val="-1"/>
          <w:sz w:val="24"/>
        </w:rPr>
        <w:t>ways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can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the</w:t>
      </w:r>
      <w:r w:rsidRPr="008746DA">
        <w:rPr>
          <w:rFonts w:ascii="Times New Roman"/>
          <w:color w:val="000000"/>
          <w:sz w:val="24"/>
        </w:rPr>
        <w:t xml:space="preserve"> </w:t>
      </w:r>
      <w:proofErr w:type="gramStart"/>
      <w:r w:rsidRPr="008746DA">
        <w:rPr>
          <w:rFonts w:ascii="WJJLNV+NimbusRomNo9L-Regu"/>
          <w:color w:val="000000"/>
          <w:sz w:val="24"/>
        </w:rPr>
        <w:t>letters</w:t>
      </w:r>
      <w:proofErr w:type="gramEnd"/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in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the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pacing w:val="-1"/>
          <w:sz w:val="24"/>
        </w:rPr>
        <w:t>word</w:t>
      </w:r>
      <w:r w:rsidRPr="008746DA">
        <w:rPr>
          <w:rFonts w:ascii="Times New Roman"/>
          <w:color w:val="000000"/>
          <w:spacing w:val="1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SUGGESTS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be</w:t>
      </w:r>
      <w:r w:rsidRPr="008746DA">
        <w:rPr>
          <w:rFonts w:ascii="Times New Roman"/>
          <w:color w:val="000000"/>
          <w:sz w:val="24"/>
        </w:rPr>
        <w:t xml:space="preserve"> </w:t>
      </w:r>
      <w:r w:rsidRPr="008746DA">
        <w:rPr>
          <w:rFonts w:ascii="WJJLNV+NimbusRomNo9L-Regu"/>
          <w:color w:val="000000"/>
          <w:sz w:val="24"/>
        </w:rPr>
        <w:t>rearranged?</w:t>
      </w:r>
    </w:p>
    <w:p w14:paraId="78B765F6" w14:textId="77777777" w:rsidR="008746DA" w:rsidRDefault="008746DA" w:rsidP="008746DA">
      <w:pPr>
        <w:pStyle w:val="a3"/>
        <w:framePr w:w="8243" w:wrap="auto" w:vAnchor="page" w:hAnchor="page" w:x="1747" w:y="6027"/>
        <w:widowControl w:val="0"/>
        <w:autoSpaceDE w:val="0"/>
        <w:autoSpaceDN w:val="0"/>
        <w:spacing w:before="0" w:after="0" w:line="288" w:lineRule="exact"/>
        <w:ind w:left="360" w:firstLineChars="0" w:firstLine="0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Permutation, repetition</w:t>
      </w:r>
    </w:p>
    <w:p w14:paraId="2ECF7FE3" w14:textId="0A771E28" w:rsidR="008746DA" w:rsidRPr="008746DA" w:rsidRDefault="008746DA" w:rsidP="008746DA">
      <w:pPr>
        <w:pStyle w:val="a3"/>
        <w:framePr w:w="8243" w:wrap="auto" w:vAnchor="page" w:hAnchor="page" w:x="1747" w:y="6027"/>
        <w:widowControl w:val="0"/>
        <w:autoSpaceDE w:val="0"/>
        <w:autoSpaceDN w:val="0"/>
        <w:spacing w:before="0" w:after="0" w:line="288" w:lineRule="exact"/>
        <w:ind w:left="360" w:firstLineChars="0" w:firstLine="0"/>
        <w:jc w:val="left"/>
        <w:rPr>
          <w:rFonts w:ascii="Cambria" w:hAnsi="Cambria"/>
          <w:color w:val="000000"/>
          <w:sz w:val="24"/>
        </w:rPr>
      </w:pPr>
      <w:proofErr w:type="gramStart"/>
      <w:r>
        <w:rPr>
          <w:rFonts w:ascii="Cambria" w:hAnsi="Cambria" w:hint="eastAsia"/>
          <w:color w:val="000000"/>
          <w:sz w:val="24"/>
        </w:rPr>
        <w:t>P</w:t>
      </w:r>
      <w:r>
        <w:rPr>
          <w:rFonts w:ascii="Cambria" w:hAnsi="Cambria"/>
          <w:color w:val="000000"/>
          <w:sz w:val="24"/>
        </w:rPr>
        <w:t>(</w:t>
      </w:r>
      <w:proofErr w:type="gramEnd"/>
      <w:r>
        <w:rPr>
          <w:rFonts w:ascii="Cambria" w:hAnsi="Cambria"/>
          <w:color w:val="000000"/>
          <w:sz w:val="24"/>
        </w:rPr>
        <w:t>8</w:t>
      </w:r>
      <w:r w:rsidR="00340F17">
        <w:rPr>
          <w:rFonts w:ascii="Cambria" w:hAnsi="Cambria"/>
          <w:color w:val="000000"/>
          <w:sz w:val="24"/>
        </w:rPr>
        <w:t>;3,2</w:t>
      </w:r>
      <w:r>
        <w:rPr>
          <w:rFonts w:ascii="Cambria" w:hAnsi="Cambria"/>
          <w:color w:val="000000"/>
          <w:sz w:val="24"/>
        </w:rPr>
        <w:t>) = 3360</w:t>
      </w:r>
    </w:p>
    <w:p w14:paraId="5E4A3E7C" w14:textId="77777777" w:rsidR="007723B6" w:rsidRDefault="007723B6" w:rsidP="007723B6">
      <w:pPr>
        <w:framePr w:w="10432" w:wrap="auto" w:vAnchor="page" w:hAnchor="page" w:x="1747" w:y="6855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2.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exam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has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12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problems.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ways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can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(integer)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points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assigned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to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problems</w:t>
      </w:r>
    </w:p>
    <w:p w14:paraId="614BF5EF" w14:textId="77777777" w:rsidR="007723B6" w:rsidRDefault="007723B6" w:rsidP="007723B6">
      <w:pPr>
        <w:framePr w:w="10432" w:wrap="auto" w:vAnchor="page" w:hAnchor="page" w:x="1747" w:y="68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if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total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points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100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each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problem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worth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least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points.</w:t>
      </w:r>
    </w:p>
    <w:p w14:paraId="3A26B854" w14:textId="77777777" w:rsidR="007723B6" w:rsidRDefault="007723B6" w:rsidP="007723B6">
      <w:pPr>
        <w:framePr w:w="10432" w:wrap="auto" w:vAnchor="page" w:hAnchor="page" w:x="1747" w:y="68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Combination, repetition</w:t>
      </w:r>
    </w:p>
    <w:p w14:paraId="7A7A3492" w14:textId="221330D4" w:rsidR="007723B6" w:rsidRPr="008746DA" w:rsidRDefault="007723B6" w:rsidP="007723B6">
      <w:pPr>
        <w:framePr w:w="10432" w:wrap="auto" w:vAnchor="page" w:hAnchor="page" w:x="1747" w:y="68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  <w:lang w:eastAsia="zh-CN"/>
        </w:rPr>
      </w:pPr>
      <w:r>
        <w:rPr>
          <w:rFonts w:ascii="Cambria" w:hAnsi="Cambria"/>
          <w:color w:val="000000"/>
          <w:sz w:val="24"/>
          <w:lang w:eastAsia="zh-CN"/>
        </w:rPr>
        <w:t>C(</w:t>
      </w:r>
      <w:r w:rsidR="007C79E3">
        <w:rPr>
          <w:rFonts w:ascii="Cambria" w:hAnsi="Cambria"/>
          <w:color w:val="000000"/>
          <w:sz w:val="24"/>
          <w:lang w:eastAsia="zh-CN"/>
        </w:rPr>
        <w:t>40 + 12 – 1</w:t>
      </w:r>
      <w:r w:rsidR="007C79E3">
        <w:rPr>
          <w:rFonts w:ascii="Cambria" w:hAnsi="Cambria" w:hint="eastAsia"/>
          <w:color w:val="000000"/>
          <w:sz w:val="24"/>
          <w:lang w:eastAsia="zh-CN"/>
        </w:rPr>
        <w:t>，</w:t>
      </w:r>
      <w:r w:rsidR="007C79E3">
        <w:rPr>
          <w:rFonts w:ascii="Cambria" w:hAnsi="Cambria" w:hint="eastAsia"/>
          <w:color w:val="000000"/>
          <w:sz w:val="24"/>
          <w:lang w:eastAsia="zh-CN"/>
        </w:rPr>
        <w:t xml:space="preserve"> </w:t>
      </w:r>
      <w:r w:rsidR="007C79E3">
        <w:rPr>
          <w:rFonts w:ascii="Cambria" w:hAnsi="Cambria"/>
          <w:color w:val="000000"/>
          <w:sz w:val="24"/>
          <w:lang w:eastAsia="zh-CN"/>
        </w:rPr>
        <w:t>12-1</w:t>
      </w:r>
      <w:r w:rsidR="007C79E3">
        <w:rPr>
          <w:rFonts w:ascii="Cambria" w:hAnsi="Cambria" w:hint="eastAsia"/>
          <w:color w:val="000000"/>
          <w:sz w:val="24"/>
          <w:lang w:eastAsia="zh-CN"/>
        </w:rPr>
        <w:t>)</w:t>
      </w:r>
    </w:p>
    <w:p w14:paraId="277E900A" w14:textId="77777777" w:rsidR="007723B6" w:rsidRDefault="007723B6" w:rsidP="00A35B7C">
      <w:pPr>
        <w:framePr w:w="10432" w:wrap="auto" w:vAnchor="page" w:hAnchor="page" w:x="1801" w:y="8108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3.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bicycle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collector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has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100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bikes.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ways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can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bikes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stored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four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ware-</w:t>
      </w:r>
    </w:p>
    <w:p w14:paraId="3D6888A7" w14:textId="77777777" w:rsidR="007723B6" w:rsidRDefault="007723B6" w:rsidP="00A35B7C">
      <w:pPr>
        <w:framePr w:w="10432" w:wrap="auto" w:vAnchor="page" w:hAnchor="page" w:x="1801" w:y="8108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houses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bikes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warehouses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considered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distinct?</w:t>
      </w:r>
    </w:p>
    <w:p w14:paraId="6E4F5145" w14:textId="46D126F8" w:rsidR="007723B6" w:rsidRDefault="0089537E" w:rsidP="00A35B7C">
      <w:pPr>
        <w:framePr w:w="10432" w:wrap="auto" w:vAnchor="page" w:hAnchor="page" w:x="1801" w:y="8108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Permutation</w:t>
      </w:r>
      <w:r w:rsidR="007C79E3">
        <w:rPr>
          <w:rFonts w:ascii="Cambria" w:hAnsi="Cambria"/>
          <w:color w:val="000000"/>
          <w:sz w:val="24"/>
        </w:rPr>
        <w:t xml:space="preserve"> </w:t>
      </w:r>
      <w:r w:rsidR="007C79E3">
        <w:rPr>
          <w:rFonts w:ascii="Cambria" w:hAnsi="Cambria"/>
          <w:color w:val="000000"/>
          <w:sz w:val="24"/>
          <w:lang w:eastAsia="zh-CN"/>
        </w:rPr>
        <w:t>with Combination</w:t>
      </w:r>
      <w:r>
        <w:rPr>
          <w:rFonts w:ascii="Cambria" w:hAnsi="Cambria" w:hint="eastAsia"/>
          <w:color w:val="000000"/>
          <w:sz w:val="24"/>
          <w:lang w:eastAsia="zh-CN"/>
        </w:rPr>
        <w:t>,</w:t>
      </w:r>
      <w:r>
        <w:rPr>
          <w:rFonts w:ascii="Cambria" w:hAnsi="Cambria"/>
          <w:color w:val="000000"/>
          <w:sz w:val="24"/>
        </w:rPr>
        <w:t xml:space="preserve"> no repetition</w:t>
      </w:r>
    </w:p>
    <w:p w14:paraId="345E24A3" w14:textId="44FC1940" w:rsidR="00C2169F" w:rsidRDefault="007C79E3" w:rsidP="00A35B7C">
      <w:pPr>
        <w:framePr w:w="10432" w:wrap="auto" w:vAnchor="page" w:hAnchor="page" w:x="1801" w:y="8108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  <w:lang w:eastAsia="zh-CN"/>
        </w:rPr>
      </w:pPr>
      <w:r>
        <w:rPr>
          <w:rFonts w:ascii="Cambria" w:hAnsi="Cambria"/>
          <w:color w:val="000000"/>
          <w:sz w:val="24"/>
        </w:rPr>
        <w:t>4 ** 100</w:t>
      </w:r>
    </w:p>
    <w:p w14:paraId="572FEDB1" w14:textId="77777777" w:rsidR="0089537E" w:rsidRDefault="0089537E" w:rsidP="00340F17">
      <w:pPr>
        <w:framePr w:w="10432" w:wrap="auto" w:vAnchor="page" w:hAnchor="page" w:x="1495" w:y="14948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7.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you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have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questions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from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pacing w:val="-6"/>
          <w:sz w:val="24"/>
        </w:rPr>
        <w:t>Week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2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lectures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worksheet,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you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may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get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help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from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your</w:t>
      </w:r>
    </w:p>
    <w:p w14:paraId="64BE8281" w14:textId="77777777" w:rsidR="0089537E" w:rsidRDefault="0089537E" w:rsidP="00340F17">
      <w:pPr>
        <w:framePr w:w="10432" w:wrap="auto" w:vAnchor="page" w:hAnchor="page" w:x="1495" w:y="14948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pacing w:val="-22"/>
          <w:sz w:val="24"/>
        </w:rPr>
        <w:t>TA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those.</w:t>
      </w:r>
    </w:p>
    <w:p w14:paraId="55A19A07" w14:textId="77777777" w:rsidR="0089537E" w:rsidRDefault="0089537E" w:rsidP="00340F17">
      <w:pPr>
        <w:framePr w:w="10432" w:wrap="auto" w:vAnchor="page" w:hAnchor="page" w:x="1401" w:y="12681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6.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Consider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strings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length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10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made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up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4"/>
          <w:sz w:val="24"/>
        </w:rPr>
        <w:t>0’s,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7"/>
          <w:sz w:val="24"/>
        </w:rPr>
        <w:t>1’s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4"/>
          <w:sz w:val="24"/>
        </w:rPr>
        <w:t>2’s.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have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four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4"/>
          <w:sz w:val="24"/>
        </w:rPr>
        <w:t>0’s,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three</w:t>
      </w:r>
    </w:p>
    <w:p w14:paraId="339EEA4A" w14:textId="77777777" w:rsidR="0089537E" w:rsidRDefault="0089537E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 w:hAnsi="WJJLNV+NimbusRomNo9L-Regu" w:cs="WJJLNV+NimbusRomNo9L-Regu"/>
          <w:color w:val="000000"/>
          <w:spacing w:val="-7"/>
          <w:sz w:val="24"/>
        </w:rPr>
        <w:t>1’s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three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4"/>
          <w:sz w:val="24"/>
        </w:rPr>
        <w:t>2’s?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have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least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eight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pacing w:val="-4"/>
          <w:sz w:val="24"/>
        </w:rPr>
        <w:t>1’s?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have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ELMKD+NimbusRomNo9L-ReguItal"/>
          <w:color w:val="000000"/>
          <w:sz w:val="24"/>
        </w:rPr>
        <w:t>weight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4?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(</w:t>
      </w:r>
      <w:proofErr w:type="gramStart"/>
      <w:r>
        <w:rPr>
          <w:rFonts w:ascii="WJJLNV+NimbusRomNo9L-Regu"/>
          <w:color w:val="000000"/>
          <w:sz w:val="24"/>
        </w:rPr>
        <w:t>the</w:t>
      </w:r>
      <w:proofErr w:type="gramEnd"/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weight</w:t>
      </w:r>
    </w:p>
    <w:p w14:paraId="728EFA5D" w14:textId="1BABFB0F" w:rsidR="0089537E" w:rsidRDefault="0089537E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string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sum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digits.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WJJLNV+NimbusRomNo9L-Regu"/>
          <w:color w:val="000000"/>
          <w:spacing w:val="-2"/>
          <w:sz w:val="24"/>
        </w:rPr>
        <w:t>For</w:t>
      </w:r>
      <w:r>
        <w:rPr>
          <w:rFonts w:ascii="Times New Roman"/>
          <w:color w:val="000000"/>
          <w:spacing w:val="2"/>
          <w:sz w:val="24"/>
        </w:rPr>
        <w:t xml:space="preserve"> </w:t>
      </w:r>
      <w:proofErr w:type="gramStart"/>
      <w:r>
        <w:rPr>
          <w:rFonts w:ascii="WJJLNV+NimbusRomNo9L-Regu"/>
          <w:color w:val="000000"/>
          <w:spacing w:val="-1"/>
          <w:sz w:val="24"/>
        </w:rPr>
        <w:t>example</w:t>
      </w:r>
      <w:proofErr w:type="gramEnd"/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0112212110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weight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11.)</w:t>
      </w:r>
    </w:p>
    <w:p w14:paraId="2FCB20F4" w14:textId="4F00B6BB" w:rsidR="003500C5" w:rsidRDefault="003500C5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Permutation, repetition</w:t>
      </w:r>
    </w:p>
    <w:p w14:paraId="205651DF" w14:textId="7DAAFFEC" w:rsidR="003500C5" w:rsidRDefault="00340F17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P</w:t>
      </w:r>
      <w:r w:rsidR="004411E7">
        <w:rPr>
          <w:rFonts w:ascii="Cambria" w:hAnsi="Cambria"/>
          <w:color w:val="000000"/>
          <w:sz w:val="24"/>
        </w:rPr>
        <w:t xml:space="preserve"> </w:t>
      </w:r>
      <w:r w:rsidR="003500C5">
        <w:rPr>
          <w:rFonts w:ascii="Cambria" w:hAnsi="Cambria"/>
          <w:color w:val="000000"/>
          <w:sz w:val="24"/>
        </w:rPr>
        <w:t>(10;4,4,3)</w:t>
      </w:r>
    </w:p>
    <w:p w14:paraId="1934CBDE" w14:textId="6F968CF8" w:rsidR="00340F17" w:rsidRDefault="00340F17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 w:hint="eastAsia"/>
          <w:color w:val="000000"/>
          <w:sz w:val="24"/>
        </w:rPr>
        <w:t>C</w:t>
      </w:r>
      <w:r w:rsidR="004411E7">
        <w:rPr>
          <w:rFonts w:ascii="Cambria" w:hAnsi="Cambria"/>
          <w:color w:val="000000"/>
          <w:sz w:val="24"/>
        </w:rPr>
        <w:t xml:space="preserve"> </w:t>
      </w:r>
      <w:r>
        <w:rPr>
          <w:rFonts w:ascii="Cambria" w:hAnsi="Cambria"/>
          <w:color w:val="000000"/>
          <w:sz w:val="24"/>
        </w:rPr>
        <w:t xml:space="preserve">(10,8) *2 *2 + </w:t>
      </w:r>
      <w:proofErr w:type="gramStart"/>
      <w:r>
        <w:rPr>
          <w:rFonts w:ascii="Cambria" w:hAnsi="Cambria"/>
          <w:color w:val="000000"/>
          <w:sz w:val="24"/>
        </w:rPr>
        <w:t>C(</w:t>
      </w:r>
      <w:proofErr w:type="gramEnd"/>
      <w:r>
        <w:rPr>
          <w:rFonts w:ascii="Cambria" w:hAnsi="Cambria"/>
          <w:color w:val="000000"/>
          <w:sz w:val="24"/>
        </w:rPr>
        <w:t>10,9) *2+ 1</w:t>
      </w:r>
    </w:p>
    <w:p w14:paraId="17F91738" w14:textId="0A3D5FF2" w:rsidR="00340F17" w:rsidRDefault="006F0E85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 w:hint="eastAsia"/>
          <w:color w:val="000000"/>
          <w:sz w:val="24"/>
        </w:rPr>
        <w:t>C</w:t>
      </w:r>
      <w:r w:rsidR="004411E7">
        <w:rPr>
          <w:rFonts w:ascii="Cambria" w:hAnsi="Cambria"/>
          <w:color w:val="000000"/>
          <w:sz w:val="24"/>
        </w:rPr>
        <w:t xml:space="preserve"> </w:t>
      </w:r>
      <w:r>
        <w:rPr>
          <w:rFonts w:ascii="Cambria" w:hAnsi="Cambria"/>
          <w:color w:val="000000"/>
          <w:sz w:val="24"/>
        </w:rPr>
        <w:t>(10,</w:t>
      </w:r>
      <w:proofErr w:type="gramStart"/>
      <w:r>
        <w:rPr>
          <w:rFonts w:ascii="Cambria" w:hAnsi="Cambria"/>
          <w:color w:val="000000"/>
          <w:sz w:val="24"/>
        </w:rPr>
        <w:t>4)*</w:t>
      </w:r>
      <w:proofErr w:type="gramEnd"/>
      <w:r>
        <w:rPr>
          <w:rFonts w:ascii="Cambria" w:hAnsi="Cambria"/>
          <w:color w:val="000000"/>
          <w:sz w:val="24"/>
        </w:rPr>
        <w:t>1 + C(10,1)*C(9,2)+C(10,2)</w:t>
      </w:r>
    </w:p>
    <w:p w14:paraId="26028340" w14:textId="77777777" w:rsidR="003500C5" w:rsidRDefault="003500C5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</w:p>
    <w:p w14:paraId="2B9DC861" w14:textId="77777777" w:rsidR="003500C5" w:rsidRPr="003500C5" w:rsidRDefault="003500C5" w:rsidP="00340F17">
      <w:pPr>
        <w:framePr w:w="10432" w:wrap="auto" w:vAnchor="page" w:hAnchor="page" w:x="1401" w:y="12681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</w:p>
    <w:p w14:paraId="5A699651" w14:textId="77777777" w:rsidR="0089537E" w:rsidRDefault="0089537E" w:rsidP="0089537E">
      <w:pPr>
        <w:framePr w:w="10432" w:wrap="auto" w:vAnchor="page" w:hAnchor="page" w:x="1494" w:y="11055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5.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Suppose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20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balls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 w:hAnsi="WJJLNV+NimbusRomNo9L-Regu" w:cs="WJJLNV+NimbusRomNo9L-Regu"/>
          <w:color w:val="000000"/>
          <w:sz w:val="24"/>
        </w:rPr>
        <w:t>–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6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red,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6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green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8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purple.</w:t>
      </w:r>
      <w:r>
        <w:rPr>
          <w:rFonts w:ascii="Times New Roman"/>
          <w:color w:val="000000"/>
          <w:spacing w:val="8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Suppose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balls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are</w:t>
      </w:r>
    </w:p>
    <w:p w14:paraId="1FB8787F" w14:textId="77777777" w:rsidR="0089537E" w:rsidRDefault="0089537E" w:rsidP="0089537E">
      <w:pPr>
        <w:framePr w:w="10432" w:wrap="auto" w:vAnchor="page" w:hAnchor="page" w:x="1494" w:y="110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considered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distinct.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ways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can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draw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5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balls,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replace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balls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draw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5</w:t>
      </w:r>
    </w:p>
    <w:p w14:paraId="02F3562A" w14:textId="11231264" w:rsidR="0089537E" w:rsidRDefault="0089537E" w:rsidP="0089537E">
      <w:pPr>
        <w:framePr w:w="10432" w:wrap="auto" w:vAnchor="page" w:hAnchor="page" w:x="1494" w:y="110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balls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again?</w:t>
      </w:r>
    </w:p>
    <w:p w14:paraId="09853DDB" w14:textId="0211462F" w:rsidR="003500C5" w:rsidRDefault="00340F17" w:rsidP="0089537E">
      <w:pPr>
        <w:framePr w:w="10432" w:wrap="auto" w:vAnchor="page" w:hAnchor="page" w:x="1494" w:y="110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Combination with repetition twice</w:t>
      </w:r>
    </w:p>
    <w:p w14:paraId="6BBE3158" w14:textId="327291BC" w:rsidR="00340F17" w:rsidRPr="003500C5" w:rsidRDefault="00340F17" w:rsidP="0089537E">
      <w:pPr>
        <w:framePr w:w="10432" w:wrap="auto" w:vAnchor="page" w:hAnchor="page" w:x="1494" w:y="1105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proofErr w:type="gramStart"/>
      <w:r>
        <w:rPr>
          <w:rFonts w:ascii="Cambria" w:hAnsi="Cambria" w:hint="eastAsia"/>
          <w:color w:val="000000"/>
          <w:sz w:val="24"/>
        </w:rPr>
        <w:t>C</w:t>
      </w:r>
      <w:r>
        <w:rPr>
          <w:rFonts w:ascii="Cambria" w:hAnsi="Cambria"/>
          <w:color w:val="000000"/>
          <w:sz w:val="24"/>
        </w:rPr>
        <w:t>(</w:t>
      </w:r>
      <w:proofErr w:type="gramEnd"/>
      <w:r>
        <w:rPr>
          <w:rFonts w:ascii="Cambria" w:hAnsi="Cambria"/>
          <w:color w:val="000000"/>
          <w:sz w:val="24"/>
        </w:rPr>
        <w:t>20,5) *C(20,5)</w:t>
      </w:r>
    </w:p>
    <w:p w14:paraId="34CA4391" w14:textId="77777777" w:rsidR="0089537E" w:rsidRDefault="0089537E" w:rsidP="00C2169F">
      <w:pPr>
        <w:framePr w:w="10432" w:wrap="auto" w:vAnchor="page" w:hAnchor="page" w:x="1520" w:y="9375"/>
        <w:widowControl w:val="0"/>
        <w:autoSpaceDE w:val="0"/>
        <w:autoSpaceDN w:val="0"/>
        <w:spacing w:before="0" w:after="0" w:line="288" w:lineRule="exact"/>
        <w:jc w:val="left"/>
        <w:rPr>
          <w:rFonts w:ascii="WJJLNV+NimbusRomNo9L-Regu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4.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bicycle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collector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has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100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bikes.</w:t>
      </w:r>
      <w:r>
        <w:rPr>
          <w:rFonts w:ascii="Times New Roman"/>
          <w:color w:val="000000"/>
          <w:spacing w:val="70"/>
          <w:sz w:val="24"/>
        </w:rPr>
        <w:t xml:space="preserve"> </w:t>
      </w:r>
      <w:r>
        <w:rPr>
          <w:rFonts w:ascii="WJJLNV+NimbusRomNo9L-Regu"/>
          <w:color w:val="000000"/>
          <w:spacing w:val="-3"/>
          <w:sz w:val="24"/>
        </w:rPr>
        <w:t>How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many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ways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can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bikes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stored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four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ware-</w:t>
      </w:r>
    </w:p>
    <w:p w14:paraId="4E8ECFB7" w14:textId="5F11CDD3" w:rsidR="0089537E" w:rsidRDefault="0089537E" w:rsidP="00C2169F">
      <w:pPr>
        <w:framePr w:w="10432" w:wrap="auto" w:vAnchor="page" w:hAnchor="page" w:x="1520" w:y="937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WJJLNV+NimbusRomNo9L-Regu"/>
          <w:color w:val="000000"/>
          <w:sz w:val="24"/>
        </w:rPr>
        <w:t>houses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pacing w:val="-1"/>
          <w:sz w:val="24"/>
        </w:rPr>
        <w:t>bikes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indistinguishable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warehouses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considered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JJLNV+NimbusRomNo9L-Regu"/>
          <w:color w:val="000000"/>
          <w:sz w:val="24"/>
        </w:rPr>
        <w:t>distinct?</w:t>
      </w:r>
    </w:p>
    <w:p w14:paraId="7B158E9C" w14:textId="4A64D184" w:rsidR="00C2169F" w:rsidRDefault="00C2169F" w:rsidP="00C2169F">
      <w:pPr>
        <w:framePr w:w="10432" w:wrap="auto" w:vAnchor="page" w:hAnchor="page" w:x="1520" w:y="937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</w:rPr>
      </w:pPr>
      <w:r>
        <w:rPr>
          <w:rFonts w:ascii="Cambria" w:hAnsi="Cambria"/>
          <w:color w:val="000000"/>
          <w:sz w:val="24"/>
        </w:rPr>
        <w:t>Combination, repetition</w:t>
      </w:r>
    </w:p>
    <w:p w14:paraId="48E98CE1" w14:textId="4AB02B2B" w:rsidR="00A35B7C" w:rsidRPr="00C2169F" w:rsidRDefault="003500C5" w:rsidP="00C2169F">
      <w:pPr>
        <w:framePr w:w="10432" w:wrap="auto" w:vAnchor="page" w:hAnchor="page" w:x="1520" w:y="9375"/>
        <w:widowControl w:val="0"/>
        <w:autoSpaceDE w:val="0"/>
        <w:autoSpaceDN w:val="0"/>
        <w:spacing w:before="1" w:after="0" w:line="288" w:lineRule="exact"/>
        <w:ind w:left="296"/>
        <w:jc w:val="left"/>
        <w:rPr>
          <w:rFonts w:ascii="Cambria" w:hAnsi="Cambria"/>
          <w:color w:val="000000"/>
          <w:sz w:val="24"/>
          <w:lang w:eastAsia="zh-CN"/>
        </w:rPr>
      </w:pPr>
      <w:proofErr w:type="gramStart"/>
      <w:r>
        <w:rPr>
          <w:rFonts w:ascii="Cambria" w:hAnsi="Cambria" w:hint="eastAsia"/>
          <w:color w:val="000000"/>
          <w:sz w:val="24"/>
        </w:rPr>
        <w:t>C</w:t>
      </w:r>
      <w:r>
        <w:rPr>
          <w:rFonts w:ascii="Cambria" w:hAnsi="Cambria"/>
          <w:color w:val="000000"/>
          <w:sz w:val="24"/>
        </w:rPr>
        <w:t>(</w:t>
      </w:r>
      <w:proofErr w:type="gramEnd"/>
      <w:r>
        <w:rPr>
          <w:rFonts w:ascii="Cambria" w:hAnsi="Cambria"/>
          <w:color w:val="000000"/>
          <w:sz w:val="24"/>
        </w:rPr>
        <w:t>100+4-1, 4-1)</w:t>
      </w:r>
      <w:r w:rsidR="000524B6">
        <w:rPr>
          <w:rFonts w:ascii="Cambria" w:hAnsi="Cambria"/>
          <w:color w:val="000000"/>
          <w:sz w:val="24"/>
        </w:rPr>
        <w:t xml:space="preserve"> = C</w:t>
      </w:r>
      <w:r w:rsidR="000524B6">
        <w:rPr>
          <w:rFonts w:ascii="Cambria" w:hAnsi="Cambria"/>
          <w:color w:val="000000"/>
          <w:sz w:val="24"/>
          <w:lang w:eastAsia="zh-CN"/>
        </w:rPr>
        <w:t>(103,3)</w:t>
      </w:r>
    </w:p>
    <w:p w14:paraId="51FCFB9C" w14:textId="77777777" w:rsidR="007328EB" w:rsidRDefault="007328EB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</w:p>
    <w:sectPr w:rsidR="007328EB">
      <w:pgSz w:w="1224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JJLNV+NimbusRomNo9L-Regu">
    <w:charset w:val="01"/>
    <w:family w:val="auto"/>
    <w:pitch w:val="variable"/>
    <w:sig w:usb0="01010101" w:usb1="01010101" w:usb2="01010101" w:usb3="01010101" w:csb0="01010101" w:csb1="01010101"/>
    <w:embedRegular r:id="rId1" w:fontKey="{931F6E87-CD7E-AD44-B15D-47DC64FB2D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7A09FCA-F35D-2046-8E9F-EFE5D57E3D02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9C9CA852-17CC-5C4A-A300-5FD07A43972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64E097D3-876E-E54F-AA22-9609BD396540}"/>
  </w:font>
  <w:font w:name="IEQRQN+NimbusRomNo9L-Medi">
    <w:charset w:val="01"/>
    <w:family w:val="auto"/>
    <w:pitch w:val="variable"/>
    <w:sig w:usb0="01010101" w:usb1="01010101" w:usb2="01010101" w:usb3="01010101" w:csb0="01010101" w:csb1="01010101"/>
    <w:embedRegular r:id="rId5" w:fontKey="{8C9AF346-EC67-CA4B-96F5-41CAF44EF4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39A8B9DA-6B1E-8E44-B443-F963EBFC3837}"/>
  </w:font>
  <w:font w:name="TELMKD+NimbusRomNo9L-ReguItal">
    <w:charset w:val="01"/>
    <w:family w:val="auto"/>
    <w:pitch w:val="variable"/>
    <w:sig w:usb0="01010101" w:usb1="01010101" w:usb2="01010101" w:usb3="01010101" w:csb0="01010101" w:csb1="01010101"/>
    <w:embedRegular r:id="rId7" w:fontKey="{2C8E1EA6-5D1A-4A49-B4E5-A2EC7728E84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25908"/>
    <w:multiLevelType w:val="hybridMultilevel"/>
    <w:tmpl w:val="213A068E"/>
    <w:lvl w:ilvl="0" w:tplc="44DC0FD8">
      <w:start w:val="1"/>
      <w:numFmt w:val="decimal"/>
      <w:lvlText w:val="%1."/>
      <w:lvlJc w:val="left"/>
      <w:pPr>
        <w:ind w:left="360" w:hanging="360"/>
      </w:pPr>
      <w:rPr>
        <w:rFonts w:ascii="WJJLNV+NimbusRomNo9L-Regu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8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embedSystemFonts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524B6"/>
    <w:rsid w:val="00340F17"/>
    <w:rsid w:val="003500C5"/>
    <w:rsid w:val="00414F75"/>
    <w:rsid w:val="004411E7"/>
    <w:rsid w:val="00680DCD"/>
    <w:rsid w:val="006F0E85"/>
    <w:rsid w:val="007328EB"/>
    <w:rsid w:val="007723B6"/>
    <w:rsid w:val="007C79E3"/>
    <w:rsid w:val="008746DA"/>
    <w:rsid w:val="00883960"/>
    <w:rsid w:val="0089537E"/>
    <w:rsid w:val="009175AB"/>
    <w:rsid w:val="00A35B7C"/>
    <w:rsid w:val="00B06B85"/>
    <w:rsid w:val="00BA5B2D"/>
    <w:rsid w:val="00C2169F"/>
    <w:rsid w:val="00D5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70F2"/>
  <w15:docId w15:val="{E25B8A79-5779-1C4F-AF26-762D477A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paragraph" w:styleId="a3">
    <w:name w:val="List Paragraph"/>
    <w:basedOn w:val="a"/>
    <w:rsid w:val="008746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s2.aconvert.com</dc:creator>
  <cp:lastModifiedBy>Changze Wu</cp:lastModifiedBy>
  <cp:revision>4</cp:revision>
  <dcterms:created xsi:type="dcterms:W3CDTF">2022-09-20T22:03:00Z</dcterms:created>
  <dcterms:modified xsi:type="dcterms:W3CDTF">2022-09-21T19:55:00Z</dcterms:modified>
</cp:coreProperties>
</file>