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1E0A" w14:textId="25C27B7D" w:rsidR="006C28CE" w:rsidRDefault="006C28CE">
      <w:r>
        <w:t>1)</w:t>
      </w:r>
    </w:p>
    <w:p w14:paraId="31082142" w14:textId="4B7EC02F" w:rsidR="006C28CE" w:rsidRDefault="001809C4">
      <w:r>
        <w:t>a)</w:t>
      </w:r>
    </w:p>
    <w:p w14:paraId="589FAE47" w14:textId="3DBB35BC" w:rsidR="001809C4" w:rsidRDefault="001809C4">
      <w:r>
        <w:t>Pseudo code of algorithm is:</w:t>
      </w:r>
    </w:p>
    <w:p w14:paraId="52093A8C" w14:textId="7DCAD1F1" w:rsidR="006C7BA2" w:rsidRDefault="00DD4C17">
      <w:r>
        <w:t>Selection_</w:t>
      </w:r>
      <w:proofErr w:type="gramStart"/>
      <w:r>
        <w:t>Sort(</w:t>
      </w:r>
      <w:proofErr w:type="gramEnd"/>
      <w:r>
        <w:t>Arr)</w:t>
      </w:r>
    </w:p>
    <w:p w14:paraId="68E50FFF" w14:textId="311B424C" w:rsidR="0065660B" w:rsidRDefault="0065660B">
      <w:r>
        <w:t>1</w:t>
      </w:r>
      <w:r>
        <w:tab/>
        <w:t xml:space="preserve">for i=1 </w:t>
      </w:r>
      <w:r w:rsidR="000418CB">
        <w:t>to Arr.</w:t>
      </w:r>
      <w:proofErr w:type="gramStart"/>
      <w:r w:rsidR="000418CB">
        <w:t>length –1</w:t>
      </w:r>
      <w:proofErr w:type="gramEnd"/>
    </w:p>
    <w:p w14:paraId="7DCB3173" w14:textId="07564B6E" w:rsidR="000418CB" w:rsidRDefault="000418CB">
      <w:r>
        <w:t>2</w:t>
      </w:r>
      <w:r>
        <w:tab/>
      </w:r>
      <w:r>
        <w:tab/>
        <w:t>minim</w:t>
      </w:r>
      <w:r w:rsidR="00A205CC">
        <w:t>umIndex = i</w:t>
      </w:r>
    </w:p>
    <w:p w14:paraId="14987782" w14:textId="0C7F719D" w:rsidR="00A205CC" w:rsidRDefault="00A205CC">
      <w:r>
        <w:t>3</w:t>
      </w:r>
      <w:r>
        <w:tab/>
      </w:r>
      <w:r>
        <w:tab/>
        <w:t>for j</w:t>
      </w:r>
      <w:r w:rsidR="00936B27">
        <w:t xml:space="preserve"> </w:t>
      </w:r>
      <w:r>
        <w:t>=</w:t>
      </w:r>
      <w:r w:rsidR="00936B27">
        <w:t xml:space="preserve"> i + 1 to Arr.length</w:t>
      </w:r>
    </w:p>
    <w:p w14:paraId="10363B27" w14:textId="66AA3491" w:rsidR="00936B27" w:rsidRDefault="00936B27">
      <w:r>
        <w:t>4</w:t>
      </w:r>
      <w:r>
        <w:tab/>
      </w:r>
      <w:r>
        <w:tab/>
      </w:r>
      <w:r>
        <w:tab/>
        <w:t>if Arr[</w:t>
      </w:r>
      <w:r w:rsidR="003C5B1A">
        <w:t>j] &lt; Arr[minimumIndex]</w:t>
      </w:r>
    </w:p>
    <w:p w14:paraId="2AAF9AFC" w14:textId="59006825" w:rsidR="003C5B1A" w:rsidRDefault="003C5B1A">
      <w:r>
        <w:t>5</w:t>
      </w:r>
      <w:r>
        <w:tab/>
      </w:r>
      <w:r>
        <w:tab/>
      </w:r>
      <w:r>
        <w:tab/>
      </w:r>
      <w:r>
        <w:tab/>
      </w:r>
      <w:r w:rsidR="00A47B2E">
        <w:t>minimumIndex = j</w:t>
      </w:r>
    </w:p>
    <w:p w14:paraId="7FA8427B" w14:textId="29E63C7A" w:rsidR="00A47B2E" w:rsidRDefault="00A47B2E">
      <w:r>
        <w:t>6</w:t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r w:rsidR="001966BE">
        <w:t>Arr[i]</w:t>
      </w:r>
    </w:p>
    <w:p w14:paraId="00AAD98F" w14:textId="1BABA36C" w:rsidR="001966BE" w:rsidRDefault="001966BE">
      <w:r>
        <w:t>7</w:t>
      </w:r>
      <w:r>
        <w:tab/>
      </w:r>
      <w:r>
        <w:tab/>
        <w:t>Arr[i] = Arr[minimumIndex]</w:t>
      </w:r>
    </w:p>
    <w:p w14:paraId="22A924A7" w14:textId="35B167DA" w:rsidR="001966BE" w:rsidRDefault="001966BE">
      <w:r>
        <w:t>8</w:t>
      </w:r>
      <w:r>
        <w:tab/>
      </w:r>
      <w:r>
        <w:tab/>
      </w:r>
      <w:r w:rsidR="00555E9F">
        <w:t>Arr[minimumIndex] = temp</w:t>
      </w:r>
    </w:p>
    <w:p w14:paraId="71E9D655" w14:textId="32D0674D" w:rsidR="005F3360" w:rsidRDefault="005F3360"/>
    <w:p w14:paraId="0017C886" w14:textId="109C8245" w:rsidR="005F3360" w:rsidRDefault="005F3360">
      <w:r>
        <w:t>b)</w:t>
      </w:r>
    </w:p>
    <w:p w14:paraId="5F3E53FA" w14:textId="4E5D13A0" w:rsidR="005F3360" w:rsidRDefault="00617ECD">
      <w:r>
        <w:t>Th</w:t>
      </w:r>
      <w:r w:rsidR="005E7E9E">
        <w:t xml:space="preserve">e first loop variant is </w:t>
      </w:r>
      <w:r w:rsidR="00BF49CC">
        <w:t xml:space="preserve">the subarray </w:t>
      </w:r>
      <w:proofErr w:type="gramStart"/>
      <w:r w:rsidR="00BF49CC">
        <w:t>A</w:t>
      </w:r>
      <w:r w:rsidR="00E43205">
        <w:t>rr</w:t>
      </w:r>
      <w:r w:rsidR="00BF49CC">
        <w:t>[</w:t>
      </w:r>
      <w:proofErr w:type="gramEnd"/>
      <w:r w:rsidR="00BF49CC">
        <w:t xml:space="preserve">1 …. </w:t>
      </w:r>
      <w:r w:rsidR="00A37C6E">
        <w:t xml:space="preserve">i – 1] has </w:t>
      </w:r>
      <w:r w:rsidR="00294169">
        <w:t>i-1 elements which are the smallest elements from the actual array</w:t>
      </w:r>
      <w:r w:rsidR="00CB60A8">
        <w:t xml:space="preserve"> at every iteration</w:t>
      </w:r>
      <w:r w:rsidR="00FF7394">
        <w:t xml:space="preserve"> star</w:t>
      </w:r>
      <w:r w:rsidR="00F20EA7">
        <w:t>t</w:t>
      </w:r>
      <w:r w:rsidR="00CB60A8">
        <w:t xml:space="preserve"> of outer for loop.</w:t>
      </w:r>
    </w:p>
    <w:p w14:paraId="0BE96E89" w14:textId="56AD48AC" w:rsidR="005E559E" w:rsidRDefault="005E559E">
      <w:r>
        <w:t xml:space="preserve">The second loop variant is at the beginning of </w:t>
      </w:r>
      <w:r w:rsidR="00E43205">
        <w:t>inside for loop, Arr[</w:t>
      </w:r>
      <w:r w:rsidR="00996719">
        <w:t>minimumIndex]</w:t>
      </w:r>
      <w:r w:rsidR="00B74B9E">
        <w:t xml:space="preserve"> must be the smallest value</w:t>
      </w:r>
      <w:r w:rsidR="0037027D">
        <w:t xml:space="preserve"> from </w:t>
      </w:r>
      <w:proofErr w:type="gramStart"/>
      <w:r w:rsidR="0037027D">
        <w:t>Arr[</w:t>
      </w:r>
      <w:proofErr w:type="gramEnd"/>
      <w:r w:rsidR="0037027D">
        <w:t>i…. j – 1]</w:t>
      </w:r>
      <w:r w:rsidR="0061155C">
        <w:t>.</w:t>
      </w:r>
    </w:p>
    <w:p w14:paraId="50C9D8CF" w14:textId="4740E92A" w:rsidR="005572FE" w:rsidRDefault="00927F3E">
      <w:r>
        <w:t>Proof:</w:t>
      </w:r>
    </w:p>
    <w:p w14:paraId="26018125" w14:textId="103FE2E8" w:rsidR="00986B1E" w:rsidRDefault="00927F3E">
      <w:r>
        <w:t xml:space="preserve">Lets assume that we have a array </w:t>
      </w:r>
      <w:proofErr w:type="gramStart"/>
      <w:r w:rsidR="006455EF">
        <w:t>A  and</w:t>
      </w:r>
      <w:proofErr w:type="gramEnd"/>
      <w:r w:rsidR="006455EF">
        <w:t xml:space="preserve"> the elements of array are [4,6,1,8]</w:t>
      </w:r>
      <w:r w:rsidR="00CA0D48">
        <w:t>.</w:t>
      </w:r>
      <w:r w:rsidR="00B80694">
        <w:t xml:space="preserve"> </w:t>
      </w:r>
      <w:r w:rsidR="006B7024">
        <w:t>Starting index is 1 and</w:t>
      </w:r>
      <w:r w:rsidR="006E3A93">
        <w:t xml:space="preserve"> A</w:t>
      </w:r>
      <w:r w:rsidR="00BA2912">
        <w:t>[minimumIndex</w:t>
      </w:r>
      <w:r w:rsidR="008A2D6B">
        <w:t xml:space="preserve">] = </w:t>
      </w:r>
      <w:r w:rsidR="00F2097D">
        <w:t>4</w:t>
      </w:r>
      <w:r w:rsidR="000E562B">
        <w:t>.</w:t>
      </w:r>
      <w:r w:rsidR="0028616B">
        <w:t xml:space="preserve"> According to first loop invariant, </w:t>
      </w:r>
      <w:r w:rsidR="00582B08">
        <w:t xml:space="preserve">Arr[i-1] subarray has i-1 elements in that case </w:t>
      </w:r>
      <w:proofErr w:type="gramStart"/>
      <w:r w:rsidR="00582B08">
        <w:t>Arr</w:t>
      </w:r>
      <w:r w:rsidR="00AE30E8">
        <w:t>[</w:t>
      </w:r>
      <w:proofErr w:type="gramEnd"/>
      <w:r w:rsidR="00AE30E8">
        <w:t>0] has 0 small elements so loop invariant is true.</w:t>
      </w:r>
      <w:r w:rsidR="005B26BE">
        <w:t xml:space="preserve"> Second loop invariant states that </w:t>
      </w:r>
      <w:proofErr w:type="gramStart"/>
      <w:r w:rsidR="005B26BE">
        <w:t>Arr[</w:t>
      </w:r>
      <w:proofErr w:type="gramEnd"/>
      <w:r w:rsidR="00A87283">
        <w:t>1] is the smallest value from Arr[1]</w:t>
      </w:r>
      <w:r w:rsidR="00B924EA">
        <w:t xml:space="preserve"> and this is also true. At the end of first iteration array becomes </w:t>
      </w:r>
      <w:r w:rsidR="00986B1E">
        <w:t>[1,4,6,8].</w:t>
      </w:r>
    </w:p>
    <w:p w14:paraId="486C894D" w14:textId="71772AC5" w:rsidR="00C16B1C" w:rsidRDefault="00E45A45">
      <w:r>
        <w:t xml:space="preserve">Now i equals to 2 and </w:t>
      </w:r>
      <w:proofErr w:type="gramStart"/>
      <w:r>
        <w:t>A[</w:t>
      </w:r>
      <w:proofErr w:type="gramEnd"/>
      <w:r>
        <w:t>2] = 4.</w:t>
      </w:r>
      <w:r w:rsidR="00643C98">
        <w:t xml:space="preserve"> The first rule states </w:t>
      </w:r>
      <w:proofErr w:type="gramStart"/>
      <w:r w:rsidR="00643C98">
        <w:t>Arr[</w:t>
      </w:r>
      <w:proofErr w:type="gramEnd"/>
      <w:r w:rsidR="00643C98">
        <w:t>1</w:t>
      </w:r>
      <w:r w:rsidR="009A3FBC">
        <w:t xml:space="preserve"> .. 2] has 1 smallest element from complete array and it is true.</w:t>
      </w:r>
      <w:r w:rsidR="004B3759">
        <w:t xml:space="preserve"> Second statement is also true because of the same </w:t>
      </w:r>
      <w:r w:rsidR="00C16B1C">
        <w:t>reasons which I explained above.</w:t>
      </w:r>
    </w:p>
    <w:p w14:paraId="45A695CA" w14:textId="2CCAE11E" w:rsidR="00C16B1C" w:rsidRDefault="00C16B1C">
      <w:r>
        <w:t xml:space="preserve">As a summary, we can conclude that there are 2 loop invariants which I described at the beginning of part </w:t>
      </w:r>
      <w:proofErr w:type="gramStart"/>
      <w:r>
        <w:t>b</w:t>
      </w:r>
      <w:proofErr w:type="gramEnd"/>
      <w:r>
        <w:t xml:space="preserve"> and </w:t>
      </w:r>
      <w:r w:rsidR="006441E0">
        <w:t>I proved that they are correct by giving an example.</w:t>
      </w:r>
    </w:p>
    <w:p w14:paraId="0F51EAAE" w14:textId="3FFC1C91" w:rsidR="00CA0D48" w:rsidRDefault="00CA0D48"/>
    <w:p w14:paraId="45E0C8E8" w14:textId="4BE4B0DD" w:rsidR="00D32D3F" w:rsidRDefault="00D32D3F">
      <w:r>
        <w:t>c)</w:t>
      </w:r>
    </w:p>
    <w:p w14:paraId="1F61ECEC" w14:textId="28DA40A2" w:rsidR="00E27E79" w:rsidRDefault="00FD1394">
      <w:r>
        <w:t>I</w:t>
      </w:r>
      <w:r w:rsidR="00C726CC">
        <w:t xml:space="preserve">n this part we should find the </w:t>
      </w:r>
      <w:proofErr w:type="gramStart"/>
      <w:r w:rsidR="00C726CC">
        <w:t>worst and best case</w:t>
      </w:r>
      <w:proofErr w:type="gramEnd"/>
      <w:r w:rsidR="00C726CC">
        <w:t xml:space="preserve"> runtime for selection sort algorithm.</w:t>
      </w:r>
      <w:r>
        <w:t xml:space="preserve"> </w:t>
      </w:r>
      <w:r w:rsidR="004517CC">
        <w:t>In this algorithm n-1</w:t>
      </w:r>
      <w:r w:rsidR="00AB14A5">
        <w:t xml:space="preserve"> element will be compared with n-</w:t>
      </w:r>
      <w:r w:rsidR="00141928">
        <w:t xml:space="preserve">i-1 elements </w:t>
      </w:r>
      <w:r w:rsidR="007D03E9">
        <w:t xml:space="preserve">and it doesn’t matter if it is the worst case or best case because if we consider the worst case, </w:t>
      </w:r>
      <w:r w:rsidR="00594545">
        <w:t xml:space="preserve">the algorithm </w:t>
      </w:r>
      <w:proofErr w:type="gramStart"/>
      <w:r w:rsidR="00594545">
        <w:t>go</w:t>
      </w:r>
      <w:proofErr w:type="gramEnd"/>
      <w:r w:rsidR="00594545">
        <w:t xml:space="preserve"> into the if section but still the program run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134B6">
        <w:rPr>
          <w:rFonts w:eastAsiaTheme="minorEastAsia"/>
        </w:rPr>
        <w:t xml:space="preserve"> because the if block doesn’t affect that much the complete run time due to </w:t>
      </w:r>
      <w:r w:rsidR="00A50090">
        <w:rPr>
          <w:rFonts w:eastAsiaTheme="minorEastAsia"/>
        </w:rPr>
        <w:t xml:space="preserve">there are two </w:t>
      </w:r>
      <w:r w:rsidR="001307B0">
        <w:rPr>
          <w:rFonts w:eastAsiaTheme="minorEastAsia"/>
        </w:rPr>
        <w:t xml:space="preserve">nested for loops and because of them the </w:t>
      </w:r>
      <w:r w:rsidR="001307B0" w:rsidRPr="00420FA8">
        <w:rPr>
          <w:rFonts w:eastAsiaTheme="minorEastAsia"/>
          <w:b/>
          <w:bCs/>
        </w:rPr>
        <w:t>best</w:t>
      </w:r>
      <w:r w:rsidR="00420FA8">
        <w:rPr>
          <w:rFonts w:eastAsiaTheme="minorEastAsia"/>
          <w:b/>
          <w:bCs/>
        </w:rPr>
        <w:t xml:space="preserve"> </w:t>
      </w:r>
      <w:r w:rsidR="001307B0" w:rsidRPr="00420FA8">
        <w:rPr>
          <w:rFonts w:eastAsiaTheme="minorEastAsia"/>
          <w:b/>
          <w:bCs/>
        </w:rPr>
        <w:t>,worst and average runtime of the selection sort algorithm is</w:t>
      </w:r>
      <w:r w:rsidR="009D47E3" w:rsidRPr="00420FA8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9D47E3" w:rsidRPr="00420FA8">
        <w:rPr>
          <w:rFonts w:eastAsiaTheme="minorEastAsia"/>
          <w:b/>
          <w:bCs/>
        </w:rPr>
        <w:t>.</w:t>
      </w:r>
    </w:p>
    <w:p w14:paraId="04186A84" w14:textId="75910791" w:rsidR="001809C4" w:rsidRDefault="001809C4"/>
    <w:p w14:paraId="57DC3FF5" w14:textId="6DAAB28F" w:rsidR="00D32D3F" w:rsidRDefault="00D32D3F">
      <w:r>
        <w:t>2)</w:t>
      </w:r>
    </w:p>
    <w:p w14:paraId="48910DF6" w14:textId="2148ED3D" w:rsidR="00391554" w:rsidRDefault="00391554">
      <w:r>
        <w:t>a)</w:t>
      </w:r>
    </w:p>
    <w:p w14:paraId="0708ECF7" w14:textId="4F7DBA17" w:rsidR="00B2491E" w:rsidRDefault="00B2491E">
      <w:pPr>
        <w:rPr>
          <w:rFonts w:eastAsiaTheme="minorEastAsia"/>
          <w:b/>
          <w:bCs/>
        </w:rPr>
      </w:pPr>
      <w:r w:rsidRPr="00B2491E">
        <w:t xml:space="preserve">as we know insertion sort time complexity is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D84073">
        <w:rPr>
          <w:rFonts w:eastAsiaTheme="minorEastAsia"/>
        </w:rPr>
        <w:t xml:space="preserve"> because if we have n element, we must shift n elements for n times in </w:t>
      </w:r>
      <w:r w:rsidR="00B1459F">
        <w:rPr>
          <w:rFonts w:eastAsiaTheme="minorEastAsia"/>
        </w:rPr>
        <w:t xml:space="preserve">worst case and as average we say that insertion sort runtime </w:t>
      </w:r>
      <w:r w:rsidR="00ED43E4">
        <w:rPr>
          <w:rFonts w:eastAsiaTheme="minorEastAsia"/>
        </w:rPr>
        <w:t xml:space="preserve">for n element is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D68F4">
        <w:rPr>
          <w:rFonts w:eastAsiaTheme="minorEastAsia"/>
        </w:rPr>
        <w:t xml:space="preserve">. When we look at the </w:t>
      </w:r>
      <w:proofErr w:type="gramStart"/>
      <w:r w:rsidR="00FD68F4">
        <w:rPr>
          <w:rFonts w:eastAsiaTheme="minorEastAsia"/>
        </w:rPr>
        <w:t>ps</w:t>
      </w:r>
      <w:r w:rsidR="001E408D">
        <w:rPr>
          <w:rFonts w:eastAsiaTheme="minorEastAsia"/>
        </w:rPr>
        <w:t>e</w:t>
      </w:r>
      <w:r w:rsidR="00F86B75">
        <w:rPr>
          <w:rFonts w:eastAsiaTheme="minorEastAsia"/>
        </w:rPr>
        <w:t>u</w:t>
      </w:r>
      <w:r w:rsidR="001060A9">
        <w:rPr>
          <w:rFonts w:eastAsiaTheme="minorEastAsia"/>
        </w:rPr>
        <w:t xml:space="preserve">docode </w:t>
      </w:r>
      <w:r w:rsidR="00000F4A">
        <w:rPr>
          <w:rFonts w:eastAsiaTheme="minorEastAsia"/>
        </w:rPr>
        <w:t>,</w:t>
      </w:r>
      <w:proofErr w:type="gramEnd"/>
      <w:r w:rsidR="00000F4A">
        <w:rPr>
          <w:rFonts w:eastAsiaTheme="minorEastAsia"/>
        </w:rPr>
        <w:t xml:space="preserve"> we must understand what does the code between line 5 and 7. First </w:t>
      </w:r>
      <w:r w:rsidR="00F7109E">
        <w:rPr>
          <w:rFonts w:eastAsiaTheme="minorEastAsia"/>
        </w:rPr>
        <w:t xml:space="preserve">operation of this code snippet is to shifting elements </w:t>
      </w:r>
      <w:r w:rsidR="007C1803">
        <w:rPr>
          <w:rFonts w:eastAsiaTheme="minorEastAsia"/>
        </w:rPr>
        <w:t>which are greater than value of key to the</w:t>
      </w:r>
      <w:r w:rsidR="00103A5E">
        <w:rPr>
          <w:rFonts w:eastAsiaTheme="minorEastAsia"/>
        </w:rPr>
        <w:t xml:space="preserve"> end direction of the array.</w:t>
      </w:r>
      <w:r w:rsidR="00435F10">
        <w:rPr>
          <w:rFonts w:eastAsiaTheme="minorEastAsia"/>
        </w:rPr>
        <w:t xml:space="preserve"> But before shifting these elements first it needs to find the </w:t>
      </w:r>
      <w:r w:rsidR="00CA0D3B">
        <w:rPr>
          <w:rFonts w:eastAsiaTheme="minorEastAsia"/>
        </w:rPr>
        <w:t xml:space="preserve">position of key by searching it linearly from the end of the array to the start of the array. If we </w:t>
      </w:r>
      <w:r w:rsidR="00BD642C">
        <w:rPr>
          <w:rFonts w:eastAsiaTheme="minorEastAsia"/>
        </w:rPr>
        <w:t>change this code with binary-search method finding the key element</w:t>
      </w:r>
      <w:r w:rsidR="00214F9D">
        <w:rPr>
          <w:rFonts w:eastAsiaTheme="minorEastAsia"/>
        </w:rPr>
        <w:t xml:space="preserve"> runtime will be</w:t>
      </w:r>
      <w:r w:rsidR="00BD642C">
        <w:rPr>
          <w:rFonts w:eastAsiaTheme="minorEastAsia"/>
        </w:rPr>
        <w:t xml:space="preserve"> </w:t>
      </w:r>
      <w:proofErr w:type="gramStart"/>
      <w:r w:rsidR="00E15938">
        <w:rPr>
          <w:rFonts w:eastAsiaTheme="minorEastAsia"/>
        </w:rPr>
        <w:t>logn ,</w:t>
      </w:r>
      <w:proofErr w:type="gramEnd"/>
      <w:r w:rsidR="00E15938">
        <w:rPr>
          <w:rFonts w:eastAsiaTheme="minorEastAsia"/>
        </w:rPr>
        <w:t xml:space="preserve"> and for the complete array , I mean for n elements , finding the pro</w:t>
      </w:r>
      <w:r w:rsidR="00BB52E6">
        <w:rPr>
          <w:rFonts w:eastAsiaTheme="minorEastAsia"/>
        </w:rPr>
        <w:t xml:space="preserve">per key array it will cost nlogn time to accomplish that objective. But even if we find the </w:t>
      </w:r>
      <w:r w:rsidR="003E24E7">
        <w:rPr>
          <w:rFonts w:eastAsiaTheme="minorEastAsia"/>
        </w:rPr>
        <w:t>proper key</w:t>
      </w:r>
      <w:r w:rsidR="00F87987">
        <w:rPr>
          <w:rFonts w:eastAsiaTheme="minorEastAsia"/>
        </w:rPr>
        <w:t xml:space="preserve">, we must shift </w:t>
      </w:r>
      <w:r w:rsidR="00B33A8E">
        <w:rPr>
          <w:rFonts w:eastAsiaTheme="minorEastAsia"/>
        </w:rPr>
        <w:t xml:space="preserve">elements which greater than key and </w:t>
      </w:r>
      <w:r w:rsidR="00B33A8E" w:rsidRPr="00037137">
        <w:rPr>
          <w:rFonts w:eastAsiaTheme="minorEastAsia"/>
          <w:b/>
          <w:bCs/>
        </w:rPr>
        <w:t xml:space="preserve">as a result </w:t>
      </w:r>
      <w:r w:rsidR="005C3F74" w:rsidRPr="00037137">
        <w:rPr>
          <w:rFonts w:eastAsiaTheme="minorEastAsia"/>
          <w:b/>
          <w:bCs/>
        </w:rPr>
        <w:t xml:space="preserve">even if we </w:t>
      </w:r>
      <w:r w:rsidR="00037137" w:rsidRPr="00037137">
        <w:rPr>
          <w:rFonts w:eastAsiaTheme="minorEastAsia"/>
          <w:b/>
          <w:bCs/>
        </w:rPr>
        <w:t>use binary-</w:t>
      </w:r>
      <w:proofErr w:type="gramStart"/>
      <w:r w:rsidR="00037137" w:rsidRPr="00037137">
        <w:rPr>
          <w:rFonts w:eastAsiaTheme="minorEastAsia"/>
          <w:b/>
          <w:bCs/>
        </w:rPr>
        <w:t>search ,</w:t>
      </w:r>
      <w:r w:rsidR="001F440D" w:rsidRPr="00037137">
        <w:rPr>
          <w:rFonts w:eastAsiaTheme="minorEastAsia"/>
          <w:b/>
          <w:bCs/>
        </w:rPr>
        <w:t>still</w:t>
      </w:r>
      <w:proofErr w:type="gramEnd"/>
      <w:r w:rsidR="001F440D" w:rsidRPr="00037137">
        <w:rPr>
          <w:rFonts w:eastAsiaTheme="minorEastAsia"/>
          <w:b/>
          <w:bCs/>
        </w:rPr>
        <w:t xml:space="preserve"> </w:t>
      </w:r>
      <w:r w:rsidR="005C3F74" w:rsidRPr="00037137">
        <w:rPr>
          <w:rFonts w:eastAsiaTheme="minorEastAsia"/>
          <w:b/>
          <w:bCs/>
        </w:rPr>
        <w:t xml:space="preserve">the run time of the insertion sort will be </w:t>
      </w:r>
      <m:oMath>
        <m:r>
          <m:rPr>
            <m:sty m:val="bi"/>
          </m:rP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5C3F74" w:rsidRPr="00037137">
        <w:rPr>
          <w:rFonts w:eastAsiaTheme="minorEastAsia"/>
          <w:b/>
          <w:bCs/>
        </w:rPr>
        <w:t>.</w:t>
      </w:r>
    </w:p>
    <w:p w14:paraId="784EF7DB" w14:textId="7DC05D4B" w:rsidR="003E3822" w:rsidRPr="003E3822" w:rsidRDefault="00391554">
      <w:r>
        <w:t>b)</w:t>
      </w:r>
    </w:p>
    <w:p w14:paraId="2D667DAB" w14:textId="4ED8D572" w:rsidR="00A4155B" w:rsidRDefault="00F3257C">
      <w:r>
        <w:t>with doubly linked list, running time of shifting process decrease</w:t>
      </w:r>
      <w:r w:rsidR="00214F4B">
        <w:t xml:space="preserve">d to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214F4B">
        <w:rPr>
          <w:rFonts w:eastAsiaTheme="minorEastAsia"/>
        </w:rPr>
        <w:t xml:space="preserve"> from </w:t>
      </w:r>
      <m:oMath>
        <m:r>
          <w:rPr>
            <w:rFonts w:ascii="Cambria Math" w:hAnsi="Cambria Math"/>
          </w:rPr>
          <m:t>θ(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214F4B">
        <w:rPr>
          <w:rFonts w:eastAsiaTheme="minorEastAsia"/>
        </w:rPr>
        <w:t xml:space="preserve"> with change int pointers of the nodes of doubly </w:t>
      </w:r>
      <w:r w:rsidR="00B577E2">
        <w:rPr>
          <w:rFonts w:eastAsiaTheme="minorEastAsia"/>
        </w:rPr>
        <w:t>linked list</w:t>
      </w:r>
      <w:r w:rsidR="00214F4B">
        <w:rPr>
          <w:rFonts w:eastAsiaTheme="minorEastAsia"/>
        </w:rPr>
        <w:t xml:space="preserve">. </w:t>
      </w:r>
      <w:r w:rsidR="0028321A">
        <w:rPr>
          <w:rFonts w:eastAsiaTheme="minorEastAsia"/>
        </w:rPr>
        <w:t xml:space="preserve">But on the other </w:t>
      </w:r>
      <w:proofErr w:type="gramStart"/>
      <w:r w:rsidR="0028321A">
        <w:rPr>
          <w:rFonts w:eastAsiaTheme="minorEastAsia"/>
        </w:rPr>
        <w:t>hand</w:t>
      </w:r>
      <w:proofErr w:type="gramEnd"/>
      <w:r w:rsidR="0028321A">
        <w:rPr>
          <w:rFonts w:eastAsiaTheme="minorEastAsia"/>
        </w:rPr>
        <w:t xml:space="preserve"> searching will take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8321A">
        <w:rPr>
          <w:rFonts w:eastAsiaTheme="minorEastAsia"/>
        </w:rPr>
        <w:t xml:space="preserve"> as normal insertion sort takes.</w:t>
      </w:r>
      <w:r w:rsidR="008F3B53">
        <w:rPr>
          <w:rFonts w:eastAsiaTheme="minorEastAsia"/>
        </w:rPr>
        <w:t xml:space="preserve"> We cannot use binary search algorithm with running time of logn when we use doubly </w:t>
      </w:r>
      <w:r w:rsidR="00B577E2">
        <w:rPr>
          <w:rFonts w:eastAsiaTheme="minorEastAsia"/>
        </w:rPr>
        <w:t>linked list</w:t>
      </w:r>
      <w:r w:rsidR="008F3B53">
        <w:rPr>
          <w:rFonts w:eastAsiaTheme="minorEastAsia"/>
        </w:rPr>
        <w:t xml:space="preserve"> instead of normal array.</w:t>
      </w:r>
      <w:r w:rsidR="00463219">
        <w:rPr>
          <w:rFonts w:eastAsiaTheme="minorEastAsia"/>
        </w:rPr>
        <w:t xml:space="preserve"> </w:t>
      </w:r>
      <w:proofErr w:type="gramStart"/>
      <w:r w:rsidR="00463219" w:rsidRPr="00463219">
        <w:rPr>
          <w:rFonts w:eastAsiaTheme="minorEastAsia"/>
          <w:b/>
          <w:bCs/>
        </w:rPr>
        <w:t>Therefore</w:t>
      </w:r>
      <w:proofErr w:type="gramEnd"/>
      <w:r w:rsidR="00463219" w:rsidRPr="00463219">
        <w:rPr>
          <w:rFonts w:eastAsiaTheme="minorEastAsia"/>
          <w:b/>
          <w:bCs/>
        </w:rPr>
        <w:t xml:space="preserve"> runtime is still </w:t>
      </w:r>
      <m:oMath>
        <m:r>
          <m:rPr>
            <m:sty m:val="bi"/>
          </m:rP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463219" w:rsidRPr="00463219">
        <w:rPr>
          <w:rFonts w:eastAsiaTheme="minorEastAsia"/>
          <w:b/>
          <w:bCs/>
        </w:rPr>
        <w:t>.</w:t>
      </w:r>
    </w:p>
    <w:p w14:paraId="34446C51" w14:textId="77777777" w:rsidR="00D32D3F" w:rsidRDefault="00D32D3F"/>
    <w:p w14:paraId="7757CD27" w14:textId="3111A8F2" w:rsidR="00587911" w:rsidRPr="00350031" w:rsidRDefault="00D05FC6">
      <w:r w:rsidRPr="00350031">
        <w:t>3)</w:t>
      </w:r>
    </w:p>
    <w:p w14:paraId="7FDDFBC7" w14:textId="4D5871A6" w:rsidR="00D05FC6" w:rsidRDefault="00350031">
      <w:r>
        <w:t xml:space="preserve">As question stated, we can write insertion sort as a recursive method. </w:t>
      </w:r>
      <w:r w:rsidR="00B577E2">
        <w:t>To</w:t>
      </w:r>
      <w:r>
        <w:t xml:space="preserve"> accomplish that, there are two objectives.</w:t>
      </w:r>
      <w:r w:rsidR="00290C81">
        <w:t xml:space="preserve"> We will call the runtime of our method as T(n).</w:t>
      </w:r>
    </w:p>
    <w:p w14:paraId="0F2BFDC1" w14:textId="6DF7E941" w:rsidR="00350031" w:rsidRDefault="00350031">
      <w:r>
        <w:t xml:space="preserve">First objective is sorting the </w:t>
      </w:r>
      <w:proofErr w:type="gramStart"/>
      <w:r w:rsidR="004D4F53">
        <w:t>A[</w:t>
      </w:r>
      <w:proofErr w:type="gramEnd"/>
      <w:r w:rsidR="004D4F53">
        <w:t>1… n-1] sub a</w:t>
      </w:r>
      <w:r w:rsidR="00861507">
        <w:t>rray.</w:t>
      </w:r>
    </w:p>
    <w:p w14:paraId="5ABC5E05" w14:textId="3C04998D" w:rsidR="00861507" w:rsidRDefault="00861507">
      <w:r>
        <w:t xml:space="preserve">Second objective is inserting the A[n] </w:t>
      </w:r>
      <w:r w:rsidR="00925B68">
        <w:t xml:space="preserve">element to correct position in </w:t>
      </w:r>
      <w:proofErr w:type="gramStart"/>
      <w:r w:rsidR="00925B68">
        <w:t>A[</w:t>
      </w:r>
      <w:proofErr w:type="gramEnd"/>
      <w:r w:rsidR="00925B68">
        <w:t>1… n-1] sub</w:t>
      </w:r>
      <w:r w:rsidR="00082590">
        <w:t>array which is already sorted in first objective.</w:t>
      </w:r>
      <w:r w:rsidR="00A62230">
        <w:t xml:space="preserve">       </w:t>
      </w:r>
    </w:p>
    <w:p w14:paraId="36B49E00" w14:textId="5E46E744" w:rsidR="00DB08F1" w:rsidRDefault="00DB08F1">
      <w:pPr>
        <w:rPr>
          <w:rFonts w:eastAsiaTheme="minorEastAsia"/>
        </w:rPr>
      </w:pPr>
      <w:r>
        <w:t>As a base case we can say that if n=1</w:t>
      </w:r>
      <w:r w:rsidR="00770333">
        <w:t xml:space="preserve">, </w:t>
      </w:r>
      <w:proofErr w:type="spellStart"/>
      <w:r w:rsidR="00770333">
        <w:t>A</w:t>
      </w:r>
      <w:proofErr w:type="spellEnd"/>
      <w:r w:rsidR="00770333">
        <w:t xml:space="preserve"> array is empty because </w:t>
      </w:r>
      <w:proofErr w:type="gramStart"/>
      <w:r w:rsidR="00770333">
        <w:t>A[</w:t>
      </w:r>
      <w:proofErr w:type="gramEnd"/>
      <w:r w:rsidR="00770333">
        <w:t xml:space="preserve">1-1] = A[0] and in that case </w:t>
      </w:r>
      <w:r w:rsidR="00A345CB">
        <w:t xml:space="preserve">applying second objective rule should take constant time which is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924625">
        <w:rPr>
          <w:rFonts w:eastAsiaTheme="minorEastAsia"/>
        </w:rPr>
        <w:t xml:space="preserve"> time</w:t>
      </w:r>
      <w:r w:rsidR="00B81820">
        <w:rPr>
          <w:rFonts w:eastAsiaTheme="minorEastAsia"/>
        </w:rPr>
        <w:t xml:space="preserve"> and firs objective </w:t>
      </w:r>
      <w:proofErr w:type="spellStart"/>
      <w:r w:rsidR="00B81820">
        <w:rPr>
          <w:rFonts w:eastAsiaTheme="minorEastAsia"/>
        </w:rPr>
        <w:t>wont</w:t>
      </w:r>
      <w:proofErr w:type="spellEnd"/>
      <w:r w:rsidR="00B81820">
        <w:rPr>
          <w:rFonts w:eastAsiaTheme="minorEastAsia"/>
        </w:rPr>
        <w:t xml:space="preserve"> take any time</w:t>
      </w:r>
      <w:r w:rsidR="00924625">
        <w:rPr>
          <w:rFonts w:eastAsiaTheme="minorEastAsia"/>
        </w:rPr>
        <w:t>.</w:t>
      </w:r>
    </w:p>
    <w:p w14:paraId="3F238E06" w14:textId="08C5C008" w:rsidR="004D26CF" w:rsidRDefault="004D26CF">
      <w:pPr>
        <w:rPr>
          <w:rFonts w:eastAsiaTheme="minorEastAsia"/>
        </w:rPr>
      </w:pPr>
      <w:r>
        <w:rPr>
          <w:rFonts w:eastAsiaTheme="minorEastAsia"/>
        </w:rPr>
        <w:t>If 1&lt;n statement is true,</w:t>
      </w:r>
      <w:r w:rsidR="004A41F4">
        <w:rPr>
          <w:rFonts w:eastAsiaTheme="minorEastAsia"/>
        </w:rPr>
        <w:t xml:space="preserve"> we will call recursive method for n-1</w:t>
      </w:r>
      <w:r w:rsidR="00FC7B7F">
        <w:rPr>
          <w:rFonts w:eastAsiaTheme="minorEastAsia"/>
        </w:rPr>
        <w:t xml:space="preserve"> and about applying 2 objective, it should take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FC7B7F">
        <w:rPr>
          <w:rFonts w:eastAsiaTheme="minorEastAsia"/>
        </w:rPr>
        <w:t xml:space="preserve"> time because if we find the correct position for A[n] element in </w:t>
      </w:r>
      <w:proofErr w:type="gramStart"/>
      <w:r w:rsidR="00A124AD">
        <w:rPr>
          <w:rFonts w:eastAsiaTheme="minorEastAsia"/>
        </w:rPr>
        <w:t>A[</w:t>
      </w:r>
      <w:proofErr w:type="gramEnd"/>
      <w:r w:rsidR="00A124AD">
        <w:rPr>
          <w:rFonts w:eastAsiaTheme="minorEastAsia"/>
        </w:rPr>
        <w:t xml:space="preserve">1… n-1] sub array, we </w:t>
      </w:r>
      <w:r w:rsidR="00602A44">
        <w:rPr>
          <w:rFonts w:eastAsiaTheme="minorEastAsia"/>
        </w:rPr>
        <w:t xml:space="preserve">probably but not certainly </w:t>
      </w:r>
      <w:r w:rsidR="00DA3C52">
        <w:rPr>
          <w:rFonts w:eastAsiaTheme="minorEastAsia"/>
        </w:rPr>
        <w:t xml:space="preserve">shift n-1 element in </w:t>
      </w:r>
      <w:r w:rsidR="00DA3C52">
        <w:rPr>
          <w:rFonts w:eastAsiaTheme="minorEastAsia"/>
        </w:rPr>
        <w:t>A[1… n-1] sub array</w:t>
      </w:r>
      <w:r w:rsidR="00DA3C52">
        <w:rPr>
          <w:rFonts w:eastAsiaTheme="minorEastAsia"/>
        </w:rPr>
        <w:t xml:space="preserve"> so run time becomes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DA3C52">
        <w:rPr>
          <w:rFonts w:eastAsiaTheme="minorEastAsia"/>
        </w:rPr>
        <w:t xml:space="preserve"> for second objective.</w:t>
      </w:r>
    </w:p>
    <w:p w14:paraId="2564AD5A" w14:textId="71DEBFAF" w:rsidR="00DA3C52" w:rsidRDefault="00DA3C52">
      <w:pPr>
        <w:rPr>
          <w:rFonts w:eastAsiaTheme="minorEastAsia"/>
        </w:rPr>
      </w:pPr>
      <w:r>
        <w:rPr>
          <w:rFonts w:eastAsiaTheme="minorEastAsia"/>
        </w:rPr>
        <w:t xml:space="preserve">As a result of these calculations, final equation </w:t>
      </w:r>
      <w:r w:rsidR="00E430B9">
        <w:rPr>
          <w:rFonts w:eastAsiaTheme="minorEastAsia"/>
        </w:rPr>
        <w:t>is:</w:t>
      </w:r>
    </w:p>
    <w:p w14:paraId="67E9CA75" w14:textId="4997DE20" w:rsidR="00290C81" w:rsidRDefault="00C67367">
      <m:oMathPara>
        <m:oMath>
          <m:r>
            <w:rPr>
              <w:rFonts w:ascii="Cambria Math" w:hAnsi="Cambria Math"/>
            </w:rPr>
            <m:t>T(n)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n=1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n&gt;1</m:t>
                  </m:r>
                </m:e>
              </m:eqArr>
            </m:e>
          </m:d>
        </m:oMath>
      </m:oMathPara>
    </w:p>
    <w:p w14:paraId="2FDBAA91" w14:textId="77777777" w:rsidR="00E430B9" w:rsidRPr="00350031" w:rsidRDefault="00E430B9"/>
    <w:sectPr w:rsidR="00E430B9" w:rsidRPr="00350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7C"/>
    <w:rsid w:val="00000F4A"/>
    <w:rsid w:val="00037137"/>
    <w:rsid w:val="000418CB"/>
    <w:rsid w:val="00082590"/>
    <w:rsid w:val="000E562B"/>
    <w:rsid w:val="00103A5E"/>
    <w:rsid w:val="001060A9"/>
    <w:rsid w:val="001307B0"/>
    <w:rsid w:val="00141928"/>
    <w:rsid w:val="001435BC"/>
    <w:rsid w:val="001809C4"/>
    <w:rsid w:val="001966BE"/>
    <w:rsid w:val="001E408D"/>
    <w:rsid w:val="001F440D"/>
    <w:rsid w:val="001F7CA3"/>
    <w:rsid w:val="002134B6"/>
    <w:rsid w:val="00214F4B"/>
    <w:rsid w:val="00214F9D"/>
    <w:rsid w:val="002477AC"/>
    <w:rsid w:val="0028321A"/>
    <w:rsid w:val="0028616B"/>
    <w:rsid w:val="0028730D"/>
    <w:rsid w:val="00290C81"/>
    <w:rsid w:val="00294169"/>
    <w:rsid w:val="00350031"/>
    <w:rsid w:val="0037027D"/>
    <w:rsid w:val="00391554"/>
    <w:rsid w:val="0039706D"/>
    <w:rsid w:val="003A77A7"/>
    <w:rsid w:val="003C5B1A"/>
    <w:rsid w:val="003E24E7"/>
    <w:rsid w:val="003E3822"/>
    <w:rsid w:val="00420FA8"/>
    <w:rsid w:val="00435F10"/>
    <w:rsid w:val="004517CC"/>
    <w:rsid w:val="00463219"/>
    <w:rsid w:val="00497F8E"/>
    <w:rsid w:val="004A41F4"/>
    <w:rsid w:val="004B3759"/>
    <w:rsid w:val="004D26CF"/>
    <w:rsid w:val="004D4F53"/>
    <w:rsid w:val="00555E9F"/>
    <w:rsid w:val="005572FE"/>
    <w:rsid w:val="00582B08"/>
    <w:rsid w:val="00587911"/>
    <w:rsid w:val="00594545"/>
    <w:rsid w:val="005B26BE"/>
    <w:rsid w:val="005C3F74"/>
    <w:rsid w:val="005E559E"/>
    <w:rsid w:val="005E7E9E"/>
    <w:rsid w:val="005F3360"/>
    <w:rsid w:val="00602A44"/>
    <w:rsid w:val="0061155C"/>
    <w:rsid w:val="00617ECD"/>
    <w:rsid w:val="0063557B"/>
    <w:rsid w:val="00643C98"/>
    <w:rsid w:val="006441E0"/>
    <w:rsid w:val="006455EF"/>
    <w:rsid w:val="0065377C"/>
    <w:rsid w:val="0065660B"/>
    <w:rsid w:val="006B613D"/>
    <w:rsid w:val="006B7024"/>
    <w:rsid w:val="006C28CE"/>
    <w:rsid w:val="006C7BA2"/>
    <w:rsid w:val="006E3A93"/>
    <w:rsid w:val="00770333"/>
    <w:rsid w:val="007C1803"/>
    <w:rsid w:val="007D03E9"/>
    <w:rsid w:val="00832225"/>
    <w:rsid w:val="00861507"/>
    <w:rsid w:val="008A2D6B"/>
    <w:rsid w:val="008F3B53"/>
    <w:rsid w:val="00924625"/>
    <w:rsid w:val="00925B68"/>
    <w:rsid w:val="00927F3E"/>
    <w:rsid w:val="00936B27"/>
    <w:rsid w:val="00986B1E"/>
    <w:rsid w:val="00996719"/>
    <w:rsid w:val="009A3FBC"/>
    <w:rsid w:val="009D47E3"/>
    <w:rsid w:val="00A124AD"/>
    <w:rsid w:val="00A205CC"/>
    <w:rsid w:val="00A345CB"/>
    <w:rsid w:val="00A37C6E"/>
    <w:rsid w:val="00A4155B"/>
    <w:rsid w:val="00A47B2E"/>
    <w:rsid w:val="00A50090"/>
    <w:rsid w:val="00A62230"/>
    <w:rsid w:val="00A87283"/>
    <w:rsid w:val="00AB14A5"/>
    <w:rsid w:val="00AC4C47"/>
    <w:rsid w:val="00AE30E8"/>
    <w:rsid w:val="00B1459F"/>
    <w:rsid w:val="00B2491E"/>
    <w:rsid w:val="00B33A8E"/>
    <w:rsid w:val="00B577E2"/>
    <w:rsid w:val="00B74B9E"/>
    <w:rsid w:val="00B80694"/>
    <w:rsid w:val="00B81820"/>
    <w:rsid w:val="00B924EA"/>
    <w:rsid w:val="00B97BDC"/>
    <w:rsid w:val="00BA2912"/>
    <w:rsid w:val="00BB52E6"/>
    <w:rsid w:val="00BD642C"/>
    <w:rsid w:val="00BF49CC"/>
    <w:rsid w:val="00C16B1C"/>
    <w:rsid w:val="00C67367"/>
    <w:rsid w:val="00C726CC"/>
    <w:rsid w:val="00C86B14"/>
    <w:rsid w:val="00CA0D3B"/>
    <w:rsid w:val="00CA0D48"/>
    <w:rsid w:val="00CB60A8"/>
    <w:rsid w:val="00D05FC6"/>
    <w:rsid w:val="00D32D3F"/>
    <w:rsid w:val="00D84073"/>
    <w:rsid w:val="00DA3C52"/>
    <w:rsid w:val="00DB08F1"/>
    <w:rsid w:val="00DD4C17"/>
    <w:rsid w:val="00E15938"/>
    <w:rsid w:val="00E27E79"/>
    <w:rsid w:val="00E430B9"/>
    <w:rsid w:val="00E43205"/>
    <w:rsid w:val="00E45A45"/>
    <w:rsid w:val="00ED43E4"/>
    <w:rsid w:val="00F2097D"/>
    <w:rsid w:val="00F20EA7"/>
    <w:rsid w:val="00F3257C"/>
    <w:rsid w:val="00F7109E"/>
    <w:rsid w:val="00F86B75"/>
    <w:rsid w:val="00F87987"/>
    <w:rsid w:val="00FA0D1C"/>
    <w:rsid w:val="00FC7B7F"/>
    <w:rsid w:val="00FD1394"/>
    <w:rsid w:val="00FD68F4"/>
    <w:rsid w:val="00FF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D552"/>
  <w15:chartTrackingRefBased/>
  <w15:docId w15:val="{5A28A592-A2AE-4352-9054-3B45A74F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345CB"/>
    <w:rPr>
      <w:color w:val="808080"/>
    </w:rPr>
  </w:style>
  <w:style w:type="paragraph" w:styleId="ListeParagraf">
    <w:name w:val="List Paragraph"/>
    <w:basedOn w:val="Normal"/>
    <w:uiPriority w:val="34"/>
    <w:qFormat/>
    <w:rsid w:val="00041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anıl irfanoğlu</dc:creator>
  <cp:keywords/>
  <dc:description/>
  <cp:lastModifiedBy>mehmet anıl irfanoğlu</cp:lastModifiedBy>
  <cp:revision>137</cp:revision>
  <dcterms:created xsi:type="dcterms:W3CDTF">2021-11-09T13:38:00Z</dcterms:created>
  <dcterms:modified xsi:type="dcterms:W3CDTF">2021-11-09T20:26:00Z</dcterms:modified>
</cp:coreProperties>
</file>