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8C10" w14:textId="77777777" w:rsidR="00470BB2" w:rsidRDefault="00470BB2" w:rsidP="00470BB2"/>
    <w:p w14:paraId="48450B78" w14:textId="77777777" w:rsidR="00470BB2" w:rsidRDefault="00470BB2" w:rsidP="00470BB2">
      <w:proofErr w:type="spellStart"/>
      <w:r>
        <w:t>sadsadsadsdsasa</w:t>
      </w:r>
      <w:proofErr w:type="spellEnd"/>
    </w:p>
    <w:p w14:paraId="1BD5C347" w14:textId="77777777" w:rsidR="00470BB2" w:rsidRDefault="00470BB2" w:rsidP="00470BB2">
      <w:r>
        <w:t xml:space="preserve">@@numara </w:t>
      </w:r>
      <w:proofErr w:type="spellStart"/>
      <w:r>
        <w:t>no'lu</w:t>
      </w:r>
      <w:proofErr w:type="spellEnd"/>
      <w:r>
        <w:t xml:space="preserve"> kullanıcı</w:t>
      </w:r>
    </w:p>
    <w:p w14:paraId="72B1359C" w14:textId="77777777" w:rsidR="00470BB2" w:rsidRDefault="00470BB2" w:rsidP="00470BB2">
      <w:r>
        <w:t xml:space="preserve">@@ad,soyadi </w:t>
      </w:r>
    </w:p>
    <w:p w14:paraId="13629211" w14:textId="77777777" w:rsidR="00470BB2" w:rsidRDefault="00470BB2" w:rsidP="00470BB2"/>
    <w:p w14:paraId="478A5B56" w14:textId="77777777" w:rsidR="00470BB2" w:rsidRDefault="00470BB2" w:rsidP="00470BB2"/>
    <w:p w14:paraId="11AED0D2" w14:textId="21DEBED2" w:rsidR="00470BB2" w:rsidRPr="00470BB2" w:rsidRDefault="00470BB2" w:rsidP="00470BB2">
      <w:r>
        <w:t>@@bolumu</w:t>
      </w:r>
    </w:p>
    <w:sectPr w:rsidR="00470BB2" w:rsidRPr="00470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5C"/>
    <w:rsid w:val="00470BB2"/>
    <w:rsid w:val="00C5005C"/>
    <w:rsid w:val="00F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2F71"/>
  <w15:chartTrackingRefBased/>
  <w15:docId w15:val="{8CAE7B0A-5094-4086-A938-E9F35B3C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ARAN</dc:creator>
  <cp:keywords/>
  <dc:description/>
  <cp:lastModifiedBy>Mehmet ARAN</cp:lastModifiedBy>
  <cp:revision>2</cp:revision>
  <dcterms:created xsi:type="dcterms:W3CDTF">2020-06-09T20:01:00Z</dcterms:created>
  <dcterms:modified xsi:type="dcterms:W3CDTF">2020-06-09T20:02:00Z</dcterms:modified>
</cp:coreProperties>
</file>