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04F04" w14:textId="3F379E29" w:rsidR="000343CC" w:rsidRDefault="00EB3CDD" w:rsidP="00EB3CDD">
      <w:pPr>
        <w:pBdr>
          <w:bottom w:val="single" w:sz="6" w:space="1" w:color="auto"/>
        </w:pBdr>
        <w:spacing w:after="0" w:line="276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prs-AF"/>
        </w:rPr>
      </w:pPr>
      <w:r w:rsidRPr="00A720E3">
        <w:rPr>
          <w:rFonts w:asciiTheme="minorBidi" w:hAnsiTheme="minorBidi"/>
          <w:noProof/>
          <w:sz w:val="28"/>
          <w:szCs w:val="28"/>
          <w:lang w:bidi="prs-AF"/>
        </w:rPr>
        <w:drawing>
          <wp:anchor distT="0" distB="0" distL="114300" distR="114300" simplePos="0" relativeHeight="251662336" behindDoc="0" locked="0" layoutInCell="1" allowOverlap="1" wp14:anchorId="448053B1" wp14:editId="73528370">
            <wp:simplePos x="0" y="0"/>
            <wp:positionH relativeFrom="margin">
              <wp:align>center</wp:align>
            </wp:positionH>
            <wp:positionV relativeFrom="paragraph">
              <wp:posOffset>16536</wp:posOffset>
            </wp:positionV>
            <wp:extent cx="577850" cy="5334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3CC" w:rsidRPr="00A720E3">
        <w:rPr>
          <w:rFonts w:asciiTheme="minorBidi" w:hAnsiTheme="minorBidi"/>
          <w:b/>
          <w:bCs/>
          <w:sz w:val="28"/>
          <w:szCs w:val="28"/>
          <w:rtl/>
          <w:lang w:bidi="prs-AF"/>
        </w:rPr>
        <w:t>کورس آ</w:t>
      </w:r>
      <w:r w:rsidR="000343CC" w:rsidRPr="00A720E3">
        <w:rPr>
          <w:rFonts w:asciiTheme="minorBidi" w:hAnsiTheme="minorBidi"/>
          <w:b/>
          <w:bCs/>
          <w:sz w:val="28"/>
          <w:szCs w:val="28"/>
          <w:rtl/>
        </w:rPr>
        <w:t xml:space="preserve">موزشی غیر انتفاعی </w:t>
      </w:r>
      <w:r w:rsidR="00D34EAA" w:rsidRPr="00A720E3">
        <w:rPr>
          <w:rFonts w:asciiTheme="minorBidi" w:hAnsiTheme="minorBidi"/>
          <w:b/>
          <w:bCs/>
          <w:sz w:val="28"/>
          <w:szCs w:val="28"/>
          <w:rtl/>
          <w:lang w:bidi="prs-AF"/>
        </w:rPr>
        <w:t>وسیمه فیضی</w:t>
      </w:r>
    </w:p>
    <w:p w14:paraId="23C53B4E" w14:textId="6CBDFD56" w:rsidR="00E3790F" w:rsidRPr="00A720E3" w:rsidRDefault="00E3790F" w:rsidP="00EB3CDD">
      <w:pPr>
        <w:pBdr>
          <w:bottom w:val="single" w:sz="6" w:space="1" w:color="auto"/>
        </w:pBdr>
        <w:spacing w:after="0" w:line="276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prs-AF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prs-AF"/>
        </w:rPr>
        <w:t>مدیریت کورس</w:t>
      </w:r>
    </w:p>
    <w:p w14:paraId="27F4DE51" w14:textId="09150F35" w:rsidR="005C6C86" w:rsidRPr="00A720E3" w:rsidRDefault="000B17F7" w:rsidP="00E3790F">
      <w:pPr>
        <w:bidi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prs-AF"/>
        </w:rPr>
      </w:pPr>
      <w:r w:rsidRPr="00A720E3">
        <w:rPr>
          <w:rFonts w:asciiTheme="minorBidi" w:hAnsiTheme="minorBidi"/>
          <w:b/>
          <w:bCs/>
          <w:sz w:val="28"/>
          <w:szCs w:val="28"/>
          <w:rtl/>
        </w:rPr>
        <w:t>لایحه وظایف</w:t>
      </w:r>
      <w:r w:rsidR="00F336EF">
        <w:rPr>
          <w:rFonts w:asciiTheme="minorBidi" w:hAnsiTheme="minorBidi"/>
          <w:b/>
          <w:bCs/>
          <w:sz w:val="28"/>
          <w:szCs w:val="28"/>
        </w:rPr>
        <w:t>:</w:t>
      </w:r>
      <w:r w:rsidR="005B00BA" w:rsidRPr="00A720E3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322CAB" w:rsidRPr="00F336EF">
        <w:rPr>
          <w:rFonts w:asciiTheme="minorBidi" w:hAnsiTheme="minorBidi"/>
          <w:sz w:val="28"/>
          <w:szCs w:val="28"/>
          <w:rtl/>
        </w:rPr>
        <w:t xml:space="preserve">مدیر </w:t>
      </w:r>
      <w:r w:rsidR="006C344C" w:rsidRPr="00F336EF">
        <w:rPr>
          <w:rFonts w:asciiTheme="minorBidi" w:hAnsiTheme="minorBidi"/>
          <w:sz w:val="28"/>
          <w:szCs w:val="28"/>
          <w:rtl/>
        </w:rPr>
        <w:t>اداری و تدریسی</w:t>
      </w:r>
    </w:p>
    <w:p w14:paraId="2826C986" w14:textId="5AD09BFA" w:rsidR="005540E0" w:rsidRPr="00A720E3" w:rsidRDefault="00B51F19" w:rsidP="006B2B5B">
      <w:pPr>
        <w:bidi/>
        <w:spacing w:after="0" w:line="240" w:lineRule="auto"/>
        <w:jc w:val="center"/>
        <w:rPr>
          <w:rFonts w:asciiTheme="minorBidi" w:eastAsia="Times New Roman" w:hAnsiTheme="minorBidi"/>
          <w:sz w:val="28"/>
          <w:szCs w:val="28"/>
          <w:rtl/>
          <w:lang w:bidi="prs-AF"/>
        </w:rPr>
      </w:pPr>
      <w:r w:rsidRPr="00A720E3">
        <w:rPr>
          <w:rFonts w:asciiTheme="minorBidi" w:eastAsia="Times New Roman" w:hAnsiTheme="minorBidi"/>
          <w:b/>
          <w:bCs/>
          <w:sz w:val="28"/>
          <w:szCs w:val="28"/>
          <w:rtl/>
        </w:rPr>
        <w:t>گزارش‌دهی به</w:t>
      </w:r>
      <w:r w:rsidR="00152C23" w:rsidRPr="00A720E3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A720E3">
        <w:rPr>
          <w:rFonts w:asciiTheme="minorBidi" w:eastAsia="Times New Roman" w:hAnsiTheme="minorBidi"/>
          <w:b/>
          <w:bCs/>
          <w:sz w:val="28"/>
          <w:szCs w:val="28"/>
        </w:rPr>
        <w:t>:</w:t>
      </w:r>
      <w:r w:rsidR="00155DAF" w:rsidRPr="00A720E3">
        <w:rPr>
          <w:rFonts w:asciiTheme="minorBidi" w:eastAsia="Times New Roman" w:hAnsiTheme="minorBidi"/>
          <w:sz w:val="28"/>
          <w:szCs w:val="28"/>
          <w:rtl/>
          <w:lang w:bidi="prs-AF"/>
        </w:rPr>
        <w:t>اداره</w:t>
      </w:r>
      <w:r w:rsidR="00BE0370" w:rsidRPr="00A720E3">
        <w:rPr>
          <w:rFonts w:asciiTheme="minorBidi" w:eastAsia="Times New Roman" w:hAnsiTheme="minorBidi"/>
          <w:sz w:val="28"/>
          <w:szCs w:val="28"/>
          <w:rtl/>
          <w:lang w:bidi="prs-AF"/>
        </w:rPr>
        <w:t xml:space="preserve"> کورس</w:t>
      </w:r>
    </w:p>
    <w:p w14:paraId="16AB1264" w14:textId="170CA3F6" w:rsidR="003931D0" w:rsidRPr="00A720E3" w:rsidRDefault="003931D0" w:rsidP="003931D0">
      <w:pPr>
        <w:bidi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lang w:bidi="prs-AF"/>
        </w:rPr>
      </w:pPr>
      <w:r w:rsidRPr="00A720E3">
        <w:rPr>
          <w:rFonts w:asciiTheme="minorBidi" w:hAnsiTheme="minorBidi"/>
          <w:b/>
          <w:bCs/>
          <w:sz w:val="28"/>
          <w:szCs w:val="28"/>
          <w:rtl/>
        </w:rPr>
        <w:t xml:space="preserve">اسم کارمند: </w:t>
      </w:r>
      <w:r w:rsidRPr="003310E8">
        <w:rPr>
          <w:rFonts w:asciiTheme="minorBidi" w:hAnsiTheme="minorBidi"/>
          <w:sz w:val="28"/>
          <w:szCs w:val="28"/>
          <w:rtl/>
        </w:rPr>
        <w:t>تهمینه قیومی</w:t>
      </w:r>
    </w:p>
    <w:p w14:paraId="0670EA37" w14:textId="727064AE" w:rsidR="000B4FCB" w:rsidRPr="00A720E3" w:rsidRDefault="00000000" w:rsidP="00260F3E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A720E3">
        <w:rPr>
          <w:rFonts w:asciiTheme="minorBidi" w:eastAsia="Times New Roman" w:hAnsiTheme="minorBidi"/>
          <w:sz w:val="24"/>
          <w:szCs w:val="24"/>
        </w:rPr>
        <w:pict w14:anchorId="36CE4DAD">
          <v:rect id="_x0000_i1025" style="width:0;height:1.5pt" o:hralign="center" o:hrstd="t" o:hr="t" fillcolor="#a0a0a0" stroked="f"/>
        </w:pict>
      </w:r>
    </w:p>
    <w:p w14:paraId="7AFAC662" w14:textId="77777777" w:rsidR="00080296" w:rsidRPr="00A720E3" w:rsidRDefault="00080296" w:rsidP="00080296">
      <w:pPr>
        <w:pStyle w:val="Heading3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Style w:val="Strong"/>
          <w:rFonts w:asciiTheme="minorBidi" w:hAnsiTheme="minorBidi" w:cstheme="minorBidi"/>
          <w:b/>
          <w:bCs/>
          <w:rtl/>
          <w:lang w:bidi="fa-IR"/>
        </w:rPr>
        <w:t>۱</w:t>
      </w:r>
      <w:r w:rsidRPr="00A720E3">
        <w:rPr>
          <w:rStyle w:val="Strong"/>
          <w:rFonts w:asciiTheme="minorBidi" w:hAnsiTheme="minorBidi" w:cstheme="minorBidi"/>
          <w:b/>
          <w:bCs/>
        </w:rPr>
        <w:t xml:space="preserve">. </w:t>
      </w:r>
      <w:r w:rsidRPr="00A720E3">
        <w:rPr>
          <w:rStyle w:val="Strong"/>
          <w:rFonts w:asciiTheme="minorBidi" w:hAnsiTheme="minorBidi" w:cstheme="minorBidi"/>
          <w:b/>
          <w:bCs/>
          <w:rtl/>
        </w:rPr>
        <w:t>وظایف عمومی</w:t>
      </w:r>
    </w:p>
    <w:p w14:paraId="019996C4" w14:textId="77777777" w:rsidR="00080296" w:rsidRPr="00A720E3" w:rsidRDefault="00080296" w:rsidP="00080296">
      <w:pPr>
        <w:pStyle w:val="NormalWeb"/>
        <w:numPr>
          <w:ilvl w:val="0"/>
          <w:numId w:val="6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رعایت نظم، دسپلین و حضور به موقع در وظیفه</w:t>
      </w:r>
      <w:r w:rsidRPr="00A720E3">
        <w:rPr>
          <w:rFonts w:asciiTheme="minorBidi" w:hAnsiTheme="minorBidi" w:cstheme="minorBidi"/>
        </w:rPr>
        <w:t>.</w:t>
      </w:r>
    </w:p>
    <w:p w14:paraId="7C3985BC" w14:textId="77777777" w:rsidR="00080296" w:rsidRPr="00A720E3" w:rsidRDefault="00080296" w:rsidP="00080296">
      <w:pPr>
        <w:pStyle w:val="NormalWeb"/>
        <w:numPr>
          <w:ilvl w:val="0"/>
          <w:numId w:val="6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رفتار محترمانه با شاگردان، والدین و استادان</w:t>
      </w:r>
      <w:r w:rsidRPr="00A720E3">
        <w:rPr>
          <w:rFonts w:asciiTheme="minorBidi" w:hAnsiTheme="minorBidi" w:cstheme="minorBidi"/>
        </w:rPr>
        <w:t>.</w:t>
      </w:r>
    </w:p>
    <w:p w14:paraId="45CC87C4" w14:textId="77777777" w:rsidR="00080296" w:rsidRPr="00A720E3" w:rsidRDefault="00080296" w:rsidP="00080296">
      <w:pPr>
        <w:pStyle w:val="NormalWeb"/>
        <w:numPr>
          <w:ilvl w:val="0"/>
          <w:numId w:val="6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پیروی از تمام مقررات و طرزالعمل‌های کورس</w:t>
      </w:r>
      <w:r w:rsidRPr="00A720E3">
        <w:rPr>
          <w:rFonts w:asciiTheme="minorBidi" w:hAnsiTheme="minorBidi" w:cstheme="minorBidi"/>
        </w:rPr>
        <w:t>.</w:t>
      </w:r>
    </w:p>
    <w:p w14:paraId="528142FE" w14:textId="40679D04" w:rsidR="00080296" w:rsidRPr="00A720E3" w:rsidRDefault="00080296" w:rsidP="00080296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A720E3">
        <w:rPr>
          <w:rFonts w:asciiTheme="minorBidi" w:eastAsia="Times New Roman" w:hAnsiTheme="minorBidi"/>
          <w:sz w:val="24"/>
          <w:szCs w:val="24"/>
          <w:rtl/>
        </w:rPr>
        <w:t xml:space="preserve">ترتیب </w:t>
      </w:r>
      <w:r w:rsidR="00F24B3A" w:rsidRPr="00A720E3">
        <w:rPr>
          <w:rFonts w:asciiTheme="minorBidi" w:eastAsia="Times New Roman" w:hAnsiTheme="minorBidi"/>
          <w:sz w:val="24"/>
          <w:szCs w:val="24"/>
          <w:rtl/>
          <w:lang w:bidi="prs-AF"/>
        </w:rPr>
        <w:t xml:space="preserve">پلان کاری </w:t>
      </w:r>
      <w:r w:rsidR="00A87012" w:rsidRPr="00A720E3">
        <w:rPr>
          <w:rFonts w:asciiTheme="minorBidi" w:eastAsia="Times New Roman" w:hAnsiTheme="minorBidi"/>
          <w:sz w:val="24"/>
          <w:szCs w:val="24"/>
          <w:rtl/>
          <w:lang w:bidi="prs-AF"/>
        </w:rPr>
        <w:t>بخش مربوطه و جمع آوری گزارشات ماهوار معلمین</w:t>
      </w:r>
      <w:r w:rsidR="00D3603E" w:rsidRPr="00A720E3">
        <w:rPr>
          <w:rFonts w:asciiTheme="minorBidi" w:eastAsia="Times New Roman" w:hAnsiTheme="minorBidi"/>
          <w:sz w:val="24"/>
          <w:szCs w:val="24"/>
          <w:rtl/>
          <w:lang w:bidi="prs-AF"/>
        </w:rPr>
        <w:t>، تهیه لست ا</w:t>
      </w:r>
      <w:r w:rsidR="003817C4" w:rsidRPr="00A720E3">
        <w:rPr>
          <w:rFonts w:asciiTheme="minorBidi" w:eastAsia="Times New Roman" w:hAnsiTheme="minorBidi"/>
          <w:sz w:val="24"/>
          <w:szCs w:val="24"/>
          <w:rtl/>
          <w:lang w:bidi="prs-AF"/>
        </w:rPr>
        <w:t>ج</w:t>
      </w:r>
      <w:r w:rsidR="00D3603E" w:rsidRPr="00A720E3">
        <w:rPr>
          <w:rFonts w:asciiTheme="minorBidi" w:eastAsia="Times New Roman" w:hAnsiTheme="minorBidi"/>
          <w:sz w:val="24"/>
          <w:szCs w:val="24"/>
          <w:rtl/>
          <w:lang w:bidi="prs-AF"/>
        </w:rPr>
        <w:t>ناس مورد ضرورت</w:t>
      </w:r>
      <w:r w:rsidR="00477991" w:rsidRPr="00A720E3">
        <w:rPr>
          <w:rFonts w:asciiTheme="minorBidi" w:eastAsia="Times New Roman" w:hAnsiTheme="minorBidi"/>
          <w:sz w:val="24"/>
          <w:szCs w:val="24"/>
          <w:rtl/>
          <w:lang w:bidi="prs-AF"/>
        </w:rPr>
        <w:t>.</w:t>
      </w:r>
    </w:p>
    <w:p w14:paraId="070FBAB6" w14:textId="6F90DB4F" w:rsidR="009F6732" w:rsidRPr="00A720E3" w:rsidRDefault="009F6732" w:rsidP="009F6732">
      <w:pPr>
        <w:pStyle w:val="NormalWeb"/>
        <w:numPr>
          <w:ilvl w:val="0"/>
          <w:numId w:val="6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اشتراک در جلسات ماهوار آنلاین کورس</w:t>
      </w:r>
      <w:r w:rsidRPr="00A720E3">
        <w:rPr>
          <w:rFonts w:asciiTheme="minorBidi" w:hAnsiTheme="minorBidi" w:cstheme="minorBidi"/>
        </w:rPr>
        <w:t>.</w:t>
      </w:r>
    </w:p>
    <w:p w14:paraId="4E317736" w14:textId="0004A018" w:rsidR="00E40A42" w:rsidRPr="00A720E3" w:rsidRDefault="00E40A42" w:rsidP="00E40A42">
      <w:pPr>
        <w:pStyle w:val="NormalWeb"/>
        <w:numPr>
          <w:ilvl w:val="0"/>
          <w:numId w:val="6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اتخاذ تصمیمات فوری در مواقع ضروری، با هماهنگی اداره اصلی کورس</w:t>
      </w:r>
    </w:p>
    <w:p w14:paraId="5AC0C4FA" w14:textId="77777777" w:rsidR="00080296" w:rsidRPr="00A720E3" w:rsidRDefault="00080296" w:rsidP="00080296">
      <w:pPr>
        <w:pStyle w:val="Heading3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Style w:val="Strong"/>
          <w:rFonts w:asciiTheme="minorBidi" w:hAnsiTheme="minorBidi" w:cstheme="minorBidi"/>
          <w:b/>
          <w:bCs/>
          <w:rtl/>
          <w:lang w:bidi="fa-IR"/>
        </w:rPr>
        <w:t>۲</w:t>
      </w:r>
      <w:r w:rsidRPr="00A720E3">
        <w:rPr>
          <w:rStyle w:val="Strong"/>
          <w:rFonts w:asciiTheme="minorBidi" w:hAnsiTheme="minorBidi" w:cstheme="minorBidi"/>
          <w:b/>
          <w:bCs/>
        </w:rPr>
        <w:t xml:space="preserve">. </w:t>
      </w:r>
      <w:r w:rsidRPr="00A720E3">
        <w:rPr>
          <w:rStyle w:val="Strong"/>
          <w:rFonts w:asciiTheme="minorBidi" w:hAnsiTheme="minorBidi" w:cstheme="minorBidi"/>
          <w:b/>
          <w:bCs/>
          <w:rtl/>
        </w:rPr>
        <w:t>مدیریت شاگردان</w:t>
      </w:r>
    </w:p>
    <w:p w14:paraId="41E81E3D" w14:textId="2400AC8D" w:rsidR="00080296" w:rsidRPr="00A720E3" w:rsidRDefault="00080296" w:rsidP="00AD5888">
      <w:pPr>
        <w:pStyle w:val="NormalWeb"/>
        <w:numPr>
          <w:ilvl w:val="0"/>
          <w:numId w:val="13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ثبت نام شاگردان جدید</w:t>
      </w:r>
      <w:r w:rsidR="00C2724F" w:rsidRPr="00A720E3">
        <w:rPr>
          <w:rFonts w:asciiTheme="minorBidi" w:hAnsiTheme="minorBidi" w:cstheme="minorBidi"/>
          <w:rtl/>
        </w:rPr>
        <w:t xml:space="preserve">، </w:t>
      </w:r>
      <w:r w:rsidR="00AD5888" w:rsidRPr="00A720E3">
        <w:rPr>
          <w:rFonts w:asciiTheme="minorBidi" w:hAnsiTheme="minorBidi" w:cstheme="minorBidi"/>
          <w:rtl/>
        </w:rPr>
        <w:t>ثبت حضور و غیابت شاگردان از طرف معلم نگران</w:t>
      </w:r>
      <w:r w:rsidR="00A85CB8" w:rsidRPr="00A720E3">
        <w:rPr>
          <w:rFonts w:asciiTheme="minorBidi" w:hAnsiTheme="minorBidi" w:cstheme="minorBidi"/>
          <w:rtl/>
        </w:rPr>
        <w:t xml:space="preserve"> هر صنف</w:t>
      </w:r>
      <w:r w:rsidR="001723CD" w:rsidRPr="00A720E3">
        <w:rPr>
          <w:rFonts w:asciiTheme="minorBidi" w:hAnsiTheme="minorBidi" w:cstheme="minorBidi"/>
          <w:rtl/>
        </w:rPr>
        <w:t xml:space="preserve"> و ارایه گزارش. </w:t>
      </w:r>
    </w:p>
    <w:p w14:paraId="00DCEEF1" w14:textId="77777777" w:rsidR="00080296" w:rsidRPr="00A720E3" w:rsidRDefault="00080296" w:rsidP="00080296">
      <w:pPr>
        <w:pStyle w:val="NormalWeb"/>
        <w:numPr>
          <w:ilvl w:val="0"/>
          <w:numId w:val="7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هماهنگی با والدین در موارد غیابت، مشکلات درسی و موارد ضروری</w:t>
      </w:r>
      <w:r w:rsidRPr="00A720E3">
        <w:rPr>
          <w:rFonts w:asciiTheme="minorBidi" w:hAnsiTheme="minorBidi" w:cstheme="minorBidi"/>
        </w:rPr>
        <w:t>.</w:t>
      </w:r>
    </w:p>
    <w:p w14:paraId="36C752CB" w14:textId="77777777" w:rsidR="00080296" w:rsidRPr="00A720E3" w:rsidRDefault="00080296" w:rsidP="00080296">
      <w:pPr>
        <w:pStyle w:val="Heading3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Style w:val="Strong"/>
          <w:rFonts w:asciiTheme="minorBidi" w:hAnsiTheme="minorBidi" w:cstheme="minorBidi"/>
          <w:b/>
          <w:bCs/>
          <w:rtl/>
          <w:lang w:bidi="fa-IR"/>
        </w:rPr>
        <w:t>۳</w:t>
      </w:r>
      <w:r w:rsidRPr="00A720E3">
        <w:rPr>
          <w:rStyle w:val="Strong"/>
          <w:rFonts w:asciiTheme="minorBidi" w:hAnsiTheme="minorBidi" w:cstheme="minorBidi"/>
          <w:b/>
          <w:bCs/>
        </w:rPr>
        <w:t xml:space="preserve">. </w:t>
      </w:r>
      <w:r w:rsidRPr="00A720E3">
        <w:rPr>
          <w:rStyle w:val="Strong"/>
          <w:rFonts w:asciiTheme="minorBidi" w:hAnsiTheme="minorBidi" w:cstheme="minorBidi"/>
          <w:b/>
          <w:bCs/>
          <w:rtl/>
        </w:rPr>
        <w:t>مدیریت اسناد و امور اداری</w:t>
      </w:r>
    </w:p>
    <w:p w14:paraId="17BFF4EA" w14:textId="6EC9FBE8" w:rsidR="00080296" w:rsidRPr="00A720E3" w:rsidRDefault="00080296" w:rsidP="00080296"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تنظیم و نگهداری منظم اسناد اداری، قراردادها و فورم‌ها</w:t>
      </w:r>
      <w:r w:rsidR="001C583E" w:rsidRPr="00A720E3">
        <w:rPr>
          <w:rFonts w:asciiTheme="minorBidi" w:hAnsiTheme="minorBidi" w:cstheme="minorBidi"/>
          <w:rtl/>
        </w:rPr>
        <w:t xml:space="preserve"> و ارایه گزارشات ماهوار به مدیریت اصلی</w:t>
      </w:r>
      <w:r w:rsidR="008F626B" w:rsidRPr="00A720E3">
        <w:rPr>
          <w:rFonts w:asciiTheme="minorBidi" w:hAnsiTheme="minorBidi" w:cstheme="minorBidi"/>
          <w:rtl/>
        </w:rPr>
        <w:t>.</w:t>
      </w:r>
    </w:p>
    <w:p w14:paraId="7DD912C8" w14:textId="788EC881" w:rsidR="00080296" w:rsidRPr="00A720E3" w:rsidRDefault="00080296" w:rsidP="00080296">
      <w:pPr>
        <w:pStyle w:val="NormalWeb"/>
        <w:numPr>
          <w:ilvl w:val="0"/>
          <w:numId w:val="8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توحید جدول‌های امتحانات،</w:t>
      </w:r>
      <w:r w:rsidR="00405C7E" w:rsidRPr="00A720E3">
        <w:rPr>
          <w:rFonts w:asciiTheme="minorBidi" w:hAnsiTheme="minorBidi" w:cstheme="minorBidi"/>
          <w:rtl/>
        </w:rPr>
        <w:t xml:space="preserve"> ارزیابی،</w:t>
      </w:r>
      <w:r w:rsidRPr="00A720E3">
        <w:rPr>
          <w:rFonts w:asciiTheme="minorBidi" w:hAnsiTheme="minorBidi" w:cstheme="minorBidi"/>
          <w:rtl/>
        </w:rPr>
        <w:t xml:space="preserve"> نتایج و برنامه‌های درسی</w:t>
      </w:r>
      <w:r w:rsidR="00604139" w:rsidRPr="00A720E3">
        <w:rPr>
          <w:rFonts w:asciiTheme="minorBidi" w:hAnsiTheme="minorBidi" w:cstheme="minorBidi"/>
          <w:rtl/>
        </w:rPr>
        <w:t xml:space="preserve"> که ا</w:t>
      </w:r>
      <w:r w:rsidR="00405C7E" w:rsidRPr="00A720E3">
        <w:rPr>
          <w:rFonts w:asciiTheme="minorBidi" w:hAnsiTheme="minorBidi" w:cstheme="minorBidi"/>
          <w:rtl/>
        </w:rPr>
        <w:t>ز</w:t>
      </w:r>
      <w:r w:rsidR="00604139" w:rsidRPr="00A720E3">
        <w:rPr>
          <w:rFonts w:asciiTheme="minorBidi" w:hAnsiTheme="minorBidi" w:cstheme="minorBidi"/>
          <w:rtl/>
        </w:rPr>
        <w:t xml:space="preserve"> طرف معلمین ارایه میگردد.</w:t>
      </w:r>
    </w:p>
    <w:p w14:paraId="0BB27A9F" w14:textId="77777777" w:rsidR="00080296" w:rsidRPr="00A720E3" w:rsidRDefault="00080296" w:rsidP="00080296">
      <w:pPr>
        <w:pStyle w:val="Heading3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Style w:val="Strong"/>
          <w:rFonts w:asciiTheme="minorBidi" w:hAnsiTheme="minorBidi" w:cstheme="minorBidi"/>
          <w:b/>
          <w:bCs/>
          <w:rtl/>
          <w:lang w:bidi="fa-IR"/>
        </w:rPr>
        <w:t>۵</w:t>
      </w:r>
      <w:r w:rsidRPr="00A720E3">
        <w:rPr>
          <w:rStyle w:val="Strong"/>
          <w:rFonts w:asciiTheme="minorBidi" w:hAnsiTheme="minorBidi" w:cstheme="minorBidi"/>
          <w:b/>
          <w:bCs/>
        </w:rPr>
        <w:t xml:space="preserve">. </w:t>
      </w:r>
      <w:r w:rsidRPr="00A720E3">
        <w:rPr>
          <w:rStyle w:val="Strong"/>
          <w:rFonts w:asciiTheme="minorBidi" w:hAnsiTheme="minorBidi" w:cstheme="minorBidi"/>
          <w:b/>
          <w:bCs/>
          <w:rtl/>
        </w:rPr>
        <w:t>روابط عمومی</w:t>
      </w:r>
    </w:p>
    <w:p w14:paraId="35B59D7C" w14:textId="5EF2203C" w:rsidR="00080296" w:rsidRPr="00A720E3" w:rsidRDefault="00080296" w:rsidP="00080296">
      <w:pPr>
        <w:pStyle w:val="NormalWeb"/>
        <w:numPr>
          <w:ilvl w:val="0"/>
          <w:numId w:val="10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معرفی</w:t>
      </w:r>
      <w:r w:rsidR="00CE199D" w:rsidRPr="00A720E3">
        <w:rPr>
          <w:rFonts w:asciiTheme="minorBidi" w:hAnsiTheme="minorBidi" w:cstheme="minorBidi"/>
          <w:rtl/>
        </w:rPr>
        <w:t xml:space="preserve"> هدف،</w:t>
      </w:r>
      <w:r w:rsidRPr="00A720E3">
        <w:rPr>
          <w:rFonts w:asciiTheme="minorBidi" w:hAnsiTheme="minorBidi" w:cstheme="minorBidi"/>
          <w:rtl/>
        </w:rPr>
        <w:t xml:space="preserve"> برنامه‌ها و خدمات کورس به مراجع</w:t>
      </w:r>
      <w:r w:rsidR="00815A02" w:rsidRPr="00A720E3">
        <w:rPr>
          <w:rFonts w:asciiTheme="minorBidi" w:hAnsiTheme="minorBidi" w:cstheme="minorBidi"/>
          <w:rtl/>
        </w:rPr>
        <w:t>ین</w:t>
      </w:r>
      <w:r w:rsidRPr="00A720E3">
        <w:rPr>
          <w:rFonts w:asciiTheme="minorBidi" w:hAnsiTheme="minorBidi" w:cstheme="minorBidi"/>
        </w:rPr>
        <w:t>.</w:t>
      </w:r>
    </w:p>
    <w:p w14:paraId="13676DEC" w14:textId="77777777" w:rsidR="00080296" w:rsidRPr="00A720E3" w:rsidRDefault="00080296" w:rsidP="00080296">
      <w:pPr>
        <w:pStyle w:val="NormalWeb"/>
        <w:numPr>
          <w:ilvl w:val="0"/>
          <w:numId w:val="10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پاسخگویی به تماس‌ها و مراجعین در ساعات رسمی</w:t>
      </w:r>
      <w:r w:rsidRPr="00A720E3">
        <w:rPr>
          <w:rFonts w:asciiTheme="minorBidi" w:hAnsiTheme="minorBidi" w:cstheme="minorBidi"/>
        </w:rPr>
        <w:t>.</w:t>
      </w:r>
    </w:p>
    <w:p w14:paraId="01F0C257" w14:textId="77777777" w:rsidR="00080296" w:rsidRPr="00A720E3" w:rsidRDefault="00000000" w:rsidP="00080296">
      <w:pPr>
        <w:bidi/>
        <w:spacing w:after="0"/>
        <w:rPr>
          <w:rFonts w:asciiTheme="minorBidi" w:hAnsiTheme="minorBidi"/>
        </w:rPr>
      </w:pPr>
      <w:r w:rsidRPr="00A720E3">
        <w:rPr>
          <w:rFonts w:asciiTheme="minorBidi" w:hAnsiTheme="minorBidi"/>
        </w:rPr>
        <w:pict w14:anchorId="6B3F6B0D">
          <v:rect id="_x0000_i1026" style="width:0;height:1.5pt" o:hralign="center" o:hrstd="t" o:hr="t" fillcolor="#a0a0a0" stroked="f"/>
        </w:pict>
      </w:r>
    </w:p>
    <w:p w14:paraId="0C5C41A6" w14:textId="5BBD61A2" w:rsidR="00080296" w:rsidRPr="00A720E3" w:rsidRDefault="00080296" w:rsidP="00080296">
      <w:pPr>
        <w:pStyle w:val="Heading3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Style w:val="Strong"/>
          <w:rFonts w:asciiTheme="minorBidi" w:hAnsiTheme="minorBidi" w:cstheme="minorBidi"/>
          <w:b/>
          <w:bCs/>
          <w:rtl/>
          <w:lang w:bidi="fa-IR"/>
        </w:rPr>
        <w:t>۱</w:t>
      </w:r>
      <w:r w:rsidRPr="00A720E3">
        <w:rPr>
          <w:rStyle w:val="Strong"/>
          <w:rFonts w:asciiTheme="minorBidi" w:hAnsiTheme="minorBidi" w:cstheme="minorBidi"/>
          <w:b/>
          <w:bCs/>
        </w:rPr>
        <w:t xml:space="preserve">. </w:t>
      </w:r>
      <w:r w:rsidRPr="00A720E3">
        <w:rPr>
          <w:rStyle w:val="Strong"/>
          <w:rFonts w:asciiTheme="minorBidi" w:hAnsiTheme="minorBidi" w:cstheme="minorBidi"/>
          <w:b/>
          <w:bCs/>
          <w:rtl/>
        </w:rPr>
        <w:t>وظایف</w:t>
      </w:r>
      <w:r w:rsidR="00844282" w:rsidRPr="00A720E3">
        <w:rPr>
          <w:rStyle w:val="Strong"/>
          <w:rFonts w:asciiTheme="minorBidi" w:hAnsiTheme="minorBidi" w:cstheme="minorBidi"/>
          <w:b/>
          <w:bCs/>
          <w:rtl/>
        </w:rPr>
        <w:t xml:space="preserve"> تدریس</w:t>
      </w:r>
      <w:r w:rsidR="008D29C3" w:rsidRPr="00A720E3">
        <w:rPr>
          <w:rStyle w:val="Strong"/>
          <w:rFonts w:asciiTheme="minorBidi" w:hAnsiTheme="minorBidi" w:cstheme="minorBidi"/>
          <w:b/>
          <w:bCs/>
          <w:rtl/>
        </w:rPr>
        <w:t>ی</w:t>
      </w:r>
      <w:r w:rsidR="00844282" w:rsidRPr="00A720E3">
        <w:rPr>
          <w:rStyle w:val="Strong"/>
          <w:rFonts w:asciiTheme="minorBidi" w:hAnsiTheme="minorBidi" w:cstheme="minorBidi"/>
          <w:b/>
          <w:bCs/>
          <w:rtl/>
        </w:rPr>
        <w:t xml:space="preserve"> و ارزیابی</w:t>
      </w:r>
    </w:p>
    <w:p w14:paraId="4A4F4011" w14:textId="77777777" w:rsidR="00080296" w:rsidRPr="00A720E3" w:rsidRDefault="00080296" w:rsidP="00080296">
      <w:pPr>
        <w:pStyle w:val="NormalWeb"/>
        <w:numPr>
          <w:ilvl w:val="0"/>
          <w:numId w:val="11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حضور به موقع در صنف و رعایت دسپلین درسی</w:t>
      </w:r>
      <w:r w:rsidRPr="00A720E3">
        <w:rPr>
          <w:rFonts w:asciiTheme="minorBidi" w:hAnsiTheme="minorBidi" w:cstheme="minorBidi"/>
        </w:rPr>
        <w:t>.</w:t>
      </w:r>
    </w:p>
    <w:p w14:paraId="55CBFFE2" w14:textId="77777777" w:rsidR="00080296" w:rsidRPr="00A720E3" w:rsidRDefault="00080296" w:rsidP="00080296">
      <w:pPr>
        <w:pStyle w:val="NormalWeb"/>
        <w:numPr>
          <w:ilvl w:val="0"/>
          <w:numId w:val="11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استفاده از روش‌های آموزشی معیاری و قابل فهم</w:t>
      </w:r>
      <w:r w:rsidRPr="00A720E3">
        <w:rPr>
          <w:rFonts w:asciiTheme="minorBidi" w:hAnsiTheme="minorBidi" w:cstheme="minorBidi"/>
        </w:rPr>
        <w:t>.</w:t>
      </w:r>
    </w:p>
    <w:p w14:paraId="12BDDC5D" w14:textId="7D05F9C1" w:rsidR="00080296" w:rsidRPr="00A720E3" w:rsidRDefault="00080296" w:rsidP="00080296">
      <w:pPr>
        <w:pStyle w:val="NormalWeb"/>
        <w:numPr>
          <w:ilvl w:val="0"/>
          <w:numId w:val="12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 xml:space="preserve">تدریس مضمون مهارت های زندگی (خودشناسی) برای شاگردان صنف حرفه ای خیاطی طبق تقسیم اوقات </w:t>
      </w:r>
      <w:r w:rsidR="00364BB8" w:rsidRPr="00A720E3">
        <w:rPr>
          <w:rFonts w:asciiTheme="minorBidi" w:hAnsiTheme="minorBidi" w:cstheme="minorBidi"/>
          <w:rtl/>
        </w:rPr>
        <w:t>دو</w:t>
      </w:r>
      <w:r w:rsidRPr="00A720E3">
        <w:rPr>
          <w:rFonts w:asciiTheme="minorBidi" w:hAnsiTheme="minorBidi" w:cstheme="minorBidi"/>
          <w:rtl/>
        </w:rPr>
        <w:t xml:space="preserve"> روز در هفته.</w:t>
      </w:r>
    </w:p>
    <w:p w14:paraId="18BB8E70" w14:textId="00A71D43" w:rsidR="00080296" w:rsidRPr="00A720E3" w:rsidRDefault="00080296" w:rsidP="00080296">
      <w:pPr>
        <w:pStyle w:val="NormalWeb"/>
        <w:numPr>
          <w:ilvl w:val="0"/>
          <w:numId w:val="12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شناسایی شاگردان ضعیف و ارائهٔ برنامهٔ حمایتی</w:t>
      </w:r>
      <w:r w:rsidRPr="00A720E3">
        <w:rPr>
          <w:rFonts w:asciiTheme="minorBidi" w:hAnsiTheme="minorBidi" w:cstheme="minorBidi"/>
        </w:rPr>
        <w:t>.</w:t>
      </w:r>
    </w:p>
    <w:p w14:paraId="6E54306F" w14:textId="77777777" w:rsidR="00080296" w:rsidRPr="00A720E3" w:rsidRDefault="00080296" w:rsidP="00080296">
      <w:pPr>
        <w:pStyle w:val="NormalWeb"/>
        <w:numPr>
          <w:ilvl w:val="0"/>
          <w:numId w:val="12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برگزاری جلسات ماهوار با والدین شاگردان.</w:t>
      </w:r>
    </w:p>
    <w:p w14:paraId="2ED2F2AF" w14:textId="77777777" w:rsidR="00080296" w:rsidRPr="00A720E3" w:rsidRDefault="00080296" w:rsidP="00080296">
      <w:pPr>
        <w:pStyle w:val="NormalWeb"/>
        <w:numPr>
          <w:ilvl w:val="0"/>
          <w:numId w:val="12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ارائهٔ مشوره‌های درسی به والدین در مورد وضعیت تعلیمی شاگرد</w:t>
      </w:r>
      <w:r w:rsidRPr="00A720E3">
        <w:rPr>
          <w:rFonts w:asciiTheme="minorBidi" w:hAnsiTheme="minorBidi" w:cstheme="minorBidi"/>
        </w:rPr>
        <w:t>.</w:t>
      </w:r>
    </w:p>
    <w:p w14:paraId="6DB4EDD3" w14:textId="77777777" w:rsidR="00080296" w:rsidRPr="00A720E3" w:rsidRDefault="00080296" w:rsidP="00080296">
      <w:pPr>
        <w:pStyle w:val="NormalWeb"/>
        <w:numPr>
          <w:ilvl w:val="0"/>
          <w:numId w:val="12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  <w:lang w:bidi="prs-AF"/>
        </w:rPr>
        <w:t>تهیه مواد اموزشی و برگزاری</w:t>
      </w:r>
      <w:r w:rsidRPr="00A720E3">
        <w:rPr>
          <w:rFonts w:asciiTheme="minorBidi" w:hAnsiTheme="minorBidi" w:cstheme="minorBidi"/>
          <w:rtl/>
        </w:rPr>
        <w:t xml:space="preserve"> ورکشاپ‌های ارتقای ظرفیت برای معلمین ( در هر ربع یک بار)</w:t>
      </w:r>
    </w:p>
    <w:p w14:paraId="4F2AAF44" w14:textId="1F125C87" w:rsidR="00080296" w:rsidRPr="00A720E3" w:rsidRDefault="00080296" w:rsidP="00AD5888">
      <w:pPr>
        <w:pStyle w:val="NormalWeb"/>
        <w:numPr>
          <w:ilvl w:val="0"/>
          <w:numId w:val="12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نظارت بر کیفیت تدریس معلمین و دریافت بازخورد از شاگردان</w:t>
      </w:r>
      <w:r w:rsidRPr="00A720E3">
        <w:rPr>
          <w:rFonts w:asciiTheme="minorBidi" w:hAnsiTheme="minorBidi" w:cstheme="minorBidi"/>
        </w:rPr>
        <w:t>.</w:t>
      </w:r>
    </w:p>
    <w:p w14:paraId="3392AC01" w14:textId="77777777" w:rsidR="00080296" w:rsidRPr="00A720E3" w:rsidRDefault="00080296" w:rsidP="00080296">
      <w:pPr>
        <w:pStyle w:val="Heading3"/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Style w:val="Strong"/>
          <w:rFonts w:asciiTheme="minorBidi" w:hAnsiTheme="minorBidi" w:cstheme="minorBidi"/>
          <w:b/>
          <w:bCs/>
          <w:rtl/>
          <w:lang w:bidi="fa-IR"/>
        </w:rPr>
        <w:t>۵</w:t>
      </w:r>
      <w:r w:rsidRPr="00A720E3">
        <w:rPr>
          <w:rStyle w:val="Strong"/>
          <w:rFonts w:asciiTheme="minorBidi" w:hAnsiTheme="minorBidi" w:cstheme="minorBidi"/>
          <w:b/>
          <w:bCs/>
        </w:rPr>
        <w:t xml:space="preserve">. </w:t>
      </w:r>
      <w:r w:rsidRPr="00A720E3">
        <w:rPr>
          <w:rStyle w:val="Strong"/>
          <w:rFonts w:asciiTheme="minorBidi" w:hAnsiTheme="minorBidi" w:cstheme="minorBidi"/>
          <w:b/>
          <w:bCs/>
          <w:rtl/>
        </w:rPr>
        <w:t>مسوولیت‌های اخلاقی و حرفه‌ای</w:t>
      </w:r>
    </w:p>
    <w:p w14:paraId="1CDD7636" w14:textId="77777777" w:rsidR="00080296" w:rsidRPr="00A720E3" w:rsidRDefault="00080296" w:rsidP="00080296">
      <w:pPr>
        <w:pStyle w:val="NormalWeb"/>
        <w:numPr>
          <w:ilvl w:val="0"/>
          <w:numId w:val="15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رعایت احترام، امانت‌داری، صداقت و برخورد حرفه‌ای</w:t>
      </w:r>
      <w:r w:rsidRPr="00A720E3">
        <w:rPr>
          <w:rFonts w:asciiTheme="minorBidi" w:hAnsiTheme="minorBidi" w:cstheme="minorBidi"/>
        </w:rPr>
        <w:t>.</w:t>
      </w:r>
    </w:p>
    <w:p w14:paraId="770CB2E8" w14:textId="77777777" w:rsidR="00080296" w:rsidRPr="00A720E3" w:rsidRDefault="00080296" w:rsidP="00080296">
      <w:pPr>
        <w:pStyle w:val="NormalWeb"/>
        <w:numPr>
          <w:ilvl w:val="0"/>
          <w:numId w:val="15"/>
        </w:numPr>
        <w:bidi/>
        <w:spacing w:before="0" w:beforeAutospacing="0" w:after="0" w:afterAutospacing="0"/>
        <w:rPr>
          <w:rFonts w:asciiTheme="minorBidi" w:hAnsiTheme="minorBidi" w:cstheme="minorBidi"/>
        </w:rPr>
      </w:pPr>
      <w:r w:rsidRPr="00A720E3">
        <w:rPr>
          <w:rFonts w:asciiTheme="minorBidi" w:hAnsiTheme="minorBidi" w:cstheme="minorBidi"/>
          <w:rtl/>
        </w:rPr>
        <w:t>جلوگیری از هرگونه تبعیض، توهین و رفتار غیرمسؤولانه</w:t>
      </w:r>
      <w:r w:rsidRPr="00A720E3">
        <w:rPr>
          <w:rFonts w:asciiTheme="minorBidi" w:hAnsiTheme="minorBidi" w:cstheme="minorBidi"/>
        </w:rPr>
        <w:t>.</w:t>
      </w:r>
    </w:p>
    <w:p w14:paraId="45EE933F" w14:textId="77777777" w:rsidR="00422FD2" w:rsidRPr="00A720E3" w:rsidRDefault="00422FD2" w:rsidP="00422FD2">
      <w:pPr>
        <w:pStyle w:val="NormalWeb"/>
        <w:bidi/>
        <w:spacing w:before="0" w:beforeAutospacing="0" w:after="0" w:afterAutospacing="0"/>
        <w:ind w:left="720"/>
        <w:rPr>
          <w:rFonts w:asciiTheme="minorBidi" w:hAnsiTheme="minorBidi" w:cstheme="minorBidi"/>
        </w:rPr>
      </w:pPr>
    </w:p>
    <w:p w14:paraId="04FD15B6" w14:textId="64190A9D" w:rsidR="00FF09B5" w:rsidRPr="00A720E3" w:rsidRDefault="00FF09B5" w:rsidP="00080296">
      <w:pPr>
        <w:bidi/>
        <w:spacing w:after="0" w:line="276" w:lineRule="auto"/>
        <w:outlineLvl w:val="2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A720E3">
        <w:rPr>
          <w:rFonts w:asciiTheme="minorBidi" w:eastAsia="Times New Roman" w:hAnsiTheme="minorBidi"/>
          <w:b/>
          <w:bCs/>
          <w:sz w:val="28"/>
          <w:szCs w:val="28"/>
          <w:u w:val="single"/>
          <w:rtl/>
        </w:rPr>
        <w:t>نتیجه‌گیری:</w:t>
      </w:r>
    </w:p>
    <w:p w14:paraId="7C369AF7" w14:textId="3580271E" w:rsidR="00FF09B5" w:rsidRPr="000E5FC7" w:rsidRDefault="00FF09B5" w:rsidP="006B33BB">
      <w:pPr>
        <w:bidi/>
        <w:spacing w:after="0" w:line="276" w:lineRule="auto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0E5FC7">
        <w:rPr>
          <w:rFonts w:asciiTheme="minorBidi" w:eastAsia="Times New Roman" w:hAnsiTheme="minorBidi"/>
          <w:sz w:val="24"/>
          <w:szCs w:val="24"/>
          <w:rtl/>
        </w:rPr>
        <w:t xml:space="preserve">این لایحه به عنوان راهنما جهت انجام بهتر </w:t>
      </w:r>
      <w:r w:rsidR="001C4AEA" w:rsidRPr="000E5FC7">
        <w:rPr>
          <w:rFonts w:asciiTheme="minorBidi" w:eastAsia="Times New Roman" w:hAnsiTheme="minorBidi"/>
          <w:sz w:val="24"/>
          <w:szCs w:val="24"/>
          <w:rtl/>
        </w:rPr>
        <w:t xml:space="preserve">امورات کاری، </w:t>
      </w:r>
      <w:r w:rsidRPr="000E5FC7">
        <w:rPr>
          <w:rFonts w:asciiTheme="minorBidi" w:eastAsia="Times New Roman" w:hAnsiTheme="minorBidi"/>
          <w:sz w:val="24"/>
          <w:szCs w:val="24"/>
          <w:rtl/>
        </w:rPr>
        <w:t>صلاحیت ها و مسئولیت‌ها طراحی شده است، اجرای دقیق این وظایف می‌تواند موجب ارتقای کیفیت نظام اداری، آموزشی و تربیتی در کورس، همچنین معلمان می‌توانند با رعایت این دستورالعمل‌ها الگویی شایسته برای نسل آینده کشور باشند</w:t>
      </w:r>
      <w:r w:rsidRPr="000E5FC7">
        <w:rPr>
          <w:rFonts w:asciiTheme="minorBidi" w:eastAsia="Times New Roman" w:hAnsiTheme="minorBidi"/>
          <w:sz w:val="24"/>
          <w:szCs w:val="24"/>
        </w:rPr>
        <w:t>.</w:t>
      </w:r>
    </w:p>
    <w:p w14:paraId="0BD9647C" w14:textId="77777777" w:rsidR="00100A19" w:rsidRDefault="00100A19" w:rsidP="00100A19">
      <w:pPr>
        <w:bidi/>
        <w:spacing w:after="0" w:line="276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</w:p>
    <w:p w14:paraId="01897FAD" w14:textId="77777777" w:rsidR="00100A19" w:rsidRPr="00100A19" w:rsidRDefault="00100A19" w:rsidP="00100A19">
      <w:pPr>
        <w:bidi/>
        <w:spacing w:after="0" w:line="276" w:lineRule="auto"/>
        <w:jc w:val="both"/>
        <w:rPr>
          <w:rFonts w:asciiTheme="minorBidi" w:eastAsia="Times New Roman" w:hAnsiTheme="minorBidi"/>
          <w:sz w:val="28"/>
          <w:szCs w:val="28"/>
        </w:rPr>
      </w:pPr>
    </w:p>
    <w:p w14:paraId="59067607" w14:textId="5CBE8CF7" w:rsidR="00B14434" w:rsidRPr="00A720E3" w:rsidRDefault="00FF09B5" w:rsidP="00AF203E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720E3">
        <w:rPr>
          <w:rFonts w:asciiTheme="minorBidi" w:hAnsiTheme="minorBidi"/>
          <w:b/>
          <w:bCs/>
          <w:sz w:val="24"/>
          <w:szCs w:val="24"/>
          <w:u w:val="single"/>
          <w:rtl/>
        </w:rPr>
        <w:t>ترتیب کننده</w:t>
      </w:r>
      <w:r w:rsidRPr="00A720E3">
        <w:rPr>
          <w:rFonts w:asciiTheme="minorBidi" w:hAnsiTheme="minorBidi"/>
          <w:b/>
          <w:bCs/>
          <w:sz w:val="24"/>
          <w:szCs w:val="24"/>
          <w:u w:val="single"/>
        </w:rPr>
        <w:t>:</w:t>
      </w:r>
      <w:r w:rsidRPr="00A720E3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</w:t>
      </w:r>
      <w:r w:rsidR="00195F1F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اداره کورس</w:t>
      </w:r>
    </w:p>
    <w:sectPr w:rsidR="00B14434" w:rsidRPr="00A720E3" w:rsidSect="00100A19">
      <w:pgSz w:w="11906" w:h="16838" w:code="9"/>
      <w:pgMar w:top="630" w:right="1440" w:bottom="720" w:left="1440" w:header="540" w:footer="720" w:gutter="0"/>
      <w:pgBorders w:offsetFrom="page">
        <w:top w:val="twistedLines1" w:sz="2" w:space="24" w:color="auto"/>
        <w:left w:val="twistedLines1" w:sz="2" w:space="24" w:color="auto"/>
        <w:bottom w:val="twistedLines1" w:sz="2" w:space="24" w:color="auto"/>
        <w:right w:val="twistedLines1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CFC3A" w14:textId="77777777" w:rsidR="00F03631" w:rsidRDefault="00F03631" w:rsidP="00EB62DB">
      <w:pPr>
        <w:spacing w:after="0" w:line="240" w:lineRule="auto"/>
      </w:pPr>
      <w:r>
        <w:separator/>
      </w:r>
    </w:p>
  </w:endnote>
  <w:endnote w:type="continuationSeparator" w:id="0">
    <w:p w14:paraId="52DFDA94" w14:textId="77777777" w:rsidR="00F03631" w:rsidRDefault="00F03631" w:rsidP="00EB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038B0" w14:textId="77777777" w:rsidR="00F03631" w:rsidRDefault="00F03631" w:rsidP="00EB62DB">
      <w:pPr>
        <w:spacing w:after="0" w:line="240" w:lineRule="auto"/>
      </w:pPr>
      <w:r>
        <w:separator/>
      </w:r>
    </w:p>
  </w:footnote>
  <w:footnote w:type="continuationSeparator" w:id="0">
    <w:p w14:paraId="3DC82FBF" w14:textId="77777777" w:rsidR="00F03631" w:rsidRDefault="00F03631" w:rsidP="00EB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AFB"/>
    <w:multiLevelType w:val="multilevel"/>
    <w:tmpl w:val="D08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785C"/>
    <w:multiLevelType w:val="multilevel"/>
    <w:tmpl w:val="4700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A6121"/>
    <w:multiLevelType w:val="multilevel"/>
    <w:tmpl w:val="EB7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C3275"/>
    <w:multiLevelType w:val="multilevel"/>
    <w:tmpl w:val="DD9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0517"/>
    <w:multiLevelType w:val="hybridMultilevel"/>
    <w:tmpl w:val="D08C3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55B67"/>
    <w:multiLevelType w:val="multilevel"/>
    <w:tmpl w:val="9D8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B7DEE"/>
    <w:multiLevelType w:val="hybridMultilevel"/>
    <w:tmpl w:val="42261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D5DE1"/>
    <w:multiLevelType w:val="multilevel"/>
    <w:tmpl w:val="B75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5069F"/>
    <w:multiLevelType w:val="hybridMultilevel"/>
    <w:tmpl w:val="FC5E62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D42F7"/>
    <w:multiLevelType w:val="multilevel"/>
    <w:tmpl w:val="986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12E99"/>
    <w:multiLevelType w:val="hybridMultilevel"/>
    <w:tmpl w:val="58D40E8A"/>
    <w:lvl w:ilvl="0" w:tplc="00CA89E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0123C"/>
    <w:multiLevelType w:val="multilevel"/>
    <w:tmpl w:val="74D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55C53"/>
    <w:multiLevelType w:val="multilevel"/>
    <w:tmpl w:val="658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217AD"/>
    <w:multiLevelType w:val="multilevel"/>
    <w:tmpl w:val="F1B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86893"/>
    <w:multiLevelType w:val="multilevel"/>
    <w:tmpl w:val="306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35009"/>
    <w:multiLevelType w:val="multilevel"/>
    <w:tmpl w:val="493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35828">
    <w:abstractNumId w:val="3"/>
  </w:num>
  <w:num w:numId="2" w16cid:durableId="912859127">
    <w:abstractNumId w:val="10"/>
  </w:num>
  <w:num w:numId="3" w16cid:durableId="1074661463">
    <w:abstractNumId w:val="6"/>
  </w:num>
  <w:num w:numId="4" w16cid:durableId="901983965">
    <w:abstractNumId w:val="8"/>
  </w:num>
  <w:num w:numId="5" w16cid:durableId="1790586291">
    <w:abstractNumId w:val="4"/>
  </w:num>
  <w:num w:numId="6" w16cid:durableId="234701664">
    <w:abstractNumId w:val="13"/>
  </w:num>
  <w:num w:numId="7" w16cid:durableId="1875077153">
    <w:abstractNumId w:val="12"/>
  </w:num>
  <w:num w:numId="8" w16cid:durableId="18826014">
    <w:abstractNumId w:val="1"/>
  </w:num>
  <w:num w:numId="9" w16cid:durableId="1310868881">
    <w:abstractNumId w:val="2"/>
  </w:num>
  <w:num w:numId="10" w16cid:durableId="419526152">
    <w:abstractNumId w:val="0"/>
  </w:num>
  <w:num w:numId="11" w16cid:durableId="2129468844">
    <w:abstractNumId w:val="11"/>
  </w:num>
  <w:num w:numId="12" w16cid:durableId="1491285707">
    <w:abstractNumId w:val="14"/>
  </w:num>
  <w:num w:numId="13" w16cid:durableId="1860581210">
    <w:abstractNumId w:val="7"/>
  </w:num>
  <w:num w:numId="14" w16cid:durableId="2029598288">
    <w:abstractNumId w:val="5"/>
  </w:num>
  <w:num w:numId="15" w16cid:durableId="1034426391">
    <w:abstractNumId w:val="9"/>
  </w:num>
  <w:num w:numId="16" w16cid:durableId="9355523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F7"/>
    <w:rsid w:val="00003BEC"/>
    <w:rsid w:val="00015009"/>
    <w:rsid w:val="0002178D"/>
    <w:rsid w:val="00026863"/>
    <w:rsid w:val="00030A6C"/>
    <w:rsid w:val="0003299F"/>
    <w:rsid w:val="000343CC"/>
    <w:rsid w:val="00041C87"/>
    <w:rsid w:val="000425B1"/>
    <w:rsid w:val="0005098A"/>
    <w:rsid w:val="00050D10"/>
    <w:rsid w:val="00053712"/>
    <w:rsid w:val="00055CAE"/>
    <w:rsid w:val="00056557"/>
    <w:rsid w:val="00080296"/>
    <w:rsid w:val="00083366"/>
    <w:rsid w:val="000839CE"/>
    <w:rsid w:val="00087468"/>
    <w:rsid w:val="00091461"/>
    <w:rsid w:val="0009272D"/>
    <w:rsid w:val="00096BB2"/>
    <w:rsid w:val="000A3D9C"/>
    <w:rsid w:val="000B17F7"/>
    <w:rsid w:val="000B4FCB"/>
    <w:rsid w:val="000D2A22"/>
    <w:rsid w:val="000D3239"/>
    <w:rsid w:val="000D3B12"/>
    <w:rsid w:val="000D6E4D"/>
    <w:rsid w:val="000D7734"/>
    <w:rsid w:val="000E1860"/>
    <w:rsid w:val="000E5FC7"/>
    <w:rsid w:val="000E7A2B"/>
    <w:rsid w:val="000F1D28"/>
    <w:rsid w:val="00100A19"/>
    <w:rsid w:val="001050D8"/>
    <w:rsid w:val="00115EB6"/>
    <w:rsid w:val="001161DF"/>
    <w:rsid w:val="00120359"/>
    <w:rsid w:val="00120C73"/>
    <w:rsid w:val="001259F6"/>
    <w:rsid w:val="00132331"/>
    <w:rsid w:val="00152C23"/>
    <w:rsid w:val="00155DAF"/>
    <w:rsid w:val="00163B4E"/>
    <w:rsid w:val="00167376"/>
    <w:rsid w:val="00170E21"/>
    <w:rsid w:val="001723CD"/>
    <w:rsid w:val="001735F6"/>
    <w:rsid w:val="001756B7"/>
    <w:rsid w:val="0019033D"/>
    <w:rsid w:val="001911CB"/>
    <w:rsid w:val="00195C43"/>
    <w:rsid w:val="00195F1F"/>
    <w:rsid w:val="001B11E8"/>
    <w:rsid w:val="001B300B"/>
    <w:rsid w:val="001C4AEA"/>
    <w:rsid w:val="001C583E"/>
    <w:rsid w:val="001E4CFC"/>
    <w:rsid w:val="001E51F1"/>
    <w:rsid w:val="001E572E"/>
    <w:rsid w:val="00203203"/>
    <w:rsid w:val="002072AC"/>
    <w:rsid w:val="0021565E"/>
    <w:rsid w:val="002267E1"/>
    <w:rsid w:val="00230E99"/>
    <w:rsid w:val="00232630"/>
    <w:rsid w:val="00242B5F"/>
    <w:rsid w:val="00260F3E"/>
    <w:rsid w:val="00266752"/>
    <w:rsid w:val="00283233"/>
    <w:rsid w:val="00286D37"/>
    <w:rsid w:val="00296BD8"/>
    <w:rsid w:val="00297D67"/>
    <w:rsid w:val="002A0FC2"/>
    <w:rsid w:val="002A4F50"/>
    <w:rsid w:val="002B66CF"/>
    <w:rsid w:val="002C468E"/>
    <w:rsid w:val="002D0A35"/>
    <w:rsid w:val="002E26B7"/>
    <w:rsid w:val="002E6AEF"/>
    <w:rsid w:val="003074AF"/>
    <w:rsid w:val="00315115"/>
    <w:rsid w:val="00322CAB"/>
    <w:rsid w:val="00323A2B"/>
    <w:rsid w:val="00330851"/>
    <w:rsid w:val="003310E8"/>
    <w:rsid w:val="00334967"/>
    <w:rsid w:val="0034740E"/>
    <w:rsid w:val="003475FF"/>
    <w:rsid w:val="003478C5"/>
    <w:rsid w:val="003621E8"/>
    <w:rsid w:val="0036499D"/>
    <w:rsid w:val="00364BB8"/>
    <w:rsid w:val="00367B98"/>
    <w:rsid w:val="003817C4"/>
    <w:rsid w:val="00384045"/>
    <w:rsid w:val="003931D0"/>
    <w:rsid w:val="00393796"/>
    <w:rsid w:val="003A4001"/>
    <w:rsid w:val="003A7E68"/>
    <w:rsid w:val="003B09A3"/>
    <w:rsid w:val="003B0B0F"/>
    <w:rsid w:val="003B0C00"/>
    <w:rsid w:val="003B67E1"/>
    <w:rsid w:val="003D59F6"/>
    <w:rsid w:val="0040048A"/>
    <w:rsid w:val="00405C7E"/>
    <w:rsid w:val="00406178"/>
    <w:rsid w:val="004140AF"/>
    <w:rsid w:val="00417514"/>
    <w:rsid w:val="004217CD"/>
    <w:rsid w:val="00422FD2"/>
    <w:rsid w:val="00424AD1"/>
    <w:rsid w:val="00463F1E"/>
    <w:rsid w:val="00477991"/>
    <w:rsid w:val="004849AB"/>
    <w:rsid w:val="00497DBA"/>
    <w:rsid w:val="004B15F3"/>
    <w:rsid w:val="004C1B7B"/>
    <w:rsid w:val="004D2FA3"/>
    <w:rsid w:val="004D4DED"/>
    <w:rsid w:val="004E0915"/>
    <w:rsid w:val="004E520E"/>
    <w:rsid w:val="004E6C2C"/>
    <w:rsid w:val="004F254C"/>
    <w:rsid w:val="004F3965"/>
    <w:rsid w:val="005010D3"/>
    <w:rsid w:val="0052318E"/>
    <w:rsid w:val="00533F59"/>
    <w:rsid w:val="0054079B"/>
    <w:rsid w:val="005540E0"/>
    <w:rsid w:val="00561ACB"/>
    <w:rsid w:val="00574CAA"/>
    <w:rsid w:val="00575440"/>
    <w:rsid w:val="00575D1E"/>
    <w:rsid w:val="005828D2"/>
    <w:rsid w:val="005979D8"/>
    <w:rsid w:val="005A027D"/>
    <w:rsid w:val="005A465B"/>
    <w:rsid w:val="005B00BA"/>
    <w:rsid w:val="005B1CA4"/>
    <w:rsid w:val="005B6874"/>
    <w:rsid w:val="005C3788"/>
    <w:rsid w:val="005C6C86"/>
    <w:rsid w:val="005D2746"/>
    <w:rsid w:val="005D748B"/>
    <w:rsid w:val="005E3B6F"/>
    <w:rsid w:val="005E4A96"/>
    <w:rsid w:val="005E6AF5"/>
    <w:rsid w:val="005E6EE9"/>
    <w:rsid w:val="006018E1"/>
    <w:rsid w:val="00601F8B"/>
    <w:rsid w:val="006021B8"/>
    <w:rsid w:val="00604139"/>
    <w:rsid w:val="00604E8F"/>
    <w:rsid w:val="006178CC"/>
    <w:rsid w:val="006346A4"/>
    <w:rsid w:val="00634EB1"/>
    <w:rsid w:val="00641CF7"/>
    <w:rsid w:val="00651A6C"/>
    <w:rsid w:val="00661D44"/>
    <w:rsid w:val="006646D1"/>
    <w:rsid w:val="00670A68"/>
    <w:rsid w:val="0067646B"/>
    <w:rsid w:val="0068748A"/>
    <w:rsid w:val="00687AEC"/>
    <w:rsid w:val="006907C8"/>
    <w:rsid w:val="0069104C"/>
    <w:rsid w:val="00694F63"/>
    <w:rsid w:val="00696B1A"/>
    <w:rsid w:val="006A6052"/>
    <w:rsid w:val="006A7DD9"/>
    <w:rsid w:val="006B2B5B"/>
    <w:rsid w:val="006B33BB"/>
    <w:rsid w:val="006B7C37"/>
    <w:rsid w:val="006C0752"/>
    <w:rsid w:val="006C344C"/>
    <w:rsid w:val="006D41BB"/>
    <w:rsid w:val="006D6BFD"/>
    <w:rsid w:val="006D74B3"/>
    <w:rsid w:val="006E331A"/>
    <w:rsid w:val="006F2911"/>
    <w:rsid w:val="006F74FD"/>
    <w:rsid w:val="006F7785"/>
    <w:rsid w:val="007033F9"/>
    <w:rsid w:val="007102DB"/>
    <w:rsid w:val="00716C27"/>
    <w:rsid w:val="00717732"/>
    <w:rsid w:val="00742EB9"/>
    <w:rsid w:val="00744B16"/>
    <w:rsid w:val="00746298"/>
    <w:rsid w:val="007527AB"/>
    <w:rsid w:val="00767BBF"/>
    <w:rsid w:val="00784A62"/>
    <w:rsid w:val="0079445F"/>
    <w:rsid w:val="00795F28"/>
    <w:rsid w:val="007C1AF2"/>
    <w:rsid w:val="007D038B"/>
    <w:rsid w:val="007D2F74"/>
    <w:rsid w:val="007D4CDE"/>
    <w:rsid w:val="007E5350"/>
    <w:rsid w:val="007E6445"/>
    <w:rsid w:val="007E654C"/>
    <w:rsid w:val="007F57A4"/>
    <w:rsid w:val="007F57A5"/>
    <w:rsid w:val="00801F14"/>
    <w:rsid w:val="0080373A"/>
    <w:rsid w:val="00813A26"/>
    <w:rsid w:val="00815A02"/>
    <w:rsid w:val="00816027"/>
    <w:rsid w:val="00826D1B"/>
    <w:rsid w:val="00832067"/>
    <w:rsid w:val="00844282"/>
    <w:rsid w:val="00846FCA"/>
    <w:rsid w:val="00861EB3"/>
    <w:rsid w:val="008716D2"/>
    <w:rsid w:val="00880EF7"/>
    <w:rsid w:val="008834C2"/>
    <w:rsid w:val="008909F1"/>
    <w:rsid w:val="008D29C3"/>
    <w:rsid w:val="008D67C3"/>
    <w:rsid w:val="008E03C8"/>
    <w:rsid w:val="008F626B"/>
    <w:rsid w:val="008F7727"/>
    <w:rsid w:val="00900556"/>
    <w:rsid w:val="00902073"/>
    <w:rsid w:val="00930339"/>
    <w:rsid w:val="00942C93"/>
    <w:rsid w:val="009465F8"/>
    <w:rsid w:val="00950A38"/>
    <w:rsid w:val="00953D02"/>
    <w:rsid w:val="0096533B"/>
    <w:rsid w:val="009657D2"/>
    <w:rsid w:val="0097001B"/>
    <w:rsid w:val="009727A0"/>
    <w:rsid w:val="00976F9B"/>
    <w:rsid w:val="00981559"/>
    <w:rsid w:val="00982AFD"/>
    <w:rsid w:val="009838FF"/>
    <w:rsid w:val="009942C7"/>
    <w:rsid w:val="00996AD1"/>
    <w:rsid w:val="009D4843"/>
    <w:rsid w:val="009D55F2"/>
    <w:rsid w:val="009D5D43"/>
    <w:rsid w:val="009E2673"/>
    <w:rsid w:val="009E270C"/>
    <w:rsid w:val="009E6E46"/>
    <w:rsid w:val="009F6732"/>
    <w:rsid w:val="00A03F22"/>
    <w:rsid w:val="00A0452D"/>
    <w:rsid w:val="00A11FC1"/>
    <w:rsid w:val="00A2481D"/>
    <w:rsid w:val="00A25F68"/>
    <w:rsid w:val="00A420E8"/>
    <w:rsid w:val="00A45A1B"/>
    <w:rsid w:val="00A500AB"/>
    <w:rsid w:val="00A63C19"/>
    <w:rsid w:val="00A720E3"/>
    <w:rsid w:val="00A85CB8"/>
    <w:rsid w:val="00A87012"/>
    <w:rsid w:val="00A971C3"/>
    <w:rsid w:val="00AB37F4"/>
    <w:rsid w:val="00AB553C"/>
    <w:rsid w:val="00AC001C"/>
    <w:rsid w:val="00AC058E"/>
    <w:rsid w:val="00AD5888"/>
    <w:rsid w:val="00AE004F"/>
    <w:rsid w:val="00AE692E"/>
    <w:rsid w:val="00AF203E"/>
    <w:rsid w:val="00AF4CF5"/>
    <w:rsid w:val="00B04591"/>
    <w:rsid w:val="00B071BF"/>
    <w:rsid w:val="00B14434"/>
    <w:rsid w:val="00B51F19"/>
    <w:rsid w:val="00B53268"/>
    <w:rsid w:val="00B564A5"/>
    <w:rsid w:val="00B62F39"/>
    <w:rsid w:val="00B737EB"/>
    <w:rsid w:val="00B86FEE"/>
    <w:rsid w:val="00B90408"/>
    <w:rsid w:val="00B914C8"/>
    <w:rsid w:val="00B9275A"/>
    <w:rsid w:val="00B95805"/>
    <w:rsid w:val="00BA3B8D"/>
    <w:rsid w:val="00BD05AE"/>
    <w:rsid w:val="00BD3387"/>
    <w:rsid w:val="00BE0370"/>
    <w:rsid w:val="00BE1FE3"/>
    <w:rsid w:val="00BE39ED"/>
    <w:rsid w:val="00BF082C"/>
    <w:rsid w:val="00BF09FE"/>
    <w:rsid w:val="00BF408D"/>
    <w:rsid w:val="00C03A09"/>
    <w:rsid w:val="00C12251"/>
    <w:rsid w:val="00C2724F"/>
    <w:rsid w:val="00C322EB"/>
    <w:rsid w:val="00C4093D"/>
    <w:rsid w:val="00C436F7"/>
    <w:rsid w:val="00C45603"/>
    <w:rsid w:val="00C46A78"/>
    <w:rsid w:val="00C53352"/>
    <w:rsid w:val="00C54F2A"/>
    <w:rsid w:val="00C84590"/>
    <w:rsid w:val="00C87F83"/>
    <w:rsid w:val="00C91614"/>
    <w:rsid w:val="00C9658C"/>
    <w:rsid w:val="00CA6D91"/>
    <w:rsid w:val="00CB3B65"/>
    <w:rsid w:val="00CC3088"/>
    <w:rsid w:val="00CC5A3C"/>
    <w:rsid w:val="00CD40BF"/>
    <w:rsid w:val="00CE199D"/>
    <w:rsid w:val="00CE505C"/>
    <w:rsid w:val="00CE60D8"/>
    <w:rsid w:val="00CE626C"/>
    <w:rsid w:val="00CE7438"/>
    <w:rsid w:val="00CF0641"/>
    <w:rsid w:val="00D05736"/>
    <w:rsid w:val="00D05F79"/>
    <w:rsid w:val="00D13D9B"/>
    <w:rsid w:val="00D155CA"/>
    <w:rsid w:val="00D319B7"/>
    <w:rsid w:val="00D33DA8"/>
    <w:rsid w:val="00D34EAA"/>
    <w:rsid w:val="00D356F8"/>
    <w:rsid w:val="00D3603E"/>
    <w:rsid w:val="00D40EF8"/>
    <w:rsid w:val="00D538F3"/>
    <w:rsid w:val="00D62C34"/>
    <w:rsid w:val="00D63301"/>
    <w:rsid w:val="00D66A1F"/>
    <w:rsid w:val="00D72CD0"/>
    <w:rsid w:val="00D81721"/>
    <w:rsid w:val="00D81A35"/>
    <w:rsid w:val="00D8244A"/>
    <w:rsid w:val="00D830B2"/>
    <w:rsid w:val="00D927F4"/>
    <w:rsid w:val="00DA658F"/>
    <w:rsid w:val="00DB0A57"/>
    <w:rsid w:val="00DB11FD"/>
    <w:rsid w:val="00DB335D"/>
    <w:rsid w:val="00DB5E35"/>
    <w:rsid w:val="00DC1000"/>
    <w:rsid w:val="00DC709D"/>
    <w:rsid w:val="00DE2CFB"/>
    <w:rsid w:val="00DE5572"/>
    <w:rsid w:val="00E26094"/>
    <w:rsid w:val="00E260D0"/>
    <w:rsid w:val="00E276F3"/>
    <w:rsid w:val="00E34C4E"/>
    <w:rsid w:val="00E36942"/>
    <w:rsid w:val="00E3790F"/>
    <w:rsid w:val="00E40A42"/>
    <w:rsid w:val="00E47AB8"/>
    <w:rsid w:val="00E53158"/>
    <w:rsid w:val="00E54BD3"/>
    <w:rsid w:val="00E556CA"/>
    <w:rsid w:val="00E6254F"/>
    <w:rsid w:val="00E63AB0"/>
    <w:rsid w:val="00E65027"/>
    <w:rsid w:val="00E740A0"/>
    <w:rsid w:val="00E7531C"/>
    <w:rsid w:val="00E81B36"/>
    <w:rsid w:val="00E85649"/>
    <w:rsid w:val="00E85991"/>
    <w:rsid w:val="00EB2120"/>
    <w:rsid w:val="00EB3CDD"/>
    <w:rsid w:val="00EB4441"/>
    <w:rsid w:val="00EB62DB"/>
    <w:rsid w:val="00EC2C27"/>
    <w:rsid w:val="00EC76AC"/>
    <w:rsid w:val="00EE4784"/>
    <w:rsid w:val="00EF006D"/>
    <w:rsid w:val="00F03631"/>
    <w:rsid w:val="00F04B23"/>
    <w:rsid w:val="00F0522B"/>
    <w:rsid w:val="00F0538A"/>
    <w:rsid w:val="00F05D86"/>
    <w:rsid w:val="00F175B4"/>
    <w:rsid w:val="00F2098E"/>
    <w:rsid w:val="00F24B3A"/>
    <w:rsid w:val="00F336EF"/>
    <w:rsid w:val="00F40AB5"/>
    <w:rsid w:val="00F412E4"/>
    <w:rsid w:val="00F46221"/>
    <w:rsid w:val="00F55FDE"/>
    <w:rsid w:val="00F6216B"/>
    <w:rsid w:val="00F67A39"/>
    <w:rsid w:val="00F801FD"/>
    <w:rsid w:val="00F829AF"/>
    <w:rsid w:val="00FB203A"/>
    <w:rsid w:val="00FB4212"/>
    <w:rsid w:val="00FC3B4C"/>
    <w:rsid w:val="00FC628B"/>
    <w:rsid w:val="00FE050A"/>
    <w:rsid w:val="00FE14AC"/>
    <w:rsid w:val="00FF09B5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28ACD"/>
  <w15:chartTrackingRefBased/>
  <w15:docId w15:val="{A6D72CAC-D6E8-479E-9893-DC0F03C8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4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7F7"/>
    <w:rPr>
      <w:b/>
      <w:bCs/>
    </w:rPr>
  </w:style>
  <w:style w:type="paragraph" w:styleId="NormalWeb">
    <w:name w:val="Normal (Web)"/>
    <w:basedOn w:val="Normal"/>
    <w:uiPriority w:val="99"/>
    <w:unhideWhenUsed/>
    <w:rsid w:val="000B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DB"/>
  </w:style>
  <w:style w:type="paragraph" w:styleId="Footer">
    <w:name w:val="footer"/>
    <w:basedOn w:val="Normal"/>
    <w:link w:val="Foot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DB"/>
  </w:style>
  <w:style w:type="paragraph" w:styleId="ListParagraph">
    <w:name w:val="List Paragraph"/>
    <w:basedOn w:val="Normal"/>
    <w:uiPriority w:val="34"/>
    <w:qFormat/>
    <w:rsid w:val="0097001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144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Hafizudin Ulfati</dc:creator>
  <cp:keywords/>
  <dc:description/>
  <cp:lastModifiedBy>DELL</cp:lastModifiedBy>
  <cp:revision>340</cp:revision>
  <dcterms:created xsi:type="dcterms:W3CDTF">2024-10-13T10:17:00Z</dcterms:created>
  <dcterms:modified xsi:type="dcterms:W3CDTF">2026-03-10T06:12:00Z</dcterms:modified>
</cp:coreProperties>
</file>