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Вариативная лабораторная работа №4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из JSON-файла и вывода их в табличном виде на экран и протестировать работоспособность с использованием unittest.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json_table(data):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 = []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sstr = '| {id:^3} | {first_name:^10} | {last_name:^15} | {email:^30} | {gender:^6} | {ip_address:^16} |'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roof = '-'*len(t_caption)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table.append(t_caption)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 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for el in range(len(data)):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temp = data[el]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res = sstr.format(**temp)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table.append(res)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table.append(roof)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return(table)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unittest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class TestFunc(unittest.TestCase):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setUp(self):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with open('/home/vasya/Документы/Github/prog3/srTest/vsr/MOCKDATA.json') as f: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data_dict = json.load(f)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self.data = data_dict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test_equal(self):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self.assertEqual(json_table(self.data)[1],'| id  | first_name |    last_name    |             email              | gender |    ip_address    |')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test_istuple(self):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self.assertIs(type(json_table(self.data)),list)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def test_in(self):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self.assertIn(json_table(self.data)[1], 'familyname')     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'__main__':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unittest.main()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4.2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Дополнение программы задания 4.1 (считывание данных JSON-формата) тестами с использованием библиотеки doctest. 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программу для считывания данных JSON-формата из файла и вывод их в табличном виде на экран.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Организовать тестирование работоспособности программы с помощью assert, print.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"""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json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json_table():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&gt;&gt;&gt; json_table()[1]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'| id  | first_name |    last_name    |             email              | gender |    ip_address    |'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with open('MOCKDATA.json') as f: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data_dict = json.load(f)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 = []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sstr = '| {id:^3} | {first_name:^10} | {last_name:^15} | {email:^30} | {gender:^6} | {ip_address:^16} |'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t_caption = '| {:^3} | {:^10} | {:^15} | {:^30} | {:^6} | {:^16} |'.format('id','first_name','last_name','email','gender','ip_address')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roof = '-'*len(t_caption)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table.append(t_caption)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  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range(len(data_dict)):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temp = data_dict[el]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 = sstr.format(**temp)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table.append(res)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table.append(roof)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return(table)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main():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a = json_table()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for el in table: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print(el)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"""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__name__ == "__main__":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import doctest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doctest.testmod()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тестирования: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40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