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82C4" w14:textId="06ED2819" w:rsidR="002B45F5" w:rsidRDefault="002B45F5">
      <w:r>
        <w:t xml:space="preserve">It can feel sometimes like there is supposed to be a ‘golden path’ that every writer should </w:t>
      </w:r>
      <w:r w:rsidR="00D65CBF">
        <w:t>adhere to</w:t>
      </w:r>
      <w:r>
        <w:t>, and if you’re not following this exact set of steps, you’re setting yourself up to fail.</w:t>
      </w:r>
    </w:p>
    <w:p w14:paraId="4C796C06" w14:textId="547CA0E4" w:rsidR="00143744" w:rsidRDefault="002B45F5">
      <w:r>
        <w:t xml:space="preserve">But </w:t>
      </w:r>
      <w:r w:rsidR="00E155F2">
        <w:t>in reality</w:t>
      </w:r>
      <w:r>
        <w:t xml:space="preserve">, writing is </w:t>
      </w:r>
      <w:r w:rsidR="00944C12">
        <w:t>a very personal endeavour, and e</w:t>
      </w:r>
      <w:r w:rsidR="00A93738">
        <w:t>very writer has her own process and tools that help them</w:t>
      </w:r>
      <w:r w:rsidR="00254471">
        <w:t>, which another writer would find confusing or stifling</w:t>
      </w:r>
      <w:r w:rsidR="00330AC8">
        <w:t xml:space="preserve"> or </w:t>
      </w:r>
      <w:r w:rsidR="00143744">
        <w:t>restrictive</w:t>
      </w:r>
    </w:p>
    <w:p w14:paraId="4331BDEF" w14:textId="2D9BA7FE" w:rsidR="00460BCC" w:rsidRDefault="00143744">
      <w:r>
        <w:t>A</w:t>
      </w:r>
      <w:r w:rsidR="007A5780">
        <w:t xml:space="preserve"> lot of </w:t>
      </w:r>
      <w:r w:rsidR="00F07F6C">
        <w:t>discovering what works for you is a process of trial and error.</w:t>
      </w:r>
      <w:r>
        <w:t xml:space="preserve"> </w:t>
      </w:r>
      <w:r w:rsidR="00F07F6C">
        <w:t xml:space="preserve">That </w:t>
      </w:r>
      <w:r>
        <w:t>said, though</w:t>
      </w:r>
      <w:r w:rsidR="00F07F6C">
        <w:t xml:space="preserve">, we’re always fascinated in finding out what others </w:t>
      </w:r>
      <w:r w:rsidR="00460BCC">
        <w:t>do, to look at our own process and see if there are other items which we’d like to experiment with ourselves.</w:t>
      </w:r>
    </w:p>
    <w:p w14:paraId="48810E3E" w14:textId="78340FBC" w:rsidR="005E2943" w:rsidRDefault="0030370C" w:rsidP="00C119CC">
      <w:r>
        <w:t>So,</w:t>
      </w:r>
      <w:r w:rsidR="00265548">
        <w:t xml:space="preserve"> for your entertainment and consideration, here’s an overview of my writing process, together with the tools </w:t>
      </w:r>
      <w:r w:rsidR="00C119CC">
        <w:t xml:space="preserve">I’ve found </w:t>
      </w:r>
      <w:r w:rsidR="009A5608">
        <w:t>help me</w:t>
      </w:r>
      <w:r w:rsidR="00C119CC">
        <w:t>.</w:t>
      </w:r>
      <w:r w:rsidR="00626E94">
        <w:t xml:space="preserve"> This writing process has been pretty stable </w:t>
      </w:r>
      <w:r w:rsidR="000B00A6">
        <w:t xml:space="preserve">over my last few books, but I did a lot of </w:t>
      </w:r>
      <w:r w:rsidR="00F1724C">
        <w:t>experimentation</w:t>
      </w:r>
      <w:r w:rsidR="000B00A6">
        <w:t xml:space="preserve"> to get here!</w:t>
      </w:r>
    </w:p>
    <w:p w14:paraId="159D55EF" w14:textId="4FF66766" w:rsidR="00C119CC" w:rsidRDefault="00C119CC" w:rsidP="00C119CC"/>
    <w:p w14:paraId="52456486" w14:textId="1CCEC298" w:rsidR="00375175" w:rsidRDefault="00DB6835">
      <w:r>
        <w:t xml:space="preserve">As a </w:t>
      </w:r>
      <w:r w:rsidR="008F07A0">
        <w:t>bit</w:t>
      </w:r>
      <w:r>
        <w:t xml:space="preserve"> of background, </w:t>
      </w:r>
      <w:r w:rsidR="004D4530">
        <w:t>I’ve completed a few technical publications</w:t>
      </w:r>
      <w:r>
        <w:t xml:space="preserve"> prior to the Melody Harper series. And now I’ve been able to add in </w:t>
      </w:r>
      <w:r w:rsidR="00070714">
        <w:t>four fictional books.</w:t>
      </w:r>
    </w:p>
    <w:p w14:paraId="76295B37" w14:textId="220340F5" w:rsidR="004D4530" w:rsidRDefault="002E54F1">
      <w:r>
        <w:t>Many</w:t>
      </w:r>
      <w:r w:rsidR="00375175">
        <w:t xml:space="preserve"> people think writing a novel is easy, but l</w:t>
      </w:r>
      <w:r w:rsidR="00070714">
        <w:t>et me tell you</w:t>
      </w:r>
      <w:r w:rsidR="00375175">
        <w:t xml:space="preserve"> that </w:t>
      </w:r>
      <w:r w:rsidR="00070714">
        <w:t xml:space="preserve">fiction, especially science fiction, requires keeping track of a lot of items, </w:t>
      </w:r>
      <w:r w:rsidR="005F6D47">
        <w:t xml:space="preserve">I find writing novels about three times harder than writing about a topic in IT that I’ve been working on </w:t>
      </w:r>
      <w:r w:rsidR="001F0DD2">
        <w:t>and have experience of</w:t>
      </w:r>
      <w:r w:rsidR="00382FC0">
        <w:t>.</w:t>
      </w:r>
      <w:r w:rsidR="001F0DD2">
        <w:t xml:space="preserve"> But I love it!</w:t>
      </w:r>
    </w:p>
    <w:p w14:paraId="042E636C" w14:textId="475A4894" w:rsidR="00382FC0" w:rsidRDefault="00382FC0"/>
    <w:p w14:paraId="6D9F20D7" w14:textId="5562C0A6" w:rsidR="00314365" w:rsidRDefault="00314365">
      <w:r>
        <w:t>Planning out</w:t>
      </w:r>
    </w:p>
    <w:p w14:paraId="3A2ECF9A" w14:textId="77777777" w:rsidR="00286C45" w:rsidRDefault="00314365">
      <w:r>
        <w:t>I like to plan out stories to ‘just enough’ level</w:t>
      </w:r>
      <w:r w:rsidR="00C03917">
        <w:t xml:space="preserve"> upfront</w:t>
      </w:r>
      <w:r>
        <w:t xml:space="preserve">. </w:t>
      </w:r>
      <w:r w:rsidR="00C03917">
        <w:t xml:space="preserve">I consider this mapping out the key drama, and the items which </w:t>
      </w:r>
      <w:r w:rsidR="00286C45">
        <w:t>will lead into them.</w:t>
      </w:r>
    </w:p>
    <w:p w14:paraId="4885926C" w14:textId="79150D2F" w:rsidR="00314365" w:rsidRDefault="00314365">
      <w:r>
        <w:t xml:space="preserve">I really like </w:t>
      </w:r>
      <w:r w:rsidR="008F0A56">
        <w:t xml:space="preserve">creating a </w:t>
      </w:r>
      <w:r w:rsidR="00286C45">
        <w:t>W</w:t>
      </w:r>
      <w:r w:rsidR="008F0A56">
        <w:t xml:space="preserve">ord document which has a number of tiles </w:t>
      </w:r>
      <w:r w:rsidR="00286C45">
        <w:t>representing my key scene</w:t>
      </w:r>
      <w:r w:rsidR="00435EB6">
        <w:t xml:space="preserve">. </w:t>
      </w:r>
      <w:r w:rsidR="008F0A56">
        <w:t xml:space="preserve">These </w:t>
      </w:r>
      <w:r w:rsidR="00435EB6">
        <w:t>might be items such as</w:t>
      </w:r>
      <w:r w:rsidR="008F0A56">
        <w:t xml:space="preserve"> ‘</w:t>
      </w:r>
      <w:r w:rsidR="00F52961">
        <w:t>friend's</w:t>
      </w:r>
      <w:r w:rsidR="00CB5B22">
        <w:t xml:space="preserve"> wedding’, ‘finding a body in the garden’, ‘confronting the Governor’.</w:t>
      </w:r>
      <w:r w:rsidR="00596E46">
        <w:t xml:space="preserve"> Sometimes, but not always, I’ll match these to particular characters and play around a little to see </w:t>
      </w:r>
      <w:r w:rsidR="002567A0">
        <w:t>the basic frame of my novel.</w:t>
      </w:r>
    </w:p>
    <w:p w14:paraId="77B154CE" w14:textId="77777777" w:rsidR="00FA353B" w:rsidRDefault="002567A0">
      <w:r>
        <w:t>I’ll also go into a note taking frenzy</w:t>
      </w:r>
      <w:r w:rsidR="00793518">
        <w:t xml:space="preserve"> fleshing out my world bible</w:t>
      </w:r>
      <w:r w:rsidR="00820913">
        <w:t xml:space="preserve"> at this point with anything I think I’ll need to know</w:t>
      </w:r>
      <w:r>
        <w:t xml:space="preserve">. I use Google Docs, and have little breakdowns on character bios, </w:t>
      </w:r>
      <w:r w:rsidR="000964F4">
        <w:t>factions,</w:t>
      </w:r>
      <w:r>
        <w:t xml:space="preserve"> world events </w:t>
      </w:r>
      <w:r w:rsidR="006F7156">
        <w:t>to help me keep track.</w:t>
      </w:r>
    </w:p>
    <w:p w14:paraId="696164B8" w14:textId="58FF99E2" w:rsidR="002567A0" w:rsidRDefault="006F7156">
      <w:r>
        <w:t xml:space="preserve">For </w:t>
      </w:r>
      <w:r w:rsidR="00FA353B">
        <w:t>instance,</w:t>
      </w:r>
      <w:r>
        <w:t xml:space="preserve"> </w:t>
      </w:r>
      <w:r w:rsidR="00FA353B">
        <w:t>in</w:t>
      </w:r>
      <w:r>
        <w:t xml:space="preserve"> book four, I needed to remember the Governor’s last name</w:t>
      </w:r>
      <w:r w:rsidR="00FA353B">
        <w:t xml:space="preserve"> and the designation of the crashed Selene lander</w:t>
      </w:r>
      <w:r>
        <w:t xml:space="preserve"> – well, my </w:t>
      </w:r>
      <w:r w:rsidR="00F62A7E">
        <w:t>world bible</w:t>
      </w:r>
      <w:r>
        <w:t xml:space="preserve"> </w:t>
      </w:r>
      <w:r w:rsidR="00B25963">
        <w:t>helps</w:t>
      </w:r>
      <w:r w:rsidR="00F62A7E">
        <w:t xml:space="preserve"> me keep track of this!</w:t>
      </w:r>
    </w:p>
    <w:p w14:paraId="48826E01" w14:textId="2C7983E9" w:rsidR="006F7156" w:rsidRDefault="006F7156">
      <w:r>
        <w:t>Th</w:t>
      </w:r>
      <w:r w:rsidR="00E632A0">
        <w:t>e world bible</w:t>
      </w:r>
      <w:r>
        <w:t xml:space="preserve"> reminds me of the</w:t>
      </w:r>
      <w:r w:rsidR="00FA098D">
        <w:t xml:space="preserve"> notes you’d get in the back of books like The Wheel Of Time, Dune, The Sage Of The Exiles to help you keep track of who’s who. Only now it’s </w:t>
      </w:r>
      <w:r w:rsidR="002E54F1">
        <w:t>helping</w:t>
      </w:r>
      <w:r w:rsidR="00FA098D">
        <w:t xml:space="preserve"> me keep track </w:t>
      </w:r>
      <w:r w:rsidR="002C6190">
        <w:t xml:space="preserve">of a myriad of small details </w:t>
      </w:r>
      <w:r w:rsidR="00FA098D">
        <w:t xml:space="preserve">as the </w:t>
      </w:r>
      <w:r w:rsidR="002C6190">
        <w:t xml:space="preserve">actual </w:t>
      </w:r>
      <w:r w:rsidR="00FA098D">
        <w:t>author.</w:t>
      </w:r>
    </w:p>
    <w:p w14:paraId="1D6BE031" w14:textId="77777777" w:rsidR="00314365" w:rsidRDefault="00314365"/>
    <w:p w14:paraId="236A04A5" w14:textId="0C470BB7" w:rsidR="00382FC0" w:rsidRDefault="00382FC0">
      <w:r>
        <w:t>The First Draft</w:t>
      </w:r>
    </w:p>
    <w:p w14:paraId="1C99149E" w14:textId="15405F50" w:rsidR="00382FC0" w:rsidRDefault="00382FC0">
      <w:r>
        <w:t>I have a mentality about writing the first draft that ‘it’s okay to be messy</w:t>
      </w:r>
      <w:r w:rsidR="001B3E5C">
        <w:t>’. I really do find that ‘perfection is the enemy of done’, especially for writers.</w:t>
      </w:r>
      <w:r w:rsidR="00E972C3">
        <w:t xml:space="preserve"> What’s the point of getting a paragraph really polished if come editing </w:t>
      </w:r>
      <w:r w:rsidR="00806AB6">
        <w:t>you realise you don’t need it?</w:t>
      </w:r>
    </w:p>
    <w:p w14:paraId="326181B0" w14:textId="35DE45B5" w:rsidR="009A3EEE" w:rsidRDefault="009A3EEE">
      <w:r>
        <w:t xml:space="preserve">Putting together </w:t>
      </w:r>
      <w:r w:rsidR="00AE2F34">
        <w:t xml:space="preserve">a </w:t>
      </w:r>
      <w:r w:rsidR="00242A8B">
        <w:t>300-page</w:t>
      </w:r>
      <w:r w:rsidR="00AE2F34">
        <w:t xml:space="preserve"> novel is hard enough. Fo</w:t>
      </w:r>
      <w:r w:rsidR="00242A8B">
        <w:t>r fo</w:t>
      </w:r>
      <w:r w:rsidR="00903D96">
        <w:t>l</w:t>
      </w:r>
      <w:r w:rsidR="00AE2F34">
        <w:t xml:space="preserve">ks like me for whom this is not </w:t>
      </w:r>
      <w:r w:rsidR="00205B3D">
        <w:t xml:space="preserve">a full-time job, you are stitching together an hour here and there of work, and it becomes like slowly assembling a jigsaw </w:t>
      </w:r>
      <w:r w:rsidR="00D0621E">
        <w:t>puzzle.</w:t>
      </w:r>
    </w:p>
    <w:p w14:paraId="39F113AF" w14:textId="520302E9" w:rsidR="00D0621E" w:rsidRDefault="00D0621E">
      <w:r>
        <w:t>I find if I over</w:t>
      </w:r>
      <w:r w:rsidR="00684706">
        <w:t>ly</w:t>
      </w:r>
      <w:r>
        <w:t xml:space="preserve"> focus on quality at this stage, I get bogged down in the weeds</w:t>
      </w:r>
      <w:r w:rsidR="00A8705F">
        <w:t xml:space="preserve"> and even stall in my writing</w:t>
      </w:r>
      <w:r>
        <w:t xml:space="preserve">. </w:t>
      </w:r>
      <w:r w:rsidR="00A8705F">
        <w:t>I need to keep moving forward</w:t>
      </w:r>
      <w:r>
        <w:t>.</w:t>
      </w:r>
    </w:p>
    <w:p w14:paraId="724379F5" w14:textId="188B1334" w:rsidR="00D0621E" w:rsidRDefault="00D0621E">
      <w:r>
        <w:t>I have friends such as Johanna Rothman and Lily Seagrove who a</w:t>
      </w:r>
      <w:r w:rsidR="0034507B">
        <w:t xml:space="preserve">re passionate about ‘writing clean’, </w:t>
      </w:r>
      <w:r w:rsidR="00D42FFF">
        <w:t>and that works for them. You find this a lot in the writing community</w:t>
      </w:r>
      <w:r w:rsidR="00A36182">
        <w:t>. The</w:t>
      </w:r>
      <w:r w:rsidR="00D42FFF">
        <w:t xml:space="preserve"> only method that matters is the one which works for you!</w:t>
      </w:r>
    </w:p>
    <w:p w14:paraId="1607F4D3" w14:textId="0C6BE190" w:rsidR="00F1724C" w:rsidRDefault="00F1724C">
      <w:r>
        <w:t xml:space="preserve">I typically write for about an hour </w:t>
      </w:r>
      <w:r w:rsidR="00CF41A9">
        <w:t xml:space="preserve">a day for roughly </w:t>
      </w:r>
      <w:r w:rsidR="0049508B">
        <w:t>five days out of the week</w:t>
      </w:r>
      <w:r w:rsidR="00CF41A9">
        <w:t xml:space="preserve">. I find it important not to overdo it or do every day. This is because life can happen and if I miss </w:t>
      </w:r>
      <w:r w:rsidR="006C6861">
        <w:t xml:space="preserve">a day’s writing, I get anxious about </w:t>
      </w:r>
      <w:r w:rsidR="00A36182">
        <w:t>it,</w:t>
      </w:r>
      <w:r w:rsidR="006C6861">
        <w:t xml:space="preserve"> </w:t>
      </w:r>
      <w:r w:rsidR="00A36182">
        <w:t>feeling that</w:t>
      </w:r>
      <w:r w:rsidR="006C6861">
        <w:t xml:space="preserve"> I’ve fallen behind. I </w:t>
      </w:r>
      <w:r w:rsidR="00A36182">
        <w:t xml:space="preserve">have found that </w:t>
      </w:r>
      <w:r w:rsidR="006C6861">
        <w:t>it’s important to find what w</w:t>
      </w:r>
      <w:r w:rsidR="00596862">
        <w:t>e in the agile community (it’s a method of working within IT) call</w:t>
      </w:r>
      <w:r w:rsidR="00337492">
        <w:t xml:space="preserve"> </w:t>
      </w:r>
      <w:r w:rsidR="00596862">
        <w:t xml:space="preserve">a sustainable </w:t>
      </w:r>
      <w:r w:rsidR="00337492">
        <w:t>pace</w:t>
      </w:r>
      <w:r w:rsidR="00032500">
        <w:t>.</w:t>
      </w:r>
    </w:p>
    <w:p w14:paraId="17A9D464" w14:textId="4F1DCA08" w:rsidR="00032500" w:rsidRDefault="00032500">
      <w:r>
        <w:t>Sustainable pace is all about finding a way to work that isn’t exhausting you</w:t>
      </w:r>
      <w:r w:rsidR="00224EDD">
        <w:t xml:space="preserve"> and hence allows you consistency</w:t>
      </w:r>
      <w:r>
        <w:t>. I have a great job, and for me, writing is my hobby and escape</w:t>
      </w:r>
      <w:r w:rsidR="00BB4178">
        <w:t xml:space="preserve">. </w:t>
      </w:r>
      <w:r w:rsidR="00224EDD">
        <w:t>So,</w:t>
      </w:r>
      <w:r w:rsidR="00BB4178">
        <w:t xml:space="preserve"> it’s important that I find it fun and </w:t>
      </w:r>
      <w:r w:rsidR="000F317F">
        <w:t xml:space="preserve">refreshing. Writing a book is also a long process – for </w:t>
      </w:r>
      <w:r w:rsidR="00224EDD">
        <w:t>me,</w:t>
      </w:r>
      <w:r w:rsidR="000F317F">
        <w:t xml:space="preserve"> it takes about six months (minimum) to write </w:t>
      </w:r>
      <w:r w:rsidR="005C74CD">
        <w:t>100,000 words for a first draft.</w:t>
      </w:r>
    </w:p>
    <w:p w14:paraId="6857D0EE" w14:textId="3CA4691B" w:rsidR="005C74CD" w:rsidRDefault="005C74CD">
      <w:r>
        <w:t xml:space="preserve">I respect that it’s a lot of </w:t>
      </w:r>
      <w:r w:rsidR="004A5C05">
        <w:t>time and</w:t>
      </w:r>
      <w:r>
        <w:t xml:space="preserve"> overdoing</w:t>
      </w:r>
      <w:r w:rsidR="001B296C">
        <w:t xml:space="preserve"> it on any one day or a series of days</w:t>
      </w:r>
      <w:r>
        <w:t xml:space="preserve"> isn’t going to make this dramatically shorter.</w:t>
      </w:r>
    </w:p>
    <w:p w14:paraId="09D3785F" w14:textId="026EF193" w:rsidR="005C74CD" w:rsidRDefault="00D351EC">
      <w:r>
        <w:t xml:space="preserve">I write my first draft in Google Docs. This is because I can access it </w:t>
      </w:r>
      <w:r w:rsidR="004A5C05">
        <w:t>anywhere;</w:t>
      </w:r>
      <w:r>
        <w:t xml:space="preserve"> I can write on the train</w:t>
      </w:r>
      <w:r w:rsidR="00932057">
        <w:t>, during my lunch hour, on the couch.</w:t>
      </w:r>
    </w:p>
    <w:p w14:paraId="7BE05043" w14:textId="02A682E4" w:rsidR="002D7F90" w:rsidRDefault="002D7F90">
      <w:r>
        <w:t>While writing, I try and keep things flowing and avoid interrupting myself too much.</w:t>
      </w:r>
      <w:r w:rsidR="001F072D">
        <w:t xml:space="preserve"> I sometimes will look up something in my </w:t>
      </w:r>
      <w:r w:rsidR="00CD535A">
        <w:t xml:space="preserve">world bible, although sometimes the information I wasn’t isn’t always there. Rather than stop and look it up, I’ll just </w:t>
      </w:r>
      <w:r w:rsidR="00E91BEF">
        <w:t>add a note mid-sentence to the effect of, ‘??? LOOK UP GOVERNORS LAST NAME’.</w:t>
      </w:r>
    </w:p>
    <w:p w14:paraId="48F8148F" w14:textId="09C53911" w:rsidR="002A5F33" w:rsidRDefault="002A5F33">
      <w:r>
        <w:t xml:space="preserve">I also find in </w:t>
      </w:r>
      <w:r w:rsidR="004A31C2">
        <w:t xml:space="preserve">dialogue-heavy pages, my first draft will often look closer to a film script, as I focus down on capturing the </w:t>
      </w:r>
      <w:r w:rsidR="00576AF1">
        <w:t>lines said between characters and will come back to flower up the language and make it look more like a novel later.</w:t>
      </w:r>
    </w:p>
    <w:p w14:paraId="64D65B88" w14:textId="6132422D" w:rsidR="00422ABF" w:rsidRDefault="00506B37">
      <w:r>
        <w:t xml:space="preserve">Something else I </w:t>
      </w:r>
      <w:r w:rsidR="004A5C05">
        <w:t>try to</w:t>
      </w:r>
      <w:r>
        <w:t xml:space="preserve"> do is avoid </w:t>
      </w:r>
      <w:r w:rsidR="00677D28">
        <w:t>having other</w:t>
      </w:r>
      <w:r>
        <w:t xml:space="preserve"> writing </w:t>
      </w:r>
      <w:r w:rsidR="00677D28">
        <w:t>projects on the go</w:t>
      </w:r>
      <w:r>
        <w:t xml:space="preserve">. </w:t>
      </w:r>
      <w:r w:rsidR="00677D28">
        <w:t xml:space="preserve">Like I said, </w:t>
      </w:r>
      <w:r>
        <w:t xml:space="preserve">I used to </w:t>
      </w:r>
      <w:r w:rsidR="007C2A30">
        <w:t>do a lot of</w:t>
      </w:r>
      <w:r>
        <w:t xml:space="preserve"> </w:t>
      </w:r>
      <w:r w:rsidR="00224C92">
        <w:t xml:space="preserve">technical writing </w:t>
      </w:r>
      <w:r w:rsidR="007C2A30">
        <w:t xml:space="preserve">and early on, tried to continue this </w:t>
      </w:r>
      <w:r w:rsidR="006F38A2">
        <w:t xml:space="preserve">for some </w:t>
      </w:r>
      <w:r w:rsidR="00224C92">
        <w:t xml:space="preserve">nights while doing novel writing </w:t>
      </w:r>
      <w:r w:rsidR="006F38A2">
        <w:t>during the rest of the week</w:t>
      </w:r>
      <w:r w:rsidR="00224C92">
        <w:t>.</w:t>
      </w:r>
      <w:r w:rsidR="00987071">
        <w:t xml:space="preserve"> This was a huge </w:t>
      </w:r>
      <w:r w:rsidR="00BD29F8">
        <w:t>mistake,</w:t>
      </w:r>
      <w:r w:rsidR="00F6624E">
        <w:t xml:space="preserve"> as </w:t>
      </w:r>
      <w:r w:rsidR="006F38A2">
        <w:t>is just really killed my momentum for both projects</w:t>
      </w:r>
      <w:r w:rsidR="00422ABF">
        <w:t>.</w:t>
      </w:r>
      <w:r w:rsidR="000A1ECD">
        <w:t xml:space="preserve"> This is another principle of agile</w:t>
      </w:r>
      <w:r w:rsidR="00B047DC">
        <w:t>. When</w:t>
      </w:r>
      <w:r w:rsidR="000A1ECD">
        <w:t xml:space="preserve"> you </w:t>
      </w:r>
      <w:r w:rsidR="00B047DC">
        <w:t>try to</w:t>
      </w:r>
      <w:r w:rsidR="000A1ECD">
        <w:t xml:space="preserve"> do two things</w:t>
      </w:r>
      <w:r w:rsidR="00B047DC">
        <w:t xml:space="preserve"> </w:t>
      </w:r>
      <w:r w:rsidR="00E95892">
        <w:t xml:space="preserve">relatively </w:t>
      </w:r>
      <w:r w:rsidR="00BD29F8">
        <w:t>concurrently,</w:t>
      </w:r>
      <w:r w:rsidR="00E95892">
        <w:t xml:space="preserve"> you invariably don’t do </w:t>
      </w:r>
      <w:r w:rsidR="00495A35">
        <w:t>either</w:t>
      </w:r>
      <w:r w:rsidR="00E95892">
        <w:t xml:space="preserve"> particularly well</w:t>
      </w:r>
      <w:r w:rsidR="000A1ECD">
        <w:t>, aka multi-tasking is the devil.</w:t>
      </w:r>
    </w:p>
    <w:p w14:paraId="7E6D1278" w14:textId="7E1904E3" w:rsidR="00B973CA" w:rsidRDefault="00B973CA">
      <w:r>
        <w:t xml:space="preserve">Occasionally another writing project comes up </w:t>
      </w:r>
      <w:r w:rsidR="00BD29F8">
        <w:t>when I’m asked</w:t>
      </w:r>
      <w:r>
        <w:t xml:space="preserve"> to write a </w:t>
      </w:r>
      <w:r w:rsidR="00BD29F8">
        <w:t xml:space="preserve">technical </w:t>
      </w:r>
      <w:r>
        <w:t xml:space="preserve">piece </w:t>
      </w:r>
      <w:r w:rsidR="008D7226">
        <w:t xml:space="preserve">on </w:t>
      </w:r>
      <w:r w:rsidR="00432643">
        <w:t>agile,</w:t>
      </w:r>
      <w:r w:rsidR="008D7226">
        <w:t xml:space="preserve"> for instance. Then I find it better to find a week where I need a break from my novel, and down tools completely that week on it, to focus on </w:t>
      </w:r>
      <w:r w:rsidR="00432643">
        <w:t>that</w:t>
      </w:r>
      <w:r w:rsidR="009670A4">
        <w:t xml:space="preserve"> piece of writing. But then I don’t pick up novel work again until my article is done and out of the door.</w:t>
      </w:r>
    </w:p>
    <w:p w14:paraId="78CDA3DC" w14:textId="04141F8B" w:rsidR="00C300FE" w:rsidRDefault="00C300FE"/>
    <w:p w14:paraId="130ACB46" w14:textId="5E6DCEB8" w:rsidR="00C300FE" w:rsidRDefault="00C300FE">
      <w:r>
        <w:t xml:space="preserve">One </w:t>
      </w:r>
      <w:r w:rsidR="00D213D8">
        <w:t>last item</w:t>
      </w:r>
      <w:r>
        <w:t xml:space="preserve"> I’ll mention. While working through my first draft, I copy and paste regularly into a Word document backed up on OneDrive</w:t>
      </w:r>
      <w:r w:rsidR="003C6482">
        <w:t xml:space="preserve">, so should anything happen, I have a backup. I have a friend who had a nervous breakdown after losing their </w:t>
      </w:r>
      <w:r w:rsidR="00B10704">
        <w:t>postgrad research, so please, back up your work.</w:t>
      </w:r>
    </w:p>
    <w:p w14:paraId="1510BF44" w14:textId="3E864CA6" w:rsidR="00AE2D9E" w:rsidRDefault="00AE2D9E"/>
    <w:p w14:paraId="413757F1" w14:textId="6E6048AF" w:rsidR="00AE2D9E" w:rsidRDefault="00AE2D9E">
      <w:r>
        <w:t xml:space="preserve">Dealing with </w:t>
      </w:r>
      <w:r w:rsidR="00305923">
        <w:t>writer’s</w:t>
      </w:r>
      <w:r>
        <w:t xml:space="preserve"> block</w:t>
      </w:r>
    </w:p>
    <w:p w14:paraId="3941927B" w14:textId="64865311" w:rsidR="00AE2D9E" w:rsidRDefault="00305923">
      <w:r>
        <w:t xml:space="preserve">I haven’t really had </w:t>
      </w:r>
      <w:r w:rsidR="00D213D8">
        <w:t>writer's</w:t>
      </w:r>
      <w:r>
        <w:t xml:space="preserve"> block in the past, although I’ve had plenty of stalled projects</w:t>
      </w:r>
      <w:r w:rsidR="00A61D40">
        <w:t>.</w:t>
      </w:r>
    </w:p>
    <w:p w14:paraId="39EEE440" w14:textId="4B49427E" w:rsidR="00A61D40" w:rsidRDefault="00A61D40">
      <w:r>
        <w:t>I have a couple of strategies which help me avoid this</w:t>
      </w:r>
      <w:r w:rsidR="002530A1">
        <w:t>,</w:t>
      </w:r>
    </w:p>
    <w:p w14:paraId="573CDFAA" w14:textId="5C3DD401" w:rsidR="00A61D40" w:rsidRDefault="00A61D40">
      <w:r>
        <w:t>It’s okay to have a night off</w:t>
      </w:r>
    </w:p>
    <w:p w14:paraId="4AFAFF55" w14:textId="2373A7FC" w:rsidR="00A61D40" w:rsidRDefault="00A61D40">
      <w:r>
        <w:t xml:space="preserve">My writing doesn’t have to be good, it just needs to push the story </w:t>
      </w:r>
      <w:r w:rsidR="005A2AA7">
        <w:t>forward.</w:t>
      </w:r>
      <w:r w:rsidR="00BE46E4">
        <w:t xml:space="preserve"> I can go back to polish it</w:t>
      </w:r>
      <w:r w:rsidR="00B50C97">
        <w:t xml:space="preserve"> later.</w:t>
      </w:r>
    </w:p>
    <w:p w14:paraId="320530E5" w14:textId="026F9773" w:rsidR="00A61D40" w:rsidRDefault="00A61D40">
      <w:r>
        <w:t>If I</w:t>
      </w:r>
      <w:r w:rsidR="00E31ACF">
        <w:t xml:space="preserve"> feel stuck on a chapter, I’ll just end it with a comment to future me ‘??? This needs more, but not sure what ???’. Those triple question marks are </w:t>
      </w:r>
      <w:r w:rsidR="00AC63D6">
        <w:t xml:space="preserve">really </w:t>
      </w:r>
      <w:r w:rsidR="001C3853">
        <w:t xml:space="preserve">a </w:t>
      </w:r>
      <w:r w:rsidR="00AC63D6">
        <w:t>sign to myself to fill in the details later</w:t>
      </w:r>
      <w:r w:rsidR="005A2AA7">
        <w:t>.</w:t>
      </w:r>
    </w:p>
    <w:p w14:paraId="09E1F0B8" w14:textId="53CB16A3" w:rsidR="00AC63D6" w:rsidRDefault="00AC63D6">
      <w:r>
        <w:t>Sometimes I’ll just take a break from a chapter and flesh out a future piece</w:t>
      </w:r>
      <w:r w:rsidR="001F4B36">
        <w:t xml:space="preserve"> because I’m more in the mood to do that</w:t>
      </w:r>
    </w:p>
    <w:p w14:paraId="31305936" w14:textId="26DB38F9" w:rsidR="001F4B36" w:rsidRDefault="001F4B36"/>
    <w:p w14:paraId="43255F74" w14:textId="044902F9" w:rsidR="001F4B36" w:rsidRDefault="001F4B36">
      <w:r>
        <w:t>So really, I’m the best, most understandable boss to myself.</w:t>
      </w:r>
    </w:p>
    <w:p w14:paraId="0003ADAD" w14:textId="74D1E8D3" w:rsidR="00122963" w:rsidRDefault="00122963">
      <w:r>
        <w:t xml:space="preserve">When I’m really stuck, I’ll break into one of Brian Eno’s </w:t>
      </w:r>
      <w:r w:rsidR="009B4D8F">
        <w:t>oblique strategies. They’re worth learning more about because they can be excellent to make you try something different when you’re stuck creatively.</w:t>
      </w:r>
    </w:p>
    <w:p w14:paraId="52C5CC4B" w14:textId="093B43CC" w:rsidR="00B10704" w:rsidRDefault="00B10704"/>
    <w:p w14:paraId="41A4A7D3" w14:textId="454BDB0D" w:rsidR="00B10704" w:rsidRDefault="00B10704">
      <w:r>
        <w:t>Editing</w:t>
      </w:r>
      <w:r w:rsidR="00084A77">
        <w:t xml:space="preserve"> (and then more editing)</w:t>
      </w:r>
    </w:p>
    <w:p w14:paraId="7A7A131E" w14:textId="2EE04F81" w:rsidR="00B10704" w:rsidRDefault="00AF74D7">
      <w:r>
        <w:t xml:space="preserve">Editing sees a big change of pace. I move my work into Microsoft Word </w:t>
      </w:r>
      <w:r w:rsidR="00CA2CE1">
        <w:t>in a template I’ve used for all my books, and check factors like style</w:t>
      </w:r>
      <w:r w:rsidR="00CF660B">
        <w:t xml:space="preserve"> consistency</w:t>
      </w:r>
      <w:r w:rsidR="00CA2CE1">
        <w:t xml:space="preserve"> in my text</w:t>
      </w:r>
      <w:r w:rsidR="00CF660B">
        <w:t xml:space="preserve"> (occasionally there’s an Arial or Times New Roman in there, for reasons unknown).</w:t>
      </w:r>
    </w:p>
    <w:p w14:paraId="38DC9E16" w14:textId="216C04AB" w:rsidR="00F13D9A" w:rsidRDefault="00F13D9A">
      <w:r>
        <w:t xml:space="preserve">Editing fascinates me, and I’ve sometimes used track changes to see how much </w:t>
      </w:r>
      <w:r w:rsidR="006C126A">
        <w:t>I’ve altered.</w:t>
      </w:r>
    </w:p>
    <w:p w14:paraId="47FBE0B3" w14:textId="68CFB603" w:rsidR="006C126A" w:rsidRDefault="00FE7649">
      <w:r>
        <w:t xml:space="preserve">Commonly I find it’s like this. My first draft will block out well what’s happening, but in editing I will </w:t>
      </w:r>
      <w:r w:rsidR="009A261B">
        <w:t>frequently</w:t>
      </w:r>
      <w:r>
        <w:t xml:space="preserve"> </w:t>
      </w:r>
      <w:r w:rsidR="00A14A1C">
        <w:t>change whole paragraphs just so they explain the same activity</w:t>
      </w:r>
      <w:r w:rsidR="00E2364F">
        <w:t xml:space="preserve"> but </w:t>
      </w:r>
      <w:r w:rsidR="00A14A1C">
        <w:t xml:space="preserve">in a form that reads </w:t>
      </w:r>
      <w:r w:rsidR="00E2364F">
        <w:t xml:space="preserve">more </w:t>
      </w:r>
      <w:r w:rsidR="004475CB">
        <w:t>eloquently</w:t>
      </w:r>
      <w:r w:rsidR="00A14A1C">
        <w:t>.</w:t>
      </w:r>
    </w:p>
    <w:p w14:paraId="61F14CC1" w14:textId="5E1B6F08" w:rsidR="00031F5E" w:rsidRDefault="00031F5E">
      <w:r>
        <w:t xml:space="preserve">I use a paid version of </w:t>
      </w:r>
      <w:r w:rsidR="009E6958">
        <w:t xml:space="preserve">the editing tool </w:t>
      </w:r>
      <w:r>
        <w:t xml:space="preserve">ProWritingAid to help me </w:t>
      </w:r>
      <w:r w:rsidR="000A3161">
        <w:t xml:space="preserve">polish up my words; it has great styling suggestions and really helps me improve </w:t>
      </w:r>
      <w:r w:rsidR="00AB6338">
        <w:t>the quality of my writing.</w:t>
      </w:r>
      <w:r w:rsidR="004475CB">
        <w:t xml:space="preserve"> I don’t accept every </w:t>
      </w:r>
      <w:r w:rsidR="004973FE">
        <w:t>suggestion and</w:t>
      </w:r>
      <w:r w:rsidR="004475CB">
        <w:t xml:space="preserve"> will go with my inner </w:t>
      </w:r>
      <w:r w:rsidR="000217F6">
        <w:t>coach in any conflict.</w:t>
      </w:r>
    </w:p>
    <w:p w14:paraId="11E4A07E" w14:textId="587740CA" w:rsidR="000121BC" w:rsidRDefault="00AB6338">
      <w:r>
        <w:t xml:space="preserve">Sometimes I’m not sure how well something reads, so I’ll often use a text to speech program to </w:t>
      </w:r>
      <w:r w:rsidR="000121BC">
        <w:t>convert paragraphs so that I can hear them.</w:t>
      </w:r>
      <w:r w:rsidR="004F3CB4">
        <w:t xml:space="preserve"> </w:t>
      </w:r>
      <w:r w:rsidR="000121BC">
        <w:t xml:space="preserve">This can be invaluable – we have an awful trait of </w:t>
      </w:r>
      <w:r w:rsidR="00CE6BBD">
        <w:t xml:space="preserve">writing a sentence and reading it a particular way which is vastly different to how people will actually read it. The combination of editing </w:t>
      </w:r>
      <w:r w:rsidR="009E6958">
        <w:t xml:space="preserve">tools like ProWritingAid and using text to speech programs can </w:t>
      </w:r>
      <w:r w:rsidR="00951569">
        <w:t>help</w:t>
      </w:r>
      <w:r w:rsidR="004F3CB4">
        <w:t xml:space="preserve"> me </w:t>
      </w:r>
      <w:r w:rsidR="009E6958">
        <w:t xml:space="preserve">explore these blind spots in </w:t>
      </w:r>
      <w:r w:rsidR="004F3CB4">
        <w:t>my</w:t>
      </w:r>
      <w:r w:rsidR="009E6958">
        <w:t xml:space="preserve"> writing, and polish up </w:t>
      </w:r>
      <w:r w:rsidR="004F3CB4">
        <w:t xml:space="preserve">my </w:t>
      </w:r>
      <w:r w:rsidR="009E6958">
        <w:t>end product.</w:t>
      </w:r>
      <w:r w:rsidR="004F3CB4">
        <w:t xml:space="preserve"> </w:t>
      </w:r>
      <w:r w:rsidR="004F3CB4">
        <w:t>[I have an article on why that’s helpful on this site]</w:t>
      </w:r>
    </w:p>
    <w:p w14:paraId="01669102" w14:textId="1A56D637" w:rsidR="008132F6" w:rsidRDefault="00B30C23">
      <w:r>
        <w:t xml:space="preserve">I also tidy up some of those comments </w:t>
      </w:r>
      <w:r w:rsidR="006D4575">
        <w:t>I added in my first draft, those ‘???’ items where I need</w:t>
      </w:r>
      <w:r w:rsidR="009A5C17">
        <w:t>ed</w:t>
      </w:r>
      <w:r w:rsidR="006D4575">
        <w:t xml:space="preserve"> to find information.</w:t>
      </w:r>
      <w:r w:rsidR="009A5C17">
        <w:t xml:space="preserve"> Editing is the right time to scurry for those details.</w:t>
      </w:r>
    </w:p>
    <w:p w14:paraId="45C430D3" w14:textId="18C8D232" w:rsidR="009C2F24" w:rsidRDefault="00DE5018">
      <w:r>
        <w:t>Generally,</w:t>
      </w:r>
      <w:r w:rsidR="009C2F24">
        <w:t xml:space="preserve"> editing is much faster than the first draft, but will still take a couple of months.</w:t>
      </w:r>
      <w:r w:rsidR="00356605">
        <w:t xml:space="preserve"> I find a lot of times that because I’m editing faster than I wr</w:t>
      </w:r>
      <w:r>
        <w:t>o</w:t>
      </w:r>
      <w:r w:rsidR="00356605">
        <w:t xml:space="preserve">te the </w:t>
      </w:r>
      <w:r>
        <w:t>initial</w:t>
      </w:r>
      <w:r w:rsidR="00356605">
        <w:t xml:space="preserve"> draft, I’ll </w:t>
      </w:r>
      <w:r w:rsidR="001E0246">
        <w:t>pick up some inconsistencies a little easier.</w:t>
      </w:r>
      <w:r w:rsidR="00C85E87">
        <w:t xml:space="preserve"> </w:t>
      </w:r>
      <w:r w:rsidR="00BF6AEF">
        <w:t>For example, in o</w:t>
      </w:r>
      <w:r w:rsidR="00C85E87">
        <w:t>ne of my favourite</w:t>
      </w:r>
      <w:r w:rsidR="00BF6AEF">
        <w:t xml:space="preserve"> ‘</w:t>
      </w:r>
      <w:r w:rsidR="002F0D1F">
        <w:t>oo</w:t>
      </w:r>
      <w:r w:rsidR="00BF6AEF">
        <w:t>ps</w:t>
      </w:r>
      <w:r w:rsidR="0092409D">
        <w:t xml:space="preserve">’ </w:t>
      </w:r>
      <w:r w:rsidR="00C85E87">
        <w:t xml:space="preserve">in book 2, I wrote a lovely piece on Melody saying her parents got married when she was ten, and she was a bridesmaid at the wedding. Then stumbled over a </w:t>
      </w:r>
      <w:r w:rsidR="00E33BEC">
        <w:t>quote from her Mum saying, “We’ve been married for 20 years.” [I changed it to her grandparents only getting married when she was ten</w:t>
      </w:r>
      <w:r w:rsidR="00710B45">
        <w:t>]</w:t>
      </w:r>
    </w:p>
    <w:p w14:paraId="72CB952B" w14:textId="0726820B" w:rsidR="00084A77" w:rsidRDefault="00084A77"/>
    <w:p w14:paraId="238F0008" w14:textId="5129DFE7" w:rsidR="00DC2427" w:rsidRDefault="00084A77">
      <w:r>
        <w:t>Once this first editing run</w:t>
      </w:r>
      <w:r w:rsidR="00CE404B">
        <w:t xml:space="preserve"> th</w:t>
      </w:r>
      <w:r w:rsidR="002F4532">
        <w:t>r</w:t>
      </w:r>
      <w:r w:rsidR="00CE404B">
        <w:t>ough</w:t>
      </w:r>
      <w:r>
        <w:t xml:space="preserve"> is </w:t>
      </w:r>
      <w:r w:rsidR="00CE404B">
        <w:t>complete</w:t>
      </w:r>
      <w:r>
        <w:t xml:space="preserve">, I take </w:t>
      </w:r>
      <w:r w:rsidR="00F712DA">
        <w:t>a couple of weeks off, then go through it again. This time tends to be much quicker</w:t>
      </w:r>
      <w:r w:rsidR="00951569">
        <w:t xml:space="preserve"> (there should be </w:t>
      </w:r>
      <w:r w:rsidR="002F0D1F">
        <w:t>fewer</w:t>
      </w:r>
      <w:r w:rsidR="00951569">
        <w:t xml:space="preserve"> changes require, but you’ll still find areas where the language needs tightening up)</w:t>
      </w:r>
      <w:r w:rsidR="00F712DA">
        <w:t>.</w:t>
      </w:r>
    </w:p>
    <w:p w14:paraId="6B57975E" w14:textId="7DC5E895" w:rsidR="00084A77" w:rsidRDefault="00F712DA">
      <w:r>
        <w:t xml:space="preserve">Depending on how many changes I make, I might do a third run, or just target problematic chapters </w:t>
      </w:r>
      <w:r w:rsidR="00F6699C">
        <w:t xml:space="preserve">for future editing. </w:t>
      </w:r>
      <w:r w:rsidR="002F0D1F">
        <w:t>Usually,</w:t>
      </w:r>
      <w:r>
        <w:t xml:space="preserve"> </w:t>
      </w:r>
      <w:r w:rsidR="00F6699C">
        <w:t xml:space="preserve">these areas are the </w:t>
      </w:r>
      <w:r>
        <w:t>ones where a lot i</w:t>
      </w:r>
      <w:r w:rsidR="00DC2427">
        <w:t>s</w:t>
      </w:r>
      <w:r>
        <w:t xml:space="preserve"> happening</w:t>
      </w:r>
      <w:r w:rsidR="00DC2427">
        <w:t xml:space="preserve">, or </w:t>
      </w:r>
      <w:r w:rsidR="002F0D1F">
        <w:t xml:space="preserve">those that </w:t>
      </w:r>
      <w:r w:rsidR="00DC2427">
        <w:t>required a lot of changes in previous edits</w:t>
      </w:r>
      <w:r>
        <w:t>.</w:t>
      </w:r>
    </w:p>
    <w:p w14:paraId="3A622740" w14:textId="62888F80" w:rsidR="009E098C" w:rsidRDefault="009E098C"/>
    <w:p w14:paraId="2BF605C1" w14:textId="748EA005" w:rsidR="009E098C" w:rsidRDefault="007A53FA">
      <w:r>
        <w:t>Beta readers</w:t>
      </w:r>
    </w:p>
    <w:p w14:paraId="354461DE" w14:textId="1824A249" w:rsidR="007A53FA" w:rsidRDefault="007A53FA">
      <w:r>
        <w:t>For my first book particularly, I used beta readers, and incorporated as much of their feedback as I could. With later books, I’ve had a smaller pool of them, because in a book series you need folks who are up to date, and can spare the time, so the pool gets a little smaller.</w:t>
      </w:r>
    </w:p>
    <w:p w14:paraId="50728078" w14:textId="258FD9FC" w:rsidR="00410F60" w:rsidRDefault="00410F60">
      <w:r>
        <w:t xml:space="preserve">A friend of mine </w:t>
      </w:r>
      <w:r w:rsidR="00677040">
        <w:t>h</w:t>
      </w:r>
      <w:r>
        <w:t xml:space="preserve">as suggested some spaces I can try out once </w:t>
      </w:r>
      <w:r w:rsidR="00677040">
        <w:t xml:space="preserve">I’ve polished </w:t>
      </w:r>
      <w:r w:rsidR="00D7462A">
        <w:t>my</w:t>
      </w:r>
      <w:r>
        <w:t xml:space="preserve"> book series </w:t>
      </w:r>
      <w:r w:rsidR="00D7462A">
        <w:t>t</w:t>
      </w:r>
      <w:r>
        <w:t>o the best of my ability.</w:t>
      </w:r>
      <w:r w:rsidR="00462E91">
        <w:t xml:space="preserve"> There are lots of ways to collaborate with other writers, exchanging a beta read for a beta read.</w:t>
      </w:r>
    </w:p>
    <w:p w14:paraId="19EC2650" w14:textId="13867DCB" w:rsidR="00462E91" w:rsidRDefault="00462E91"/>
    <w:p w14:paraId="29948719" w14:textId="4016CEC2" w:rsidR="00462E91" w:rsidRDefault="00016D98">
      <w:r>
        <w:t>Just a reminder, you’re not your book</w:t>
      </w:r>
    </w:p>
    <w:p w14:paraId="4606CC35" w14:textId="6D854649" w:rsidR="00016D98" w:rsidRDefault="00016D98">
      <w:r>
        <w:t xml:space="preserve">Yes – this is a difficult </w:t>
      </w:r>
      <w:r w:rsidR="00D7462A">
        <w:t>topic</w:t>
      </w:r>
      <w:r>
        <w:t>, but now would be a good point to bring it up.</w:t>
      </w:r>
      <w:r w:rsidR="00864FFB">
        <w:t xml:space="preserve"> Feedback can be a difficult thing to go through</w:t>
      </w:r>
      <w:r w:rsidR="004D33E3">
        <w:t xml:space="preserve">. My friend JD </w:t>
      </w:r>
      <w:r w:rsidR="00371515">
        <w:t>Cadmon</w:t>
      </w:r>
      <w:r w:rsidR="004D33E3">
        <w:t xml:space="preserve"> summed it up when she </w:t>
      </w:r>
      <w:r w:rsidR="001C3A84">
        <w:t>said,</w:t>
      </w:r>
      <w:r w:rsidR="004D33E3">
        <w:t xml:space="preserve"> ‘</w:t>
      </w:r>
      <w:r w:rsidR="001C3A84">
        <w:t>writers really</w:t>
      </w:r>
      <w:r w:rsidR="004D33E3">
        <w:t xml:space="preserve"> just want to be told </w:t>
      </w:r>
      <w:r w:rsidR="001C3A84">
        <w:t>their</w:t>
      </w:r>
      <w:r w:rsidR="004D33E3">
        <w:t xml:space="preserve"> book is pretty’. Constructive feedback is hard </w:t>
      </w:r>
      <w:r w:rsidR="00A24AB3">
        <w:t>to give well, and it’s sometimes emotional to receive.</w:t>
      </w:r>
    </w:p>
    <w:p w14:paraId="7E4D7EF4" w14:textId="7D2C1960" w:rsidR="00A24AB3" w:rsidRDefault="00A24AB3">
      <w:r>
        <w:t xml:space="preserve">Like I said, we need to remember </w:t>
      </w:r>
      <w:r w:rsidR="0052556B">
        <w:t xml:space="preserve">we aren’t our book. And often that feedback leads to a better book. I try </w:t>
      </w:r>
      <w:r w:rsidR="008E514C">
        <w:t xml:space="preserve">to embrace feedback as a challenge to up my </w:t>
      </w:r>
      <w:r w:rsidR="00321A67">
        <w:t>game and</w:t>
      </w:r>
      <w:r w:rsidR="008E514C">
        <w:t xml:space="preserve"> am really thankful for it. But I’ll admit sometimes I just want it to be done</w:t>
      </w:r>
      <w:r w:rsidR="00321A67">
        <w:t xml:space="preserve"> and people to love it</w:t>
      </w:r>
      <w:r w:rsidR="008E514C">
        <w:t>.</w:t>
      </w:r>
    </w:p>
    <w:p w14:paraId="4AD07403" w14:textId="6F9325BB" w:rsidR="008E514C" w:rsidRDefault="001B05E4">
      <w:r>
        <w:t xml:space="preserve">Similarly, </w:t>
      </w:r>
      <w:r w:rsidR="00577E59">
        <w:t>there’s the awkward area when you ask friends or family to read your book and they don’t.</w:t>
      </w:r>
      <w:r w:rsidR="009F2704">
        <w:t xml:space="preserve"> It can feel like a rejection</w:t>
      </w:r>
      <w:r w:rsidR="00426E4F">
        <w:t>. One of my closest friends started reading it and admitted it wasn’t for them</w:t>
      </w:r>
      <w:r w:rsidR="00440069">
        <w:t xml:space="preserve">. Of course I’m a little sad about that, but </w:t>
      </w:r>
      <w:r w:rsidR="00275756">
        <w:t>I’m also okay with it too.</w:t>
      </w:r>
    </w:p>
    <w:p w14:paraId="11D55BF3" w14:textId="413527F5" w:rsidR="007A53FA" w:rsidRDefault="007A53FA"/>
    <w:p w14:paraId="2F4AC210" w14:textId="15868D93" w:rsidR="007A53FA" w:rsidRDefault="00291B11">
      <w:r>
        <w:t>Publishing</w:t>
      </w:r>
    </w:p>
    <w:p w14:paraId="302DF4A2" w14:textId="792CE4BC" w:rsidR="00291B11" w:rsidRDefault="00291B11">
      <w:r>
        <w:t>Once I’m satisfied, I’ll publish on Amazon KDP.</w:t>
      </w:r>
    </w:p>
    <w:p w14:paraId="4A4FF82F" w14:textId="01D9FE80" w:rsidR="00291B11" w:rsidRDefault="00291B11">
      <w:r>
        <w:t xml:space="preserve">For book one, I spent 18 months trying to </w:t>
      </w:r>
      <w:r w:rsidR="00EB4E88">
        <w:t>go through conventional publishing, and I just felt that I was going nowhere (but I also wanted to keep writing the series).</w:t>
      </w:r>
      <w:r w:rsidR="0065657F">
        <w:t xml:space="preserve"> So self-publishing through Amazon works for me – I love writing, but it doesn’t have to pay the bills (that’s why I work as a drone in IT).</w:t>
      </w:r>
    </w:p>
    <w:p w14:paraId="230531DE" w14:textId="76ECC5E3" w:rsidR="004B7EC8" w:rsidRDefault="004B7EC8">
      <w:r>
        <w:t xml:space="preserve">I know many people say about writing ‘write the book you want to read’, but I think with my mix of science fiction, </w:t>
      </w:r>
      <w:r w:rsidR="00B10763">
        <w:t xml:space="preserve">LGBTQIA and human relationship themes, these items mixed together don’t </w:t>
      </w:r>
      <w:r w:rsidR="001B37B8">
        <w:t xml:space="preserve">have a huge market. I’ve had feedback that non-LGBTQIA folks </w:t>
      </w:r>
      <w:r w:rsidR="0089169A">
        <w:t>feel that as the lead character is a lesbian, it’s a book only for LGBTQIA people.</w:t>
      </w:r>
      <w:r w:rsidR="007D555C">
        <w:t xml:space="preserve"> I couldn’t disagree more, but I hope it’s just a little ahead of </w:t>
      </w:r>
      <w:r w:rsidR="008F07A0">
        <w:t>its</w:t>
      </w:r>
      <w:r w:rsidR="007D555C">
        <w:t xml:space="preserve"> time, and that attitude will change.</w:t>
      </w:r>
    </w:p>
    <w:p w14:paraId="0769A74C" w14:textId="1CA36C98" w:rsidR="007D555C" w:rsidRDefault="007D555C">
      <w:r>
        <w:t xml:space="preserve">I know though that like many writers, I’m a lousy marketer. When book </w:t>
      </w:r>
      <w:r w:rsidR="00410F60">
        <w:t xml:space="preserve">four </w:t>
      </w:r>
      <w:r>
        <w:t xml:space="preserve">is </w:t>
      </w:r>
      <w:r w:rsidR="00410F60">
        <w:t>finished,</w:t>
      </w:r>
      <w:r>
        <w:t xml:space="preserve"> I’ll not only look at hosting the books on other platforms to </w:t>
      </w:r>
      <w:r w:rsidR="008F07A0">
        <w:t>Amazon</w:t>
      </w:r>
      <w:r>
        <w:t xml:space="preserve"> but also trying to increase my marketing m</w:t>
      </w:r>
      <w:r w:rsidR="008F07A0">
        <w:t>i</w:t>
      </w:r>
      <w:r>
        <w:t>dichlorians.</w:t>
      </w:r>
    </w:p>
    <w:p w14:paraId="1CE1E472" w14:textId="2105AA28" w:rsidR="009670A4" w:rsidRDefault="009670A4"/>
    <w:p w14:paraId="715D719B" w14:textId="77777777" w:rsidR="009670A4" w:rsidRDefault="009670A4"/>
    <w:p w14:paraId="207077F7" w14:textId="15B6F761" w:rsidR="00BB4178" w:rsidRDefault="00BB4178"/>
    <w:p w14:paraId="273D0401" w14:textId="6ACF63F1" w:rsidR="00BB4178" w:rsidRDefault="00BB4178"/>
    <w:p w14:paraId="3139FCA1" w14:textId="189D6B81" w:rsidR="00BB4178" w:rsidRDefault="00BB4178"/>
    <w:p w14:paraId="6A32047C" w14:textId="1BE2F3F9" w:rsidR="00BB4178" w:rsidRDefault="00BB4178"/>
    <w:p w14:paraId="6CB652A6" w14:textId="298D972D" w:rsidR="00BB4178" w:rsidRDefault="00BB4178"/>
    <w:p w14:paraId="37ED7057" w14:textId="2AFB8F06" w:rsidR="00BB4178" w:rsidRDefault="00BB4178"/>
    <w:p w14:paraId="0FAAB5B8" w14:textId="77777777" w:rsidR="00BB4178" w:rsidRDefault="00BB4178"/>
    <w:p w14:paraId="0EDDE507" w14:textId="77777777" w:rsidR="00D42FFF" w:rsidRDefault="00D42FFF"/>
    <w:sectPr w:rsidR="00D4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A9C"/>
    <w:rsid w:val="00010BA9"/>
    <w:rsid w:val="000121BC"/>
    <w:rsid w:val="00016D98"/>
    <w:rsid w:val="000217F6"/>
    <w:rsid w:val="00031F5E"/>
    <w:rsid w:val="00032500"/>
    <w:rsid w:val="00063307"/>
    <w:rsid w:val="00070714"/>
    <w:rsid w:val="00084A77"/>
    <w:rsid w:val="0009477C"/>
    <w:rsid w:val="000964F4"/>
    <w:rsid w:val="000A1ECD"/>
    <w:rsid w:val="000A3161"/>
    <w:rsid w:val="000B00A6"/>
    <w:rsid w:val="000F317F"/>
    <w:rsid w:val="00122963"/>
    <w:rsid w:val="00143744"/>
    <w:rsid w:val="00161ACD"/>
    <w:rsid w:val="001B05E4"/>
    <w:rsid w:val="001B296C"/>
    <w:rsid w:val="001B2E60"/>
    <w:rsid w:val="001B37B8"/>
    <w:rsid w:val="001B3E5C"/>
    <w:rsid w:val="001C3853"/>
    <w:rsid w:val="001C3A84"/>
    <w:rsid w:val="001E0246"/>
    <w:rsid w:val="001F072D"/>
    <w:rsid w:val="001F0DD2"/>
    <w:rsid w:val="001F4B36"/>
    <w:rsid w:val="00205B3D"/>
    <w:rsid w:val="00224C92"/>
    <w:rsid w:val="00224EDD"/>
    <w:rsid w:val="00242A8B"/>
    <w:rsid w:val="002438BA"/>
    <w:rsid w:val="002530A1"/>
    <w:rsid w:val="00254471"/>
    <w:rsid w:val="002567A0"/>
    <w:rsid w:val="00265548"/>
    <w:rsid w:val="00275756"/>
    <w:rsid w:val="00276D28"/>
    <w:rsid w:val="00283C78"/>
    <w:rsid w:val="00286C45"/>
    <w:rsid w:val="00291B11"/>
    <w:rsid w:val="002A5F33"/>
    <w:rsid w:val="002B45F5"/>
    <w:rsid w:val="002C6190"/>
    <w:rsid w:val="002D7F90"/>
    <w:rsid w:val="002E54F1"/>
    <w:rsid w:val="002F0D1F"/>
    <w:rsid w:val="002F4532"/>
    <w:rsid w:val="0030370C"/>
    <w:rsid w:val="00305923"/>
    <w:rsid w:val="00314365"/>
    <w:rsid w:val="00321A67"/>
    <w:rsid w:val="00327968"/>
    <w:rsid w:val="00330AC8"/>
    <w:rsid w:val="00337492"/>
    <w:rsid w:val="0034507B"/>
    <w:rsid w:val="00356605"/>
    <w:rsid w:val="00371515"/>
    <w:rsid w:val="00375175"/>
    <w:rsid w:val="00382FC0"/>
    <w:rsid w:val="003C6482"/>
    <w:rsid w:val="003F17F3"/>
    <w:rsid w:val="00410F60"/>
    <w:rsid w:val="00422ABF"/>
    <w:rsid w:val="00426E4F"/>
    <w:rsid w:val="00432643"/>
    <w:rsid w:val="00435EB6"/>
    <w:rsid w:val="00440069"/>
    <w:rsid w:val="004475CB"/>
    <w:rsid w:val="00460BCC"/>
    <w:rsid w:val="00462E91"/>
    <w:rsid w:val="0049508B"/>
    <w:rsid w:val="00495A35"/>
    <w:rsid w:val="004973FE"/>
    <w:rsid w:val="004A31C2"/>
    <w:rsid w:val="004A5C05"/>
    <w:rsid w:val="004B7EC8"/>
    <w:rsid w:val="004C5B92"/>
    <w:rsid w:val="004D33E3"/>
    <w:rsid w:val="004D4530"/>
    <w:rsid w:val="004F3CB4"/>
    <w:rsid w:val="00506B37"/>
    <w:rsid w:val="0052556B"/>
    <w:rsid w:val="00564A43"/>
    <w:rsid w:val="00576AF1"/>
    <w:rsid w:val="00577E59"/>
    <w:rsid w:val="00596862"/>
    <w:rsid w:val="00596E46"/>
    <w:rsid w:val="005A2AA7"/>
    <w:rsid w:val="005B7A42"/>
    <w:rsid w:val="005C74CD"/>
    <w:rsid w:val="005E2943"/>
    <w:rsid w:val="005F6D47"/>
    <w:rsid w:val="00616571"/>
    <w:rsid w:val="00626E94"/>
    <w:rsid w:val="0065657F"/>
    <w:rsid w:val="00674012"/>
    <w:rsid w:val="00677040"/>
    <w:rsid w:val="00677D28"/>
    <w:rsid w:val="00684706"/>
    <w:rsid w:val="006C126A"/>
    <w:rsid w:val="006C6861"/>
    <w:rsid w:val="006D4575"/>
    <w:rsid w:val="006F38A2"/>
    <w:rsid w:val="006F7156"/>
    <w:rsid w:val="00710B45"/>
    <w:rsid w:val="00793518"/>
    <w:rsid w:val="007A53FA"/>
    <w:rsid w:val="007A5780"/>
    <w:rsid w:val="007C2A30"/>
    <w:rsid w:val="007D555C"/>
    <w:rsid w:val="00806AB6"/>
    <w:rsid w:val="008132F6"/>
    <w:rsid w:val="00820913"/>
    <w:rsid w:val="0085229D"/>
    <w:rsid w:val="00864FFB"/>
    <w:rsid w:val="008867D8"/>
    <w:rsid w:val="0089169A"/>
    <w:rsid w:val="008D23EA"/>
    <w:rsid w:val="008D4987"/>
    <w:rsid w:val="008D7226"/>
    <w:rsid w:val="008E514C"/>
    <w:rsid w:val="008F07A0"/>
    <w:rsid w:val="008F0A56"/>
    <w:rsid w:val="00903D96"/>
    <w:rsid w:val="0092409D"/>
    <w:rsid w:val="00932057"/>
    <w:rsid w:val="00944C12"/>
    <w:rsid w:val="00951569"/>
    <w:rsid w:val="009670A4"/>
    <w:rsid w:val="00967CC7"/>
    <w:rsid w:val="00987071"/>
    <w:rsid w:val="00993DF7"/>
    <w:rsid w:val="009A261B"/>
    <w:rsid w:val="009A3EEE"/>
    <w:rsid w:val="009A5608"/>
    <w:rsid w:val="009A5C17"/>
    <w:rsid w:val="009B4D8F"/>
    <w:rsid w:val="009C2F24"/>
    <w:rsid w:val="009E098C"/>
    <w:rsid w:val="009E6958"/>
    <w:rsid w:val="009F2704"/>
    <w:rsid w:val="00A14A1C"/>
    <w:rsid w:val="00A24AB3"/>
    <w:rsid w:val="00A36182"/>
    <w:rsid w:val="00A61D40"/>
    <w:rsid w:val="00A8705F"/>
    <w:rsid w:val="00A93738"/>
    <w:rsid w:val="00AB6338"/>
    <w:rsid w:val="00AC63D6"/>
    <w:rsid w:val="00AE2D9E"/>
    <w:rsid w:val="00AE2F34"/>
    <w:rsid w:val="00AF74D7"/>
    <w:rsid w:val="00B047DC"/>
    <w:rsid w:val="00B10704"/>
    <w:rsid w:val="00B10763"/>
    <w:rsid w:val="00B25963"/>
    <w:rsid w:val="00B30C23"/>
    <w:rsid w:val="00B31183"/>
    <w:rsid w:val="00B50C97"/>
    <w:rsid w:val="00B80A9C"/>
    <w:rsid w:val="00B833CC"/>
    <w:rsid w:val="00B973CA"/>
    <w:rsid w:val="00BB4178"/>
    <w:rsid w:val="00BD29F8"/>
    <w:rsid w:val="00BE46E4"/>
    <w:rsid w:val="00BF6AEF"/>
    <w:rsid w:val="00C03917"/>
    <w:rsid w:val="00C119CC"/>
    <w:rsid w:val="00C15118"/>
    <w:rsid w:val="00C300FE"/>
    <w:rsid w:val="00C42CC0"/>
    <w:rsid w:val="00C85E87"/>
    <w:rsid w:val="00CA2CE1"/>
    <w:rsid w:val="00CB5B22"/>
    <w:rsid w:val="00CD535A"/>
    <w:rsid w:val="00CE404B"/>
    <w:rsid w:val="00CE6BBD"/>
    <w:rsid w:val="00CF41A9"/>
    <w:rsid w:val="00CF5952"/>
    <w:rsid w:val="00CF660B"/>
    <w:rsid w:val="00D0621E"/>
    <w:rsid w:val="00D213D8"/>
    <w:rsid w:val="00D351EC"/>
    <w:rsid w:val="00D42FFF"/>
    <w:rsid w:val="00D449CF"/>
    <w:rsid w:val="00D65CBF"/>
    <w:rsid w:val="00D7462A"/>
    <w:rsid w:val="00DB6835"/>
    <w:rsid w:val="00DC2427"/>
    <w:rsid w:val="00DE5018"/>
    <w:rsid w:val="00DF3BD3"/>
    <w:rsid w:val="00E0395C"/>
    <w:rsid w:val="00E155F2"/>
    <w:rsid w:val="00E2364F"/>
    <w:rsid w:val="00E31ACF"/>
    <w:rsid w:val="00E33BEC"/>
    <w:rsid w:val="00E632A0"/>
    <w:rsid w:val="00E91BEF"/>
    <w:rsid w:val="00E95892"/>
    <w:rsid w:val="00E96789"/>
    <w:rsid w:val="00E972C3"/>
    <w:rsid w:val="00EB4E88"/>
    <w:rsid w:val="00EC60E5"/>
    <w:rsid w:val="00F07F6C"/>
    <w:rsid w:val="00F13D9A"/>
    <w:rsid w:val="00F1724C"/>
    <w:rsid w:val="00F52961"/>
    <w:rsid w:val="00F62A7E"/>
    <w:rsid w:val="00F6624E"/>
    <w:rsid w:val="00F6699C"/>
    <w:rsid w:val="00F712DA"/>
    <w:rsid w:val="00F71FB6"/>
    <w:rsid w:val="00FA098D"/>
    <w:rsid w:val="00FA353B"/>
    <w:rsid w:val="00F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5E4"/>
  <w15:chartTrackingRefBased/>
  <w15:docId w15:val="{EFE7D7EF-11C8-4EBC-BFBA-17176231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171</cp:revision>
  <dcterms:created xsi:type="dcterms:W3CDTF">2021-09-11T02:03:00Z</dcterms:created>
  <dcterms:modified xsi:type="dcterms:W3CDTF">2021-09-13T07:46:00Z</dcterms:modified>
</cp:coreProperties>
</file>