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A90D9"/>
          <w:sz w:val="72"/>
          <w:szCs w:val="72"/>
        </w:rPr>
        <w:t xml:space="preserve">VocaLenz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시험 최적화 AI 단어 사전</w:t>
      </w:r>
    </w:p>
    <w:p>
      <w:pPr>
        <w:spacing w:after="60"/>
      </w:pPr>
    </w:p>
    <w:p>
      <w:pPr>
        <w:jc w:val="center"/>
      </w:pPr>
      <w:r>
        <w:rPr>
          <w:color w:val="4A90D9"/>
          <w:sz w:val="24"/>
          <w:szCs w:val="24"/>
        </w:rPr>
        <w:t xml:space="preserve">___________________________________</w:t>
      </w:r>
    </w:p>
    <w:p>
      <w:pPr>
        <w:spacing w:after="60"/>
      </w:pP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개발 계획서 및 프로젝트 플랜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Development Plan &amp; Project Blueprint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color w:val="D32F2F"/>
          <w:sz w:val="20"/>
          <w:szCs w:val="20"/>
        </w:rPr>
        <w:t xml:space="preserve">Version 1.6  |  2026.02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PoC (Proof of Concept) - TEPS Edition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프로젝트 개요 (Project Overview)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1.1 프로젝트 비전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사용자에 최적화된 AI 기반 맞춤 영어 사전 웹앱. 단순한 단어 뜻 제공을 넘어, 시험별 맥락에 맞는 이미지 연상, 상세 설명, 시험 포인트, 유사어/반의어, 예문 등을 제공하여 효과적인 어휘 학습을 지원합니다.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1.2 PoC 범위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TEPS 시험 대비 단어 사전을 첫 번째 PoC로 개발하며, 향후 TOEIC, TOEFL 등 영어 시험 및 일본어(JLPT), 중국어(HSK) 등 다국어 시험으로 확장할 수 있는 아키텍처를 설계합니다.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1.3 핵심 차별점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30"/>
        <w:gridCol w:w="4430"/>
      </w:tblGrid>
      <w:tr>
        <w:trPr>
          <w:tblHeader/>
        </w:trP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사전 앱</w:t>
            </w:r>
          </w:p>
        </w:tc>
        <w:tc>
          <w:tcPr>
            <w:tcW w:type="dxa" w:w="4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VocaLenz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 뜻</w:t>
            </w:r>
          </w:p>
        </w:tc>
        <w:tc>
          <w:tcPr>
            <w:tcW w:type="dxa" w:w="3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단순 번역 / 사전적 의미</w:t>
            </w:r>
          </w:p>
        </w:tc>
        <w:tc>
          <w:tcPr>
            <w:tcW w:type="dxa" w:w="4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문장형 설명으로 맥락 이해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암기 보조</w:t>
            </w:r>
          </w:p>
        </w:tc>
        <w:tc>
          <w:tcPr>
            <w:tcW w:type="dxa" w:w="3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없음</w:t>
            </w:r>
          </w:p>
        </w:tc>
        <w:tc>
          <w:tcPr>
            <w:tcW w:type="dxa" w:w="4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이미지 연상 텍스트 제공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시험 연계</w:t>
            </w:r>
          </w:p>
        </w:tc>
        <w:tc>
          <w:tcPr>
            <w:tcW w:type="dxa" w:w="3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없음 또는 약함</w:t>
            </w:r>
          </w:p>
        </w:tc>
        <w:tc>
          <w:tcPr>
            <w:tcW w:type="dxa" w:w="4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TEPS 포인트, 출제 경향 안내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유사어/반의어</w:t>
            </w:r>
          </w:p>
        </w:tc>
        <w:tc>
          <w:tcPr>
            <w:tcW w:type="dxa" w:w="3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단순 나열</w:t>
            </w:r>
          </w:p>
        </w:tc>
        <w:tc>
          <w:tcPr>
            <w:tcW w:type="dxa" w:w="4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시험 관점에서 비교 설명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예문</w:t>
            </w:r>
          </w:p>
        </w:tc>
        <w:tc>
          <w:tcPr>
            <w:tcW w:type="dxa" w:w="3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일반 예문</w:t>
            </w:r>
          </w:p>
        </w:tc>
        <w:tc>
          <w:tcPr>
            <w:tcW w:type="dxa" w:w="4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시험 출제 스타일 예문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비용 최적화</w:t>
            </w:r>
          </w:p>
        </w:tc>
        <w:tc>
          <w:tcPr>
            <w:tcW w:type="dxa" w:w="3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해당 없음</w:t>
            </w:r>
          </w:p>
        </w:tc>
        <w:tc>
          <w:tcPr>
            <w:tcW w:type="dxa" w:w="4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 캐싱으로 API 비용 최소화</w:t>
            </w:r>
          </w:p>
        </w:tc>
      </w:tr>
    </w:tbl>
    <w:p>
      <w:pPr>
        <w:spacing w:after="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기술 스택 추천 (Tech Stack Recommendation)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2.1 프레임워크 &amp; 언어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선정 이유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14+ (App Router)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SSR/SSG로 SEO 최적화, React 기반 풍부한 생태계, Vercel 최적 배포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타입 안전성, 코드 품질 향상, 프론트/백엔드 통합 언어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빠른 UI 개발, 일관된 디자인 시스템, 커스터마이징 용이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별도 서버 불필요, 풀스택 단일 프로젝트 관리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API (GPT-4o-mini)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비용 효율적, 고품질 답변, 구조화된 JSON 출력 우수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발음 (TTS)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Speech API (브라우저 내장)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비용 $0, 별도 API 키 불필요, 모든 주요 브라우저 지원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무료 티어 제공, 인증/실시간 내장, PostgreSQL 확장성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소셜 로그인, JWT 기반, Row Level Security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배포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(Pro)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네이티브 지원, 글로벌 CDN, 자동 스케일링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+ PostHog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 행동 추적, 데이터 수집 최적화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2.2 왜 이 스택인가?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Next.js + TypeScript를 선택한 이유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프론트엔드와 백엔드를 하나의 프로젝트에서 관리할 수 있어 1인 또는 소규모 팀 개발에 최적입니다. API Routes를 통해 OpenAI 호출, DB 조회 등 서버 로직을 별도 서버 없이 처리할 수 있으며, Vercel에 최적화된 배포 환경을 제공합니다.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Supabase를 선택한 이유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PostgreSQL 기반으로 확장성이 뛰어나며, 무료 티어에서 500MB 스토리지와 월 2GB 전송을 제공합니다. 내장 인증 시스템(소셜 로그인 포함)과 Row Level Security로 별도의 인증 서버 구축이 불필요합니다. 실시간 기능도 내장되어 있어 향후 실시간 퀴즈 등 확장에 유리합니다.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GPT-4o-mini를 선택한 이유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GPT-4o 대비 약 15배 저렴하면서도 단어 설명 생성에 충분한 품질을 제공합니다. 구조화된 JSON 출력(Structured Output)을 지원하여 파싱 오류 없이 일관된 데이터를 생성할 수 있습니다.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Web Speech API를 선택한 이유 (발음 기능)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단어 사전 앱에서 발음 기능은 필수이지만, OpenAI TTS($15/1M 문자)나 Google Cloud TTS를 사용하면 비용과 인프라 복잡도가 증가합니다. Web Speech API는 모든 주요 브라우저(Chrome, Safari, Edge, Firefox)에 내장된 TTS 엔진으로, 비용 $0, 별도 API 키 불필요, 서버 호출 없이 클라이언트에서 즉시 재생됩니다. 영어 발음 품질은 학습 목적에 충분하며, 네이버 사전 등 주요 온라인 사전도 동일 방식을 사용합니다.</w:t>
      </w:r>
    </w:p>
    <w:p>
      <w:pPr>
        <w:spacing w:after="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웹앱 이름 추천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추천도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VocaLenz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Vocabulary + Lens (단어를 깊이 들여다보는 렌즈)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FluentKey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Fluent + Key (유창함의 열쇠)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WordPilot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 + Pilot (단어 학습의 파일럿/안내자)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LexiMate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Lexicon + Mate (어휘의 친구/동반자)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VocaLenz를 최종 선정합니다. Vocabulary + Lens의 조합으로 '단어를 깊이 들여다본다'는 서비스 본질을 직관적으로 전달하며, 독창적인 철자(z)로 브랜드 차별화와 도메인 확보에 유리합니다.</w:t>
      </w:r>
    </w:p>
    <w:p>
      <w:pPr>
        <w:spacing w:after="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시스템 아키텍처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4.1 단어 검색 플로우 (AI Gatekeeper 포함)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[사용자 입력] → [Next.js API Route] → [Supabase DB 조회]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→ DB에 존재: 즉시 반환 (0.1~0.3초)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→ DB에 미존재: [1차 AI Gatekeeper 판별] → 판별 결과에 따라 분기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  → VALID (유효한 단어/숙어): [2차 단어 생성 프롬프트] → [DB 저장] → [사용자에게 반환]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  → TYPO (오타 감지): 수정 추천 표시 (“혹시 [수정단어]를 찾으셨나요?”)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  → KOREAN (한국어 입력): DB에서 한국어 뜻 매칭 검색 → 없으면 GPT가 TEPS 빈출 영단어 추천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  → INVALID (비정상 입력): 안내 문구 + 리포팅 버튼 활성화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  → LOW_VALUE (고유명사/관사 등): “학습 가치가 낮은 단어입니다” 피드백, DB 저장 차단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입력 정규화 파이프라인 (대소문자 통합)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모든 검색 요청은 API Route 진입 시 아래 정규화를 즉시 적용합니다. 정규화된 값으로 DB 조회, DB 저장, Gatekeeper 호출을 모두 수행합니다.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</w:t>
            </w:r>
          </w:p>
        </w:tc>
        <w:tc>
          <w:tcPr>
            <w:tcW w:type="dxa" w:w="3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trim()</w:t>
            </w:r>
          </w:p>
        </w:tc>
        <w:tc>
          <w:tcPr>
            <w:tcW w:type="dxa" w:w="3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앞뒤 공백 제거</w:t>
            </w:r>
          </w:p>
        </w:tc>
        <w:tc>
          <w:tcPr>
            <w:tcW w:type="dxa" w:w="3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 amity " → "amity"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toLowerCase()</w:t>
            </w:r>
          </w:p>
        </w:tc>
        <w:tc>
          <w:tcPr>
            <w:tcW w:type="dxa" w:w="3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전체 소문자 변환</w:t>
            </w:r>
          </w:p>
        </w:tc>
        <w:tc>
          <w:tcPr>
            <w:tcW w:type="dxa" w:w="3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"Amity", "AMITY" → "amity"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replace(/\s+/g, ' ')</w:t>
            </w:r>
          </w:p>
        </w:tc>
        <w:tc>
          <w:tcPr>
            <w:tcW w:type="dxa" w:w="3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연속 공백 → 단일 공백 (숙어 대비)</w:t>
            </w:r>
          </w:p>
        </w:tc>
        <w:tc>
          <w:tcPr>
            <w:tcW w:type="dxa" w:w="34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"take  after" → "take after"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대소문자 정책: DB에는 모든 단어를 소문자로 저장합니다. 사용자가 Amity, AMITY, amity 어떤 형태로 검색해도 동일한 캐시 결과를 반환합니다. 이를 통해 동일 단어의 중복 API 호출과 중복 DB 저장을 방지합니다.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검색 입력 길이 제한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사용자가 1,000자 이상의 긴 문자열을 입력하면 그대로 Gatekeeper에 전달되어 토큰이 낭비됩니다. UI(검색창 maxLength=100)와 API Route 양쪽에서 모두 100자 제한을 적용합니다. 정규화 시 trim().slice(0, 100)으로 초과분을 잘라냅니다.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동시 검색 방어 (Race Condition)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여러 사용자가 동시에 같은 신규 단어를 검색할 경우, 모두 DB에 없는 것을 확인하고 각각 OpenAI를 호출한 뒤 INSERT를 시도하면 UNIQUE 제약 위반 에러가 발생합니다. 이를 방어하기 위해 INSERT 시 ON CONFLICT (word, exam_type) DO NOTHING을 사용하고, 삽입 실패 시 다시 SELECT하여 반환합니다.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OpenAI 응답 파싱 방어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Gatekeeper와 단어 생성 모두 OpenAI API 호출 시 response_format: { type: "json_object" }를 강제하여 JSON 형식을 보장합니다. 만약 파싱 실패 시 OpenAI API를 새로 호출하여 최대 3회 시도하며, 모두 실패하면 사용자에게 "잠시 후 다시 검색해주세요" 안내를 표시합니다.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주의: 재시도란 같은 응답을 다시 파싱하는 것이 아니라 API를 새로 호출하는 것입니다. 같은 JSON 문자열은 몇 번 파싱해도 동일한 결과이므로, 반드시 API 재호출이어야 합니다.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4.2 AI Gatekeeper (입력 판별 시스템)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사용자의 검색 입력이 유효한 단어/숙어인지 먼저 판별하는 1차 관문입니다. 모든 입력에 대해 비용이 큰 '단어 생성 프롬프트'를 실행하지 않고, 가벼운 GPT-4o-mini 호출로 입력을 분류합니다.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판별 프롬프트 설계 (JSON Mode)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시스템 프롬프트: "사용자가 입력한 텍스트를 분석하여 아래 JSON 형식으로 응답하라. status: VALID | TYPO | KOREAN | INVALID | LOW_VALUE, correction: 수정 추천 단어(TYPO일 때), suggestion: 추천 단어 목록(KOREAN일 때), reason: 판별 사유"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예상 토큰: 시스템 프롬프트 ~200 + 입력 ~20 + 출력 ~80 = 약 300 토큰. 단어 생성(~1,350 토큰) 대비 약 78% 절감. INVALID/TYPO/LOW_VALUE의 경우 2차 호출이 발생하지 않으므로 비용을 크게 절약합니다.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판별 케이스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360"/>
        <w:gridCol w:w="2800"/>
        <w:gridCol w:w="3000"/>
      </w:tblGrid>
      <w:tr>
        <w:trPr>
          <w:tblHeader/>
        </w:trP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방식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영어 단어 또는 숙어로 인정, TEPS 학습 가치 있음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2차 단어 생성 프롬프트 실행 → DB 저장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amity, take after, wind (다의어)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TYPO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존재하지 않는 철자이나 유사 단어 추정 가능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수정 추천 UI 표시. 사용자 확인 시 수정 단어로 재검색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techer → teacher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KOREAN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한국어 입력 감지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DB에서 한국어 뜻 매칭 → 없으면 GPT가 TEPS 빈출 영단어 1~3개 추천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배신하다 → betray, deceive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INVALID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단어/숙어로 볼 수 없는 입력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안내 문구 표시 + 리포팅 버튼 활성화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asdfgh, I want to go home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LOW_VALUE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고유명사, 관사, 기초 단어 등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학습 가치 낮음 안내. DB 저장 차단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Samsung, the, a, Tom</w:t>
            </w:r>
          </w:p>
        </w:tc>
      </w:tr>
    </w:tbl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다의어 (Polysemy) 처리 전략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address, wind, present 등 다의어는 VALID로 판별된 후, 2차 단어 생성 프롬프트에서 "TEPS 시험에서 가장 빈출되는 의미 1~2개 위주로 설명하라"는 제약을 걸어 처리합니다. 초등 수준의 기본 뜻이 아닌 시험 빈출 뜻을 우선 제공합니다.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Paraphrasing (바꿔쓰기 표현)</w:t>
      </w:r>
    </w:p>
    <w:p>
      <w:pPr>
        <w:spacing w:after="120" w:line="276"/>
      </w:pPr>
      <w:r>
        <w:rPr>
          <w:rFonts w:ascii="Arial" w:cs="Arial" w:eastAsia="Arial" w:hAnsi="Arial"/>
          <w:color w:val="D32F2F"/>
          <w:sz w:val="21"/>
          <w:szCs w:val="21"/>
        </w:rPr>
        <w:t xml:space="preserve">TEPS 등 어휘 시험에서 paraphrasing(바꿔쓰기)은 핵심 출제 패턴입니다. 기존의 synonyms(유사어)와는 다르게, paraphrasing은 시험 문맥에서 실제로 치환하여 출제되는 표현을 의미합니다. 예: 'amity' → 'friendly relationship', 'mutual goodwill'. 단어 생성 프롬프트에 별도 규칙을 추가하여, 단순 유사어가 아닌 시험 빈출 바꿔쓰기 표현을 제공합니다. DB에는 JSONB 배열(paraphrasing 컬럼)로 저장합니다.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Gatekeeper 비용 분석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Gatekeeper 1회 호출: ~300 토큰 ≈ $0.00007 (약 0.1원). 유효 단어인 경우에만 2차 생성이 추가됩니다. 오타/무효 입력이 전체 검색의 약 15~20%라고 가정하면, Gatekeeper 도입으로 불필요한 생성 비용을 15~20% 절감하면서도 Gatekeeper 자체 비용은 미미합니다.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4.3 API 비용 최적화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60"/>
        <w:gridCol w:w="250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절감 효과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 캐싱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최초 1회만 API 호출, 이후 DB에서 조회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90% 이상 절감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GPT-4o-mini 사용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GPT-4o 대비 약 15배 저렴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입력 $0.15/1M, 출력 $0.60/1M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프롬프트 최적화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시스템 프롬프트 압축, 불필요한 토큰 제거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토큰당 20~30% 절감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Gatekeeper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무효 입력 사전 차단으로 불필요한 생성 API 호출 방지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무효 입력 대비 78% 토큰 절감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배치 처리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인기 단어 사전 bulk 생성 (향후)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호출 횟수 감소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4.4 상황별 UX 메시지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사용자 입력 상태에 따라 아래와 같이 위트 있는 메시지를 표시합니다.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A. 단어 생성 대기 중 (DB에 없는 유효 단어)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순번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대기 메시지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📦 단어를 배달하는 중이에요...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🔍 이 단어의 비밀을 파헤치는 중...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🌟 당신만을 위한 단어 카드를 만들고 있어요...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📚 사전의 깊은 곳에서 꺼내오는 중...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✨ AI가 최고의 설명을 준비하고 있어요...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메시지는 랜덤으로 표시되며, 스켈레톤 UI + 타이핑 애니메이션과 함께 제공하여 체감 대기 시간을 줄입니다.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 오타 감지 시 (TYPO)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순번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안내 메시지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⛸️ 철자가 살짝 미끄러진 것 같아요! 혹시 찾으시는 단어가 [수정단어] 맞나요?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🤔 AI가 찰떡같이 알아들었어요. [수정단어]를 검색하려던 것 아니신가요?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🔤 거의 다 왔어요! [수정단어]가 맞다면 클릭해 주세요.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[맞아요] 버튼 클릭 시 수정 단어로 자동 재검색. [아니에요, 다시 입력할게요] 버튼으로 재입력 유도.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C. 한국어 입력 시 (KOREAN)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순번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안내 메시지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🌏 한국어로 검색하셨네요! TEPS에서 자주 나오는 표현을 찾아볼게요.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💡 '[한국어]'에 딱 맞는 TEPS 단어를 추천해 드릴게요!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추천 단어 1~3개를 카드 형태로 표시. 클릭 시 해당 단어 상세 페이지로 이동.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D. 비정상 입력 시 (INVALID)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순번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안내 메시지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🕵️ 이건 단어가 아니라 암호 같아요! 영어 단어나 숙어만 입력해 주세요.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👽 제 사전에는 아직 없는 미지의 언어네요. 외계어는 아직 배우는 중이에요!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🤷 음... 이건 단어인지 문장인지 모르겠어요. 단어 하나만 입력해 볼까요?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안내 메시지 하단에 리포팅 버튼 표시: "📢 정말 있는 단어인데 제가 몰랐다면 알려주세요. 개발자를 깨워서 추가해 놓을게요!"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E. 학습 가치 낮은 단어 (LOW_VALUE)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순번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안내 메시지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📋 이 단어는 TEPS에서 따로 외울 필요가 없는 기본 단어예요.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7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🎯 TEPS 점수를 올릴 수 있는 다른 단어를 검색해 보는 건 어떨까요?</w:t>
            </w:r>
          </w:p>
        </w:tc>
      </w:tr>
    </w:tbl>
    <w:p>
      <w:pPr>
        <w:spacing w:after="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데이터베이스 설계 (Supabase)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5.1 주요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컬럼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 정보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email, name, target_exam, created_at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 캐시 (AI 생성 결과)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word, exam_type, part_of_speech, image_text, description, teps_point, synonyms, antonyms, paraphrasing, example_sentence, created_at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user_word_history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검색 이력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word_id, searched_at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user_vocabulary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단어장 (북마크)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word_id, is_memorized, added_at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user_scores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시험 성적 기록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round, listening, vocabulary, grammar, reading, total, exam_date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search_logs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비로그인 포함 전체 검색 로그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session_id, user_id(nullable), word, gatekeeper_status, searched_at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access_logs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접속 로그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session_id, user_id(nullable), page, action, metadata, created_at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failed_searches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실패/비정상 검색 기록 (리포팅 포함)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input_text, status, correction, count, reported, first_searched_at, last_searched_at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word_reports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 리포트 (개발자 검토 대기)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input_text, user_id, session_id, message, status, created_at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RLS 정책 주의사항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user_vocabulary, user_scores 테이블의 FOR ALL 정책에는 반드시 USING과 WITH CHECK를 모두 지정해야 합니다. USING만 있고 WITH CHECK가 없으면 INSERT가 실패합니다. 올바른 형식: FOR ALL USING (auth.uid() = user_id) WITH CHECK (auth.uid() = user_id)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5.2 failed_searches 테이블 상세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사용자의 실패한 검색을 축적하여 분석하는 핵심 테이블입니다. 동일한 입력이 반복되면 새 행을 생성하지 않고 count를 증가시켜 저장 효율을 높입니다.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고유 식별자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input_text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사용자가 입력한 원문 (소문자 정규화)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Gatekeeper 판별 결과: TYPO, INVALID, LOW_VALUE, KOREAN_NO_MATCH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correction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TYPO일 때 AI가 추천한 수정 단어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동일 입력 누적 검색 횟수 (UPSERT로 증가)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reported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리포트 버튼 클릭 여부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reporter_ids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UUID[]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리포트한 사용자 ID 목록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first_searched_at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최초 검색 시점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last_searched_at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가장 최근 검색 시점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활용 예시: count가 높은 TYPO 항목 → 자동완성/오타 교정 사전 구축. reported=true 항목 → 개발자 우선 검토 대상.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5.3 데이터 수집 전략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비로그인 사용자도 session_id (UUID)를 부여하여 검색 행동을 추적합니다. 로그인 시 해당 session의 데이터를 user_id와 연결합니다. 수집 대상 데이터: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항목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단어별 검색 빈도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인기 단어 파악, TEPS 빈출 단어 분석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사용자별 검색 패턴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개인화 추천, 학습 진도 추적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검색 시간대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 학습 패턴 분석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단어장 저장/삭제 이력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학습 난이도 파악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퀴즈 정답률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취약 단어 분석, 반복 학습 알고리즘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페이지 체류 시간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UX 개선, 콘텐츠 품질 평가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접속 디바이스/브라우저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최적화 대상 파악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실패 검색 패턴 (failed_searches)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오타 자동교정 사전 구축, UX 개선 인사이트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리포트 데이터 (word_reports)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콘텐츠 커버리지 확대, 사용자 니즈 파악</w:t>
            </w:r>
          </w:p>
        </w:tc>
      </w:tr>
    </w:tbl>
    <w:p>
      <w:pPr>
        <w:spacing w:after="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기능 명세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6.1 비로그인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 검색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검색창에 단어 입력 시 AI 최적화 결과 표시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채팅형 UI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검색 결과가 채팅 형태로 누적 표시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세션 유지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브라우저 닫기 전까지 검색 이력 유지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비로그인 사용자 검색 이력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80"/>
        <w:gridCol w:w="3180"/>
      </w:tblGrid>
      <w:tr>
        <w:trPr>
          <w:tblHeader/>
        </w:trP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저장 위치</w:t>
            </w:r>
          </w:p>
        </w:tc>
        <w:tc>
          <w:tcPr>
            <w:tcW w:type="dxa" w:w="31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지속성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채팅 UI 히스토리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state (클라이언트 메모리)</w:t>
            </w:r>
          </w:p>
        </w:tc>
        <w:tc>
          <w:tcPr>
            <w:tcW w:type="dxa" w:w="31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페이지 새로고침 시 초기화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검색 로그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search_logs 테이블 (session_id)</w:t>
            </w:r>
          </w:p>
        </w:tc>
        <w:tc>
          <w:tcPr>
            <w:tcW w:type="dxa" w:w="31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영구 저장 (분석용, 사용자에게 미표시)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검색 이력 (user_word_history)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저장 불가 (user_id NOT NULL)</w:t>
            </w:r>
          </w:p>
        </w:tc>
        <w:tc>
          <w:tcPr>
            <w:tcW w:type="dxa" w:w="31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로그인 필요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비로그인 사용자가 3회 이상 검색하면 "로그인하면 검색 이력이 영구 저장됩니다" 안내 배너를 표시하여 로그인을 유도합니다.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6.2 로그인 사용자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60"/>
        <w:gridCol w:w="2500"/>
      </w:tblGrid>
      <w:tr>
        <w:trPr>
          <w:tblHeader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무료/유료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검색 이력 보기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모든 검색 기록 영구 저장 및 조회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단어장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원하는 단어 저장 (최대 100개)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단어장 확장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100개 이상 단어 저장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유료 구독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 퀴즈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단어장 기반 4지선다 퀴즈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유료 구독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성적 관리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TEPS 성적 기록 (회차/영역별 점수)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학습 통계</w:t>
            </w:r>
          </w:p>
        </w:tc>
        <w:tc>
          <w:tcPr>
            <w:tcW w:type="dxa" w:w="4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검색 빈도, 암기율 등 대시보드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유료 구독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6.3 퀴즈 시스템 상세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4지선다 퀴즈에서 보기의 품질이 매우 중요합니다. 보기는 반드시 같은 품사의 단어로만 구성합니다. 예를 들어 정답이 명사 'amity'라면 보기도 모두 명사(hostility, brevity, clarity)로 구성합니다.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PoC 단계에서는 DB에 저장된 단어들 중 같은 품사를 필터링하여 랜덤 보기를 생성합니다. 고도화 단계에서는 의미적으로 혼동하기 쉬운 단어를 보기로 선별하여 난이도를 조절합니다.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오답 보기 Fallback 로직 (DB 단어 부족 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80"/>
        <w:gridCol w:w="4580"/>
      </w:tblGrid>
      <w:tr>
        <w:trPr>
          <w:tblHeader/>
        </w:trP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4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1순위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같은 품사 단어 3개 이상 존재</w:t>
            </w:r>
          </w:p>
        </w:tc>
        <w:tc>
          <w:tcPr>
            <w:tcW w:type="dxa" w:w="4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같은 품사에서 랜덤 선택 (이상적)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2순위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같은 품사 부족 (1~2개)</w:t>
            </w:r>
          </w:p>
        </w:tc>
        <w:tc>
          <w:tcPr>
            <w:tcW w:type="dxa" w:w="4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같은 품사 먼저 채우고, 나머지는 다른 품사에서 보충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3순위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 전체 단어 4개 미만</w:t>
            </w:r>
          </w:p>
        </w:tc>
        <w:tc>
          <w:tcPr>
            <w:tcW w:type="dxa" w:w="4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퀴즈 불가 안내 ("단어를 더 검색한 뒤 도전해보세요!")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PoC 초기에는 DB에 단어가 적어 같은 품사 보기를 채울 수 없는 경우가 빈번합니다. fallback 없이 구현하면 퀴즈가 에러로 중단되므로 반드시 구현해야 합니다.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프롬프트 응답 길이 제한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단어 생성 프롬프트에 "각 텍스트 필드는 최대 500자 이내로 작성할 것"이라는 제약을 추가합니다. PostgreSQL TEXT 타입은 길이 제한이 없어, GPT가 비정상적으로 긴 응답을 보내면 대량 데이터가 저장될 수 있습니다.</w:t>
      </w:r>
    </w:p>
    <w:p>
      <w:pPr>
        <w:spacing w:after="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UI/UX 디자인 방향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7.1 메인 화면 (검색 페이지)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GPT 새 대화 화면과 유사한 미니멀한 디자인입니다. 화면 중앙에 큰 검색창이 있고, 하단에는 '오늘의 추천 단어' 카드가 3~4개 배치됩니다. '오늘의 추천 단어'는 당일 전체 사용자들이 가장 많이 검색한 단어를 기준으로 선정됩니다. 검색 시 채팅 형태로 결과가 누적되며, 사이드바에서 이전 검색 세션을 관리합니다.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7.2 디자인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요소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 Palette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Primary: Deep Blue (#1A1A2E), Accent: Bright Blue (#4A90D9), BG: Off-White (#F8F9FA)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Pretendard (한글), Inter (영문) - 가독성 최우선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Components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shadcn/ui 기반 커스텀 컴포넌트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Animation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Framer Motion - 카드 전환, 로딩 애니메이션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First 반응형 (375px ~ 1440px)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Mode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2에서 지원 예정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7.3 단어 카드 UI 구성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검색 결과는 아래 순서로 카드 형태로 표시됩니다:</w:t>
      </w:r>
    </w:p>
    <w:p>
      <w:pPr>
        <w:spacing w:after="120" w:line="276"/>
      </w:pPr>
      <w:r>
        <w:rPr>
          <w:rFonts w:ascii="Arial" w:cs="Arial" w:eastAsia="Arial" w:hAnsi="Arial"/>
          <w:color w:val="D32F2F"/>
          <w:sz w:val="21"/>
          <w:szCs w:val="21"/>
        </w:rPr>
        <w:t xml:space="preserve">1) 단어 + 발음기호 + 품사 + 🔊 발음 버튼 (상단)  2) 이미지 연상 텍스트 (아이콘과 함께)  3) 상세 뜻 (문장형)  4) TEPS 포인트 (하이라이트 박스)  5) 유사어/반의어 (태그 형태)  6) 🔄 Paraphrasing (시험 빈출 바꿔쓰기 표현, 태그 형태)  7) TEPS 예문 (하이라이트 처리)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7.4 발음 재생 기능 (Web Speech API)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단어 카드 상단의 🔊 버튼을 클릭하면 브라우저 내장 Web Speech API를 통해 영어 원어민 발음을 재생합니다. 별도 API 호출이나 음성 파일 저장이 불필요하므로 비용이 $0이며, 클라이언트에서 즉시 재생됩니다.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기술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Speech API (SpeechSynthesis)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비용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 (브라우저 내장, API 호출 없음)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지원 브라우저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Chrome, Safari, Edge, Firefox (모든 주요 브라우저)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음성 설정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lang: en-US, rate: 0.9 (학습용 약간 느린 속도)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음성 선택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영어 음성 우선 → 기기 기본 영어 음성 fallback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UX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버튼 클릭 시 즉시 재생, 재생 중 버튼 비활성화, 반복 재생 가능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Fallback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Speech API 미지원 브라우저에서는 버튼 숨김 처리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향후 고도화: 프리미엄 사용자에게 OpenAI TTS(고품질 자연 음성)를 유료 옵션으로 제공할 수 있습니다.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7.5 입력 판별 결과 UI 구성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 Gatekeeper 판별 결과에 따라 채팅 버블 스타일이 달라집니다: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VALID: 일반 단어 카드 (파란색 테두리). TYPO: 노란색 경고 버블 + [맞아요]/[다시 입력] 버튼. KOREAN: 보라색 추천 버블 + 추천 단어 클릭 카드. INVALID: 회색 안내 버블 + 리포팅 버튼. LOW_VALUE: 회색 안내 버블 (리포팅 없음).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모든 상태 버블은 채팅 히스토리에 누적 표시되어, 이전 검색의 오타 교정 과정도 대화 흐름 속에서 자연스럽게 확인할 수 있습니다.</w:t>
      </w:r>
    </w:p>
    <w:p>
      <w:pPr>
        <w:spacing w:after="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개발 일정 (Project Plan)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8.1 Phase 1 - PoC (4~5주)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항목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프로젝트 셋업, DB 설계, Supabase 연동, Auth 구현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프로젝트 스캐폴딩, DB 마이그레이션, 로그인/회원가입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2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Gatekeeper 구현, 단어 생성 연동, 통합 검색 API, 캐싱 로직 (API 먼저)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입력 판별 시스템, 검색 API, Rate Limiting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3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메인 검색 UI, 채팅형 인터페이스, 상태별 버블, 발음 재생 기능 (UI 연결)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검색 UI, 단어 카드, 발음 버튼, 모바일 반응형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4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단어장, 검색 이력, 성적 관리 페이지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마이페이지, 단어장 CRUD, 성적 입력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5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퀴즈, 데이터 수집 로직, 로깅 시스템, 리포팅 시스템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퀴즈 기능, 분석 대시보드 기초, failed_searches/word_reports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6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QA, 버그 수정, 성능 최적화, 배포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배포, 모니터링 설정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8.2 Phase 2 - 고도화 (이후)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다크 모드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시스템 설정 연동 다크 테마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퀴즈 고도화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의미적 유사도 기반 보기 생성, 난이도 조절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학습 알고리즘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에빙하우스 망각곡선 기반 복습 추천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시험 확장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TOEIC, TOEFL, JLPT, HSK 지원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모바일 앱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Native 또는 PWA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커뮤니티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단어장 공유, 스터디 그룹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유료 구독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결제 연동, 프리미엄 기능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관리자 대시보드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 통계, 단어 DB 관리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오타 자동교정 사전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failed_searches 데이터 기반 자동완성 및 오타 교정 사전 구축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한국어 역검색 강화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한국어 → 영어 검색을 DB 기반으로 즉시 응답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프리미엄 TTS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TTS 기반 고품질 자연 음성 (유료 옵션)</w:t>
            </w:r>
          </w:p>
        </w:tc>
      </w:tr>
    </w:tbl>
    <w:p>
      <w:pPr>
        <w:spacing w:after="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비용 분석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9.1 PoC 단계 예상 비용 (월간)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28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플랜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비용 (USD)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배포/호스팅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(PoC) → Pro ($20)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 ~ $20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(500MB, 50K 요청)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API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GPT-4o-mini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종량제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 ~ $15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발음 (TTS)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Speech API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브라우저 내장 (무료)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도메인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Namecheap 등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연간 등록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~$1/월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분석 도구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PostHog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(월 1M 이벤트)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합계 (PoC)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 ~ $36/월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9.2 OpenAI API 비용 상세 추정 (Gatekeeper 포함)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GPT-4o-mini 기준: 입력 $0.15/1M 토큰, 출력 $0.60/1M 토큰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460"/>
        <w:gridCol w:w="2500"/>
      </w:tblGrid>
      <w:tr>
        <w:trPr>
          <w:tblHeader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호출 구분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 토큰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출력 토큰</w:t>
            </w:r>
          </w:p>
        </w:tc>
        <w:tc>
          <w:tcPr>
            <w:tcW w:type="dxa" w:w="1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합계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건당 비용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1차: AI Gatekeeper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~220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~80</w:t>
            </w:r>
          </w:p>
        </w:tc>
        <w:tc>
          <w:tcPr>
            <w:tcW w:type="dxa" w:w="1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~300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$0.00007 (약 0.1원)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2차: 단어 생성 (VALID만)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~550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~800</w:t>
            </w:r>
          </w:p>
        </w:tc>
        <w:tc>
          <w:tcPr>
            <w:tcW w:type="dxa" w:w="1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~1,350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$0.00056 (약 0.8원)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합산 (신규 유효 단어 1건)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~770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~880</w:t>
            </w:r>
          </w:p>
        </w:tc>
        <w:tc>
          <w:tcPr>
            <w:tcW w:type="dxa" w:w="1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~1,650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$0.00063 (약 0.9원)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무효 입력 1건 (TYPO/INVALID)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~220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~80</w:t>
            </w:r>
          </w:p>
        </w:tc>
        <w:tc>
          <w:tcPr>
            <w:tcW w:type="dxa" w:w="1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~300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$0.00007 (약 0.1원)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1,000건 검색 시 (유효 800건 + 무효 200건 가정): 총 $0.518. DB 캐싱 효과: TEPS 핵심 단어 5,000개 기준, 전체 생성 비용 약 $3.15 (약 4,700원). 이후 동일 단어 조회 시 API 비용 $0.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9.3 사용자 규모별 비용 전망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2160"/>
        <w:gridCol w:w="2200"/>
        <w:gridCol w:w="18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규모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DAU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호스팅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(월간 신규)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총 비용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PoC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~50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Free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Free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 이내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 이내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초기 성장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50~500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Free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Pro ($20)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$10~15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$30~35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성장기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500~5,000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Pro ($25)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Pro ($20)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$15~30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$60~75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확장기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5,000+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Pro 또는 AWS RDS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/ Vercel Enterprise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$30+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$100+</w:t>
            </w:r>
          </w:p>
        </w:tc>
      </w:tr>
    </w:tbl>
    <w:p>
      <w:pPr>
        <w:spacing w:after="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인프라 &amp; 배포 전략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10.1 단계별 인프라 전략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PoC 단계 (DAU 50 이하)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Vercel Free + Supabase Free 조합으로 월 비용 $0~5로 시작합니다.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초기 성장 단계 (DAU 50~500)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Vercel Pro ($20/월)로 업그레이드합니다.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성장기 (DAU 500~5,000)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Supabase Pro ($25/월)로 업그레이드합니다.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확장기 (DAU 5,000 이상)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AWS 마이그레이션을 검토합니다. 다만 Vercel Pro + Supabase Pro 조합으로도 상당한 트래픽을 감당할 수 있으므로 조기 마이그레이션은 불필요합니다.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10.2 Vercel vs AWS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Vercel Pro ($20/월)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(동급 구성)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설정 난이도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거의 없음 (Git push = 배포)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높음 (EC2, RDS, CloudFront 등 개별 설정)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자동 스케일링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내장 (서버리스)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설정 필요 (ALB, ASG 등)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비용 예측성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높음 (고정 + 종량)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낮음 (변동 요소 많음)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최적화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네이티브 지원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수동 최적화 필요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추천 시점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DAU 5,000 이하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DAU 5,000 이상 또는 특수 요구사항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결론: PoC부터 성장기까지는 Vercel + Supabase 조합이 비용과 생산성 모두에서 최적입니다.</w:t>
      </w:r>
    </w:p>
    <w:p>
      <w:pPr>
        <w:spacing w:after="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고려사항 체크리스트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11.1 기술적 고려사항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60"/>
        <w:gridCol w:w="1800"/>
      </w:tblGrid>
      <w:tr>
        <w:trPr>
          <w:tblHeader/>
        </w:trP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프롬프트 설계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일관된 JSON 출력을 위한 시스템 프롬프트 최적화. 품사, 난이도 등 메타데이터 포함.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Gatekeeper 프롬프트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입력 판별용 경량 프롬프트. VALID/TYPO/KOREAN/INVALID/LOW_VALUE 5가지 상태 분류.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다의어 처리 프롬프트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TEPS 빈출 의미 1~2개 우선 제공. 초등 수준 기본 뜻 배제 로직.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에러 핸들링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API 장애 시 fallback (재시도 로직, 사용자 안내 메시지)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무분별한 검색 방지 (비로그인: 30회/일, 로그인: 100회/일)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RLS 보안 강화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words, search_logs, failed_searches 등 서버 전용 테이블의 INSERT/UPDATE를 anon에서 차단. service_role만 쓰기 허용.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입력 정규화 (대소문자)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모든 입력을 trim + toLowerCase + 연속공백 제거. DB는 소문자로만 저장. 대소문자 무관 캐시 히트 보장.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동시 검색 방어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동일 신규 단어 동시 검색 시 UNIQUE 충돌 방어. ON CONFLICT DO NOTHING + 재조회 패턴 적용.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파싱 방어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response_format: json_object 강제 + 파싱 실패 시 API 재호출 (같은 응답 재파싱 아님).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개발 순서 최적화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API(Gatekeeper + 검색) → UI 순서로 개발. API 없이 UI를 만들면 mock 데이터 + 재연결 이중 작업 발생.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검색 입력 길이 제한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maxLength=100 + API Route에서 100자 초과 차단. 긴 문자열의 Gatekeeper 토큰 낭비 방지.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비로그인 검색 이력 정책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채팅 히스토리는 React state(메모리)로만 유지, 새로고침 시 초기화. DB는 search_logs만 기록.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퀴즈 보기 Fallback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같은 품사 오답이 부족하면 다른 품사로 대체. DB 단어 4개 미만 시 퀴즈 불가 안내.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RLS FOR ALL + WITH CHECK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user_vocabulary, user_scores의 FOR ALL 정책에 WITH CHECK 추가. 누락 시 INSERT 실패.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프롬프트 응답 길이 제한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 생성 프롬프트에 '각 텍스트 필드 최대 500자' 제약 추가. 비정상 장문 응답 방지.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Paraphrasing 필드 추가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단어 카드에 시험 빈출 바꿔쓰기 표현(paraphrasing) 섹션 추가. DB에 JSONB 컬럼, 프롬프트에 생성 규칙 추가.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2F2F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SEO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SSR을 활용한 단어 페이지 SEO 최적화 (검색 유입 확보)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캐시 전략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자주 검색되는 단어는 Redis/Edge Cache로 응답 속도 극대화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데이터 백업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일일 백업 + 주간 수동 Export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Analytics + Sentry (에러 추적)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리포트 알림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word_reports 신규 등록 시 개발자에게 Slack/이메일 알림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중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11.2 비즈니스 고려사항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60"/>
        <w:gridCol w:w="1800"/>
      </w:tblGrid>
      <w:tr>
        <w:trPr>
          <w:tblHeader/>
        </w:trP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이용약관/개인정보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개인정보 수집 동의, 이용약관 작성 필수 (법적 요건)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유료 전환 시점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 100명 이상, 단어장 100개 제한에 도달하는 사용자 비율 확인 후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결제 시스템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또는 토스페이먼츠 연동 (한국 사용자 대상)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콘텐츠 품질 관리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생성 단어 설명의 정확성 주기적 검수 체계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 피드백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 설명에 대한 피드백 (좋아요/싫어요) 수집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마케팅 채널</w:t>
            </w:r>
          </w:p>
        </w:tc>
        <w:tc>
          <w:tcPr>
            <w:tcW w:type="dxa" w:w="5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TEPS 커뮤니티, 에브리타임, 네이버 카페 타겟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중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11.3 Supabase 효율성 평가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30"/>
        <w:gridCol w:w="3330"/>
      </w:tblGrid>
      <w:tr>
        <w:trPr>
          <w:tblHeader/>
        </w:trPr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장점</w:t>
            </w:r>
          </w:p>
        </w:tc>
        <w:tc>
          <w:tcPr>
            <w:tcW w:type="dxa" w:w="33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잠재 리스크</w:t>
            </w:r>
          </w:p>
        </w:tc>
        <w:tc>
          <w:tcPr>
            <w:tcW w:type="dxa" w:w="33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무료 티어 충분 (PoC)</w:t>
            </w:r>
          </w:p>
        </w:tc>
        <w:tc>
          <w:tcPr>
            <w:tcW w:type="dxa" w:w="33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티어 제한: 500MB, 50K 요청</w:t>
            </w:r>
          </w:p>
        </w:tc>
        <w:tc>
          <w:tcPr>
            <w:tcW w:type="dxa" w:w="33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성장 시 Pro 전환 ($25/월)</w:t>
            </w:r>
          </w:p>
        </w:tc>
      </w:tr>
      <w:tr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내장 (개발 시간 절약)</w:t>
            </w:r>
          </w:p>
        </w:tc>
        <w:tc>
          <w:tcPr>
            <w:tcW w:type="dxa" w:w="33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특수 인증 요구 시 제약</w:t>
            </w:r>
          </w:p>
        </w:tc>
        <w:tc>
          <w:tcPr>
            <w:tcW w:type="dxa" w:w="33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 + 커스텀 로직</w:t>
            </w:r>
          </w:p>
        </w:tc>
      </w:tr>
      <w:tr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(확장성)</w:t>
            </w:r>
          </w:p>
        </w:tc>
        <w:tc>
          <w:tcPr>
            <w:tcW w:type="dxa" w:w="33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대규모 시 성능 한계</w:t>
            </w:r>
          </w:p>
        </w:tc>
        <w:tc>
          <w:tcPr>
            <w:tcW w:type="dxa" w:w="33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인덱싱 최적화, 필요시 AWS RDS 이전</w:t>
            </w:r>
          </w:p>
        </w:tc>
      </w:tr>
      <w:tr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실시간 기능 내장</w:t>
            </w:r>
          </w:p>
        </w:tc>
        <w:tc>
          <w:tcPr>
            <w:tcW w:type="dxa" w:w="33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복잡한 실시간 로직 한계</w:t>
            </w:r>
          </w:p>
        </w:tc>
        <w:tc>
          <w:tcPr>
            <w:tcW w:type="dxa" w:w="33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필요시 별도 WebSocket 서버 추가</w:t>
            </w:r>
          </w:p>
        </w:tc>
      </w:tr>
      <w:tr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Dashboard/API 편리</w:t>
            </w:r>
          </w:p>
        </w:tc>
        <w:tc>
          <w:tcPr>
            <w:tcW w:type="dxa" w:w="33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 lock-in 우려</w:t>
            </w:r>
          </w:p>
        </w:tc>
        <w:tc>
          <w:tcPr>
            <w:tcW w:type="dxa" w:w="333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표준 SQL 사용으로 이전 용이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종합 평가: PoC에서 성장기까지 Supabase는 매우 효율적인 선택입니다.</w:t>
      </w:r>
    </w:p>
    <w:p>
      <w:pPr>
        <w:spacing w:after="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프로젝트 디렉토리 구조</w:t>
      </w:r>
    </w:p>
    <w:p>
      <w:pPr>
        <w:spacing w:after="120" w:line="276"/>
        <w:rPr>
          <w:b/>
          <w:bCs/>
        </w:rPr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vocalenz/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├── app/                    # Next.js App Router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│   ├── (auth)/             # 인증 관련 라우트 그룹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│   ├── (main)/             # 메인 앱 라우트 그룹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│   │   ├── page.tsx        # 메인 검색 페이지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│   │   ├── vocabulary/     # 단어장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│   │   ├── quiz/           # 퀴즈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│   │   └── scores/         # 성적 관리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│   ├── api/                # API Routes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│   │   ├── words/          # 단어 검색/생성 API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│   │   ├── gatekeeper/     # AI 입력 판별 API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│   │   ├── reports/        # 리포팅 API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│   │   ├── quiz/           # 퀴즈 API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│   │   └── analytics/      # 로깅 API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│   └── layout.tsx          # 루트 레이아웃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├── components/             # 공유 컴포넌트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│   ├── search/             # 검색 관련 (TypoSuggestion, InvalidAlert 등)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├── hooks/                  # 커스텀 훅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│   ├── use-pronunciation.ts  # Web Speech API 발음 재생 훅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├── lib/                    # 유틸, Supabase 클라이언트, OpenAI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│   ├── gatekeeper.ts       # AI Gatekeeper 로직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├── types/                  # TypeScript 타입 정의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├── supabase/               # 마이그레이션, 시드 데이터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└── public/                 # 정적 파일</w:t>
      </w:r>
    </w:p>
    <w:p>
      <w:pPr>
        <w:spacing w:after="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13. 즉시 실행 가능한 다음 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60"/>
        <w:gridCol w:w="2500"/>
      </w:tblGrid>
      <w:tr>
        <w:trPr>
          <w:tblHeader/>
        </w:trP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소요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VocaLenz 도메인 확인 및 등록 (vocalenz.com, vocalenz.app 등)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프로젝트 생성 + DB 스키마 마이그레이션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0.5일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프로젝트 스캐폴딩 (TypeScript + Tailwind + shadcn/ui)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0.5일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 연동 (이메일/소셜 로그인)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Gatekeeper 프롬프트 설계 및 테스트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 생성 프롬프트 설계 및 테스트 (다의어 처리 포함)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메인 검색 UI 개발 (채팅형 인터페이스 + 상태별 버블 + 발음 버튼)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2~3일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 검색 API + Gatekeeper 연동 + DB 캐싱 로직 구현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1~2일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단어장/퀴즈/성적 관리 페이지 개발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3~4일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리포팅 시스템 + 데이터 수집 로직 및 로깅 구현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1~2일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QA, 버그 수정, Vercel 배포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2~3일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이 개발 계획서를 기반으로 바로 개발을 시작할 수 있습니다. 각 단계에서 필요한 상세 구현 가이드는 개발 진행 시 추가로 제공해드리겠습니다.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AAAAAA"/>
        <w:sz w:val="16"/>
        <w:szCs w:val="16"/>
      </w:rPr>
      <w:t xml:space="preserve">VocaLenz - Development Plan v1.6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A90D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2026-02-10T22:16:24.329Z</dcterms:created>
  <dcterms:modified xsi:type="dcterms:W3CDTF">2026-02-10T22:16:24.329Z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