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55" w:rsidRDefault="00E13BA4">
      <w:r>
        <w:rPr>
          <w:noProof/>
        </w:rPr>
        <w:drawing>
          <wp:inline distT="0" distB="0" distL="0" distR="0">
            <wp:extent cx="5760720" cy="381447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DA" w:rsidRDefault="009946DA"/>
    <w:p w:rsidR="002C1A26" w:rsidRDefault="002C1A26">
      <w:r>
        <w:t>normal ekran</w:t>
      </w:r>
    </w:p>
    <w:p w:rsidR="002C1A26" w:rsidRDefault="00E13BA4">
      <w:r>
        <w:rPr>
          <w:noProof/>
        </w:rPr>
        <w:drawing>
          <wp:inline distT="0" distB="0" distL="0" distR="0">
            <wp:extent cx="5760720" cy="38144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A26" w:rsidRDefault="002C1A26">
      <w:r>
        <w:t>çap 2mm ekran</w:t>
      </w:r>
    </w:p>
    <w:p w:rsidR="00E13BA4" w:rsidRDefault="00E13BA4">
      <w:r>
        <w:rPr>
          <w:noProof/>
        </w:rPr>
        <w:lastRenderedPageBreak/>
        <w:drawing>
          <wp:inline distT="0" distB="0" distL="0" distR="0">
            <wp:extent cx="5760720" cy="3814474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A4" w:rsidRDefault="00E13BA4">
      <w:r>
        <w:t>ekransız</w:t>
      </w:r>
    </w:p>
    <w:p w:rsidR="006235C3" w:rsidRDefault="006235C3"/>
    <w:p w:rsidR="006235C3" w:rsidRDefault="006235C3">
      <w:r>
        <w:rPr>
          <w:noProof/>
        </w:rPr>
        <w:drawing>
          <wp:inline distT="0" distB="0" distL="0" distR="0">
            <wp:extent cx="5760720" cy="381447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5C3" w:rsidRDefault="006235C3">
      <w:r>
        <w:t>tavsiye edilen</w:t>
      </w:r>
    </w:p>
    <w:p w:rsidR="006235C3" w:rsidRDefault="006235C3">
      <w:r>
        <w:lastRenderedPageBreak/>
        <w:t>kağıt genişliği 120 , sarım genişliği 106     21000 e kadar</w:t>
      </w:r>
    </w:p>
    <w:p w:rsidR="006235C3" w:rsidRDefault="006235C3">
      <w:r>
        <w:t>kağıt genişliği 120 sarım genişiği 84         50566 e kadar</w:t>
      </w:r>
    </w:p>
    <w:p w:rsidR="00896299" w:rsidRDefault="00896299">
      <w:r>
        <w:t>Ekran 2mm uç çapı toplam uzunluk 89</w:t>
      </w:r>
    </w:p>
    <w:sectPr w:rsidR="00896299" w:rsidSect="00A65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9946DA"/>
    <w:rsid w:val="002C1A26"/>
    <w:rsid w:val="006235C3"/>
    <w:rsid w:val="00896299"/>
    <w:rsid w:val="009946DA"/>
    <w:rsid w:val="00A65F55"/>
    <w:rsid w:val="00BF5FF2"/>
    <w:rsid w:val="00E1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6</cp:revision>
  <dcterms:created xsi:type="dcterms:W3CDTF">2017-01-26T08:49:00Z</dcterms:created>
  <dcterms:modified xsi:type="dcterms:W3CDTF">2017-01-26T09:52:00Z</dcterms:modified>
</cp:coreProperties>
</file>