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E56AFD" w14:textId="56603292" w:rsidR="00B714DC" w:rsidRDefault="00453EB4">
      <w:pPr>
        <w:spacing w:line="298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24825BF8" wp14:editId="78FB28FC">
                <wp:simplePos x="0" y="0"/>
                <wp:positionH relativeFrom="page">
                  <wp:posOffset>684530</wp:posOffset>
                </wp:positionH>
                <wp:positionV relativeFrom="page">
                  <wp:posOffset>1059815</wp:posOffset>
                </wp:positionV>
                <wp:extent cx="0" cy="263525"/>
                <wp:effectExtent l="8255" t="12065" r="10795" b="10160"/>
                <wp:wrapNone/>
                <wp:docPr id="4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12929" id="Line 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9pt,83.45pt" to="53.9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" o:allowincell="f" strokecolor="navy" strokeweight=".14814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380EF018" wp14:editId="17349EE9">
                <wp:simplePos x="0" y="0"/>
                <wp:positionH relativeFrom="page">
                  <wp:posOffset>7183755</wp:posOffset>
                </wp:positionH>
                <wp:positionV relativeFrom="page">
                  <wp:posOffset>1059815</wp:posOffset>
                </wp:positionV>
                <wp:extent cx="0" cy="263525"/>
                <wp:effectExtent l="11430" t="12065" r="7620" b="10160"/>
                <wp:wrapNone/>
                <wp:docPr id="4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9D937" id="Line 3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65pt,83.45pt" to="565.6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" o:allowincell="f" strokecolor="navy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301D88A2" wp14:editId="6A4A9AC2">
                <wp:simplePos x="0" y="0"/>
                <wp:positionH relativeFrom="page">
                  <wp:posOffset>681990</wp:posOffset>
                </wp:positionH>
                <wp:positionV relativeFrom="page">
                  <wp:posOffset>1062355</wp:posOffset>
                </wp:positionV>
                <wp:extent cx="6504940" cy="0"/>
                <wp:effectExtent l="5715" t="5080" r="13970" b="13970"/>
                <wp:wrapNone/>
                <wp:docPr id="4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940" cy="0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C2FAD" id="Line 4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83.65pt" to="565.9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" o:allowincell="f" strokecolor="navy" strokeweight=".14814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780F865D" wp14:editId="2D7EB225">
                <wp:simplePos x="0" y="0"/>
                <wp:positionH relativeFrom="page">
                  <wp:posOffset>7172325</wp:posOffset>
                </wp:positionH>
                <wp:positionV relativeFrom="page">
                  <wp:posOffset>1071245</wp:posOffset>
                </wp:positionV>
                <wp:extent cx="0" cy="252095"/>
                <wp:effectExtent l="9525" t="13970" r="9525" b="10160"/>
                <wp:wrapNone/>
                <wp:docPr id="4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4CC84" id="Line 5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4.75pt,84.35pt" to="564.7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" o:allowincell="f" strokecolor="navy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06A2A3FC" wp14:editId="68C6854F">
                <wp:simplePos x="0" y="0"/>
                <wp:positionH relativeFrom="page">
                  <wp:posOffset>693420</wp:posOffset>
                </wp:positionH>
                <wp:positionV relativeFrom="page">
                  <wp:posOffset>1073785</wp:posOffset>
                </wp:positionV>
                <wp:extent cx="6482080" cy="0"/>
                <wp:effectExtent l="7620" t="6985" r="6350" b="12065"/>
                <wp:wrapNone/>
                <wp:docPr id="3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51537" id="Line 6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84.55pt" to="56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" o:allowincell="f" strokecolor="navy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2879BA50" wp14:editId="29D96BB8">
                <wp:simplePos x="0" y="0"/>
                <wp:positionH relativeFrom="page">
                  <wp:posOffset>695960</wp:posOffset>
                </wp:positionH>
                <wp:positionV relativeFrom="page">
                  <wp:posOffset>1071245</wp:posOffset>
                </wp:positionV>
                <wp:extent cx="0" cy="252095"/>
                <wp:effectExtent l="10160" t="13970" r="8890" b="10160"/>
                <wp:wrapNone/>
                <wp:docPr id="3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4E072" id="Line 7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8pt,84.35pt" to="54.8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" o:allowincell="f" strokecolor="navy" strokeweight=".48pt">
                <w10:wrap anchorx="page" anchory="page"/>
              </v:line>
            </w:pict>
          </mc:Fallback>
        </mc:AlternateContent>
      </w:r>
    </w:p>
    <w:p w14:paraId="3A464D18" w14:textId="77777777" w:rsidR="00B714DC" w:rsidRDefault="00B714DC">
      <w:pPr>
        <w:spacing w:line="0" w:lineRule="atLeast"/>
        <w:ind w:left="21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INSPECCION GENERAL DE SEGURIDAD INDUSTRIAL</w:t>
      </w:r>
    </w:p>
    <w:p w14:paraId="36085BC0" w14:textId="09FDAB40" w:rsidR="00B714DC" w:rsidRDefault="00453EB4">
      <w:pPr>
        <w:spacing w:line="34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60ED58A4" wp14:editId="78A26B5C">
                <wp:simplePos x="0" y="0"/>
                <wp:positionH relativeFrom="column">
                  <wp:posOffset>34290</wp:posOffset>
                </wp:positionH>
                <wp:positionV relativeFrom="paragraph">
                  <wp:posOffset>55245</wp:posOffset>
                </wp:positionV>
                <wp:extent cx="6504940" cy="0"/>
                <wp:effectExtent l="5715" t="12065" r="13970" b="6985"/>
                <wp:wrapNone/>
                <wp:docPr id="3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AFD02" id="Line 8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4.35pt" to="514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" o:allowincell="f" strokeweight=".16931mm"/>
            </w:pict>
          </mc:Fallback>
        </mc:AlternateConten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540"/>
        <w:gridCol w:w="280"/>
        <w:gridCol w:w="30"/>
        <w:gridCol w:w="1780"/>
        <w:gridCol w:w="540"/>
        <w:gridCol w:w="360"/>
        <w:gridCol w:w="60"/>
        <w:gridCol w:w="300"/>
        <w:gridCol w:w="360"/>
        <w:gridCol w:w="60"/>
        <w:gridCol w:w="300"/>
        <w:gridCol w:w="80"/>
        <w:gridCol w:w="420"/>
        <w:gridCol w:w="680"/>
        <w:gridCol w:w="280"/>
        <w:gridCol w:w="220"/>
        <w:gridCol w:w="60"/>
        <w:gridCol w:w="400"/>
        <w:gridCol w:w="60"/>
        <w:gridCol w:w="60"/>
        <w:gridCol w:w="100"/>
        <w:gridCol w:w="340"/>
        <w:gridCol w:w="60"/>
        <w:gridCol w:w="80"/>
        <w:gridCol w:w="360"/>
        <w:gridCol w:w="520"/>
        <w:gridCol w:w="500"/>
      </w:tblGrid>
      <w:tr w:rsidR="00B714DC" w14:paraId="38228480" w14:textId="77777777">
        <w:trPr>
          <w:trHeight w:val="328"/>
        </w:trPr>
        <w:tc>
          <w:tcPr>
            <w:tcW w:w="1480" w:type="dxa"/>
            <w:shd w:val="clear" w:color="auto" w:fill="auto"/>
            <w:vAlign w:val="bottom"/>
          </w:tcPr>
          <w:p w14:paraId="79B499E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20814C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B55F2C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B4EE4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2C9A3AE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33D2F90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FA8491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6092F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197CB98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0E523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17E11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C78C1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FA66F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5F0219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E90C6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31589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C40B0A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C4D4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21FAF90" w14:textId="77777777" w:rsidR="00B714DC" w:rsidRDefault="00B714DC">
            <w:pPr>
              <w:spacing w:line="309" w:lineRule="exact"/>
              <w:ind w:left="80"/>
              <w:rPr>
                <w:rFonts w:ascii="Arial" w:eastAsia="Arial" w:hAnsi="Arial"/>
                <w:b/>
                <w:w w:val="96"/>
                <w:sz w:val="27"/>
              </w:rPr>
            </w:pPr>
            <w:r>
              <w:rPr>
                <w:rFonts w:ascii="Arial" w:eastAsia="Arial" w:hAnsi="Arial"/>
                <w:b/>
                <w:w w:val="96"/>
                <w:sz w:val="27"/>
              </w:rPr>
              <w:t>No.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9F02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32CE4A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C4C47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5650CF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0AEFD8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441EF4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638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714DC" w14:paraId="40A9BAE1" w14:textId="77777777">
        <w:trPr>
          <w:trHeight w:val="402"/>
        </w:trPr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41FA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3575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F6C7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3DE5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A210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6EE7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AA55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A75B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5BAD4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143EA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B5A60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AE337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F8C0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06AC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1D8A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4CBC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E53D8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76F4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827E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2D5D4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613E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A19AF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C3169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46EB1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B6710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1A19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4DE0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714DC" w14:paraId="606C8528" w14:textId="77777777">
        <w:trPr>
          <w:trHeight w:val="219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732EAB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AREA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D223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A0F7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52EB7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2169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CB43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DCD8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6CBD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A4BE74" w14:textId="77777777" w:rsidR="00B714DC" w:rsidRDefault="00B714DC">
            <w:pPr>
              <w:spacing w:line="0" w:lineRule="atLeast"/>
              <w:ind w:left="60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SECCION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2B343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7E23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2A8E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98F83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65DB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F647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254D5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14C22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68E07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789CC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22A2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C6DB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D6066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BFB92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2F58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AEF184E" w14:textId="77777777">
        <w:trPr>
          <w:trHeight w:val="219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E3D2D5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w w:val="85"/>
                <w:sz w:val="19"/>
              </w:rPr>
            </w:pPr>
            <w:r>
              <w:rPr>
                <w:rFonts w:ascii="Arial" w:eastAsia="Arial" w:hAnsi="Arial"/>
                <w:w w:val="85"/>
                <w:sz w:val="19"/>
              </w:rPr>
              <w:t>INSPECCIONADO</w:t>
            </w: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014C54" w14:textId="77777777" w:rsidR="00B714DC" w:rsidRDefault="00B714DC">
            <w:pPr>
              <w:spacing w:line="0" w:lineRule="atLeast"/>
              <w:ind w:left="280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POR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DA17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CADD3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94E4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1ADFF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100A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77B0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AC84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6245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07DD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BB00E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E3D1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1A6469" w14:textId="77777777" w:rsidR="00B714DC" w:rsidRDefault="00B714DC">
            <w:pPr>
              <w:spacing w:line="0" w:lineRule="atLeast"/>
              <w:ind w:left="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FECHA</w:t>
            </w:r>
          </w:p>
        </w:tc>
        <w:tc>
          <w:tcPr>
            <w:tcW w:w="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AEDCD" w14:textId="77777777" w:rsidR="00B714DC" w:rsidRDefault="00B714DC">
            <w:pPr>
              <w:spacing w:line="0" w:lineRule="atLeast"/>
              <w:ind w:left="6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DIA</w:t>
            </w:r>
          </w:p>
        </w:tc>
        <w:tc>
          <w:tcPr>
            <w:tcW w:w="4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D1D3A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B0683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9B87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B30B25" w14:textId="77777777" w:rsidR="00B714DC" w:rsidRDefault="00B714DC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MES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BF47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2FC1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0FD9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0713C1" w14:textId="77777777" w:rsidR="00B714DC" w:rsidRDefault="00B714DC">
            <w:pPr>
              <w:spacing w:line="0" w:lineRule="atLeast"/>
              <w:jc w:val="center"/>
              <w:rPr>
                <w:rFonts w:ascii="Arial" w:eastAsia="Arial" w:hAnsi="Arial"/>
                <w:b/>
                <w:w w:val="95"/>
                <w:sz w:val="16"/>
              </w:rPr>
            </w:pPr>
            <w:r>
              <w:rPr>
                <w:rFonts w:ascii="Arial" w:eastAsia="Arial" w:hAnsi="Arial"/>
                <w:b/>
                <w:w w:val="95"/>
                <w:sz w:val="16"/>
              </w:rPr>
              <w:t>AÑO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8D9D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7FA7B78" w14:textId="77777777">
        <w:trPr>
          <w:trHeight w:val="383"/>
        </w:trPr>
        <w:tc>
          <w:tcPr>
            <w:tcW w:w="2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84586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4143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CB94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15BA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AE0C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2F97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D506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78DA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7425A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D4F97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331D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4C80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EA24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910F2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FF1B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CE7F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0A8D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DCBA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714DC" w14:paraId="5F51E06F" w14:textId="77777777">
        <w:trPr>
          <w:trHeight w:val="222"/>
        </w:trPr>
        <w:tc>
          <w:tcPr>
            <w:tcW w:w="2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5F7EB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 xml:space="preserve">Marque con </w:t>
            </w:r>
            <w:r>
              <w:rPr>
                <w:rFonts w:ascii="Arial" w:eastAsia="Arial" w:hAnsi="Arial"/>
                <w:b/>
                <w:w w:val="99"/>
                <w:sz w:val="18"/>
              </w:rPr>
              <w:t>X</w:t>
            </w:r>
            <w:r>
              <w:rPr>
                <w:rFonts w:ascii="Arial" w:eastAsia="Arial" w:hAnsi="Arial"/>
                <w:w w:val="99"/>
                <w:sz w:val="18"/>
              </w:rPr>
              <w:t xml:space="preserve"> el estado</w:t>
            </w: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8DF1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830B5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S </w:t>
            </w:r>
            <w:r>
              <w:rPr>
                <w:rFonts w:ascii="Arial" w:eastAsia="Arial" w:hAnsi="Arial"/>
                <w:sz w:val="18"/>
              </w:rPr>
              <w:t>= Satisfactorio</w:t>
            </w:r>
          </w:p>
        </w:tc>
        <w:tc>
          <w:tcPr>
            <w:tcW w:w="168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56BA5B" w14:textId="77777777" w:rsidR="00B714DC" w:rsidRDefault="00B714DC">
            <w:pPr>
              <w:spacing w:line="0" w:lineRule="atLeast"/>
              <w:ind w:left="4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 </w:t>
            </w:r>
            <w:r>
              <w:rPr>
                <w:rFonts w:ascii="Arial" w:eastAsia="Arial" w:hAnsi="Arial"/>
                <w:sz w:val="18"/>
              </w:rPr>
              <w:t>= Deficiente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38264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2136F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45FB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4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35F40" w14:textId="77777777" w:rsidR="00B714DC" w:rsidRDefault="00B714DC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A </w:t>
            </w:r>
            <w:r>
              <w:rPr>
                <w:rFonts w:ascii="Arial" w:eastAsia="Arial" w:hAnsi="Arial"/>
                <w:sz w:val="18"/>
              </w:rPr>
              <w:t>= Ausente</w:t>
            </w: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29CDC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C90A1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60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5CFCF" w14:textId="77777777" w:rsidR="00B714DC" w:rsidRDefault="00B714DC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NA </w:t>
            </w:r>
            <w:r>
              <w:rPr>
                <w:rFonts w:ascii="Arial" w:eastAsia="Arial" w:hAnsi="Arial"/>
                <w:sz w:val="18"/>
              </w:rPr>
              <w:t>= No Aplica</w:t>
            </w:r>
          </w:p>
        </w:tc>
      </w:tr>
      <w:tr w:rsidR="00B714DC" w14:paraId="2FB8BABB" w14:textId="77777777">
        <w:trPr>
          <w:trHeight w:val="224"/>
        </w:trPr>
        <w:tc>
          <w:tcPr>
            <w:tcW w:w="5780" w:type="dxa"/>
            <w:gridSpan w:val="11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31BF0EB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Escribir la letra que corresponda a la Condición de Riesgo CR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F645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5FF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EA2097" w14:textId="77777777" w:rsidR="00B714DC" w:rsidRDefault="00B714DC">
            <w:pPr>
              <w:spacing w:line="0" w:lineRule="atLeast"/>
              <w:ind w:left="280"/>
              <w:rPr>
                <w:rFonts w:ascii="Arial" w:eastAsia="Arial" w:hAnsi="Arial"/>
                <w:w w:val="93"/>
                <w:sz w:val="18"/>
              </w:rPr>
            </w:pPr>
            <w:r>
              <w:rPr>
                <w:rFonts w:ascii="Arial" w:eastAsia="Arial" w:hAnsi="Arial"/>
                <w:b/>
                <w:w w:val="93"/>
                <w:sz w:val="18"/>
              </w:rPr>
              <w:t xml:space="preserve">G </w:t>
            </w:r>
            <w:r>
              <w:rPr>
                <w:rFonts w:ascii="Arial" w:eastAsia="Arial" w:hAnsi="Arial"/>
                <w:w w:val="93"/>
                <w:sz w:val="18"/>
              </w:rPr>
              <w:t>= Grave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0FC3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0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0804F9" w14:textId="77777777" w:rsidR="00B714DC" w:rsidRDefault="00B714DC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 xml:space="preserve">M </w:t>
            </w:r>
            <w:r>
              <w:rPr>
                <w:rFonts w:ascii="Arial" w:eastAsia="Arial" w:hAnsi="Arial"/>
                <w:w w:val="99"/>
                <w:sz w:val="18"/>
              </w:rPr>
              <w:t>= Moderado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B393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32E6D" w14:textId="77777777" w:rsidR="00B714DC" w:rsidRDefault="00B714DC">
            <w:pPr>
              <w:spacing w:line="0" w:lineRule="atLeast"/>
              <w:ind w:left="3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L </w:t>
            </w:r>
            <w:r>
              <w:rPr>
                <w:rFonts w:ascii="Arial" w:eastAsia="Arial" w:hAnsi="Arial"/>
                <w:sz w:val="18"/>
              </w:rPr>
              <w:t>= Leve</w:t>
            </w:r>
          </w:p>
        </w:tc>
      </w:tr>
      <w:tr w:rsidR="00B714DC" w14:paraId="6C0442C8" w14:textId="77777777">
        <w:trPr>
          <w:trHeight w:val="461"/>
        </w:trPr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E055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2C9C2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6EA3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7826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75A5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4898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0189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01FE2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80ED8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25EE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3F3C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F34C1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BB7A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gridSpan w:val="7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587B4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7D9A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A0B09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A305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0A0F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714DC" w14:paraId="29F93369" w14:textId="77777777">
        <w:trPr>
          <w:trHeight w:val="177"/>
        </w:trPr>
        <w:tc>
          <w:tcPr>
            <w:tcW w:w="1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A82DE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0998171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bottom"/>
          </w:tcPr>
          <w:p w14:paraId="2ABB3184" w14:textId="77777777" w:rsidR="00B714DC" w:rsidRDefault="00B714DC">
            <w:pPr>
              <w:spacing w:line="0" w:lineRule="atLeast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ITEMS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674C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40" w:type="dxa"/>
            <w:gridSpan w:val="5"/>
            <w:shd w:val="clear" w:color="auto" w:fill="auto"/>
            <w:vAlign w:val="bottom"/>
          </w:tcPr>
          <w:p w14:paraId="17DF4F4C" w14:textId="77777777" w:rsidR="00B714DC" w:rsidRDefault="00B714DC">
            <w:pPr>
              <w:spacing w:line="177" w:lineRule="exact"/>
              <w:ind w:left="30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ESTADO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F1E5E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70CEF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53EBA8" w14:textId="77777777" w:rsidR="00B714DC" w:rsidRDefault="00B714DC">
            <w:pPr>
              <w:spacing w:line="0" w:lineRule="atLeast"/>
              <w:ind w:left="2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CR</w:t>
            </w:r>
          </w:p>
        </w:tc>
        <w:tc>
          <w:tcPr>
            <w:tcW w:w="1760" w:type="dxa"/>
            <w:gridSpan w:val="7"/>
            <w:shd w:val="clear" w:color="auto" w:fill="auto"/>
            <w:vAlign w:val="bottom"/>
          </w:tcPr>
          <w:p w14:paraId="3C847921" w14:textId="77777777" w:rsidR="00B714DC" w:rsidRDefault="00B714DC">
            <w:pPr>
              <w:spacing w:line="0" w:lineRule="atLeast"/>
              <w:ind w:left="342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DESCRIPCION DEL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127AC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0F79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EC2F5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406898" w14:textId="77777777" w:rsidR="00B714DC" w:rsidRDefault="00B714DC">
            <w:pPr>
              <w:spacing w:line="0" w:lineRule="atLeast"/>
              <w:ind w:right="80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RESPONSABLE DE</w:t>
            </w:r>
          </w:p>
        </w:tc>
      </w:tr>
      <w:tr w:rsidR="00B714DC" w14:paraId="0B68CCD6" w14:textId="77777777">
        <w:trPr>
          <w:trHeight w:val="41"/>
        </w:trPr>
        <w:tc>
          <w:tcPr>
            <w:tcW w:w="1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83612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2D78F2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80" w:type="dxa"/>
            <w:gridSpan w:val="3"/>
            <w:vMerge/>
            <w:shd w:val="clear" w:color="auto" w:fill="auto"/>
            <w:vAlign w:val="bottom"/>
          </w:tcPr>
          <w:p w14:paraId="140CAF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BDC0B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81AE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4C0C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79C7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EEC79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6CA49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F3AEB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78380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D607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FDAC6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80" w:type="dxa"/>
            <w:gridSpan w:val="6"/>
            <w:vMerge w:val="restart"/>
            <w:shd w:val="clear" w:color="auto" w:fill="auto"/>
            <w:vAlign w:val="bottom"/>
          </w:tcPr>
          <w:p w14:paraId="26F1E832" w14:textId="77777777" w:rsidR="00B714DC" w:rsidRDefault="00B714DC">
            <w:pPr>
              <w:spacing w:line="0" w:lineRule="atLeast"/>
              <w:ind w:right="260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PROBLEMA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96587F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1D61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D3423C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44C92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E4925" w14:textId="77777777" w:rsidR="00B714DC" w:rsidRDefault="00B714DC">
            <w:pPr>
              <w:spacing w:line="0" w:lineRule="atLeast"/>
              <w:ind w:right="140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LA INTERVENCION</w:t>
            </w:r>
          </w:p>
        </w:tc>
      </w:tr>
      <w:tr w:rsidR="00B714DC" w14:paraId="283B8434" w14:textId="77777777">
        <w:trPr>
          <w:trHeight w:val="120"/>
        </w:trPr>
        <w:tc>
          <w:tcPr>
            <w:tcW w:w="1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E86F0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29CB18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80" w:type="dxa"/>
            <w:gridSpan w:val="3"/>
            <w:vMerge/>
            <w:shd w:val="clear" w:color="auto" w:fill="auto"/>
            <w:vAlign w:val="bottom"/>
          </w:tcPr>
          <w:p w14:paraId="6F72EF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53EB7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D0394" w14:textId="77777777" w:rsidR="00B714DC" w:rsidRDefault="00B714DC">
            <w:pPr>
              <w:spacing w:line="151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</w:t>
            </w:r>
          </w:p>
        </w:tc>
        <w:tc>
          <w:tcPr>
            <w:tcW w:w="3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FF2C51" w14:textId="77777777" w:rsidR="00B714DC" w:rsidRDefault="00B714DC">
            <w:pPr>
              <w:spacing w:line="151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</w:t>
            </w: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53FA50" w14:textId="77777777" w:rsidR="00B714DC" w:rsidRDefault="00B714DC">
            <w:pPr>
              <w:spacing w:line="151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A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6BB6B5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6041BB" w14:textId="77777777" w:rsidR="00B714DC" w:rsidRDefault="00B714DC">
            <w:pPr>
              <w:spacing w:line="151" w:lineRule="exac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NA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6C69C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7BD2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53DBB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80" w:type="dxa"/>
            <w:gridSpan w:val="6"/>
            <w:vMerge/>
            <w:shd w:val="clear" w:color="auto" w:fill="auto"/>
            <w:vAlign w:val="bottom"/>
          </w:tcPr>
          <w:p w14:paraId="7C50723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53BE8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4ABC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C2839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E3508A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98CE9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714DC" w14:paraId="47BDA684" w14:textId="77777777">
        <w:trPr>
          <w:trHeight w:val="3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E4B7B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D0E1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79F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470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F805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FCF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012F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8F95A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E22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2037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708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E8A03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56793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748DF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7720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365E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E2246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9BF8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9692D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8B23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D471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F4C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D106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ED439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461D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E9224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D61A5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1CB02351" w14:textId="77777777">
        <w:trPr>
          <w:trHeight w:val="242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1A9FC2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w w:val="96"/>
                <w:sz w:val="18"/>
              </w:rPr>
            </w:pPr>
            <w:r>
              <w:rPr>
                <w:rFonts w:ascii="Arial" w:eastAsia="Arial" w:hAnsi="Arial"/>
                <w:b/>
                <w:w w:val="96"/>
                <w:sz w:val="18"/>
              </w:rPr>
              <w:t>1. MAQUINARIA Y EQUIPO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3B5B1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1F2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5634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169B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62F3C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F65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5D4B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1DFF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DB91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61CE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419F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8E12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716C9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60DD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257F2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8CE4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1A4B5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CA37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C9C27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359F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3D76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EEE4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BDD5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AC01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2B8D5867" w14:textId="77777777">
        <w:trPr>
          <w:trHeight w:val="230"/>
        </w:trPr>
        <w:tc>
          <w:tcPr>
            <w:tcW w:w="4100" w:type="dxa"/>
            <w:gridSpan w:val="5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C478FB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Resguardos en los puntos de operación.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60A5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B96F9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2FBFDF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4B4A2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683D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910978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9150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DCA75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17F1E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0A71B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5DFAA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0971B3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FFC98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86B15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F2A83C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D0ED5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D3163D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CF6C1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273AC4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AA47F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3C79FD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C4AABD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FBA5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5126BB14" w14:textId="77777777">
        <w:trPr>
          <w:trHeight w:val="23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885405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02D43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938D0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954F7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160B2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6B4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2D05D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5CAB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7FB95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F6CC3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0488D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02381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2E5C4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96601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F02B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B007A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23916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8CF0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FD170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680A4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5F37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D6D2C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6148B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2EF9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A30573C" w14:textId="77777777">
        <w:trPr>
          <w:trHeight w:val="224"/>
        </w:trPr>
        <w:tc>
          <w:tcPr>
            <w:tcW w:w="4100" w:type="dxa"/>
            <w:gridSpan w:val="5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5E3D9B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Correas – engranajes – poleas - ejes.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2407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0CD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143DB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33D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6C54E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60151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8FF9D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D700F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01726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58DC3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A99FA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01CA1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562B3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6929EE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1E6D5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F943BA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4C0907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209A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3EA2E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A10741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4423E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C7394E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2562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4351363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B8F54A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AFDC9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AF719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A57FA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1FF7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5A3F5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3C6C6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16B08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F55C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0B981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D6F63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B13F1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CDAF9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D61F1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73195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9FAE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ED3F1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9B48A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3DFD1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23227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EDF1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49D2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1C02E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A788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395C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DB7891C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33583A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Aceitado - limpieza – ajuste.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57074F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8626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83E9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EA9F0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8F1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DBFAD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C3231F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B49F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860CD8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BAAD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8A8B7E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BA3FD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D373C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B0749E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1AA65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10F54B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432C18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A3672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DF86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B39CC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358DFF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394AF4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A14A7C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767D7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448185F7" w14:textId="77777777">
        <w:trPr>
          <w:trHeight w:val="24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13B2F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C585A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A4012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CE7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CF36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5A2B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43BA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68A4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78A8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0A8D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0586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AC3E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D4B8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ABBA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1A99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72F6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6F9A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8C1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92E5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EB1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7952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6A908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37C0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E465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18C67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18881E4B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7FD25F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Escape de aceite.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05A5D7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4C561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8F2D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4C352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3F3BE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AE2B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6095F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97037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C6DE7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4EFF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499FCF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28A78A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5429D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7A95E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79C6B3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6C9CE5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6FE6DD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9C9E4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565A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8CB53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B3F63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9D1B2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2CB038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6D20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CB4E734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8FEEA3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6BA74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FC44B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E469F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C0C6A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928DF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C789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8C415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31D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92510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3B0C0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4A236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3C96E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762B7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6EE86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D74FD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2019A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849DB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265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B821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5A69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8E0F5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F0680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D2ECE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7C53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9EA5972" w14:textId="77777777">
        <w:trPr>
          <w:trHeight w:val="224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316A037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Instalaciones eléctricas.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560D2E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B3558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E478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BF948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68AF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3166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E32082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ED9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78FFD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EFA9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A50BF6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6CB041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569D3D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7F154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03221E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E4AA6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0E46C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61220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65E5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01D779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58246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1CA46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47EC1C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1ADF0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9709D55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E763EB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508CD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38850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5329D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79ED7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7A11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0C6F7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1CD5D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45618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BAE3D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27A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EC26E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9EA38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F4198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8445A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7204F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347E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E5AC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0AEC4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162C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A45E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D7247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9EB23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27984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AEE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B4B3D8F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050845F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Conexión a tierra.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7BF2F6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EFD2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61C0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216AA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8D8D8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7A28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07D99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794B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148046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DEBC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5EB26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92DE38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07E071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DE393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EAF45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4F95F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DD9AE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3024F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9E3F9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3FB71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032CB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7C1779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041619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E8928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2F75434" w14:textId="77777777">
        <w:trPr>
          <w:trHeight w:val="23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08566F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C380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D0DC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5734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8744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B17B4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D2D7D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AE26E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17F5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F053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B8974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8F64E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1E553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B82FB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0C632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45259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C0CC5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6B999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119D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7925F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B2856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B52A1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1DAF5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DC92C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5BB0841" w14:textId="77777777">
        <w:trPr>
          <w:trHeight w:val="225"/>
        </w:trPr>
        <w:tc>
          <w:tcPr>
            <w:tcW w:w="4100" w:type="dxa"/>
            <w:gridSpan w:val="5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566110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Dispositivo de bloqueo central.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A9087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B6E13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4EC1F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74F3C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B867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36EC1D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0F85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D8C55D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C639F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EAB04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1EB17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2E70AA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48F6D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D79C4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36A448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ED2FB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F0FF9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F197A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954ECD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A0ECC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4D7506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3341F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A5EE7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1CDE657" w14:textId="77777777">
        <w:trPr>
          <w:trHeight w:val="23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3386D1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BE168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71EBB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6D973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4DEAF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D1B5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4DD4B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E6EFC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88DF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59FC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CFC8A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52427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CD33E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4D70A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E7659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30870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B7F9A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F1F9D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09F24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A0C43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9563A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1DC5E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3F0C6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CAEC0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DEC2B98" w14:textId="77777777">
        <w:trPr>
          <w:trHeight w:val="224"/>
        </w:trPr>
        <w:tc>
          <w:tcPr>
            <w:tcW w:w="4100" w:type="dxa"/>
            <w:gridSpan w:val="5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30A85FB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Mantenimiento de </w:t>
            </w:r>
            <w:proofErr w:type="spellStart"/>
            <w:r>
              <w:rPr>
                <w:rFonts w:ascii="Arial" w:eastAsia="Arial" w:hAnsi="Arial"/>
                <w:sz w:val="18"/>
              </w:rPr>
              <w:t>maquinas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y equipos.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290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36FF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CECDB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A516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5823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55ED7D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8BC5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7162AE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998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BE878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05604B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EFF182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B4F45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B2345D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33BF8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EB5DF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23E196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08C2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9EDC6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1DC734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13F2A5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F47D9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7FDA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F4296A7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513A7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3BBAD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7AE5D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D0B4B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B08B4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DBACE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52E2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47668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3622C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E0702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A5AE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BF5E7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97B45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EDBDB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945FD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2E6C4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FD25E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A3F2A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A09B1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6A20C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77B2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FD4FA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E5D22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BBC7C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EC24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7E1F5E0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89A5A4F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Sistema hidráulico.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4877A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6591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B18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072A82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A48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B2BA2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79CA2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09EF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B3DC6E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043E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9E6F88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CD92B3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25C6E9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F0C8AB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F32C7A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A213E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87924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A7396D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6F68C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013D25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3784B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8F3C6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2B04DF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F14B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0F17D55B" w14:textId="77777777">
        <w:trPr>
          <w:trHeight w:val="24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2A281C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5A26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803F9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38B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CB12D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9FCCF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87761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CA90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23A0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D746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B254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5B6F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BFCB1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E01A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6E7A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5145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D2A2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A615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9039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BEE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05D5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C9D5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0D30F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1CCF3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458BF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7BC7CD9B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060CE3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Sistema neumático.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CD4CD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D321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B1C6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F212D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D5AB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20B3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7902E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4EC6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61B4E9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3F5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D1CF4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AD460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09248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6FA00A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FF762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089C6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08E10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52939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7FDC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92EACB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EA511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D8F8D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730CE6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6A6C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1C30A61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B27A4E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EDF37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A28D0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09FDC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59446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A3364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7425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684AE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DAD0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B4833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BD23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5C690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357A8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AB1A6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2107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39405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6673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76F35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61602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B206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A7399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593C5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6D5B7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5B512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52C5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DB4B207" w14:textId="77777777">
        <w:trPr>
          <w:trHeight w:val="224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271FFFC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Sistema mecánico.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0A762A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522D0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95A7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93C4A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1392E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F6BCB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AB1D5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4FCBC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7485F1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75B7A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51248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97AB6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3AF28F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1C46D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7A57C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2A07F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24C41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2708D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DEBEF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6504A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14F318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62C33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48C29F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799E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0225EBAF" w14:textId="77777777">
        <w:trPr>
          <w:trHeight w:val="24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81EA6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E8AB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793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DBC3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E4F2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29CB6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6D327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34F4D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1A3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FC57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A43F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1E36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1B0D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E784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D4061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FB3CB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54D21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0D34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A1BC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0FD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8EE6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3CB6B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3A1D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8DE99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4842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318F2C5F" w14:textId="77777777">
        <w:trPr>
          <w:trHeight w:val="224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3CF5785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Tableros de control.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445D2C9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53C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68EB2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B1273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D322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D56A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160E9D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F865F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D6D057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781B7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CC2B7F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51946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5A890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EBBEE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AC0C9B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106CA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C8899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F6D88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2002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F07ED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E404B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394F85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45085D7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F5ECE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015A7C4B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CA5FE1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12BB4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7B90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7350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E85A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6799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D3495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B1138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47E1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A7124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4601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9744B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33418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666C6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58B1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ACDCD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A1886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FB0F9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91FFD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1038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42B12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93C1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65925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AAFA3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E63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D0D5251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75EFCA7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Bloqueos y frenos.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620F370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BE30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609F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0C547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6027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D014F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3C1A5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FA8B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4D385D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C2F8B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FCCCD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EE3C2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42A27F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F082EE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7FBB9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EF5C6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5D522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C95FE5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4C4F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78E70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E87F2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06D26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46625F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F055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D0FEDC3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31BAB1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7F7E0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11AE6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5B73B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7206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6F1A2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A83C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AF86E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D6F23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16AE2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2D76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AEFCE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28623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4C91F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88EE1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2228F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8A727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55CD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B83BB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72A5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7FAC5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04291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A8B98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E28B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983B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1E8EA86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7210E3B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Parada de emergencia.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2A2BD6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D8BF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5E6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AD159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F56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5F19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95F4E1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41DA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83354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457BF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8B0C4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078479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1608B1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FC57D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6731AC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8D7543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7C732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FEEF4A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2B94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BF2FED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42884E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180891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2B17D6A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9381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3B0AF5E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F79F33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746B5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467A8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6DD3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F24B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4714E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FA1D5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436AC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63BF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C35E6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09008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6587C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17474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16EC3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70463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42256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A1216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8B4F7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74CAB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2C98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4AB05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5BC11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0B4DC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B3642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16AB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BEAC5F4" w14:textId="77777777">
        <w:trPr>
          <w:trHeight w:val="224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C44659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Pito de reserva.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76FB284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45096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85A3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4D0217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A0FB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E876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A1B0C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C1FF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F7E07E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00F8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D376A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1FF66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E0993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05ADFA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9427DE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6E4F3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85552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C4E51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93FC7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F49CE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D7695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94C2F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AC270F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7537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DD3FBD7" w14:textId="77777777">
        <w:trPr>
          <w:trHeight w:val="24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8B925F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F2462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B17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893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8707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A92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17160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B5F7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57A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95165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6AA1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3763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F70C2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9B38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D1517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2E48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A7BD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0C03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EFEB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369D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3F32C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8CC9A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20C3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0118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B2D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19DFEEE6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871502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Alarma de arranque.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E1CDB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1CEC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A6FD4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54F1A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BE69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84E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8291F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9D36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651AD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8045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1E7B0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07CC8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4E1B14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FFD60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6631C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349F20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6D7F7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64B33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FD7AB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0592D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8210C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6EF5BD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07A2A2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4DEF3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4DA46D12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EDCAB1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9BB04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C551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49BE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6EB9A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D5EED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9D6B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EF5ED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15F33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21272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E8D62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6C196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16E3F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34AEC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221B0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72C1D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84269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C9002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18239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A84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53DCB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46390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06D3B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F56F0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B0F49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DDE2F5A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7F91D1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Sensores y testigos.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6ADCBA4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E299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1AF8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5AE37A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9A9CF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4DC5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106C8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526BC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0FD0B6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A65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205A4F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D9759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2532F5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C4B20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917773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4457A4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871EF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60F59E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F7D8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033660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EDD43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980D5F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E9D41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E373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7F958A3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CB6C2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0119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4C089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F34A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79087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466A9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2EC0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D5C0F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5826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CA34A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53967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BFD68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95D29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BC7A4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AC52E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F568F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C7DDA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8F7C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B1C25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A6A3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4980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CD8AE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57BA1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8A87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7D2B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077850C" w14:textId="77777777">
        <w:trPr>
          <w:trHeight w:val="224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3CA3EFA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Información – señalización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0DEEDE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58FB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A3F6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835FD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50AA4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A0A7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55341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06169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29D4EF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EAFE5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D2D55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F3726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1BEDD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243D6E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F985B9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2FEC3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2ABDE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6960EC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C230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5C877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6A3BA0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522362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27FD9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BC6B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DBB7C6A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438027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C25D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8366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B4FE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E525E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EB4E8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31766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97241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4FFFF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1C55E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7E28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59E83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2EBFB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7E276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BB46C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982E3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32DF7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B36AA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0FC97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0753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8D34B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2C2EB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09F5D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28B8C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69B2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BC72DB2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CA0C667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general.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0EE8135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3BCE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7188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37DCE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77BF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D38B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575241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F734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BA1C19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8C68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0916AE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5BE5A6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29E4C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DDF12C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1DF4D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EA399F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556936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56124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B1779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546C1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671118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5AB9B7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21B59C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347DB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DA305E4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30CE3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63276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EBB96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5024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A557C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53C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7D482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4648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61D14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A58CD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19195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D83B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E2889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9E56B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7209E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F348D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3F7E5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DD7AB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BA569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7AB1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8BE7A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42B80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9AAD8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FFC46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1D506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8C41C5E" w14:textId="77777777">
        <w:trPr>
          <w:trHeight w:val="248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225E0A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295F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4C5D1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B0DB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6B378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3EC3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12C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7AC5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E9613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449B3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031A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20FB7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5CA7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08F5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0891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CCE1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FE2D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12B6B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F976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A96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B21B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D6A6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C1D0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6AF8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5F92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2EBAB9D5" w14:textId="77777777">
        <w:trPr>
          <w:trHeight w:val="242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6811BC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2. HERRAMIENTAS</w:t>
            </w: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12EA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D11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27E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3C6D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36C16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57D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C7D5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59FC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3ED4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6B556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B7D9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13C39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42E7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A4AF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DA537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C141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FE28A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697C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CB0CE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BB8FE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8C66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41AD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AF9B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EB5A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75CB66D8" w14:textId="77777777">
        <w:trPr>
          <w:trHeight w:val="230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C77D9C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de las herramientas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2CEA6004" w14:textId="77777777" w:rsidR="00B714DC" w:rsidRDefault="00B714DC">
            <w:pPr>
              <w:spacing w:line="0" w:lineRule="atLeast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con fuente de energía.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240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1536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0E7D7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48905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D6F4D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47B80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5B3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CE7E82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C288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CEDDB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BF9FD0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06CFE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06423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CABAA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0B4030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4E63C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FB1A33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CF58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993AE8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19A51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82500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EA222D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1FBE1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4EC51DDF" w14:textId="77777777">
        <w:trPr>
          <w:trHeight w:val="23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735503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285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38D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E217F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BD9AD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EA3AF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E40DA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ECEBA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1854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445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DD93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674C7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CD3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6E922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E8F6F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567E9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43A7D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8BEC4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F3561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39F64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AA311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2B73F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0C8E6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BF6CF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203008F" w14:textId="77777777">
        <w:trPr>
          <w:trHeight w:val="225"/>
        </w:trPr>
        <w:tc>
          <w:tcPr>
            <w:tcW w:w="4100" w:type="dxa"/>
            <w:gridSpan w:val="5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B17C66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de las herramientas manuales.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2462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EA2B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2A46C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E934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7E10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046AA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723B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6F15C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85B9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92464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42D5B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B2D558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53673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4F731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A4351A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3A128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8884C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F68B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043DE7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6BAF3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5D23B3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DA74C8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30323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F3C0870" w14:textId="77777777">
        <w:trPr>
          <w:trHeight w:val="23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39379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16FDF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1AB41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7BC6B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478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F4F3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2F099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07F9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7B762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FCBB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E6413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615E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82C86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4E838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19FFF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7E23E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3498C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D6032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3C87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6F044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04F43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19873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6553B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4AAF8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635A6D2" w14:textId="77777777">
        <w:trPr>
          <w:trHeight w:val="225"/>
        </w:trPr>
        <w:tc>
          <w:tcPr>
            <w:tcW w:w="4100" w:type="dxa"/>
            <w:gridSpan w:val="5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D1C6DFB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Condiciones de almacenamiento de herramientas.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B3FFF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70638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CA70A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5D30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13C4A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26B449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32D7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18CCA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BCF7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5E92C9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05727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AA5BC5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33684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D8461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A920C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0054A1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5F918B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3631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A0469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65FCD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4515C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0557A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478E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BD30395" w14:textId="77777777">
        <w:trPr>
          <w:trHeight w:val="23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34DA51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C29B2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C5F09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AAD1A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8D7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A26F1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8DD97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DBB47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A63E9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BB59F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77BE1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C42BF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D81BC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AF0BE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681F2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80795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BB7B1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6DC0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74449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79292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2DAF8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B2A54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7C791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3DD9A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921FE11" w14:textId="77777777">
        <w:trPr>
          <w:trHeight w:val="224"/>
        </w:trPr>
        <w:tc>
          <w:tcPr>
            <w:tcW w:w="4100" w:type="dxa"/>
            <w:gridSpan w:val="5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93D4C0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Uso y transporte de herramientas.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99E3A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C08D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EF531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4CA0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78572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9B515E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159CA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F2872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B63C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332779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22368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35A8B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3A813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1FD7A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45785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C9EE8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73BD63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96A8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7BA802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8D301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1F9FB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E3452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5753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310C841" w14:textId="77777777">
        <w:trPr>
          <w:trHeight w:val="23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81CAC0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FFE72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52900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6BB7A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259F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F224B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7714A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F85B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9A52F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6CBE3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CB306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0DD8F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49FA0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0A17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41748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1FA48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F787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2310C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48968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C3EE9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A51B7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1C1B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579A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CEEAC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20A54FA" w14:textId="77777777">
        <w:trPr>
          <w:trHeight w:val="248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5DF2C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C6570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05042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E166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2D4D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03CF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4394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98DB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3A72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4B9E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FEB26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0F05C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5D082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0F3CE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A0375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77109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C550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A81C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6306F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0F84E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69805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6D19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7A9D9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CF3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04EAD946" w14:textId="77777777">
        <w:trPr>
          <w:trHeight w:val="242"/>
        </w:trPr>
        <w:tc>
          <w:tcPr>
            <w:tcW w:w="4100" w:type="dxa"/>
            <w:gridSpan w:val="5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16ABAE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3. EQUIPO – MANEJO DE MATERIALES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055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F002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26A52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A84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309A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F5E7C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C9287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2224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D600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EB03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FCCB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18B28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8630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FE71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5D58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1B79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0D76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8BDA6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464D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1713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5A528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1BC7F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477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21A70C52" w14:textId="77777777">
        <w:trPr>
          <w:trHeight w:val="230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09E1351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Carretilla Manual.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0B57EF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782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74AD6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92E10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2E95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18778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2AF2AA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04E9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870F00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B642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E127A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5E0E4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FA4D07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0DE76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183E6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C3C848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8B5EE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678CC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4245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08304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D4023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0A25E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001DE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C744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0D65C33B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9060D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DFAA5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959E3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E3BE6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0C837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CEE8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6CF7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82B53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6EF1C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3DF6E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35915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15DB3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87F60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F5EF4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E8C8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54B4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90FA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F9914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46404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1BEF0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AEC61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F1A68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8DC0B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27E1A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07EEE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12C4FE0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3FF6CB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Transportadores.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48F9E6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402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A04A5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851220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9458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09FE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B7121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1306A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AF2204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E5E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8F9F88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8C01F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D8702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F8303C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034E7E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8B221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4BCF4E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00B6ED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A75DA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CBFE6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8FC426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08C567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2DCEB8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44F9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EA83CF9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C0103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0003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81B1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83B37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8819D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544FD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85CF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63A3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81D1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01AF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AD7D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F79A6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EBB4A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7DD33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1CC47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A8E64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966FA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4564C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3818B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8BF9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B6DB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2C8EC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6E097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6EC5C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6DE3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93800AA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737F78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Cables – sogas – cadenas.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091E913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5A8C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196E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2AA6C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16F7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32B8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7CA254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5EF7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BC1533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A1754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71C6B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8623BE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B9FC4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B3BE76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429B4F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F10FB7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98BEE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8570D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3DA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F02CF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9DA4C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6A44EC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086F5A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EEAB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517658E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47E355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D09A8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C4092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A0D3A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E53C8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501F7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D343C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DC66A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5A554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866B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D1E8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D2C57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EEE73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29DAC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BA4F5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81C68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A9ABF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36FFC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FFD92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3A6EC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B9B32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1B6CC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283D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BE99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5FF1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3477379" w14:textId="77777777">
        <w:trPr>
          <w:trHeight w:val="224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D9FB09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Montacargas.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42452B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AB46E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CAE41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59CB1E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61AE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64DF1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DCEC21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F9565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B72C5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FFC9A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BE75A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58B2D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763D8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C7B6F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6663D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B5A59D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43473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B42C7A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F18E0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CE1BB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AEC39C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3711B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525A0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AC0E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247A9E1" w14:textId="77777777">
        <w:trPr>
          <w:trHeight w:val="23"/>
        </w:trPr>
        <w:tc>
          <w:tcPr>
            <w:tcW w:w="232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725D81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DF390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9C942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EC22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0442E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74DF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C5EEF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6D607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A43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9B19B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5D05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85FA5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E27F1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31EC3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4004E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08C7C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E4116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7C718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1C7BC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611A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A03E0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79B21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B22B3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31D24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C9E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674364D" w14:textId="77777777">
        <w:trPr>
          <w:trHeight w:val="225"/>
        </w:trPr>
        <w:tc>
          <w:tcPr>
            <w:tcW w:w="2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24CE08C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Gatos Hidráulicos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A4F43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DBCF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A990E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827D3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D815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BEAF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4577C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5AEE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B53110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C04B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5824E0E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9D5C8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96E40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59F895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4645D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95331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792DA6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7D069E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7C3C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6271C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57F503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03486F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A2B5A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424C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4913726" w14:textId="77777777">
        <w:trPr>
          <w:trHeight w:val="23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53F5E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0D4EC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94C49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45F46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BEB5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52D47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CDD0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A71CB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04AE6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A2B7A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6C312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744F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0DABB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81A99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531AA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33055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61825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D267B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E10FE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2CBF0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A957C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98ED7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9EFD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D2618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F40C6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8D74A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C140A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DAF90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41FD74F6" w14:textId="5C72B36C" w:rsidR="00B714DC" w:rsidRDefault="00453EB4">
      <w:pPr>
        <w:spacing w:line="20" w:lineRule="exact"/>
        <w:rPr>
          <w:rFonts w:ascii="Times New Roman" w:eastAsia="Times New Roman" w:hAnsi="Times New Roman"/>
          <w:sz w:val="1"/>
        </w:rPr>
        <w:sectPr w:rsidR="00B714DC">
          <w:pgSz w:w="11900" w:h="16840"/>
          <w:pgMar w:top="1440" w:right="580" w:bottom="1440" w:left="1020" w:header="0" w:footer="0" w:gutter="0"/>
          <w:cols w:space="0" w:equalWidth="0">
            <w:col w:w="10300"/>
          </w:cols>
          <w:docGrid w:linePitch="360"/>
        </w:sect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0C6E73A8" wp14:editId="3ABC14B2">
                <wp:simplePos x="0" y="0"/>
                <wp:positionH relativeFrom="column">
                  <wp:posOffset>3897630</wp:posOffset>
                </wp:positionH>
                <wp:positionV relativeFrom="paragraph">
                  <wp:posOffset>-7047230</wp:posOffset>
                </wp:positionV>
                <wp:extent cx="13335" cy="12700"/>
                <wp:effectExtent l="1905" t="3810" r="3810" b="2540"/>
                <wp:wrapNone/>
                <wp:docPr id="3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3C9B8" id="Rectangle 9" o:spid="_x0000_s1026" style="position:absolute;margin-left:306.9pt;margin-top:-554.9pt;width:1.05pt;height:1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0457B2FA" wp14:editId="57CA9BA1">
                <wp:simplePos x="0" y="0"/>
                <wp:positionH relativeFrom="column">
                  <wp:posOffset>3390265</wp:posOffset>
                </wp:positionH>
                <wp:positionV relativeFrom="paragraph">
                  <wp:posOffset>-5722620</wp:posOffset>
                </wp:positionV>
                <wp:extent cx="12700" cy="12065"/>
                <wp:effectExtent l="0" t="4445" r="0" b="2540"/>
                <wp:wrapNone/>
                <wp:docPr id="3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34F36" id="Rectangle 10" o:spid="_x0000_s1026" style="position:absolute;margin-left:266.95pt;margin-top:-450.6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3379C41D" wp14:editId="29984873">
                <wp:simplePos x="0" y="0"/>
                <wp:positionH relativeFrom="column">
                  <wp:posOffset>3390265</wp:posOffset>
                </wp:positionH>
                <wp:positionV relativeFrom="paragraph">
                  <wp:posOffset>-5614035</wp:posOffset>
                </wp:positionV>
                <wp:extent cx="12700" cy="12700"/>
                <wp:effectExtent l="0" t="0" r="0" b="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70915" id="Rectangle 11" o:spid="_x0000_s1026" style="position:absolute;margin-left:266.95pt;margin-top:-442.05pt;width:1pt;height:1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61655537" wp14:editId="534A0995">
                <wp:simplePos x="0" y="0"/>
                <wp:positionH relativeFrom="column">
                  <wp:posOffset>3390265</wp:posOffset>
                </wp:positionH>
                <wp:positionV relativeFrom="paragraph">
                  <wp:posOffset>-5274310</wp:posOffset>
                </wp:positionV>
                <wp:extent cx="12700" cy="12700"/>
                <wp:effectExtent l="0" t="0" r="0" b="1270"/>
                <wp:wrapNone/>
                <wp:docPr id="3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E1C20" id="Rectangle 12" o:spid="_x0000_s1026" style="position:absolute;margin-left:266.95pt;margin-top:-415.3pt;width:1pt;height:1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0783002B" wp14:editId="675191FF">
                <wp:simplePos x="0" y="0"/>
                <wp:positionH relativeFrom="column">
                  <wp:posOffset>3390265</wp:posOffset>
                </wp:positionH>
                <wp:positionV relativeFrom="paragraph">
                  <wp:posOffset>-2048510</wp:posOffset>
                </wp:positionV>
                <wp:extent cx="12700" cy="13335"/>
                <wp:effectExtent l="0" t="1905" r="0" b="3810"/>
                <wp:wrapNone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37548" id="Rectangle 13" o:spid="_x0000_s1026" style="position:absolute;margin-left:266.95pt;margin-top:-161.3pt;width:1pt;height:1.0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47AA1549" wp14:editId="468995C1">
                <wp:simplePos x="0" y="0"/>
                <wp:positionH relativeFrom="column">
                  <wp:posOffset>3390265</wp:posOffset>
                </wp:positionH>
                <wp:positionV relativeFrom="paragraph">
                  <wp:posOffset>-1877695</wp:posOffset>
                </wp:positionV>
                <wp:extent cx="12700" cy="12065"/>
                <wp:effectExtent l="0" t="1270" r="0" b="0"/>
                <wp:wrapNone/>
                <wp:docPr id="3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16B62" id="Rectangle 14" o:spid="_x0000_s1026" style="position:absolute;margin-left:266.95pt;margin-top:-147.85pt;width:1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" o:allowincell="f" fillcolor="black" strokecolor="white"/>
            </w:pict>
          </mc:Fallback>
        </mc:AlternateContent>
      </w:r>
    </w:p>
    <w:p w14:paraId="337CD823" w14:textId="28CAE7AF" w:rsidR="00B714DC" w:rsidRDefault="00453EB4">
      <w:pPr>
        <w:spacing w:line="298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imes New Roman" w:eastAsia="Times New Roman" w:hAnsi="Times New Roman"/>
          <w:noProof/>
          <w:sz w:val="1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62FF7D0A" wp14:editId="40055CEE">
                <wp:simplePos x="0" y="0"/>
                <wp:positionH relativeFrom="page">
                  <wp:posOffset>684530</wp:posOffset>
                </wp:positionH>
                <wp:positionV relativeFrom="page">
                  <wp:posOffset>1059815</wp:posOffset>
                </wp:positionV>
                <wp:extent cx="0" cy="263525"/>
                <wp:effectExtent l="8255" t="12065" r="10795" b="10160"/>
                <wp:wrapNone/>
                <wp:docPr id="3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4DB40" id="Line 15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9pt,83.45pt" to="53.9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" o:allowincell="f" strokecolor="navy" strokeweight=".14814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7E6CDB92" wp14:editId="2D45EAC5">
                <wp:simplePos x="0" y="0"/>
                <wp:positionH relativeFrom="page">
                  <wp:posOffset>7183755</wp:posOffset>
                </wp:positionH>
                <wp:positionV relativeFrom="page">
                  <wp:posOffset>1059815</wp:posOffset>
                </wp:positionV>
                <wp:extent cx="0" cy="263525"/>
                <wp:effectExtent l="11430" t="12065" r="7620" b="10160"/>
                <wp:wrapNone/>
                <wp:docPr id="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F61C" id="Line 16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65pt,83.45pt" to="565.6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" o:allowincell="f" strokecolor="navy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3130624E" wp14:editId="6EAB6AAE">
                <wp:simplePos x="0" y="0"/>
                <wp:positionH relativeFrom="page">
                  <wp:posOffset>681990</wp:posOffset>
                </wp:positionH>
                <wp:positionV relativeFrom="page">
                  <wp:posOffset>1062355</wp:posOffset>
                </wp:positionV>
                <wp:extent cx="6504940" cy="0"/>
                <wp:effectExtent l="5715" t="5080" r="13970" b="13970"/>
                <wp:wrapNone/>
                <wp:docPr id="2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940" cy="0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60182" id="Line 17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83.65pt" to="565.9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" o:allowincell="f" strokecolor="navy" strokeweight=".14814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28382454" wp14:editId="3A5D0F5B">
                <wp:simplePos x="0" y="0"/>
                <wp:positionH relativeFrom="page">
                  <wp:posOffset>7172325</wp:posOffset>
                </wp:positionH>
                <wp:positionV relativeFrom="page">
                  <wp:posOffset>1071245</wp:posOffset>
                </wp:positionV>
                <wp:extent cx="0" cy="252095"/>
                <wp:effectExtent l="9525" t="13970" r="9525" b="10160"/>
                <wp:wrapNone/>
                <wp:docPr id="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F59C" id="Line 18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4.75pt,84.35pt" to="564.7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" o:allowincell="f" strokecolor="navy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CD663C4" wp14:editId="748BF790">
                <wp:simplePos x="0" y="0"/>
                <wp:positionH relativeFrom="page">
                  <wp:posOffset>693420</wp:posOffset>
                </wp:positionH>
                <wp:positionV relativeFrom="page">
                  <wp:posOffset>1073785</wp:posOffset>
                </wp:positionV>
                <wp:extent cx="6482080" cy="0"/>
                <wp:effectExtent l="7620" t="6985" r="6350" b="12065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2E243" id="Line 19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84.55pt" to="56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" o:allowincell="f" strokecolor="navy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7BE00FD" wp14:editId="4A6C58AA">
                <wp:simplePos x="0" y="0"/>
                <wp:positionH relativeFrom="page">
                  <wp:posOffset>695960</wp:posOffset>
                </wp:positionH>
                <wp:positionV relativeFrom="page">
                  <wp:posOffset>1071245</wp:posOffset>
                </wp:positionV>
                <wp:extent cx="0" cy="252095"/>
                <wp:effectExtent l="10160" t="13970" r="8890" b="10160"/>
                <wp:wrapNone/>
                <wp:docPr id="2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E6BA1" id="Line 20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8pt,84.35pt" to="54.8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" o:allowincell="f" strokecolor="navy" strokeweight=".48pt">
                <w10:wrap anchorx="page" anchory="page"/>
              </v:line>
            </w:pict>
          </mc:Fallback>
        </mc:AlternateContent>
      </w:r>
    </w:p>
    <w:p w14:paraId="577C773A" w14:textId="77777777" w:rsidR="00B714DC" w:rsidRDefault="00B714DC">
      <w:pPr>
        <w:spacing w:line="0" w:lineRule="atLeast"/>
        <w:ind w:left="21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INSPECCION GENERAL DE SEGURIDAD INDUSTRIAL</w:t>
      </w:r>
    </w:p>
    <w:p w14:paraId="5CF6D4F8" w14:textId="354DD955" w:rsidR="00B714DC" w:rsidRDefault="00453EB4">
      <w:pPr>
        <w:spacing w:line="34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F38B8E2" wp14:editId="0F72770D">
                <wp:simplePos x="0" y="0"/>
                <wp:positionH relativeFrom="column">
                  <wp:posOffset>34290</wp:posOffset>
                </wp:positionH>
                <wp:positionV relativeFrom="paragraph">
                  <wp:posOffset>55245</wp:posOffset>
                </wp:positionV>
                <wp:extent cx="6504940" cy="0"/>
                <wp:effectExtent l="5715" t="12065" r="13970" b="6985"/>
                <wp:wrapNone/>
                <wp:docPr id="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62DB5" id="Line 21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4.35pt" to="514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" o:allowincell="f" strokeweight=".16931mm"/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360"/>
        <w:gridCol w:w="360"/>
        <w:gridCol w:w="360"/>
        <w:gridCol w:w="60"/>
        <w:gridCol w:w="300"/>
        <w:gridCol w:w="500"/>
        <w:gridCol w:w="2200"/>
        <w:gridCol w:w="1520"/>
      </w:tblGrid>
      <w:tr w:rsidR="00B714DC" w14:paraId="56101610" w14:textId="77777777">
        <w:trPr>
          <w:trHeight w:val="197"/>
        </w:trPr>
        <w:tc>
          <w:tcPr>
            <w:tcW w:w="46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51353" w14:textId="77777777" w:rsidR="00B714DC" w:rsidRDefault="00B714DC">
            <w:pPr>
              <w:spacing w:line="0" w:lineRule="atLeast"/>
              <w:ind w:left="202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ITEMS</w:t>
            </w:r>
          </w:p>
        </w:tc>
        <w:tc>
          <w:tcPr>
            <w:tcW w:w="114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ED319D7" w14:textId="77777777" w:rsidR="00B714DC" w:rsidRDefault="00B714DC">
            <w:pPr>
              <w:spacing w:line="197" w:lineRule="exact"/>
              <w:ind w:left="30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ESTADO</w:t>
            </w:r>
          </w:p>
        </w:tc>
        <w:tc>
          <w:tcPr>
            <w:tcW w:w="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9319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55BA18" w14:textId="77777777" w:rsidR="00B714DC" w:rsidRDefault="00B714DC">
            <w:pPr>
              <w:spacing w:line="0" w:lineRule="atLeast"/>
              <w:ind w:left="10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CR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0D1E8" w14:textId="77777777" w:rsidR="00B714DC" w:rsidRDefault="00B714DC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DESCRIPCION DEL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118B0B" w14:textId="77777777" w:rsidR="00B714DC" w:rsidRDefault="00B714DC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RESPONSABLE DE</w:t>
            </w:r>
          </w:p>
        </w:tc>
      </w:tr>
      <w:tr w:rsidR="00B714DC" w14:paraId="3892888A" w14:textId="77777777">
        <w:trPr>
          <w:trHeight w:val="41"/>
        </w:trPr>
        <w:tc>
          <w:tcPr>
            <w:tcW w:w="46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2B41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75DB0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5F84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7041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990E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F7B0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DF85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02E9D8" w14:textId="77777777" w:rsidR="00B714DC" w:rsidRDefault="00B714DC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PROBLEMA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D1AACE" w14:textId="77777777" w:rsidR="00B714DC" w:rsidRDefault="00B714DC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LA INTERVENCION</w:t>
            </w:r>
          </w:p>
        </w:tc>
      </w:tr>
      <w:tr w:rsidR="00B714DC" w14:paraId="3E654F90" w14:textId="77777777">
        <w:trPr>
          <w:trHeight w:val="120"/>
        </w:trPr>
        <w:tc>
          <w:tcPr>
            <w:tcW w:w="46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CD8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E1D7A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</w:t>
            </w: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9DBE7D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</w:t>
            </w: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A1B446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A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6F8DCC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F6B98D" w14:textId="77777777" w:rsidR="00B714DC" w:rsidRDefault="00B714DC">
            <w:pPr>
              <w:spacing w:line="150" w:lineRule="exac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NA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39316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2965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1A8B7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714DC" w14:paraId="2A36AFF7" w14:textId="77777777">
        <w:trPr>
          <w:trHeight w:val="30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AA206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A9E8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B3C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90375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A7A6D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8AD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373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032D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08BF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615D647D" w14:textId="77777777">
        <w:trPr>
          <w:trHeight w:val="242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096EC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4. EQUIPOS A PRESION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B65D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ADCC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CF9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82A2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B0884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9F3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9C18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E37B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54E85D27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E501E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Equipos a vapor.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86C3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0206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B2DC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7C444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EE17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9CC2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DA2B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B933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0CA919C3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4A7C6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946A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D7777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0E065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16EF3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E495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2A5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D8650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9AE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474327B9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4E08E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Compresores.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B7A5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4329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992E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89FF1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F3EE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1112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031B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392B6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216EBE2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7B01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0BFC1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2B0A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CF0C2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10D00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8D94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8399F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6B15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EF05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F57E75B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4125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Mangueras y cilindros de gas.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21951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6241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81D9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592AEF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4E3C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804C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FE39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FEC8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4BE4725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53415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D56D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F8E8C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69AA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68687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B741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27E2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4ECD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CE23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52D9F0A" w14:textId="77777777">
        <w:trPr>
          <w:trHeight w:val="248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BC2C0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133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609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ECA87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06D9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DBBD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7B2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A67F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93DA6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3CADF3B1" w14:textId="77777777">
        <w:trPr>
          <w:trHeight w:val="241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B40B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5. INSTALACIONES LOCATIVAS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2F61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A6F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5F4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C26B1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92AB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D36A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B5C9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41A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49CF7DE0" w14:textId="77777777">
        <w:trPr>
          <w:trHeight w:val="247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6AB479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5.1 Orden y Aseo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A8A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C8FCA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263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FBFE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9A6A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2C36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2A3B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400A1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240B4724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CE7B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Pasillos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F1720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052A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5ECD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EFA6C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22C39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B699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362EE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B3067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058D72F5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B4FE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8FA1F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4522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EC5F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3D65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7477F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B586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B7C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150C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4A4223F2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FCD1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Escaleras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EAB12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B3D4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8A75E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9DAFA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CEFF1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1CB2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016B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A77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97F38CF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9C9B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D34C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F477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B61D9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98FC0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093C6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0486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C5E4B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E3354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229FE96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3459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Tapetes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80F3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2446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0650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D38C9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9CCC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D69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9592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20A3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5C3BC43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89B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165E5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E82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5AFAB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50CE5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09B31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28ED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1F8D1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73CE7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3B22CC3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1A2FC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Paredes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A8C70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E845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C08B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BB3F1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41090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055B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A5F2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57645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8548CB3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6BFAA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C7D6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E418A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93CED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73AD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C98C1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0F6E0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FBB93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FD23D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66FAFA1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A6A5A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Duchas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2D4C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E2BF3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CDA5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35E6BA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540E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C101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594C1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C8DA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0248647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B1AA4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D2F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6E117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A1F66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7688F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214F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9B5DB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67E7D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36D8B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009C2EE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40023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Baños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A11F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30AB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3165A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E14E0F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07AA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283F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2045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0A2A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49B418E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80B9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06AC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7C46F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BCF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068E9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9A048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BE98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2A0AD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EF12E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2D32F35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2B531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spellStart"/>
            <w:r>
              <w:rPr>
                <w:rFonts w:ascii="Arial" w:eastAsia="Arial" w:hAnsi="Arial"/>
                <w:sz w:val="18"/>
              </w:rPr>
              <w:t>Vestieres</w:t>
            </w:r>
            <w:proofErr w:type="spellEnd"/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1F94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7E1E3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5915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190C4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CAF4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A8B0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858B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34C7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2374452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6EE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AFF4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41FE1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BDFD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C0FFF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29A51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AF39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4A1E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6E6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5B5A5E40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4F0C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Patios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D6ED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557E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ECC72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0A0BB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3B38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04987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5922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9D01C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94746C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DE9C1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7B65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BBDF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E24A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50473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83C0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3C3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CED2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D2565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7AF3170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263AF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Lugares de estacionamiento.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66F6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1BF7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FE708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52FCA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89B9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967D7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5804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B4DDD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7DAF3AC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084F3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D4777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781F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42D9D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AC14F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AC942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BD83C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742AD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BC4D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C6BF05B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C2F49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Estibas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DF5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40AA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10C1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09A76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CB53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46EA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A653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229D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ED95566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F07F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4694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B6F66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68FF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9F22A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00FB4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B44C0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D65B3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6850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D895B92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AE025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Estantes.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BDC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69FC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1AA2D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FE4F4F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971E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8A00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33B5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B57D0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D3D65FF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A991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20429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A7E4B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FE00F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78F92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FBF23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87EAA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426EE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A6349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6CCD76D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7E9DE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del piso (regueros de aceite, agua, materiales).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BD4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910D9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C382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E78BD0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F886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4883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F4D7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D00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AF124C9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714DF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8964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3A1FB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0C9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95F83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1216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4ABC0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1BB24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92486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3CA1E5D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1D0CC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y respeto de las demarcaciones.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8045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FFA7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D20B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B177A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D429E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59095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C746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E135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04DFD11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FB91E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1832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85AE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D449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0A12D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814A4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B31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8CB0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12DA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578F479C" w14:textId="77777777">
        <w:trPr>
          <w:trHeight w:val="18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22C07" w14:textId="77777777" w:rsidR="00B714DC" w:rsidRDefault="00B714DC">
            <w:pPr>
              <w:spacing w:line="183" w:lineRule="exac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Condiciones  de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 almacenamiento  y  apilamiento  de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8FBA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F360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B997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9088B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E1FE6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E977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9A71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6A25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B714DC" w14:paraId="1EDBA420" w14:textId="77777777">
        <w:trPr>
          <w:trHeight w:val="21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BB219C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materiales en proceso o procesados.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533C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9FB4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52B3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B6FF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2453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057C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743C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35CB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B714DC" w14:paraId="23650347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41F3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Condiciones de iluminación.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9F49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C6C09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D6AB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B8FA6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00D2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E72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9ED2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FDD1C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5C2B06D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3B81A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EA9D3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9F33C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34F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57667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3B7D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B11C5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9BA0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83939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C7912CB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6F68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Condiciones de ruido.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5C63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7413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1D4A1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2AFB1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3F9CC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6E45D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7A81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C9EC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ADF982D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2AA6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E0BF4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81D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3F150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16BB1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13F30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5F9B6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D89C6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F5C05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3265DB1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DDCB65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Condiciones de ventilación.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D09B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5F9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A3BF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7F8BE4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8376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353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75D6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A9BF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66EBC44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4FE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F625F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1C00E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5B54E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D57B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E777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CE741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8EF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BA3F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508F6292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392C49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Condiciones radiaciones ionizantes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64AD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51D4A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58D20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67E46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742A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8964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10A8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2E76C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D2E3439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5504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A6B54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86133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B8F9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E1CFE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0D42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8188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2325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71DCB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6B5A9A6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96485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Condiciones radiaciones no ionizantes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154E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3A1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4915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5D3654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E10D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BF08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B475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FB59E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4E6114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A02E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8DF0D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E61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C1A2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9274C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76EA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DE8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48523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86C95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41BA146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0A295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Orden y limpieza de los puestos de trabajo.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DA224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179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A163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4B31A9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0F1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FD18E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B230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029B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08967938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701D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DDE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1857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92E2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BB2E9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F6E35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7D73C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D0537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1EEDD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655CB66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50A5A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de conexiones eléctricas, tomas y cajas.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5ACA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0D015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FA350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3D080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F06B8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5923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B9BE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C165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BE9D72A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68D3A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CB87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C637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D0068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9805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1999C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2D8A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E08C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47FD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82F035D" w14:textId="77777777">
        <w:trPr>
          <w:trHeight w:val="242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F04199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5.2 Estado de las Instalaciones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114E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F09B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348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7393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00A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08E5E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7ADD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43D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577BD0E6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0E05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Condiciones de cerchas.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AAC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4162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D5DE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588B3D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685D8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D7F7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3546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EB71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27916FAF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9E87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6E53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3F7E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B9FDA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4409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3A5C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03A9A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F54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A81D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55BFC0D5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764AD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Techos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21F1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5005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2AC10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03D10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FC7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8E56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8EF4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4D18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89DE8A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55907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93B39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5E897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CB941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FDCAC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589DD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AB21E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FB57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21895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CA1A1C0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23A2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Paredes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AE10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B38E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7AE11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B19D7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7C29E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61831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EE54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23D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3F3DAFE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C6F8B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3FBC7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E58C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11B19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D62CF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87F46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B7996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53F5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DCB4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C54D8E4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2529A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Ventanas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BC9E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24E6D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924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3C8332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5F95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07330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3DB1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DD64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4044F136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147D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FDF8F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45113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263F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B2C82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5B24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84F82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FD58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F066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B50B24A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6780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Puertas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96EB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CDA5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452A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F7A45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C8797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E7C4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60FA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7721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FBCC847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D4944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49480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C0A8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CD7D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C194D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78FE3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D373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FCB59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CE3B1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A1D2E36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C221C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Condiciones de Recipientes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956F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742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E3CE3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46BAB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37B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C10D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B82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8AE8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31F112A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82C96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752A9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FC94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9B4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629C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119D2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6500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8461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A52F9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7592A45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E24E59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de escaleras de edificación.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E4A1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09C8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6FB40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D5A33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77AA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DD25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E7B1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97DF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8AF2365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B775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07C5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7EA2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1E3F8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78EF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7E1F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99706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79D0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AB1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7470F40C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ED9B41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Señalización y demarcación.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69E3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BE61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967B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80F052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65C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4CDE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0004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B896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C21469A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4F5FC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A330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24764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B2B0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0EC18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240A6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0C70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FF95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D2F0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61FBBCE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9E6AEC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Condiciones de barandas o pasamanos.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78A5A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7770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22C16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F615D8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E2C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1030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33EE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5215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98C05A3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482B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8494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B000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4360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690D0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5634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5EEBF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04E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20A5F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871120F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C149A9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Espacios inadecuados.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338D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BD795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E573F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99FD2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5F746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01631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4260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2CE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3C57006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E87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32D77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FBDF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A7F4F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6C823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CC487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4672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5206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E9BB5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49FFD83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7411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de pasillos y corredores.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39D2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4B42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3934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0AA20C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B8BA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C28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290E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2F822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2354E26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D56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ABA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80323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3FAD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8A07A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54944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CA557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3CB97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4469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0100CDA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3D74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Transito libre (despejados).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679A7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9D73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654F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1B4D0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AEF5A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138C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F0638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2810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248524D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9C4F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4F87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0BD29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9B0D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550D3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9456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1890B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529A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CADB3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4618E36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8A29D7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Tuberías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73FD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128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4E05E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745CE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215B8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C131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9B4F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48F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380C621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99A46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43F3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7F2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8037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D0B4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4E9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7FE2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10C1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4D9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2528057D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3D9D81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Transformadores eléctricos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D03C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B09D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9D101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17F4F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11E3A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56B3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382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30332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CAFAE2D" w14:textId="77777777">
        <w:trPr>
          <w:trHeight w:val="22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67527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D3991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A3E1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21855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046F8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79EF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D9DBB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EFD0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CDF7F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2AB9EB8F" w14:textId="052BF739" w:rsidR="00B714DC" w:rsidRDefault="00453EB4">
      <w:pPr>
        <w:spacing w:line="20" w:lineRule="exact"/>
        <w:rPr>
          <w:rFonts w:ascii="Times New Roman" w:eastAsia="Times New Roman" w:hAnsi="Times New Roman"/>
          <w:sz w:val="1"/>
        </w:rPr>
        <w:sectPr w:rsidR="00B714DC">
          <w:pgSz w:w="11900" w:h="16840"/>
          <w:pgMar w:top="1440" w:right="580" w:bottom="1440" w:left="1020" w:header="0" w:footer="0" w:gutter="0"/>
          <w:cols w:space="0" w:equalWidth="0">
            <w:col w:w="10300"/>
          </w:cols>
          <w:docGrid w:linePitch="360"/>
        </w:sect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E19A12C" wp14:editId="2646CCCF">
                <wp:simplePos x="0" y="0"/>
                <wp:positionH relativeFrom="column">
                  <wp:posOffset>3390265</wp:posOffset>
                </wp:positionH>
                <wp:positionV relativeFrom="paragraph">
                  <wp:posOffset>-7515860</wp:posOffset>
                </wp:positionV>
                <wp:extent cx="12700" cy="12700"/>
                <wp:effectExtent l="0" t="635" r="0" b="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65A99" id="Rectangle 22" o:spid="_x0000_s1026" style="position:absolute;margin-left:266.95pt;margin-top:-591.8pt;width:1pt;height:1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849048D" wp14:editId="626FDD98">
                <wp:simplePos x="0" y="0"/>
                <wp:positionH relativeFrom="column">
                  <wp:posOffset>3390265</wp:posOffset>
                </wp:positionH>
                <wp:positionV relativeFrom="paragraph">
                  <wp:posOffset>-7067550</wp:posOffset>
                </wp:positionV>
                <wp:extent cx="12700" cy="12700"/>
                <wp:effectExtent l="0" t="1270" r="0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D09E6" id="Rectangle 23" o:spid="_x0000_s1026" style="position:absolute;margin-left:266.95pt;margin-top:-556.5pt;width:1pt;height: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4080E5" wp14:editId="2D95A253">
                <wp:simplePos x="0" y="0"/>
                <wp:positionH relativeFrom="column">
                  <wp:posOffset>3390265</wp:posOffset>
                </wp:positionH>
                <wp:positionV relativeFrom="paragraph">
                  <wp:posOffset>-6388735</wp:posOffset>
                </wp:positionV>
                <wp:extent cx="12700" cy="12700"/>
                <wp:effectExtent l="0" t="3810" r="0" b="2540"/>
                <wp:wrapNone/>
                <wp:docPr id="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2826D" id="Rectangle 24" o:spid="_x0000_s1026" style="position:absolute;margin-left:266.95pt;margin-top:-503.0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99DABB4" wp14:editId="32F14799">
                <wp:simplePos x="0" y="0"/>
                <wp:positionH relativeFrom="column">
                  <wp:posOffset>3390265</wp:posOffset>
                </wp:positionH>
                <wp:positionV relativeFrom="paragraph">
                  <wp:posOffset>-2896235</wp:posOffset>
                </wp:positionV>
                <wp:extent cx="12700" cy="12065"/>
                <wp:effectExtent l="0" t="635" r="0" b="0"/>
                <wp:wrapNone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1A10F" id="Rectangle 25" o:spid="_x0000_s1026" style="position:absolute;margin-left:266.95pt;margin-top:-228.05pt;width:1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" o:allowincell="f" fillcolor="black" strokecolor="white"/>
            </w:pict>
          </mc:Fallback>
        </mc:AlternateContent>
      </w:r>
    </w:p>
    <w:p w14:paraId="398EA67D" w14:textId="27098C19" w:rsidR="00B714DC" w:rsidRDefault="00453EB4">
      <w:pPr>
        <w:spacing w:line="298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noProof/>
          <w:sz w:val="1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0D1026A" wp14:editId="705FD209">
                <wp:simplePos x="0" y="0"/>
                <wp:positionH relativeFrom="page">
                  <wp:posOffset>684530</wp:posOffset>
                </wp:positionH>
                <wp:positionV relativeFrom="page">
                  <wp:posOffset>1059815</wp:posOffset>
                </wp:positionV>
                <wp:extent cx="0" cy="263525"/>
                <wp:effectExtent l="8255" t="12065" r="10795" b="10160"/>
                <wp:wrapNone/>
                <wp:docPr id="1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27ACD" id="Line 2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9pt,83.45pt" to="53.9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" o:allowincell="f" strokecolor="navy" strokeweight=".14814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D56772C" wp14:editId="2F525158">
                <wp:simplePos x="0" y="0"/>
                <wp:positionH relativeFrom="page">
                  <wp:posOffset>7183755</wp:posOffset>
                </wp:positionH>
                <wp:positionV relativeFrom="page">
                  <wp:posOffset>1059815</wp:posOffset>
                </wp:positionV>
                <wp:extent cx="0" cy="263525"/>
                <wp:effectExtent l="11430" t="12065" r="7620" b="10160"/>
                <wp:wrapNone/>
                <wp:docPr id="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17884" id="Line 2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65pt,83.45pt" to="565.6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" o:allowincell="f" strokecolor="navy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26A494" wp14:editId="713540C8">
                <wp:simplePos x="0" y="0"/>
                <wp:positionH relativeFrom="page">
                  <wp:posOffset>681990</wp:posOffset>
                </wp:positionH>
                <wp:positionV relativeFrom="page">
                  <wp:posOffset>1062355</wp:posOffset>
                </wp:positionV>
                <wp:extent cx="6504940" cy="0"/>
                <wp:effectExtent l="5715" t="5080" r="13970" b="13970"/>
                <wp:wrapNone/>
                <wp:docPr id="1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940" cy="0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FE3D5" id="Line 2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83.65pt" to="565.9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" o:allowincell="f" strokecolor="navy" strokeweight=".14814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A84BA8E" wp14:editId="44C592A3">
                <wp:simplePos x="0" y="0"/>
                <wp:positionH relativeFrom="page">
                  <wp:posOffset>7172325</wp:posOffset>
                </wp:positionH>
                <wp:positionV relativeFrom="page">
                  <wp:posOffset>1071245</wp:posOffset>
                </wp:positionV>
                <wp:extent cx="0" cy="252095"/>
                <wp:effectExtent l="9525" t="13970" r="9525" b="10160"/>
                <wp:wrapNone/>
                <wp:docPr id="1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68C24" id="Line 2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4.75pt,84.35pt" to="564.7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" o:allowincell="f" strokecolor="navy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0F58592" wp14:editId="3395D192">
                <wp:simplePos x="0" y="0"/>
                <wp:positionH relativeFrom="page">
                  <wp:posOffset>693420</wp:posOffset>
                </wp:positionH>
                <wp:positionV relativeFrom="page">
                  <wp:posOffset>1073785</wp:posOffset>
                </wp:positionV>
                <wp:extent cx="6482080" cy="0"/>
                <wp:effectExtent l="7620" t="6985" r="6350" b="12065"/>
                <wp:wrapNone/>
                <wp:docPr id="1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B17BD" id="Line 3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84.55pt" to="56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" o:allowincell="f" strokecolor="navy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611FD6C" wp14:editId="4E50FB71">
                <wp:simplePos x="0" y="0"/>
                <wp:positionH relativeFrom="page">
                  <wp:posOffset>695960</wp:posOffset>
                </wp:positionH>
                <wp:positionV relativeFrom="page">
                  <wp:posOffset>1071245</wp:posOffset>
                </wp:positionV>
                <wp:extent cx="0" cy="252095"/>
                <wp:effectExtent l="10160" t="13970" r="8890" b="10160"/>
                <wp:wrapNone/>
                <wp:docPr id="1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1F434" id="Line 3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8pt,84.35pt" to="54.8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" o:allowincell="f" strokecolor="navy" strokeweight=".48pt">
                <w10:wrap anchorx="page" anchory="page"/>
              </v:line>
            </w:pict>
          </mc:Fallback>
        </mc:AlternateContent>
      </w:r>
    </w:p>
    <w:p w14:paraId="3095E593" w14:textId="77777777" w:rsidR="00B714DC" w:rsidRDefault="00B714DC">
      <w:pPr>
        <w:spacing w:line="0" w:lineRule="atLeast"/>
        <w:ind w:left="21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INSPECCION GENERAL DE SEGURIDAD INDUSTRIAL</w:t>
      </w:r>
    </w:p>
    <w:p w14:paraId="0194FBEB" w14:textId="148FDB26" w:rsidR="00B714DC" w:rsidRDefault="00453EB4">
      <w:pPr>
        <w:spacing w:line="34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B33C15E" wp14:editId="263684C2">
                <wp:simplePos x="0" y="0"/>
                <wp:positionH relativeFrom="column">
                  <wp:posOffset>34290</wp:posOffset>
                </wp:positionH>
                <wp:positionV relativeFrom="paragraph">
                  <wp:posOffset>55245</wp:posOffset>
                </wp:positionV>
                <wp:extent cx="6504940" cy="0"/>
                <wp:effectExtent l="5715" t="12065" r="13970" b="6985"/>
                <wp:wrapNone/>
                <wp:docPr id="1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09D41" id="Line 3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4.35pt" to="514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" o:allowincell="f" strokeweight=".16931mm"/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360"/>
        <w:gridCol w:w="360"/>
        <w:gridCol w:w="360"/>
        <w:gridCol w:w="60"/>
        <w:gridCol w:w="300"/>
        <w:gridCol w:w="500"/>
        <w:gridCol w:w="2200"/>
        <w:gridCol w:w="1520"/>
      </w:tblGrid>
      <w:tr w:rsidR="00B714DC" w14:paraId="7B3A0EA4" w14:textId="77777777">
        <w:trPr>
          <w:trHeight w:val="197"/>
        </w:trPr>
        <w:tc>
          <w:tcPr>
            <w:tcW w:w="46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10CBC" w14:textId="77777777" w:rsidR="00B714DC" w:rsidRDefault="00B714DC">
            <w:pPr>
              <w:spacing w:line="0" w:lineRule="atLeast"/>
              <w:ind w:left="202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ITEMS</w:t>
            </w:r>
          </w:p>
        </w:tc>
        <w:tc>
          <w:tcPr>
            <w:tcW w:w="114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6A26224" w14:textId="77777777" w:rsidR="00B714DC" w:rsidRDefault="00B714DC">
            <w:pPr>
              <w:spacing w:line="197" w:lineRule="exact"/>
              <w:ind w:left="30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ESTADO</w:t>
            </w:r>
          </w:p>
        </w:tc>
        <w:tc>
          <w:tcPr>
            <w:tcW w:w="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9BB5D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C3D91" w14:textId="77777777" w:rsidR="00B714DC" w:rsidRDefault="00B714DC">
            <w:pPr>
              <w:spacing w:line="0" w:lineRule="atLeast"/>
              <w:ind w:left="10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CR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2C7B5" w14:textId="77777777" w:rsidR="00B714DC" w:rsidRDefault="00B714DC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DESCRIPCION DEL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E4310A" w14:textId="77777777" w:rsidR="00B714DC" w:rsidRDefault="00B714DC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RESPONSABLE DE</w:t>
            </w:r>
          </w:p>
        </w:tc>
      </w:tr>
      <w:tr w:rsidR="00B714DC" w14:paraId="0933FA25" w14:textId="77777777">
        <w:trPr>
          <w:trHeight w:val="41"/>
        </w:trPr>
        <w:tc>
          <w:tcPr>
            <w:tcW w:w="46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50AA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B38DA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4DE38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1FBF0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EFBC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2B78E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C989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BD7E34" w14:textId="77777777" w:rsidR="00B714DC" w:rsidRDefault="00B714DC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PROBLEMA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9F4557" w14:textId="77777777" w:rsidR="00B714DC" w:rsidRDefault="00B714DC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LA INTERVENCION</w:t>
            </w:r>
          </w:p>
        </w:tc>
      </w:tr>
      <w:tr w:rsidR="00B714DC" w14:paraId="462ADECD" w14:textId="77777777">
        <w:trPr>
          <w:trHeight w:val="120"/>
        </w:trPr>
        <w:tc>
          <w:tcPr>
            <w:tcW w:w="46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1001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0D1412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</w:t>
            </w: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C7E13C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</w:t>
            </w: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18ADCF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A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1FD0D7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E59345" w14:textId="77777777" w:rsidR="00B714DC" w:rsidRDefault="00B714DC">
            <w:pPr>
              <w:spacing w:line="150" w:lineRule="exac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NA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4F7E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BABC8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DFB4E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714DC" w14:paraId="45537BAC" w14:textId="77777777">
        <w:trPr>
          <w:trHeight w:val="30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227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ABE3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C69E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878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E8F55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1964F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427D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D76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60D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08D4BC03" w14:textId="77777777">
        <w:trPr>
          <w:trHeight w:val="242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BC42F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6. PROTECCION DE INCENDIOS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1AA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9DC1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0CEE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30A6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7339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6974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5503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28F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7B0E7360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D8525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Equipos Extinción “extintor”.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29D6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0E229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5272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E07D1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0052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582E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04D7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1C7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3F9669E2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6D24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ADC1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946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609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798B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E175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6AF3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1287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4B2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095691B3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8E509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Tomas de Agua – Mangueras – Válvulas.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274D4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CB9F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AAAA3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950824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A3B6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8A7C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59FD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63022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666F8C6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2039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AA33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3516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715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3A8F8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A147F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1EC3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DF3FD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A0D06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7B649D1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28E1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proofErr w:type="gramStart"/>
            <w:r>
              <w:rPr>
                <w:rFonts w:ascii="Arial" w:eastAsia="Arial" w:hAnsi="Arial"/>
                <w:sz w:val="18"/>
              </w:rPr>
              <w:t>Almacenamiento materiales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inflamables.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F29B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3B6A6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6DBE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F218B7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F0F0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530A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BCCC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0144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44777024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3AC44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77F3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2996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79443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3B168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DBE80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6103C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D9A0D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CF60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CCA689E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15E9C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Conexiones eléctricas.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B527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CB17E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61E03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BE2DD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48B0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95828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BDAFF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155E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BC3CF83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1C5CC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0F16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DAAAF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E24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2AD04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56A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55312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4BC37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78B3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36A1177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C9FF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Brigadas contra incendio.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91BC9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FCE2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841C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F4A9A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0DC8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C052F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3CC3F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37F2C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075740AD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2CD32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AD5F9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39680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584FD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FB1A7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33CFC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B7D39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E67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9498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BE8BE13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8E4E5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Alarmas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51F9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EE305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C291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45828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2887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D529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B065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33A25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DC5A308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0B52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C228E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A8054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E03D9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A7321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9F96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216B8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74A6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5F016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7721470" w14:textId="77777777">
        <w:trPr>
          <w:trHeight w:val="249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0C69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2D077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8472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17D5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6A6B5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A4756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3966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C2A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2076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1A82EE85" w14:textId="77777777">
        <w:trPr>
          <w:trHeight w:val="241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8704B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7. EMERGENCIAS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D06B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8A99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E029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8E81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B95F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4EA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7A5B1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0630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564DA90C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0519B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Enfermería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9550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00DB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EE6F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04548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E8DB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9CF1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CA562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5739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35F88B8A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B187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C63E4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5135A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39F5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854A8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8959D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942E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9A7F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D59B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3C981CF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0E0BD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Botiquines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E927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A5BE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8143A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E0CDE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AF22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C43A7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4CF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876F6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F4FB6A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5AF4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2F34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C415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42755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9BD42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25F42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14EAF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6DB6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ABCF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2FA964D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E1E19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Brigadas de emergencia.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7576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4584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F574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790BE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F04A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6974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11B5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A40FA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618EB7C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4C6D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2CE8C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B978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21D3F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CD791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ABDA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EA243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CF36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93906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B3E071B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0EC2F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Ficha toxicológica.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59A2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A967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E3DB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465E62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3B1B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A6FC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3F7F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01B9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5D6549B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3730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15D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F9C9D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1E51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7DCFF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9FE3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46FE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668C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9E956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CAA0B22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87D0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Camillas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612A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A054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CE7A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A4F44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F61C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9F0C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9DDC5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1B918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0D0D55D9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9F3B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87022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6B64A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00044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B1BDF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D164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16DA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8DC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7F1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3FF6C67F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32645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Salidas - Escaleras – Señales.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00070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194D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D1A5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BBC4C0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BD9D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618BA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387D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6A2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4EE96E15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9CF6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057C8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71B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2AD99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EAC8C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25605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EDF91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9E17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CC551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AA00E97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0F8D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Alarmas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C7287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677D3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3CBF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A9C432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C9681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AB1F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DC00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1389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8A94D7C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C6C2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AD0D7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E9B7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443C2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C381F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5D177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597E4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4D579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6C6E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A4ECA54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E3F0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Duchas de emergencia.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95A79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4C46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40DC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358F3F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9546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ABF3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9AED2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8841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A10FAB8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4A3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FACF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EA9D5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A2914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AB607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A0F78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4482E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5FC79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78D1A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2B2A7D9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F3E0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Estado plantas eléctricas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AAB2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8B3E4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E05B3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F17523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BB26D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CE95F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5B3E7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77C44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2ED895F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DFC9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ED3C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FBE0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AAF87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0B3A2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C3089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2C7C3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6262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21CF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AEFAC5E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BB4F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Procedimientos en emergencias.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1B1F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9770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C46C9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287BC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48B9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F295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50F08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2852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22C79A4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B45A8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1D8B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E3BEF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3004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CF3E5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97B4E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3AA0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DC91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388AA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E78D820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37945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Planes de emergencia.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902D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1EFA8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7E4D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3714C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945C8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AE83E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062A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9D23F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A0AD02A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81BF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25B2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3D447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7982D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9E6A7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6766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C295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F8CE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21A02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5DE3BF4D" w14:textId="77777777">
        <w:trPr>
          <w:trHeight w:val="248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0B1B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EF7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3C958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4013D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45C5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286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E118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669CE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DFC4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73871E56" w14:textId="77777777">
        <w:trPr>
          <w:trHeight w:val="241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2EDDD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8. ELEMENTOS DE PROTECCION PERSONAL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0638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F7329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5DCBE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6494C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ACFF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FE1F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ED0BD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ECE1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336916A0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A3C2C7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Uniformes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7417B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FD0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BC2C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D06635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1D97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4E0C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4043E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7A1AF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597485B7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95D66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E5AC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D2A5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4EC96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90BD3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7060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EEC8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748A1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1D9F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AED1113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3AB045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Dotación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892B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52A3D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6493D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B89BC4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81FB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4C2D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357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4F2FE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0AF2564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B4D84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D8DAA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4821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4CB60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F049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507D4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232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85D6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4DAE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F14AB51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A33C3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Casco de seguridad.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E0A6C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6B836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9CCF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BC1D34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D2A1B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936E7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014B1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AA30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0A5735B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FD416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3EE4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99FBE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61B76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C5557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6B88E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709A6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E0450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3D3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5CB36BF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47182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Anteojos de seguridad.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75EB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E21A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1848A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DA8F7F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3E179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1B2F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FFFDE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BD21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1DB839B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019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D85A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630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79C5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97296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B5F1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1B716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D9A4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9525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162E8A1E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549AB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Protectores auditivos.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C11E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C765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93A6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F7814E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C712A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243D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4A03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6FE1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814DBE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756B1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99B15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6011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5CEE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6FB9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AC28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5B47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A44D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03B6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4D855CCF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44164F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Respiradores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18D1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1CBA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1D729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2C19B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8550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5C78E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973DF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31E7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ADAC544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4647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CB6A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67951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F28D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5F5EC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3F6D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E1B4A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DC51F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42699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1E429A4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CE86A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Filtros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0FF9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9E4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23549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271EA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352D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2868E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4C42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A2DC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6D835D2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1E6D3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51B65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CC36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802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58236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541DD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868C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8D80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73C1A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D03B9E3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5AE8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Delantales o petos.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563B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2ED2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588D8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E3A7C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C9783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153F3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267F5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EFF1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191880E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FF2D4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9DC2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FED34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B225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61CA4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9B1CF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297F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7D3BC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AC84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F8C5EAA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D797F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Chaquetas de soldador.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CAD30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0DAD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BFFCF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B5823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5FD03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C4B89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E91E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3BDC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2A9BF19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8667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0B5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D580E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E3FE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A59C8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723E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D4D0C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5B1E9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06F4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7004A7F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506CA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Calzado de seguridad.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B22BA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418F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3F4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C6BEA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143C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32A2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93ED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1754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C7BDF3E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6A09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BC5C8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36C1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B47FC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96CDA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B9F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0702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0193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7C23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41B5BB2F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02FA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Guantes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A1FE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9E07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9F4EC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E9EA87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B204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7398F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C118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C8356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9E85286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DAE33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4AEF4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B137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B5D84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36E9C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B3EDF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CA8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317C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4F99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2E1F6C5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B2C6C2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Arnés de seguridad.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FBF6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F358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1544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0FA4E6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9E27D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6BF6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E3C12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7537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01DBE03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C49A6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4ACD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47E09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FF70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343F7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3074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BFDB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1798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4EEE6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C2F2CC9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0F60F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Línea de vida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06CDF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17B95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2F40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1B880E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35B30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22B5B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3007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55587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C2D2A1F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602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1F67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F8441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59D81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C2BB4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64D2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9E4B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9539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8D0C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CB23236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B5AEF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Cumplimiento en la entrega de dotación.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06336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F42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0801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C9FB37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B5FC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AE6E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CC3E4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7ECE0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5D0414D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D3B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2A11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1835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49080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C704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A9F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ECF0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7A2B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6FD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25597DBA" w14:textId="77777777">
        <w:trPr>
          <w:trHeight w:val="246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660F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6A840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768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EE2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2A81A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BDB5A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F49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E647F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63DE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71012061" w14:textId="77777777">
        <w:trPr>
          <w:trHeight w:val="24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3918E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9. PRACTICAS INSEGURAS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7CD83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08E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F05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ED377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50B4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F384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DE0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84A02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0487B25C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42133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Saltar desde partes elevadas.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BA74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01E3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8146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07660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6366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57963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9E5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4E1BA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6EDB63B2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21AF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620BC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6B20D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7DE0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6C96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D8259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26FC8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B3A03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7170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CF6BE0A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CA31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Trepar en equipos.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5A8E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20D9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3A06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41EB9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B93C0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4101A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E962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72962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A9F1F3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5731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D94D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C3171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5A1FF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89AA7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5C64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92005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363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AEA9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ECCAE2B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C5DB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Lanzamiento de piezas o materiales.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23F0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DAA3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FC4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81EF58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BED1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780CF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5538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B2B4B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CCA0B19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29CF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8C4E1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C1E7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49CD3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51A45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1AB21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FDCF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D1F8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EEC36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FEEF49E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18940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Ingreso a zonas confinadas sin permiso.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F391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138ED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5C48B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25F6B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D9D3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A430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DAE9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322CD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072344F7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B3A4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685AD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71ACC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EB48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613FA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D450A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27B05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431D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18453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596CA88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97B3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Velocidad excesiva de vehículos.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99C6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575F1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E7C7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1CB30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210F2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4E11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FC4B3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DD51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D45E814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4A6B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DB7B4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14A49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9FF6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C708A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A2BA8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B26D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6EA0E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EEBB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7DE5393A" w14:textId="6BA4E754" w:rsidR="00B714DC" w:rsidRDefault="00453EB4">
      <w:pPr>
        <w:spacing w:line="20" w:lineRule="exact"/>
        <w:rPr>
          <w:rFonts w:ascii="Times New Roman" w:eastAsia="Times New Roman" w:hAnsi="Times New Roman"/>
          <w:sz w:val="1"/>
        </w:rPr>
        <w:sectPr w:rsidR="00B714DC">
          <w:pgSz w:w="11900" w:h="16840"/>
          <w:pgMar w:top="1440" w:right="580" w:bottom="1440" w:left="1020" w:header="0" w:footer="0" w:gutter="0"/>
          <w:cols w:space="0" w:equalWidth="0">
            <w:col w:w="10300"/>
          </w:cols>
          <w:docGrid w:linePitch="360"/>
        </w:sect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B8E28A4" wp14:editId="423AFA66">
                <wp:simplePos x="0" y="0"/>
                <wp:positionH relativeFrom="column">
                  <wp:posOffset>3390265</wp:posOffset>
                </wp:positionH>
                <wp:positionV relativeFrom="paragraph">
                  <wp:posOffset>-7420610</wp:posOffset>
                </wp:positionV>
                <wp:extent cx="12700" cy="12700"/>
                <wp:effectExtent l="0" t="0" r="0" b="0"/>
                <wp:wrapNone/>
                <wp:docPr id="1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B613C" id="Rectangle 33" o:spid="_x0000_s1026" style="position:absolute;margin-left:266.95pt;margin-top:-584.3pt;width:1pt;height: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7B9C7DC" wp14:editId="0D9D2B5F">
                <wp:simplePos x="0" y="0"/>
                <wp:positionH relativeFrom="column">
                  <wp:posOffset>3390265</wp:posOffset>
                </wp:positionH>
                <wp:positionV relativeFrom="paragraph">
                  <wp:posOffset>-6972300</wp:posOffset>
                </wp:positionV>
                <wp:extent cx="12700" cy="12700"/>
                <wp:effectExtent l="0" t="635" r="0" b="0"/>
                <wp:wrapNone/>
                <wp:docPr id="1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6C546" id="Rectangle 34" o:spid="_x0000_s1026" style="position:absolute;margin-left:266.95pt;margin-top:-549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D352A2C" wp14:editId="1E3117D7">
                <wp:simplePos x="0" y="0"/>
                <wp:positionH relativeFrom="column">
                  <wp:posOffset>3390265</wp:posOffset>
                </wp:positionH>
                <wp:positionV relativeFrom="paragraph">
                  <wp:posOffset>-6293485</wp:posOffset>
                </wp:positionV>
                <wp:extent cx="12700" cy="12700"/>
                <wp:effectExtent l="0" t="3175" r="0" b="3175"/>
                <wp:wrapNone/>
                <wp:docPr id="1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AB333" id="Rectangle 35" o:spid="_x0000_s1026" style="position:absolute;margin-left:266.95pt;margin-top:-495.55pt;width:1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" o:allowincell="f" fillcolor="black" strokecolor="white"/>
            </w:pict>
          </mc:Fallback>
        </mc:AlternateContent>
      </w:r>
    </w:p>
    <w:p w14:paraId="5DD170E9" w14:textId="2A6B17E6" w:rsidR="00B714DC" w:rsidRDefault="00453EB4">
      <w:pPr>
        <w:spacing w:line="298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noProof/>
          <w:sz w:val="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B9FBF5C" wp14:editId="05B27625">
                <wp:simplePos x="0" y="0"/>
                <wp:positionH relativeFrom="page">
                  <wp:posOffset>684530</wp:posOffset>
                </wp:positionH>
                <wp:positionV relativeFrom="page">
                  <wp:posOffset>1059815</wp:posOffset>
                </wp:positionV>
                <wp:extent cx="0" cy="263525"/>
                <wp:effectExtent l="8255" t="12065" r="10795" b="10160"/>
                <wp:wrapNone/>
                <wp:docPr id="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269EE" id="Line 3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9pt,83.45pt" to="53.9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" o:allowincell="f" strokecolor="navy" strokeweight=".14814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A7D2369" wp14:editId="431BC987">
                <wp:simplePos x="0" y="0"/>
                <wp:positionH relativeFrom="page">
                  <wp:posOffset>7183755</wp:posOffset>
                </wp:positionH>
                <wp:positionV relativeFrom="page">
                  <wp:posOffset>1059815</wp:posOffset>
                </wp:positionV>
                <wp:extent cx="0" cy="263525"/>
                <wp:effectExtent l="11430" t="12065" r="7620" b="10160"/>
                <wp:wrapNone/>
                <wp:docPr id="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76D18" id="Line 3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65pt,83.45pt" to="565.6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" o:allowincell="f" strokecolor="navy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DC437B4" wp14:editId="1CD49381">
                <wp:simplePos x="0" y="0"/>
                <wp:positionH relativeFrom="page">
                  <wp:posOffset>681990</wp:posOffset>
                </wp:positionH>
                <wp:positionV relativeFrom="page">
                  <wp:posOffset>1062355</wp:posOffset>
                </wp:positionV>
                <wp:extent cx="6504940" cy="0"/>
                <wp:effectExtent l="5715" t="5080" r="13970" b="13970"/>
                <wp:wrapNone/>
                <wp:docPr id="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940" cy="0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11B20" id="Line 3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83.65pt" to="565.9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" o:allowincell="f" strokecolor="navy" strokeweight=".14814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B99D5F2" wp14:editId="1032694D">
                <wp:simplePos x="0" y="0"/>
                <wp:positionH relativeFrom="page">
                  <wp:posOffset>7172325</wp:posOffset>
                </wp:positionH>
                <wp:positionV relativeFrom="page">
                  <wp:posOffset>1071245</wp:posOffset>
                </wp:positionV>
                <wp:extent cx="0" cy="252095"/>
                <wp:effectExtent l="9525" t="13970" r="9525" b="10160"/>
                <wp:wrapNone/>
                <wp:docPr id="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1F263" id="Line 3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4.75pt,84.35pt" to="564.7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" o:allowincell="f" strokecolor="navy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57B191C9" wp14:editId="121C3581">
                <wp:simplePos x="0" y="0"/>
                <wp:positionH relativeFrom="page">
                  <wp:posOffset>693420</wp:posOffset>
                </wp:positionH>
                <wp:positionV relativeFrom="page">
                  <wp:posOffset>1073785</wp:posOffset>
                </wp:positionV>
                <wp:extent cx="6482080" cy="0"/>
                <wp:effectExtent l="7620" t="6985" r="6350" b="12065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97632" id="Line 4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84.55pt" to="56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" o:allowincell="f" strokecolor="navy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232A303" wp14:editId="49DC243F">
                <wp:simplePos x="0" y="0"/>
                <wp:positionH relativeFrom="page">
                  <wp:posOffset>695960</wp:posOffset>
                </wp:positionH>
                <wp:positionV relativeFrom="page">
                  <wp:posOffset>1071245</wp:posOffset>
                </wp:positionV>
                <wp:extent cx="0" cy="252095"/>
                <wp:effectExtent l="10160" t="13970" r="8890" b="10160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5866B" id="Line 4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8pt,84.35pt" to="54.8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" o:allowincell="f" strokecolor="navy" strokeweight=".48pt">
                <w10:wrap anchorx="page" anchory="page"/>
              </v:line>
            </w:pict>
          </mc:Fallback>
        </mc:AlternateContent>
      </w:r>
    </w:p>
    <w:p w14:paraId="46E58AD0" w14:textId="77777777" w:rsidR="00B714DC" w:rsidRDefault="00B714DC">
      <w:pPr>
        <w:spacing w:line="0" w:lineRule="atLeast"/>
        <w:ind w:left="218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INSPECCION GENERAL DE SEGURIDAD INDUSTRIAL</w:t>
      </w:r>
    </w:p>
    <w:p w14:paraId="6F0B242D" w14:textId="4716EBE7" w:rsidR="00B714DC" w:rsidRDefault="00453EB4">
      <w:pPr>
        <w:spacing w:line="34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7BA47F81" wp14:editId="57D5FB4F">
                <wp:simplePos x="0" y="0"/>
                <wp:positionH relativeFrom="column">
                  <wp:posOffset>34290</wp:posOffset>
                </wp:positionH>
                <wp:positionV relativeFrom="paragraph">
                  <wp:posOffset>55245</wp:posOffset>
                </wp:positionV>
                <wp:extent cx="6504940" cy="0"/>
                <wp:effectExtent l="5715" t="12065" r="13970" b="6985"/>
                <wp:wrapNone/>
                <wp:docPr id="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6AE79" id="Line 4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4.35pt" to="514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" o:allowincell="f" strokeweight=".16931mm"/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360"/>
        <w:gridCol w:w="360"/>
        <w:gridCol w:w="360"/>
        <w:gridCol w:w="60"/>
        <w:gridCol w:w="300"/>
        <w:gridCol w:w="500"/>
        <w:gridCol w:w="2200"/>
        <w:gridCol w:w="1520"/>
      </w:tblGrid>
      <w:tr w:rsidR="00B714DC" w14:paraId="348DD2F6" w14:textId="77777777">
        <w:trPr>
          <w:trHeight w:val="197"/>
        </w:trPr>
        <w:tc>
          <w:tcPr>
            <w:tcW w:w="46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77D1A7" w14:textId="77777777" w:rsidR="00B714DC" w:rsidRDefault="00B714DC">
            <w:pPr>
              <w:spacing w:line="0" w:lineRule="atLeast"/>
              <w:ind w:left="202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ITEMS</w:t>
            </w:r>
          </w:p>
        </w:tc>
        <w:tc>
          <w:tcPr>
            <w:tcW w:w="114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4B2BE86" w14:textId="77777777" w:rsidR="00B714DC" w:rsidRDefault="00B714DC">
            <w:pPr>
              <w:spacing w:line="197" w:lineRule="exact"/>
              <w:ind w:left="30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ESTADO</w:t>
            </w:r>
          </w:p>
        </w:tc>
        <w:tc>
          <w:tcPr>
            <w:tcW w:w="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43DFC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EC27CF" w14:textId="77777777" w:rsidR="00B714DC" w:rsidRDefault="00B714DC">
            <w:pPr>
              <w:spacing w:line="0" w:lineRule="atLeast"/>
              <w:ind w:left="10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b/>
                <w:sz w:val="19"/>
              </w:rPr>
              <w:t>CR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C026AA" w14:textId="77777777" w:rsidR="00B714DC" w:rsidRDefault="00B714DC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DESCRIPCION DEL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9801E6" w14:textId="77777777" w:rsidR="00B714DC" w:rsidRDefault="00B714DC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RESPONSABLE DE</w:t>
            </w:r>
          </w:p>
        </w:tc>
      </w:tr>
      <w:tr w:rsidR="00B714DC" w14:paraId="7F13E8E3" w14:textId="77777777">
        <w:trPr>
          <w:trHeight w:val="41"/>
        </w:trPr>
        <w:tc>
          <w:tcPr>
            <w:tcW w:w="46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2EB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6AC5A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2ED86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312E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D1D6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F18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2359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2E3B94" w14:textId="77777777" w:rsidR="00B714DC" w:rsidRDefault="00B714DC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PROBLEMA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B064B2" w14:textId="77777777" w:rsidR="00B714DC" w:rsidRDefault="00B714DC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LA INTERVENCION</w:t>
            </w:r>
          </w:p>
        </w:tc>
      </w:tr>
      <w:tr w:rsidR="00B714DC" w14:paraId="6A83D032" w14:textId="77777777">
        <w:trPr>
          <w:trHeight w:val="120"/>
        </w:trPr>
        <w:tc>
          <w:tcPr>
            <w:tcW w:w="46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DA3F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CDA41E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</w:t>
            </w: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1DB8CF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</w:t>
            </w: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7D9F4" w14:textId="77777777" w:rsidR="00B714DC" w:rsidRDefault="00B714DC">
            <w:pPr>
              <w:spacing w:line="150" w:lineRule="exac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A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3281500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E866C7" w14:textId="77777777" w:rsidR="00B714DC" w:rsidRDefault="00B714DC">
            <w:pPr>
              <w:spacing w:line="150" w:lineRule="exac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NA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BB9D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8DCD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1D8B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714DC" w14:paraId="3108C665" w14:textId="77777777">
        <w:trPr>
          <w:trHeight w:val="30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D70D6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299F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D8DA1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3E0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43EBA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3E43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80D6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37951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072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4D690159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AFE45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Levantamiento impropio.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D69FD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BDC4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10F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E29AC1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BC43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7D22B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A952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BF428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358185ED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5A34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359C8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C1E62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A7C94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E1717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CB104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3CBED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726E4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CDB9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D02AF07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FBACEA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Correr en pasillos o escaleras.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562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3AEC4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86B0D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839F9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C1A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09D98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EA5A2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920C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2E201FF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01782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C78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196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A274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915FC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151E3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3580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991A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A66E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6702E26D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369E1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Fumar en zonas de peligro.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B1B93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AB8E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4A5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0B4639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5D5B7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89D1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062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0077D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8EC7046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B54F9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AEB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F3493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CB7B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30E78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F368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AD48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C6D99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72ED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1050EDD6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9C37E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Bromas en el trabajo.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93F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B1A61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3D9B8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8850AF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02C67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841B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1ACD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3A295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6D035A9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C0EE8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8C7FD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08B0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B19EE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29A8D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3FC87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9DD6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EF13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9759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67848DA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A7632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Quitar los resguardos en las máquinas.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93589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BB2E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E6E4C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2E2EF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FA64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ED551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E72D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CD2E5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49B74D06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FAD5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9836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33B5A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CA56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F2432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07E6A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824E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D81E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0D1A5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93395FE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2B07B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Mantenimiento maquinaria en movimiento.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09153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805B4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3A099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78E76B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6D1F4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5698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16E49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4C03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D06A6A8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E2A2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7333A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1EE6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72CF1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80572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9BBE1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D96E0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5EAFF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90D9F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24FAE1C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45146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Procedimientos inadecuados.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1EC6E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C0F8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F12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16AF00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87C00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DE5A7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41F24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F886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1C508CE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759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4157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D7D5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A684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2058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EECF2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8E0A0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34F8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AE2B6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2101E8F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EFAB9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Incumplimiento normas de seguridad.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978B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D4D1B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7F449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776EAD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1AE98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7CDF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9E5D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0D7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F561A5D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12BB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A5F3A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820D8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4E2AD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CF684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E05F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C47C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E9C5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82E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7A2048B2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3E576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 uso de Elementos de Protección Personal.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ACAAD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21F2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71A0F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1387A3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B59E9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113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B5DF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5CAB3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5F1A033B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1C2F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F119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61B94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EF37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9F58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1C97E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FBCD0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4B5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D62A1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7A1FADE" w14:textId="77777777">
        <w:trPr>
          <w:trHeight w:val="246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ADBD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035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9B6F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999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618D2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0FC6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8F5F6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4B823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CFD16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41BEA86B" w14:textId="77777777">
        <w:trPr>
          <w:trHeight w:val="242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22005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10. CAPACITACION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7521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958F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7C0C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AB1DC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A16D4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AE3E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3734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D9487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63EC628F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4FF5E0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Inducción en Seguridad.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98668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A1D5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87AF8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065410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7BAC5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8F4B6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4DEC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7B36A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3AA8850C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8DE34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5517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233C6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2785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5F91E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DEF5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849A8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28FB6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2119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612CBBDE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4FEFD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Charlas de cinco minutos.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B723C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E34FB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753C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79BF6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4C11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575B0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4BF76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5F1E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38A2933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300BF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48C8A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47273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B7E2F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8BC9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9039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CBE65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51593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7C41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BF86CF5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B85FC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Manuales de operación.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2FE31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27112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CA5A1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6EFEC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60B9C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C4E3C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63689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B049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0E4B585F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8BB0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B2AE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A687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A76B8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D639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5E05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FEC47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3495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0849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6FB57917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89DADF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Brigadas de emergencia.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9E9D3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218B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7B780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4B78F7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0683B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70C7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A72CE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720EF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5985B5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F3534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DADA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C56C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A127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D2668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3E49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6553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110F2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8021A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2EF0A593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3DCEA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Decreto 1295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6EB01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66F75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2C98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5F0DCE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567CF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05697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AC1AF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92CDD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40A7144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0CCFC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B8A7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4BBF2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1702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67222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5807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6F2B3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9440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3AE1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524D546F" w14:textId="77777777">
        <w:trPr>
          <w:trHeight w:val="246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7E71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5834D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F008D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8F75F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AE8E5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70C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7582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8CA45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A2F8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35CB71DE" w14:textId="77777777">
        <w:trPr>
          <w:trHeight w:val="242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D07BA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11. AMBIENTAL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0E6F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676E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B90C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9DB92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D4A9A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CD35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C3A2F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50B8B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714DC" w14:paraId="160F3A52" w14:textId="77777777">
        <w:trPr>
          <w:trHeight w:val="230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C1143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Ductos de alcantarillado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8F195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C354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25161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7CCA79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468A7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B216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7CE6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A668C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714DC" w14:paraId="2BFED317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3D17F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CE65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EB89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EBFF8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B697F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0A1D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7E91E6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AFECA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15F90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D891E05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F4DB84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Residuos sólidos - Tratamiento de basuras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63FB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16B3A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F80B9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FE0FFC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C1A5B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00878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5BF22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6681A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63233B11" w14:textId="77777777">
        <w:trPr>
          <w:trHeight w:val="24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514F5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D151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0044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B1E71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FB7DD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17F0E1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80DC06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5CEC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5AD1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714DC" w14:paraId="584A2B40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9DDDC8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Residuos líquidos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21CF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2F263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DA2C6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4E6412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5DADC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DFE7B5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C8EAB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E2224A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B5031F0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6A233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5130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48A40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CA67C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FB39A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DF434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61BC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0427F7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DE89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04CE10E8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987231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Emisiones - chimeneas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61AF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A4D16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0262F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79C667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12D16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F8E3F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4D67DE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96AF40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70F9415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6B41E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CC793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3DABA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FAC29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07534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1378E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21E2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1B3E5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2913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7B81C6A3" w14:textId="77777777">
        <w:trPr>
          <w:trHeight w:val="224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4BC0EE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Planta de tratamiento de agua residual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3531B7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C12FB8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507173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81D06D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9B690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19EB7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6C1D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B8C59B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1FE2E1CA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AE5AD1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DEEAA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CE3A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1584F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9A934E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1EB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78275D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B0AF5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00954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714DC" w14:paraId="3256DB36" w14:textId="77777777">
        <w:trPr>
          <w:trHeight w:val="225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CC90A" w14:textId="77777777" w:rsidR="00B714DC" w:rsidRDefault="00B714DC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Manejo de Agua potable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B9697C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10A69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D4DC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327A9C4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8C9B9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4FB26D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7CA882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5963CF" w14:textId="77777777" w:rsidR="00B714DC" w:rsidRDefault="00B714D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714DC" w14:paraId="2A79FA41" w14:textId="77777777">
        <w:trPr>
          <w:trHeight w:val="23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246662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8872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E6D7C9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F11F53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4B7CCF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FD9E0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566DEC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C3C0D8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C9C43B" w14:textId="77777777" w:rsidR="00B714DC" w:rsidRDefault="00B714D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>
      <w:pPr>
        <w:rPr>
          <w:lang w:val="es-CO" w:eastAsia="es-CO"/>
        </w:rPr>
      </w:pPr>
      <w:r w:rsidR="00453EB4"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70BC7AC3" wp14:editId="20F4AA5D">
                <wp:simplePos x="0" y="0"/>
                <wp:positionH relativeFrom="column">
                  <wp:posOffset>3390265</wp:posOffset>
                </wp:positionH>
                <wp:positionV relativeFrom="paragraph">
                  <wp:posOffset>-4194175</wp:posOffset>
                </wp:positionV>
                <wp:extent cx="12700" cy="12065"/>
                <wp:effectExtent l="0" t="0" r="0" b="1905"/>
                <wp:wrapNone/>
                <wp:docPr id="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9EF8B" id="Rectangle 43" o:spid="_x0000_s1026" style="position:absolute;margin-left:266.95pt;margin-top:-330.25pt;width:1pt;height: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" o:allowincell="f" fillcolor="black" strokecolor="white"/>
            </w:pict>
          </mc:Fallback>
        </mc:AlternateContent>
      </w:r>
      <w:r w:rsidR="00453EB4"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9BE7145" wp14:editId="7CF58173">
                <wp:simplePos x="0" y="0"/>
                <wp:positionH relativeFrom="column">
                  <wp:posOffset>3390265</wp:posOffset>
                </wp:positionH>
                <wp:positionV relativeFrom="paragraph">
                  <wp:posOffset>-3745865</wp:posOffset>
                </wp:positionV>
                <wp:extent cx="12700" cy="12700"/>
                <wp:effectExtent l="0" t="0" r="0" b="635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452E7" id="Rectangle 44" o:spid="_x0000_s1026" style="position:absolute;margin-left:266.95pt;margin-top:-294.95pt;width:1pt;height: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sz w:val="1"/>
        </w:rPr>
        <w:pict w14:anchorId="6A0C233B">
          <v:rect id="_x0000_s1069" style="position:absolute;margin-left:266.95pt;margin-top:-241.5pt;width:1pt;height:1pt;z-index:-251636736;mso-position-horizontal-relative:text;mso-position-vertical-relative:text" o:allowincell="f" o:userdrawn="t" fillcolor="black" strokecolor="none"/>
        </w:pict>
      </w:r>
    </w:p>
    <w:sectPr w:rsidR="00B714DC">
      <w:pgSz w:w="11900" w:h="16840"/>
      <w:pgMar w:top="1440" w:right="580" w:bottom="1440" w:left="1020" w:header="0" w:footer="0" w:gutter="0"/>
      <w:cols w:space="0" w:equalWidth="0">
        <w:col w:w="103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BB"/>
    <w:rsid w:val="000367BB"/>
    <w:rsid w:val="00453EB4"/>
    <w:rsid w:val="00674503"/>
    <w:rsid w:val="00B714DC"/>
    <w:rsid w:val="00D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0"/>
    <o:shapelayout v:ext="edit">
      <o:idmap v:ext="edit" data="1"/>
    </o:shapelayout>
  </w:shapeDefaults>
  <w:decimalSymbol w:val=","/>
  <w:listSeparator w:val=";"/>
  <w14:docId w14:val="01522EF5"/>
  <w15:chartTrackingRefBased/>
  <w15:docId w15:val="{60A95898-AB8D-4598-B508-5F2E1474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cp:lastModifiedBy>Melissa Montoya</cp:lastModifiedBy>
  <cp:revision>2</cp:revision>
  <dcterms:created xsi:type="dcterms:W3CDTF">2022-10-21T17:53:00Z</dcterms:created>
  <dcterms:modified xsi:type="dcterms:W3CDTF">2022-10-21T17:53:00Z</dcterms:modified>
</cp:coreProperties>
</file>