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5AD" w:rsidRDefault="00BB25AD"/>
    <w:p w:rsidR="009D3540" w:rsidRPr="00253434" w:rsidRDefault="00253434" w:rsidP="00253434">
      <w:pPr>
        <w:widowControl/>
        <w:spacing w:line="666" w:lineRule="atLeast"/>
        <w:jc w:val="left"/>
        <w:outlineLvl w:val="0"/>
        <w:rPr>
          <w:rFonts w:ascii="黑体" w:eastAsia="黑体" w:hAnsi="Arial" w:cs="Arial"/>
          <w:b/>
          <w:bCs/>
          <w:color w:val="000000"/>
          <w:kern w:val="36"/>
          <w:sz w:val="48"/>
          <w:szCs w:val="48"/>
        </w:rPr>
      </w:pPr>
      <w:r w:rsidRPr="00253434">
        <w:rPr>
          <w:rFonts w:ascii="黑体" w:eastAsia="黑体" w:hAnsi="Arial" w:cs="Arial" w:hint="eastAsia"/>
          <w:b/>
          <w:bCs/>
          <w:color w:val="000000"/>
          <w:kern w:val="36"/>
          <w:sz w:val="48"/>
          <w:szCs w:val="48"/>
        </w:rPr>
        <w:t>摩尔斯电码</w:t>
      </w:r>
    </w:p>
    <w:p w:rsidR="009D3540" w:rsidRDefault="00253434" w:rsidP="00253434">
      <w:pPr>
        <w:widowControl/>
        <w:spacing w:line="326" w:lineRule="atLeast"/>
        <w:jc w:val="left"/>
        <w:rPr>
          <w:rStyle w:val="apple-style-span"/>
          <w:rFonts w:ascii="Arial" w:hAnsi="Arial" w:cs="Arial"/>
          <w:color w:val="000000"/>
          <w:sz w:val="19"/>
          <w:szCs w:val="19"/>
        </w:rPr>
      </w:pPr>
      <w:r w:rsidRPr="00253434">
        <w:rPr>
          <w:rFonts w:ascii="Arial" w:eastAsia="宋体" w:hAnsi="Arial" w:cs="Arial"/>
          <w:color w:val="000000"/>
          <w:kern w:val="0"/>
          <w:sz w:val="19"/>
        </w:rPr>
        <w:t xml:space="preserve">　</w:t>
      </w:r>
      <w:r w:rsidR="009D3540">
        <w:rPr>
          <w:rFonts w:ascii="Arial" w:eastAsia="宋体" w:hAnsi="Arial" w:cs="Arial" w:hint="eastAsia"/>
          <w:color w:val="000000"/>
          <w:kern w:val="0"/>
          <w:sz w:val="19"/>
        </w:rPr>
        <w:tab/>
      </w:r>
      <w:r w:rsidR="009D3540">
        <w:rPr>
          <w:rStyle w:val="apple-style-span"/>
          <w:rFonts w:ascii="Arial" w:hAnsi="Arial" w:cs="Arial"/>
          <w:color w:val="000000"/>
          <w:sz w:val="19"/>
          <w:szCs w:val="19"/>
        </w:rPr>
        <w:t>摩尔斯电码（又译为摩斯电码）是一种时通时断的信号代码，这种信号代码通过不同的排列顺序来表达不同的英文字母、数字和标点符号等。它由美国人艾尔菲德</w:t>
      </w:r>
      <w:r w:rsidR="009D3540">
        <w:rPr>
          <w:rStyle w:val="apple-style-span"/>
          <w:rFonts w:ascii="Arial" w:hAnsi="Arial" w:cs="Arial"/>
          <w:color w:val="000000"/>
          <w:sz w:val="19"/>
          <w:szCs w:val="19"/>
        </w:rPr>
        <w:t>·</w:t>
      </w:r>
      <w:r w:rsidR="009D3540">
        <w:rPr>
          <w:rStyle w:val="apple-style-span"/>
          <w:rFonts w:ascii="Arial" w:hAnsi="Arial" w:cs="Arial"/>
          <w:color w:val="000000"/>
          <w:sz w:val="19"/>
          <w:szCs w:val="19"/>
        </w:rPr>
        <w:t>维尔发明</w:t>
      </w:r>
      <w:r w:rsidR="009D3540">
        <w:rPr>
          <w:rStyle w:val="apple-style-span"/>
          <w:rFonts w:ascii="Arial" w:hAnsi="Arial" w:cs="Arial" w:hint="eastAsia"/>
          <w:color w:val="000000"/>
          <w:sz w:val="19"/>
          <w:szCs w:val="19"/>
        </w:rPr>
        <w:t>。</w:t>
      </w:r>
    </w:p>
    <w:p w:rsidR="009D3540" w:rsidRDefault="009D3540" w:rsidP="00253434">
      <w:pPr>
        <w:widowControl/>
        <w:spacing w:line="326" w:lineRule="atLeast"/>
        <w:jc w:val="left"/>
        <w:rPr>
          <w:rStyle w:val="apple-style-span"/>
          <w:rFonts w:ascii="Arial" w:hAnsi="Arial" w:cs="Arial"/>
          <w:color w:val="000000"/>
          <w:sz w:val="19"/>
          <w:szCs w:val="19"/>
        </w:rPr>
      </w:pPr>
      <w:r>
        <w:rPr>
          <w:rStyle w:val="apple-style-span"/>
          <w:rFonts w:ascii="Arial" w:hAnsi="Arial" w:cs="Arial" w:hint="eastAsia"/>
          <w:color w:val="000000"/>
          <w:sz w:val="19"/>
          <w:szCs w:val="19"/>
        </w:rPr>
        <w:tab/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艾尔菲德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·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维尔构思了一个方案，通过点、划和中间的停顿，可以让每个字元和标点符号彼此独立地发送出去。</w:t>
      </w:r>
    </w:p>
    <w:p w:rsidR="009D3540" w:rsidRPr="009D3540" w:rsidRDefault="009D3540" w:rsidP="00253434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  <w:r>
        <w:rPr>
          <w:rStyle w:val="apple-style-span"/>
          <w:rFonts w:ascii="Arial" w:hAnsi="Arial" w:cs="Arial" w:hint="eastAsia"/>
          <w:color w:val="000000"/>
          <w:sz w:val="19"/>
          <w:szCs w:val="19"/>
        </w:rPr>
        <w:tab/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作为一种信息编码标准，摩尔斯电码拥有其他编码方案无法超越的长久的生命。摩尔斯电码在海事通讯中被作为国际标准一直使用到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1999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年。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1997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年，当法国海军停止使用摩尔斯电码时，发送的最后一条消息是：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“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所有人注意，这是我们在永远沉寂之前最后的一声呐喊！</w:t>
      </w:r>
      <w:r>
        <w:rPr>
          <w:rStyle w:val="apple-style-span"/>
          <w:rFonts w:ascii="Arial" w:hAnsi="Arial" w:cs="Arial"/>
          <w:color w:val="000000"/>
          <w:sz w:val="19"/>
          <w:szCs w:val="19"/>
        </w:rPr>
        <w:t>”</w:t>
      </w:r>
    </w:p>
    <w:p w:rsidR="00253434" w:rsidRPr="00253434" w:rsidRDefault="00253434" w:rsidP="00253434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  <w:r w:rsidRPr="00253434">
        <w:rPr>
          <w:rFonts w:ascii="Arial" w:eastAsia="宋体" w:hAnsi="Arial" w:cs="Arial"/>
          <w:color w:val="000000"/>
          <w:kern w:val="0"/>
          <w:sz w:val="19"/>
        </w:rPr>
        <w:t xml:space="preserve">　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2"/>
        <w:gridCol w:w="1408"/>
        <w:gridCol w:w="721"/>
        <w:gridCol w:w="1439"/>
        <w:gridCol w:w="721"/>
        <w:gridCol w:w="1407"/>
        <w:gridCol w:w="721"/>
        <w:gridCol w:w="1439"/>
      </w:tblGrid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．．．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．━ 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．．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．．━ 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．．．．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．━ 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．━ ．．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P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．━ ━ ．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．━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．━ 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V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．．．━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．．━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Z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．．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253434" w:rsidRPr="00253434" w:rsidRDefault="00253434" w:rsidP="00253434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  <w:r w:rsidRPr="00253434">
        <w:rPr>
          <w:rFonts w:ascii="Arial" w:eastAsia="宋体" w:hAnsi="Arial" w:cs="Arial"/>
          <w:b/>
          <w:bCs/>
          <w:color w:val="000000"/>
          <w:kern w:val="0"/>
          <w:sz w:val="19"/>
        </w:rPr>
        <w:t>数字</w:t>
      </w:r>
    </w:p>
    <w:p w:rsidR="00253434" w:rsidRPr="00253434" w:rsidRDefault="00253434" w:rsidP="00253434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  <w:r w:rsidRPr="00253434">
        <w:rPr>
          <w:rFonts w:ascii="Arial" w:eastAsia="宋体" w:hAnsi="Arial" w:cs="Arial"/>
          <w:color w:val="000000"/>
          <w:kern w:val="0"/>
          <w:sz w:val="19"/>
        </w:rPr>
        <w:t xml:space="preserve">　　</w:t>
      </w:r>
    </w:p>
    <w:tbl>
      <w:tblPr>
        <w:tblW w:w="0" w:type="auto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04"/>
        <w:gridCol w:w="1653"/>
        <w:gridCol w:w="604"/>
        <w:gridCol w:w="1608"/>
        <w:gridCol w:w="604"/>
        <w:gridCol w:w="1488"/>
        <w:gridCol w:w="604"/>
        <w:gridCol w:w="1413"/>
      </w:tblGrid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电码符号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━ 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．━ ━ 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．．━ 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．．．━ ━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．．．．━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．．．．．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．．．．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．．．</w:t>
            </w:r>
          </w:p>
        </w:tc>
      </w:tr>
      <w:tr w:rsidR="00253434" w:rsidRPr="00253434" w:rsidTr="00253434"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━ ．．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9D3540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>━ ━ ━ ━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253434" w:rsidRPr="00253434" w:rsidRDefault="00253434" w:rsidP="00253434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B25AD" w:rsidRDefault="00BB25AD"/>
    <w:p w:rsidR="00BB25AD" w:rsidRDefault="00BB25AD"/>
    <w:p w:rsidR="00BB25AD" w:rsidRDefault="00BB25AD"/>
    <w:p w:rsidR="00BB25AD" w:rsidRDefault="00BB25AD"/>
    <w:p w:rsidR="009D3540" w:rsidRDefault="009D3540"/>
    <w:p w:rsidR="009D3540" w:rsidRDefault="009D3540"/>
    <w:p w:rsidR="009D3540" w:rsidRDefault="009D3540">
      <w:pPr>
        <w:rPr>
          <w:b/>
          <w:sz w:val="48"/>
          <w:szCs w:val="48"/>
        </w:rPr>
      </w:pPr>
      <w:r w:rsidRPr="009D3540">
        <w:rPr>
          <w:rFonts w:hint="eastAsia"/>
          <w:b/>
          <w:sz w:val="48"/>
          <w:szCs w:val="48"/>
        </w:rPr>
        <w:lastRenderedPageBreak/>
        <w:t>ASCII</w:t>
      </w:r>
    </w:p>
    <w:p w:rsidR="009D3540" w:rsidRDefault="009D3540">
      <w:pPr>
        <w:rPr>
          <w:sz w:val="24"/>
          <w:szCs w:val="2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4"/>
          <w:szCs w:val="24"/>
        </w:rPr>
        <w:t>美国信息交换标准码</w:t>
      </w:r>
      <w:r>
        <w:rPr>
          <w:rFonts w:hint="eastAsia"/>
          <w:sz w:val="24"/>
          <w:szCs w:val="24"/>
        </w:rPr>
        <w:t>(ASCII:American Standard Code for Information Interchange)</w:t>
      </w:r>
      <w:r>
        <w:rPr>
          <w:rFonts w:hint="eastAsia"/>
          <w:sz w:val="24"/>
          <w:szCs w:val="24"/>
        </w:rPr>
        <w:t>起始于</w:t>
      </w:r>
      <w:r>
        <w:rPr>
          <w:rFonts w:hint="eastAsia"/>
          <w:sz w:val="24"/>
          <w:szCs w:val="24"/>
        </w:rPr>
        <w:t>50</w:t>
      </w:r>
      <w:r>
        <w:rPr>
          <w:rFonts w:hint="eastAsia"/>
          <w:sz w:val="24"/>
          <w:szCs w:val="24"/>
        </w:rPr>
        <w:t>年代后期，并最终在</w:t>
      </w:r>
      <w:r>
        <w:rPr>
          <w:rFonts w:hint="eastAsia"/>
          <w:sz w:val="24"/>
          <w:szCs w:val="24"/>
        </w:rPr>
        <w:t>1967</w:t>
      </w:r>
      <w:r>
        <w:rPr>
          <w:rFonts w:hint="eastAsia"/>
          <w:sz w:val="24"/>
          <w:szCs w:val="24"/>
        </w:rPr>
        <w:t>年定案。最终的代码有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个小写字母，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个大写字母，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个数字，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个符号，</w:t>
      </w:r>
      <w:r w:rsidR="00D7522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33</w:t>
      </w:r>
      <w:r>
        <w:rPr>
          <w:rFonts w:hint="eastAsia"/>
          <w:sz w:val="24"/>
          <w:szCs w:val="24"/>
        </w:rPr>
        <w:t>个控制代码和一个空格。</w:t>
      </w:r>
    </w:p>
    <w:p w:rsidR="00B107CE" w:rsidRDefault="00B107CE">
      <w:pPr>
        <w:rPr>
          <w:sz w:val="24"/>
          <w:szCs w:val="24"/>
        </w:rPr>
      </w:pPr>
    </w:p>
    <w:p w:rsidR="00B107CE" w:rsidRPr="00B107CE" w:rsidRDefault="00B107CE" w:rsidP="00B107CE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B107CE">
        <w:rPr>
          <w:rFonts w:ascii="Arial" w:eastAsia="宋体" w:hAnsi="Arial" w:cs="Arial"/>
          <w:color w:val="000000"/>
          <w:kern w:val="0"/>
          <w:sz w:val="19"/>
        </w:rPr>
        <w:t xml:space="preserve">　　</w:t>
      </w:r>
    </w:p>
    <w:tbl>
      <w:tblPr>
        <w:tblW w:w="9923" w:type="dxa"/>
        <w:tblInd w:w="-715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69"/>
        <w:gridCol w:w="850"/>
        <w:gridCol w:w="851"/>
        <w:gridCol w:w="3227"/>
        <w:gridCol w:w="2726"/>
      </w:tblGrid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Bin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Dec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Hex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缩写/字符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解释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NUL(null)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空字符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SOH(start of headling)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标题开始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STX (start of text)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正文开始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ETX (end of text)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正文结束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EOT (end of transmission)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传输结束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ENQ (enquiry)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请求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ACK (acknowledge)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收到通知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BEL (bell)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响铃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BS (backspace)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退格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HT (horizontal tab)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水平制表符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LF (NL line feed, new line)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换行键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VT (vertical tab)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垂直制表符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FF (NP form feed, new page)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换页键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CR (carriage return)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回车键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SO (shift out)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不用切换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00001111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SI (shift in)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启用切换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DLE (data link escape)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数据链路转义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DC1 (device control 1)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设备控制1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00010010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DC2 (device control 2)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设备控制2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DC3 (device control 3)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设备控制3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DC4 (device control 4)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设备控制4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NAK (negative acknowledge)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拒绝接收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SYN (synchronous idle)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同步空闲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ETB (end of trans. block)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传输块结束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CAN (cancel)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取消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EM (end of medium)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介质中断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SUB (substitute)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替补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ESC (escape)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溢出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FS (file separator)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文件分割符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GS (group separator)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分组符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RS (record separator)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记录分离符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00011111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US (unit separator)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单元分隔符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(space)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空格</w:t>
            </w: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!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#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00101010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+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00101111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  <w:hideMark/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=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00111111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3F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?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01000011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01001111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4F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01011100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\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^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01011111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5F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_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`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c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e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f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g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h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j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k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l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m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01101111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6F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o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01110000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01110001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q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01110010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r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01110011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01110100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01110101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u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01110110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118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v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01110111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119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w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01111000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120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01111001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121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01111010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122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7A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z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01111011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123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7B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01111100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124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7C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01111101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125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7D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01111110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126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7E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~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107CE" w:rsidRPr="00B107CE" w:rsidTr="00B107CE">
        <w:trPr>
          <w:trHeight w:val="195"/>
        </w:trPr>
        <w:tc>
          <w:tcPr>
            <w:tcW w:w="2269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01111111</w:t>
            </w:r>
          </w:p>
        </w:tc>
        <w:tc>
          <w:tcPr>
            <w:tcW w:w="85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127</w:t>
            </w:r>
          </w:p>
        </w:tc>
        <w:tc>
          <w:tcPr>
            <w:tcW w:w="85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7F</w:t>
            </w:r>
          </w:p>
        </w:tc>
        <w:tc>
          <w:tcPr>
            <w:tcW w:w="3227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DEL (delete)</w:t>
            </w:r>
          </w:p>
        </w:tc>
        <w:tc>
          <w:tcPr>
            <w:tcW w:w="272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41" w:type="dxa"/>
              <w:left w:w="136" w:type="dxa"/>
              <w:bottom w:w="41" w:type="dxa"/>
              <w:right w:w="136" w:type="dxa"/>
            </w:tcMar>
          </w:tcPr>
          <w:p w:rsidR="00B107CE" w:rsidRPr="00B107CE" w:rsidRDefault="00B107CE" w:rsidP="00B107CE">
            <w:pPr>
              <w:widowControl/>
              <w:wordWrap w:val="0"/>
              <w:spacing w:before="68" w:after="68" w:line="245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CE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</w:p>
        </w:tc>
      </w:tr>
    </w:tbl>
    <w:p w:rsidR="00B107CE" w:rsidRDefault="00B107CE" w:rsidP="00B107CE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</w:p>
    <w:p w:rsidR="00020313" w:rsidRDefault="00020313" w:rsidP="00B107CE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</w:p>
    <w:p w:rsidR="00020313" w:rsidRDefault="00020313" w:rsidP="00B107CE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</w:p>
    <w:p w:rsidR="00020313" w:rsidRDefault="00020313" w:rsidP="00B107CE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</w:p>
    <w:p w:rsidR="00020313" w:rsidRDefault="00020313" w:rsidP="00B107CE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9"/>
        </w:rPr>
      </w:pPr>
    </w:p>
    <w:p w:rsidR="009007AF" w:rsidRDefault="009007AF" w:rsidP="009007A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07AF">
        <w:rPr>
          <w:rFonts w:ascii="Arial" w:eastAsia="宋体" w:hAnsi="Arial" w:cs="Arial" w:hint="eastAsia"/>
          <w:color w:val="000000"/>
          <w:kern w:val="0"/>
          <w:szCs w:val="21"/>
        </w:rPr>
        <w:t>ASCII</w:t>
      </w:r>
      <w:r w:rsidRPr="009007AF">
        <w:rPr>
          <w:rFonts w:ascii="Arial" w:eastAsia="宋体" w:hAnsi="Arial" w:cs="Arial" w:hint="eastAsia"/>
          <w:color w:val="000000"/>
          <w:kern w:val="0"/>
          <w:szCs w:val="21"/>
        </w:rPr>
        <w:t>是一个真正的美国标准，所以他不能很好的满足其他将英语的国家的需要。例如英国的英镑符号</w:t>
      </w:r>
      <w:r w:rsidRPr="009007AF"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Pr="009007AF">
        <w:rPr>
          <w:rFonts w:ascii="宋体" w:eastAsia="宋体" w:hAnsi="宋体" w:cs="Arial" w:hint="eastAsia"/>
          <w:color w:val="000000"/>
          <w:kern w:val="0"/>
          <w:szCs w:val="21"/>
        </w:rPr>
        <w:t>￡</w:t>
      </w:r>
      <w:r w:rsidRPr="009007AF">
        <w:rPr>
          <w:rFonts w:ascii="Arial" w:eastAsia="宋体" w:hAnsi="Arial" w:cs="Arial" w:hint="eastAsia"/>
          <w:color w:val="000000"/>
          <w:kern w:val="0"/>
          <w:szCs w:val="21"/>
        </w:rPr>
        <w:t>)</w:t>
      </w:r>
      <w:r w:rsidRPr="009007AF">
        <w:rPr>
          <w:rFonts w:ascii="Arial" w:eastAsia="宋体" w:hAnsi="Arial" w:cs="Arial" w:hint="eastAsia"/>
          <w:color w:val="000000"/>
          <w:kern w:val="0"/>
          <w:szCs w:val="21"/>
        </w:rPr>
        <w:t>就没有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9007AF" w:rsidRDefault="009007AF" w:rsidP="009007AF">
      <w:pPr>
        <w:widowControl/>
        <w:spacing w:line="326" w:lineRule="atLeast"/>
        <w:ind w:firstLine="420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9007AF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解决方案为代码页。</w:t>
      </w:r>
    </w:p>
    <w:p w:rsidR="009007AF" w:rsidRDefault="009007AF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在小型机开发初期，就已经严格建立了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8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位字节。因此，如果使用一个字节来保存字符，则可以由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128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个附加的字符来补充。</w:t>
      </w:r>
    </w:p>
    <w:p w:rsidR="009007AF" w:rsidRDefault="009007AF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最低的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128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个代码总是相同的，较高的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128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个代码则取决于定义代码页的语言。</w:t>
      </w:r>
      <w:r w:rsidR="00A27C3E">
        <w:rPr>
          <w:rFonts w:ascii="Arial" w:eastAsia="宋体" w:hAnsi="Arial" w:cs="Arial" w:hint="eastAsia"/>
          <w:color w:val="000000"/>
          <w:kern w:val="0"/>
          <w:szCs w:val="21"/>
        </w:rPr>
        <w:t>如果用户为</w:t>
      </w:r>
      <w:r w:rsidR="00A27C3E">
        <w:rPr>
          <w:rFonts w:ascii="Arial" w:eastAsia="宋体" w:hAnsi="Arial" w:cs="Arial" w:hint="eastAsia"/>
          <w:color w:val="000000"/>
          <w:kern w:val="0"/>
          <w:szCs w:val="21"/>
        </w:rPr>
        <w:t>PC</w:t>
      </w:r>
      <w:r w:rsidR="00A27C3E">
        <w:rPr>
          <w:rFonts w:ascii="Arial" w:eastAsia="宋体" w:hAnsi="Arial" w:cs="Arial" w:hint="eastAsia"/>
          <w:color w:val="000000"/>
          <w:kern w:val="0"/>
          <w:szCs w:val="21"/>
        </w:rPr>
        <w:t>键盘，显示卡，和打印机指定了一个代码页，然后在</w:t>
      </w:r>
      <w:r w:rsidR="00A27C3E">
        <w:rPr>
          <w:rFonts w:ascii="Arial" w:eastAsia="宋体" w:hAnsi="Arial" w:cs="Arial" w:hint="eastAsia"/>
          <w:color w:val="000000"/>
          <w:kern w:val="0"/>
          <w:szCs w:val="21"/>
        </w:rPr>
        <w:t>PC</w:t>
      </w:r>
      <w:r w:rsidR="00A27C3E">
        <w:rPr>
          <w:rFonts w:ascii="Arial" w:eastAsia="宋体" w:hAnsi="Arial" w:cs="Arial" w:hint="eastAsia"/>
          <w:color w:val="000000"/>
          <w:kern w:val="0"/>
          <w:szCs w:val="21"/>
        </w:rPr>
        <w:t>上创建、编辑和打印文档，一切都很正常</w:t>
      </w:r>
      <w:r w:rsidR="00402688">
        <w:rPr>
          <w:rFonts w:ascii="Arial" w:eastAsia="宋体" w:hAnsi="Arial" w:cs="Arial" w:hint="eastAsia"/>
          <w:color w:val="000000"/>
          <w:kern w:val="0"/>
          <w:szCs w:val="21"/>
        </w:rPr>
        <w:t>，每件事都会保持一致。然而，如果用户试图与使用不同代码页的用户交换文件，就会产生问题。当然，应用程序可以通过将代码页信息与文档一起保存的方式来解决问题，但是且慢，更糟的事情还在后头。</w:t>
      </w:r>
    </w:p>
    <w:p w:rsidR="00402688" w:rsidRDefault="00402688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在中国、日本和韩国的象形文字符号大约有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21000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个，如何容纳这些语言而仍保持和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ASCII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的某种兼容性呢。</w:t>
      </w:r>
    </w:p>
    <w:p w:rsidR="00402688" w:rsidRDefault="00402688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</w:p>
    <w:p w:rsidR="00402688" w:rsidRPr="00402688" w:rsidRDefault="00402688" w:rsidP="009007AF">
      <w:pPr>
        <w:widowControl/>
        <w:spacing w:line="326" w:lineRule="atLeast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02688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解决方案为双字节字符集</w:t>
      </w:r>
    </w:p>
    <w:p w:rsidR="00402688" w:rsidRDefault="00402688" w:rsidP="00402688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双字节字符集（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DBCS:double-byte character set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）与其他代码页一样，最初的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128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个代码是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ASCII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，较高的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128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个代码中的某些总是跟随者第二个字节（称作首字节和跟随字节）。这两个字节一起定义一个字符，通常是一个复杂的象形文字。</w:t>
      </w:r>
    </w:p>
    <w:p w:rsidR="00402688" w:rsidRDefault="00402688" w:rsidP="00402688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DBCS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的问题在于不是每个字符都由两个字节代表，一些字符由一个字节表示，而另一些字符则由两个字符表示。</w:t>
      </w:r>
      <w:r w:rsidR="00057209">
        <w:rPr>
          <w:rFonts w:ascii="Arial" w:eastAsia="宋体" w:hAnsi="Arial" w:cs="Arial" w:hint="eastAsia"/>
          <w:color w:val="000000"/>
          <w:kern w:val="0"/>
          <w:szCs w:val="21"/>
        </w:rPr>
        <w:t>这会引起附加的编程问题。例如，字符串中的字符数不能由字符串的字节数决定。必须剖析字符串来决定其长度，而且必须检查每个字节以确定它是否为双字节字符。</w:t>
      </w:r>
    </w:p>
    <w:p w:rsidR="00057209" w:rsidRDefault="00057209" w:rsidP="00402688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令人惊讶的是这套机制，虽然对付，但仍被程序员所接受了，今天我们使用的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运行库函数都是在这套机制下编写的。</w:t>
      </w:r>
    </w:p>
    <w:p w:rsidR="00057209" w:rsidRDefault="00057209" w:rsidP="00402688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57209" w:rsidRPr="00057209" w:rsidRDefault="00057209" w:rsidP="00402688">
      <w:pPr>
        <w:widowControl/>
        <w:spacing w:line="326" w:lineRule="atLeast"/>
        <w:ind w:firstLine="420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057209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 xml:space="preserve">Unicode </w:t>
      </w:r>
      <w:r w:rsidRPr="00057209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解决方案</w:t>
      </w:r>
    </w:p>
    <w:p w:rsidR="00402688" w:rsidRDefault="005413B8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我们面临的问题是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世界上的书写语言不能简单地用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256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个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8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位代码表示。怎么办？用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16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位表示呗。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Unicode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就是这样一个字符集，它的每个字符都是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16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位宽，而且最大的好处是，您将只需要操作一个字符集，因为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Unicode</w:t>
      </w:r>
      <w:r w:rsidR="006311B8">
        <w:rPr>
          <w:rFonts w:ascii="Arial" w:eastAsia="宋体" w:hAnsi="Arial" w:cs="Arial" w:hint="eastAsia"/>
          <w:color w:val="000000"/>
          <w:kern w:val="0"/>
          <w:szCs w:val="21"/>
        </w:rPr>
        <w:t>字符集，涵盖了所有文字符号。再也不用考虑代码页之间的转换问题了。</w:t>
      </w:r>
    </w:p>
    <w:p w:rsidR="006311B8" w:rsidRDefault="006311B8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当然，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Unicode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也有缺点，那就是他的字符串占用的内存是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ASCII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的两倍。</w:t>
      </w:r>
    </w:p>
    <w:p w:rsidR="006311B8" w:rsidRDefault="006311B8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6311B8" w:rsidRPr="006311B8" w:rsidRDefault="006311B8" w:rsidP="009007AF">
      <w:pPr>
        <w:widowControl/>
        <w:spacing w:line="326" w:lineRule="atLeast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6311B8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char</w:t>
      </w:r>
      <w:r w:rsidRPr="006311B8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>与</w:t>
      </w:r>
      <w:r w:rsidRPr="006311B8">
        <w:rPr>
          <w:rFonts w:ascii="Arial" w:eastAsia="宋体" w:hAnsi="Arial" w:cs="Arial" w:hint="eastAsia"/>
          <w:b/>
          <w:color w:val="000000"/>
          <w:kern w:val="0"/>
          <w:sz w:val="24"/>
          <w:szCs w:val="24"/>
        </w:rPr>
        <w:t xml:space="preserve"> wchar_t</w:t>
      </w:r>
    </w:p>
    <w:p w:rsidR="00402688" w:rsidRDefault="006311B8" w:rsidP="009007AF">
      <w:pPr>
        <w:widowControl/>
        <w:spacing w:line="32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即便使用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Unicode char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数据类型仍然表示</w:t>
      </w:r>
      <w:r w:rsidR="00E03A4F"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="00E03A4F">
        <w:rPr>
          <w:rFonts w:ascii="Arial" w:eastAsia="宋体" w:hAnsi="Arial" w:cs="Arial" w:hint="eastAsia"/>
          <w:color w:val="000000"/>
          <w:kern w:val="0"/>
          <w:szCs w:val="21"/>
        </w:rPr>
        <w:t>个字节的存储空间</w:t>
      </w:r>
    </w:p>
    <w:p w:rsidR="00FC1513" w:rsidRDefault="00E03A4F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如果想定义一个两个</w:t>
      </w:r>
      <w:r w:rsidR="00C07397">
        <w:rPr>
          <w:rFonts w:ascii="Arial" w:eastAsia="宋体" w:hAnsi="Arial" w:cs="Arial" w:hint="eastAsia"/>
          <w:color w:val="000000"/>
          <w:kern w:val="0"/>
          <w:szCs w:val="21"/>
        </w:rPr>
        <w:t>字节宽度的字符存储空间</w:t>
      </w:r>
      <w:r w:rsidR="00C0739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C07397">
        <w:rPr>
          <w:rFonts w:ascii="Arial" w:eastAsia="宋体" w:hAnsi="Arial" w:cs="Arial" w:hint="eastAsia"/>
          <w:color w:val="000000"/>
          <w:kern w:val="0"/>
          <w:szCs w:val="21"/>
        </w:rPr>
        <w:t>需要使用</w:t>
      </w:r>
      <w:r w:rsidR="00C07397">
        <w:rPr>
          <w:rFonts w:ascii="Arial" w:eastAsia="宋体" w:hAnsi="Arial" w:cs="Arial" w:hint="eastAsia"/>
          <w:color w:val="000000"/>
          <w:kern w:val="0"/>
          <w:szCs w:val="21"/>
        </w:rPr>
        <w:t>wchar_t;</w:t>
      </w: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例如</w:t>
      </w: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char  c = </w:t>
      </w:r>
      <w:r>
        <w:rPr>
          <w:rFonts w:ascii="Arial" w:eastAsia="宋体" w:hAnsi="Arial" w:cs="Arial"/>
          <w:color w:val="000000"/>
          <w:kern w:val="0"/>
          <w:szCs w:val="21"/>
        </w:rPr>
        <w:t>‘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</w:t>
      </w:r>
      <w:r>
        <w:rPr>
          <w:rFonts w:ascii="Arial" w:eastAsia="宋体" w:hAnsi="Arial" w:cs="Arial"/>
          <w:color w:val="000000"/>
          <w:kern w:val="0"/>
          <w:szCs w:val="21"/>
        </w:rPr>
        <w:t>’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;</w:t>
      </w:r>
    </w:p>
    <w:p w:rsidR="00E03A4F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wchar_t c = L</w:t>
      </w:r>
      <w:r>
        <w:rPr>
          <w:rFonts w:ascii="Arial" w:eastAsia="宋体" w:hAnsi="Arial" w:cs="Arial"/>
          <w:color w:val="000000"/>
          <w:kern w:val="0"/>
          <w:szCs w:val="21"/>
        </w:rPr>
        <w:t>’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</w:t>
      </w:r>
      <w:r>
        <w:rPr>
          <w:rFonts w:ascii="Arial" w:eastAsia="宋体" w:hAnsi="Arial" w:cs="Arial"/>
          <w:color w:val="000000"/>
          <w:kern w:val="0"/>
          <w:szCs w:val="21"/>
        </w:rPr>
        <w:t>’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;</w:t>
      </w: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注意紧挨的大写字母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L,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它将告诉编译器该字符按宽字符保存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>–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即每个字符占用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个字节</w:t>
      </w: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char * p = </w:t>
      </w:r>
      <w:r>
        <w:rPr>
          <w:rFonts w:ascii="Arial" w:eastAsia="宋体" w:hAnsi="Arial" w:cs="Arial"/>
          <w:color w:val="000000"/>
          <w:kern w:val="0"/>
          <w:szCs w:val="21"/>
        </w:rPr>
        <w:t>“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Hello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;</w:t>
      </w: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wchar_t * p = L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Hello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;</w:t>
      </w: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C1513" w:rsidRP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FC1513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世界正在改变</w:t>
      </w:r>
    </w:p>
    <w:p w:rsidR="00FC1513" w:rsidRPr="00321D25" w:rsidRDefault="00321D25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21D25">
        <w:rPr>
          <w:rFonts w:ascii="Arial" w:eastAsia="宋体" w:hAnsi="Arial" w:cs="Arial" w:hint="eastAsia"/>
          <w:color w:val="000000"/>
          <w:kern w:val="0"/>
          <w:szCs w:val="21"/>
        </w:rPr>
        <w:t>我们现在尝试着获取字符串的长度</w:t>
      </w:r>
    </w:p>
    <w:p w:rsidR="00321D25" w:rsidRPr="00321D25" w:rsidRDefault="00321D25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21D25">
        <w:rPr>
          <w:rFonts w:ascii="Arial" w:eastAsia="宋体" w:hAnsi="Arial" w:cs="Arial" w:hint="eastAsia"/>
          <w:color w:val="000000"/>
          <w:kern w:val="0"/>
          <w:szCs w:val="21"/>
        </w:rPr>
        <w:t xml:space="preserve">char * pc = </w:t>
      </w:r>
      <w:r w:rsidRPr="00321D25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321D25">
        <w:rPr>
          <w:rFonts w:ascii="Arial" w:eastAsia="宋体" w:hAnsi="Arial" w:cs="Arial" w:hint="eastAsia"/>
          <w:color w:val="000000"/>
          <w:kern w:val="0"/>
          <w:szCs w:val="21"/>
        </w:rPr>
        <w:t>Hello!</w:t>
      </w:r>
      <w:r w:rsidRPr="00321D25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321D25">
        <w:rPr>
          <w:rFonts w:ascii="Arial" w:eastAsia="宋体" w:hAnsi="Arial" w:cs="Arial" w:hint="eastAsia"/>
          <w:color w:val="000000"/>
          <w:kern w:val="0"/>
          <w:szCs w:val="21"/>
        </w:rPr>
        <w:t>;</w:t>
      </w:r>
    </w:p>
    <w:p w:rsidR="00321D25" w:rsidRPr="00321D25" w:rsidRDefault="00321D25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21D25">
        <w:rPr>
          <w:rFonts w:ascii="Arial" w:eastAsia="宋体" w:hAnsi="Arial" w:cs="Arial" w:hint="eastAsia"/>
          <w:color w:val="000000"/>
          <w:kern w:val="0"/>
          <w:szCs w:val="21"/>
        </w:rPr>
        <w:t>iLength = strlen(pc);</w:t>
      </w:r>
    </w:p>
    <w:p w:rsidR="00321D25" w:rsidRDefault="00321D25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21D25">
        <w:rPr>
          <w:rFonts w:ascii="Arial" w:eastAsia="宋体" w:hAnsi="Arial" w:cs="Arial" w:hint="eastAsia"/>
          <w:color w:val="000000"/>
          <w:kern w:val="0"/>
          <w:szCs w:val="21"/>
        </w:rPr>
        <w:t>字符串长度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6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321D25" w:rsidRDefault="00321D25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321D25" w:rsidRDefault="00321D25" w:rsidP="00321D25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wchar_t * pw = L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Hello!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;</w:t>
      </w:r>
    </w:p>
    <w:p w:rsidR="00321D25" w:rsidRDefault="00321D25" w:rsidP="00321D25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再次调用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strlen</w:t>
      </w:r>
    </w:p>
    <w:p w:rsidR="00321D25" w:rsidRDefault="00321D25" w:rsidP="00321D25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iLength = strlen(pw);</w:t>
      </w:r>
    </w:p>
    <w:p w:rsidR="00321D25" w:rsidRPr="00321D25" w:rsidRDefault="00321D25" w:rsidP="00321D25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您会发现，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iLength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的值为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。为什么？</w:t>
      </w:r>
    </w:p>
    <w:p w:rsidR="00FC1513" w:rsidRDefault="00FC1513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32E1D" w:rsidRDefault="00C32E1D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32E1D" w:rsidRDefault="00C32E1D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lastRenderedPageBreak/>
        <w:t>字符串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L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Hello!</w:t>
      </w:r>
      <w:r>
        <w:rPr>
          <w:rFonts w:ascii="Arial" w:eastAsia="宋体" w:hAnsi="Arial" w:cs="Arial"/>
          <w:color w:val="000000"/>
          <w:kern w:val="0"/>
          <w:szCs w:val="21"/>
        </w:rPr>
        <w:t>”</w:t>
      </w:r>
      <w:r w:rsidR="00C76668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="00C76668">
        <w:rPr>
          <w:rFonts w:ascii="Arial" w:eastAsia="宋体" w:hAnsi="Arial" w:cs="Arial" w:hint="eastAsia"/>
          <w:color w:val="000000"/>
          <w:kern w:val="0"/>
          <w:szCs w:val="21"/>
        </w:rPr>
        <w:t>在内存中的格式为。</w:t>
      </w:r>
    </w:p>
    <w:p w:rsidR="00C76668" w:rsidRDefault="00C76668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76668" w:rsidRDefault="00C76668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48 00 65 00 6C 00 6C 00 6F 00 21 00</w:t>
      </w:r>
    </w:p>
    <w:p w:rsidR="00C76668" w:rsidRDefault="00C76668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76668" w:rsidRDefault="00C76668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strlen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会</w:t>
      </w:r>
      <w:r w:rsidR="00F47BFD">
        <w:rPr>
          <w:rFonts w:ascii="Arial" w:eastAsia="宋体" w:hAnsi="Arial" w:cs="Arial" w:hint="eastAsia"/>
          <w:color w:val="000000"/>
          <w:kern w:val="0"/>
          <w:szCs w:val="21"/>
        </w:rPr>
        <w:t>把第一个字节作为字符开始计数，但接着下一个字节是</w:t>
      </w:r>
      <w:r w:rsidR="00F47BFD">
        <w:rPr>
          <w:rFonts w:ascii="Arial" w:eastAsia="宋体" w:hAnsi="Arial" w:cs="Arial" w:hint="eastAsia"/>
          <w:color w:val="000000"/>
          <w:kern w:val="0"/>
          <w:szCs w:val="21"/>
        </w:rPr>
        <w:t>0</w:t>
      </w:r>
      <w:r w:rsidR="00F47BFD">
        <w:rPr>
          <w:rFonts w:ascii="Arial" w:eastAsia="宋体" w:hAnsi="Arial" w:cs="Arial" w:hint="eastAsia"/>
          <w:color w:val="000000"/>
          <w:kern w:val="0"/>
          <w:szCs w:val="21"/>
        </w:rPr>
        <w:t>，则表示字符串结束。</w:t>
      </w:r>
    </w:p>
    <w:p w:rsidR="00F47BFD" w:rsidRDefault="00F26C9C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你知道这意味这什么么？如果想支持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Unicode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那就得重写所有的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运行库函数，当然也没有那么夸张，只要重写所有跟字符串有关的函数就可以了，而且好消息是，这些工作已经做完了。</w:t>
      </w:r>
    </w:p>
    <w:p w:rsidR="00F26C9C" w:rsidRDefault="00F26C9C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想要获取一个宽字符的字节数只要调用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wcslen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就可以了</w:t>
      </w:r>
    </w:p>
    <w:p w:rsidR="00F26C9C" w:rsidRDefault="00F26C9C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iLength = wcslen(pw);</w:t>
      </w:r>
    </w:p>
    <w:p w:rsidR="000252F6" w:rsidRDefault="000252F6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52F6" w:rsidRDefault="000252F6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52F6" w:rsidRPr="000252F6" w:rsidRDefault="000252F6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0252F6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两套字符集</w:t>
      </w:r>
      <w:r w:rsidRPr="000252F6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 xml:space="preserve"> </w:t>
      </w:r>
      <w:r w:rsidRPr="000252F6">
        <w:rPr>
          <w:rFonts w:ascii="Arial" w:eastAsia="宋体" w:hAnsi="Arial" w:cs="Arial" w:hint="eastAsia"/>
          <w:b/>
          <w:color w:val="000000"/>
          <w:kern w:val="0"/>
          <w:sz w:val="28"/>
          <w:szCs w:val="28"/>
        </w:rPr>
        <w:t>一套维护代码</w:t>
      </w:r>
    </w:p>
    <w:p w:rsidR="000252F6" w:rsidRDefault="000252F6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0252F6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Unicode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最大的缺点是程序中的每个字符串都将占用两倍的存储空间。</w:t>
      </w:r>
    </w:p>
    <w:p w:rsid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而且某些地区可能值支持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ASCII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并不支持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Unicode (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非常少见。。。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)</w:t>
      </w:r>
    </w:p>
    <w:p w:rsid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所以也许您希望建立两个版本的程序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---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一个处理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ASCII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字符串，另一个处理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Unicode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字符串。</w:t>
      </w:r>
    </w:p>
    <w:p w:rsid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虽然这是一个小问题，但由于运行库函数有不同的名称，您也要用不同的方式（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char wchar_t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）定义字符，而且宽字符字符串前面还需要加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L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。</w:t>
      </w:r>
    </w:p>
    <w:p w:rsid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解决办法是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------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宏</w:t>
      </w:r>
    </w:p>
    <w:p w:rsid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首先是字符串前面的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L,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我们可以使用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TEXT()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宏来为我们解决这个问题。</w:t>
      </w:r>
    </w:p>
    <w:p w:rsid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8C61A7">
        <w:rPr>
          <w:rFonts w:ascii="Arial" w:eastAsia="宋体" w:hAnsi="Arial" w:cs="Arial" w:hint="eastAsia"/>
          <w:color w:val="FF0000"/>
          <w:kern w:val="0"/>
          <w:szCs w:val="21"/>
        </w:rPr>
        <w:t>#define TEXT(x)  L##x</w:t>
      </w:r>
    </w:p>
    <w:p w:rsidR="008C61A7" w:rsidRP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#define TEXT(x)   x</w:t>
      </w:r>
    </w:p>
    <w:p w:rsid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##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成为粘贴符号</w:t>
      </w:r>
    </w:p>
    <w:p w:rsidR="008C61A7" w:rsidRPr="008C61A7" w:rsidRDefault="008C61A7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不同的运行库函数名称，也可以通过这个方式解决</w:t>
      </w:r>
    </w:p>
    <w:p w:rsidR="000252F6" w:rsidRPr="00F26C9C" w:rsidRDefault="000252F6" w:rsidP="00E03A4F">
      <w:pPr>
        <w:widowControl/>
        <w:spacing w:line="326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sectPr w:rsidR="000252F6" w:rsidRPr="00F26C9C" w:rsidSect="0049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7CB" w:rsidRDefault="00C037CB" w:rsidP="00A00B36">
      <w:r>
        <w:separator/>
      </w:r>
    </w:p>
  </w:endnote>
  <w:endnote w:type="continuationSeparator" w:id="0">
    <w:p w:rsidR="00C037CB" w:rsidRDefault="00C037CB" w:rsidP="00A00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7CB" w:rsidRDefault="00C037CB" w:rsidP="00A00B36">
      <w:r>
        <w:separator/>
      </w:r>
    </w:p>
  </w:footnote>
  <w:footnote w:type="continuationSeparator" w:id="0">
    <w:p w:rsidR="00C037CB" w:rsidRDefault="00C037CB" w:rsidP="00A00B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0B36"/>
    <w:rsid w:val="00020313"/>
    <w:rsid w:val="00020C73"/>
    <w:rsid w:val="000252F6"/>
    <w:rsid w:val="00057209"/>
    <w:rsid w:val="00253434"/>
    <w:rsid w:val="002C7DDE"/>
    <w:rsid w:val="003166BF"/>
    <w:rsid w:val="00321D25"/>
    <w:rsid w:val="00366DDE"/>
    <w:rsid w:val="003F0FB0"/>
    <w:rsid w:val="00402688"/>
    <w:rsid w:val="00496ADE"/>
    <w:rsid w:val="005413B8"/>
    <w:rsid w:val="006311B8"/>
    <w:rsid w:val="006428DC"/>
    <w:rsid w:val="006B623D"/>
    <w:rsid w:val="007101FE"/>
    <w:rsid w:val="007455F6"/>
    <w:rsid w:val="00763CC1"/>
    <w:rsid w:val="008C61A7"/>
    <w:rsid w:val="008F1D70"/>
    <w:rsid w:val="009007AF"/>
    <w:rsid w:val="009501D7"/>
    <w:rsid w:val="009D3540"/>
    <w:rsid w:val="00A00B36"/>
    <w:rsid w:val="00A27C3E"/>
    <w:rsid w:val="00A845DD"/>
    <w:rsid w:val="00B107CE"/>
    <w:rsid w:val="00BB25AD"/>
    <w:rsid w:val="00C037CB"/>
    <w:rsid w:val="00C07397"/>
    <w:rsid w:val="00C32E1D"/>
    <w:rsid w:val="00C76668"/>
    <w:rsid w:val="00C932EC"/>
    <w:rsid w:val="00D75228"/>
    <w:rsid w:val="00D758C5"/>
    <w:rsid w:val="00E03A4F"/>
    <w:rsid w:val="00F26C9C"/>
    <w:rsid w:val="00F47BFD"/>
    <w:rsid w:val="00FC1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AD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34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0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0B36"/>
    <w:rPr>
      <w:sz w:val="18"/>
      <w:szCs w:val="18"/>
    </w:rPr>
  </w:style>
  <w:style w:type="character" w:customStyle="1" w:styleId="apple-style-span">
    <w:name w:val="apple-style-span"/>
    <w:basedOn w:val="a0"/>
    <w:rsid w:val="00253434"/>
  </w:style>
  <w:style w:type="character" w:customStyle="1" w:styleId="1Char">
    <w:name w:val="标题 1 Char"/>
    <w:basedOn w:val="a0"/>
    <w:link w:val="1"/>
    <w:uiPriority w:val="9"/>
    <w:rsid w:val="0025343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867</Words>
  <Characters>4942</Characters>
  <Application>Microsoft Office Word</Application>
  <DocSecurity>0</DocSecurity>
  <Lines>41</Lines>
  <Paragraphs>11</Paragraphs>
  <ScaleCrop>false</ScaleCrop>
  <Company>微软中国</Company>
  <LinksUpToDate>false</LinksUpToDate>
  <CharactersWithSpaces>5798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2010-08-18T08:55:00Z</dcterms:created>
  <dcterms:modified xsi:type="dcterms:W3CDTF">2010-09-06T06:09:00Z</dcterms:modified>
</cp:coreProperties>
</file>