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A96AAB" wp14:paraId="2C078E63" wp14:textId="2A0ED8C2">
      <w:pPr>
        <w:pStyle w:val="Normal"/>
      </w:pPr>
      <w:r w:rsidR="17F00A27">
        <w:drawing>
          <wp:inline xmlns:wp14="http://schemas.microsoft.com/office/word/2010/wordprocessingDrawing" wp14:editId="636047B7" wp14:anchorId="446B58B7">
            <wp:extent cx="5943600" cy="3390900"/>
            <wp:effectExtent l="0" t="0" r="0" b="0"/>
            <wp:docPr id="183863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57ae09a4f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F00A27">
        <w:drawing>
          <wp:inline xmlns:wp14="http://schemas.microsoft.com/office/word/2010/wordprocessingDrawing" wp14:editId="0E09F723" wp14:anchorId="5F0C8AAA">
            <wp:extent cx="5943600" cy="838200"/>
            <wp:effectExtent l="0" t="0" r="0" b="0"/>
            <wp:docPr id="735738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c66bac249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AFB0D"/>
    <w:rsid w:val="17F00A27"/>
    <w:rsid w:val="5F5AFB0D"/>
    <w:rsid w:val="74A9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A855"/>
  <w15:chartTrackingRefBased/>
  <w15:docId w15:val="{10967506-4017-49E0-AD55-00E4E2D39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357ae09a4f4d34" /><Relationship Type="http://schemas.openxmlformats.org/officeDocument/2006/relationships/image" Target="/media/image2.png" Id="R236c66bac2494b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2025-01-04T22:42:28.8935965Z</dcterms:created>
  <dcterms:modified xsi:type="dcterms:W3CDTF">2025-01-04T22:43:11.8698529Z</dcterms:modified>
  <dc:creator>Mohammed Abdin</dc:creator>
  <lastModifiedBy>Mohammed Abdin</lastModifiedBy>
</coreProperties>
</file>