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288B" w14:textId="694C376F" w:rsidR="002457AC" w:rsidRP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 w:rsidRPr="007E7E16">
        <w:rPr>
          <w:rFonts w:ascii="Arial" w:hAnsi="Arial" w:cs="Arial"/>
          <w:lang w:val="es-ES_tradnl"/>
        </w:rPr>
        <w:t xml:space="preserve">Graficación- </w:t>
      </w:r>
      <w:r w:rsidR="0052564D" w:rsidRPr="007E7E16">
        <w:rPr>
          <w:rFonts w:ascii="Arial" w:hAnsi="Arial" w:cs="Arial"/>
          <w:lang w:val="es-ES_tradnl"/>
        </w:rPr>
        <w:t>verano</w:t>
      </w:r>
      <w:r w:rsidRPr="007E7E16">
        <w:rPr>
          <w:rFonts w:ascii="Arial" w:hAnsi="Arial" w:cs="Arial"/>
          <w:lang w:val="es-ES_tradnl"/>
        </w:rPr>
        <w:t xml:space="preserve"> 2023</w:t>
      </w:r>
    </w:p>
    <w:p w14:paraId="42CEAC5D" w14:textId="77777777" w:rsidR="007E7E16" w:rsidRP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</w:p>
    <w:p w14:paraId="4802DECF" w14:textId="2F06FD29" w:rsidR="007E7E16" w:rsidRP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 w:rsidRPr="007E7E16">
        <w:rPr>
          <w:rFonts w:ascii="Arial" w:hAnsi="Arial" w:cs="Arial"/>
          <w:lang w:val="es-ES_tradnl"/>
        </w:rPr>
        <w:t>Unidad 1 Introducción a la graficación por computadora</w:t>
      </w:r>
    </w:p>
    <w:p w14:paraId="4C9A39CB" w14:textId="77777777" w:rsidR="007E7E16" w:rsidRP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</w:p>
    <w:p w14:paraId="3D50A482" w14:textId="015B9836" w:rsid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 w:rsidRPr="007E7E16">
        <w:rPr>
          <w:rFonts w:ascii="Arial" w:hAnsi="Arial" w:cs="Arial"/>
          <w:lang w:val="es-ES_tradnl"/>
        </w:rPr>
        <w:t>¿Qué es graficación?</w:t>
      </w:r>
    </w:p>
    <w:p w14:paraId="324A6C3C" w14:textId="31EB0531" w:rsid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Disciplina para la producción de imágenes y dibujos empleando una computadora, abarca el modelado, manipulación, almacenaje de objetos geométricos, transformaciones de una escena como de imágenes incluyendo escaneos, sombreados, iluminación y animación de la imagen</w:t>
      </w:r>
    </w:p>
    <w:p w14:paraId="1716FAA3" w14:textId="2032FDC6" w:rsid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-Audio</w:t>
      </w:r>
    </w:p>
    <w:p w14:paraId="06CFFAFA" w14:textId="77777777" w:rsid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-Usuarios: Pueden controlar una computadora haciendo uso de íconos e imágenes en lugar de comandos escritos. </w:t>
      </w:r>
    </w:p>
    <w:p w14:paraId="6A402731" w14:textId="032D9594" w:rsid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-Representación y manipulación de datos pictóricos.</w:t>
      </w:r>
    </w:p>
    <w:p w14:paraId="5A620D27" w14:textId="071041F7" w:rsid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-Crear imágenes producidas por botones, iconos y animaciones.</w:t>
      </w:r>
    </w:p>
    <w:p w14:paraId="67C66A28" w14:textId="2A2DF0BC" w:rsidR="007E7E16" w:rsidRDefault="007E7E16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-Estudiar métodos para sintetizar y manipular contenido visual en 2D y 3D.</w:t>
      </w:r>
    </w:p>
    <w:p w14:paraId="3C479F12" w14:textId="479D00CE" w:rsidR="00E2310D" w:rsidRDefault="00E2310D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-&gt;1950: Ben Leposky, creación de las primeras imágenes graficas en un osciloscopio. -Primer video en tiempo real desplegando texto y gráficas en un osciloscopio. </w:t>
      </w:r>
    </w:p>
    <w:p w14:paraId="5C0B67E6" w14:textId="6D34BFDE" w:rsidR="00E2310D" w:rsidRDefault="00E2310D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-&gt;1951: Primera computadora de propósito comercial-UNIVAC1. -Copia dura y la impresión de línea.</w:t>
      </w:r>
    </w:p>
    <w:p w14:paraId="667B27FB" w14:textId="203FB144" w:rsidR="00E2310D" w:rsidRDefault="00E2310D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-&gt;1961: Steven Russell crea el primer juego de video por computadora llamado Spacewars.</w:t>
      </w:r>
    </w:p>
    <w:p w14:paraId="237B83CD" w14:textId="72D732A9" w:rsidR="007E7E16" w:rsidRDefault="00E2310D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-&gt;1963: Englebart crea el 1er ratón. -Ivan Shutherland es considerado el fundador de la graficación por computadora. -1ero en desarrollar el primer sistema de comunicación grafica humano por computadora. -Desarrollo de algoritmos de transformación y de arrastre. -Introduce estructuras de datos de almacenamiento.</w:t>
      </w:r>
    </w:p>
    <w:p w14:paraId="7E5F697D" w14:textId="3EB7BB32" w:rsidR="00E2310D" w:rsidRDefault="00E2310D" w:rsidP="007E7E16">
      <w:pPr>
        <w:spacing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-&gt;1972: Nolan Kay crea Pong, el primer juego tipo Arcade.</w:t>
      </w:r>
    </w:p>
    <w:p w14:paraId="5D845209" w14:textId="2B43E338" w:rsidR="00E2310D" w:rsidRDefault="00E2310D" w:rsidP="007E7E16">
      <w:pPr>
        <w:spacing w:after="240"/>
        <w:jc w:val="both"/>
        <w:rPr>
          <w:rFonts w:ascii="Arial" w:hAnsi="Arial" w:cs="Arial"/>
        </w:rPr>
      </w:pPr>
      <w:r w:rsidRPr="00BF65EE">
        <w:rPr>
          <w:rFonts w:ascii="Arial" w:hAnsi="Arial" w:cs="Arial"/>
        </w:rPr>
        <w:t>-&gt;1973: John Whitney y Gray Demos</w:t>
      </w:r>
      <w:r w:rsidR="00BF65EE" w:rsidRPr="00BF65EE">
        <w:rPr>
          <w:rFonts w:ascii="Arial" w:hAnsi="Arial" w:cs="Arial"/>
        </w:rPr>
        <w:t xml:space="preserve"> hacen la primer pelicula </w:t>
      </w:r>
      <w:r w:rsidR="00BF65EE">
        <w:rPr>
          <w:rFonts w:ascii="Arial" w:hAnsi="Arial" w:cs="Arial"/>
        </w:rPr>
        <w:t>con gráficos por computadora llamada “Westworld”.</w:t>
      </w:r>
    </w:p>
    <w:p w14:paraId="080F955C" w14:textId="64260BF2" w:rsidR="00BF65EE" w:rsidRDefault="00BF65EE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-&gt;1974: Edwin Catmull crea un algoritmo para texturas. -James Blinn Animador gráfico pionero en técnicas de modelado de superficies.</w:t>
      </w:r>
    </w:p>
    <w:p w14:paraId="1451B75C" w14:textId="05F2A012" w:rsidR="00BF65EE" w:rsidRDefault="00BF65EE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-&gt;1975: Martin Newell diseña una tetera con curvas Bezier. -Benoit Mandellorot padre de la geometría fractal.</w:t>
      </w:r>
    </w:p>
    <w:p w14:paraId="65A26B07" w14:textId="6994F7E1" w:rsidR="00BF65EE" w:rsidRDefault="00BF65EE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-&gt;1977: Steve Wozniak. 1er computadora personal y color Apple ll.</w:t>
      </w:r>
    </w:p>
    <w:p w14:paraId="36CF74AF" w14:textId="25E2B2FD" w:rsidR="001D6932" w:rsidRDefault="001D6932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-&gt;1982: 1er pelicula de Disney hecha con el uso extensiva de gráficos 3D “Tron”.</w:t>
      </w:r>
    </w:p>
    <w:p w14:paraId="6EC09E42" w14:textId="01EA49FF" w:rsidR="001D6932" w:rsidRDefault="001D6932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-&gt;1983: Jaron Lanier “DataGlove” guante para realidad virtual.</w:t>
      </w:r>
    </w:p>
    <w:p w14:paraId="7A586663" w14:textId="758BCFDA" w:rsidR="001D6932" w:rsidRDefault="001D6932" w:rsidP="007E7E16">
      <w:pPr>
        <w:spacing w:after="240"/>
        <w:jc w:val="both"/>
        <w:rPr>
          <w:rFonts w:ascii="Arial" w:hAnsi="Arial" w:cs="Arial"/>
          <w:lang w:val="en-US"/>
        </w:rPr>
      </w:pPr>
      <w:r w:rsidRPr="001D6932">
        <w:rPr>
          <w:rFonts w:ascii="Arial" w:hAnsi="Arial" w:cs="Arial"/>
          <w:lang w:val="en-US"/>
        </w:rPr>
        <w:t>-&gt;1984:1er Software 3D “Wavefront Tech”</w:t>
      </w:r>
    </w:p>
    <w:p w14:paraId="368836F9" w14:textId="16513490" w:rsidR="001D6932" w:rsidRPr="00553AB0" w:rsidRDefault="001D6932" w:rsidP="007E7E16">
      <w:pPr>
        <w:spacing w:after="240"/>
        <w:jc w:val="both"/>
        <w:rPr>
          <w:rFonts w:ascii="Arial" w:hAnsi="Arial" w:cs="Arial"/>
        </w:rPr>
      </w:pPr>
      <w:r w:rsidRPr="00553AB0">
        <w:rPr>
          <w:rFonts w:ascii="Arial" w:hAnsi="Arial" w:cs="Arial"/>
        </w:rPr>
        <w:t>-&gt;1985: Cortometrajes pixar -luxo Jr</w:t>
      </w:r>
    </w:p>
    <w:p w14:paraId="51ADBD4C" w14:textId="00F93954" w:rsidR="001D6932" w:rsidRPr="001D6932" w:rsidRDefault="001D6932" w:rsidP="007E7E16">
      <w:pPr>
        <w:spacing w:after="240"/>
        <w:jc w:val="both"/>
        <w:rPr>
          <w:rFonts w:ascii="Arial" w:hAnsi="Arial" w:cs="Arial"/>
        </w:rPr>
      </w:pPr>
      <w:r w:rsidRPr="001D6932">
        <w:rPr>
          <w:rFonts w:ascii="Arial" w:hAnsi="Arial" w:cs="Arial"/>
        </w:rPr>
        <w:t>-&gt;1989: tintoy?? NES nintendo</w:t>
      </w:r>
    </w:p>
    <w:p w14:paraId="13BC751F" w14:textId="539DC428" w:rsidR="001D6932" w:rsidRDefault="001D6932" w:rsidP="007E7E16">
      <w:pPr>
        <w:spacing w:after="240"/>
        <w:jc w:val="both"/>
        <w:rPr>
          <w:rFonts w:ascii="Arial" w:hAnsi="Arial" w:cs="Arial"/>
        </w:rPr>
      </w:pPr>
      <w:r w:rsidRPr="001D6932">
        <w:rPr>
          <w:rFonts w:ascii="Arial" w:hAnsi="Arial" w:cs="Arial"/>
        </w:rPr>
        <w:t>-&gt;1990: Hanrahan y J</w:t>
      </w:r>
      <w:r>
        <w:rPr>
          <w:rFonts w:ascii="Arial" w:hAnsi="Arial" w:cs="Arial"/>
        </w:rPr>
        <w:t>im Lowson, Rendeman, el software de pixar.</w:t>
      </w:r>
    </w:p>
    <w:p w14:paraId="1BFAAEA4" w14:textId="32963F70" w:rsidR="001D6932" w:rsidRDefault="001D6932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-&gt;1992: Se establece las especificaciones de OpenGL</w:t>
      </w:r>
    </w:p>
    <w:p w14:paraId="5A5399AC" w14:textId="0E051293" w:rsidR="001D6932" w:rsidRDefault="001D6932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-&gt;1993: 1er navegador grafico llamdo MOSAIC. – Pelicula de Jurassic Park, Uso de la graficación por computadora exitosa.</w:t>
      </w:r>
    </w:p>
    <w:p w14:paraId="4BFDE54C" w14:textId="4C4865EC" w:rsidR="001D6932" w:rsidRDefault="001D6932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-&gt;1995: “Toy Story” 1er pelicula generada totalmente por computadora.</w:t>
      </w:r>
    </w:p>
    <w:p w14:paraId="58136BBC" w14:textId="33297E37" w:rsidR="001D6932" w:rsidRDefault="001D6932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-&gt;2003: Crea el motor gráfico Doom 3.</w:t>
      </w:r>
    </w:p>
    <w:p w14:paraId="48143C7C" w14:textId="77777777" w:rsidR="00974DA7" w:rsidRDefault="00974DA7" w:rsidP="007E7E16">
      <w:pPr>
        <w:spacing w:after="240"/>
        <w:jc w:val="both"/>
        <w:rPr>
          <w:rFonts w:ascii="Arial" w:hAnsi="Arial" w:cs="Arial"/>
        </w:rPr>
      </w:pPr>
    </w:p>
    <w:p w14:paraId="1D8D5797" w14:textId="524E0891" w:rsidR="00974DA7" w:rsidRDefault="00974DA7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IMAGEN RASTERIZADA(mapa de bits)</w:t>
      </w:r>
    </w:p>
    <w:p w14:paraId="4F809B56" w14:textId="77777777" w:rsidR="00974DA7" w:rsidRDefault="00974DA7" w:rsidP="007E7E16">
      <w:pPr>
        <w:spacing w:after="240"/>
        <w:jc w:val="both"/>
        <w:rPr>
          <w:rFonts w:ascii="Arial" w:hAnsi="Arial" w:cs="Arial"/>
        </w:rPr>
      </w:pPr>
    </w:p>
    <w:p w14:paraId="0036B098" w14:textId="543C59D9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Descritas como un conjunto o mapa de bits dentro de una cuadricula rectangular de pixeles.</w:t>
      </w:r>
    </w:p>
    <w:p w14:paraId="50A96844" w14:textId="29B79BD5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Al redimensionarla los pixeles del borde comienzan a mostrarse y empiezan a verse difuminados.</w:t>
      </w:r>
    </w:p>
    <w:p w14:paraId="0E8B4F6E" w14:textId="77777777" w:rsidR="00D26873" w:rsidRDefault="00D26873" w:rsidP="007E7E16">
      <w:pPr>
        <w:spacing w:after="240"/>
        <w:jc w:val="both"/>
        <w:rPr>
          <w:rFonts w:ascii="Arial" w:hAnsi="Arial" w:cs="Arial"/>
        </w:rPr>
      </w:pPr>
    </w:p>
    <w:p w14:paraId="016DFCF5" w14:textId="2A251649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IMAGEN VECTORIAL</w:t>
      </w:r>
    </w:p>
    <w:p w14:paraId="1A032DD7" w14:textId="3706966E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Se crea mediante la definición de puntos y curvas a partir de vectores.</w:t>
      </w:r>
    </w:p>
    <w:p w14:paraId="47AF0FED" w14:textId="18C47B81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Se pueden modificar para dar una forma a la imagen final.</w:t>
      </w:r>
    </w:p>
    <w:p w14:paraId="7CB87982" w14:textId="12B3A3AA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Se basa en formas matemáticas y se dividen en manchas de color y lineas.</w:t>
      </w:r>
    </w:p>
    <w:p w14:paraId="0C5D967C" w14:textId="21E1CEA2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Son independientes a la resolución</w:t>
      </w:r>
    </w:p>
    <w:p w14:paraId="75E8397A" w14:textId="049955C1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 redimensionarse los borde se mantienen nitidos y enfocados independientes al tamaño.</w:t>
      </w:r>
    </w:p>
    <w:p w14:paraId="5EFD231F" w14:textId="40C46773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Correo para la actividad:</w:t>
      </w:r>
    </w:p>
    <w:p w14:paraId="21A365B9" w14:textId="2A00C4E0" w:rsidR="00D26873" w:rsidRDefault="00000000" w:rsidP="007E7E16">
      <w:pPr>
        <w:spacing w:after="240"/>
        <w:jc w:val="both"/>
        <w:rPr>
          <w:rFonts w:ascii="Arial" w:hAnsi="Arial" w:cs="Arial"/>
        </w:rPr>
      </w:pPr>
      <w:hyperlink r:id="rId5" w:history="1">
        <w:r w:rsidR="00D26873" w:rsidRPr="00E040B4">
          <w:rPr>
            <w:rStyle w:val="Hipervnculo"/>
            <w:rFonts w:ascii="Arial" w:hAnsi="Arial" w:cs="Arial"/>
          </w:rPr>
          <w:t>velascoaelizabeth@gmail.com</w:t>
        </w:r>
      </w:hyperlink>
    </w:p>
    <w:p w14:paraId="28144FEB" w14:textId="0F8007DA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Usando figma, elige un diseño(imagen) y lo van a crear lo más parecido posible a la imagen base.</w:t>
      </w:r>
    </w:p>
    <w:p w14:paraId="2282436C" w14:textId="77777777" w:rsidR="00D26873" w:rsidRDefault="00D26873" w:rsidP="007E7E16">
      <w:pPr>
        <w:spacing w:after="240"/>
        <w:jc w:val="both"/>
        <w:rPr>
          <w:rFonts w:ascii="Arial" w:hAnsi="Arial" w:cs="Arial"/>
        </w:rPr>
      </w:pPr>
    </w:p>
    <w:p w14:paraId="02738450" w14:textId="44E629E7" w:rsidR="00D26873" w:rsidRDefault="00D26873" w:rsidP="007E7E1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1.2 Areas de aplicación</w:t>
      </w:r>
    </w:p>
    <w:p w14:paraId="5DD97B81" w14:textId="63100E45" w:rsidR="00D26873" w:rsidRDefault="00D26873" w:rsidP="00D2687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industrial: Creación y desarrollo de objetos y productos de fabricación en serie.</w:t>
      </w:r>
    </w:p>
    <w:p w14:paraId="7CFF9DA7" w14:textId="64BA630B" w:rsidR="00D26873" w:rsidRDefault="00D26873" w:rsidP="00D2687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ambiental: diseño de espacios urbanos.</w:t>
      </w:r>
    </w:p>
    <w:p w14:paraId="29430D2B" w14:textId="74B82CD8" w:rsidR="00D26873" w:rsidRDefault="00D26873" w:rsidP="00D2687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Diseño arquitectonico: </w:t>
      </w:r>
      <w:r w:rsidR="00B63CD3">
        <w:rPr>
          <w:rFonts w:ascii="Arial" w:hAnsi="Arial" w:cs="Arial"/>
        </w:rPr>
        <w:t>diseño de estructuras, de civilizacion</w:t>
      </w:r>
    </w:p>
    <w:p w14:paraId="23599BF3" w14:textId="68DAB035" w:rsidR="00B63CD3" w:rsidRDefault="00B63CD3" w:rsidP="00D2687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urbano: factores esteticos</w:t>
      </w:r>
    </w:p>
    <w:p w14:paraId="5B6A5698" w14:textId="2E9766AE" w:rsidR="00B63CD3" w:rsidRDefault="00B63CD3" w:rsidP="00B63CD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de interiores: practica creativa en relacion diseño y construccion. Planificar, investigar y coordinar la distribucion del ambiente.</w:t>
      </w:r>
    </w:p>
    <w:p w14:paraId="2AA06F6C" w14:textId="4E6C3600" w:rsidR="00B63CD3" w:rsidRDefault="00B63CD3" w:rsidP="00B63CD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web: desarrollo de interfaces digitales, diseño de sitios y en aplicaciones web.</w:t>
      </w:r>
    </w:p>
    <w:p w14:paraId="175E0ABB" w14:textId="0F46BB18" w:rsidR="00B63CD3" w:rsidRDefault="00B63CD3" w:rsidP="00B63CD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de videojuegos: determinar la apariencia, forma y tipo de juego, así como el tipo de plataforma a utilizar y utiliza la parte artistica y de interfaz.</w:t>
      </w:r>
    </w:p>
    <w:p w14:paraId="1A2FB8B0" w14:textId="081306F7" w:rsidR="00B63CD3" w:rsidRDefault="00B63CD3" w:rsidP="00B63CD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Diseño grafico audiovisual: realizacion de audiovisuales gráfico y sonoros y en movimiento producidas por medio tecnologicos. -fotografia, </w:t>
      </w:r>
      <w:r w:rsidR="00737793">
        <w:rPr>
          <w:rFonts w:ascii="Arial" w:hAnsi="Arial" w:cs="Arial"/>
        </w:rPr>
        <w:t>audio, video, peliculas.</w:t>
      </w:r>
    </w:p>
    <w:p w14:paraId="390AFB2B" w14:textId="4C0A9DBC" w:rsidR="00737793" w:rsidRDefault="00737793" w:rsidP="00B63CD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Educacion y capacitacion: modelado de sistemas fisicos, financieros, y economicos, lo cuales se pueden generar por computadora.</w:t>
      </w:r>
    </w:p>
    <w:p w14:paraId="4065BD7F" w14:textId="46BE2A53" w:rsidR="00737793" w:rsidRDefault="00737793" w:rsidP="00B63CD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Cartografía: tener mapas más detallados, terrenos considerando las variables posibles para obtener un mapeo exacto.</w:t>
      </w:r>
    </w:p>
    <w:p w14:paraId="3E309B5B" w14:textId="46B0E0DE" w:rsidR="00737793" w:rsidRDefault="00737793" w:rsidP="00737793">
      <w:pPr>
        <w:pStyle w:val="Prrafodelista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Medicina: apoyo en las imágenes y conseguir aumentar la fiabilidad y la facilidad del trabajo del personal de la salud.</w:t>
      </w:r>
    </w:p>
    <w:p w14:paraId="08975E77" w14:textId="7D7ECACD" w:rsidR="00737793" w:rsidRDefault="00737793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 parrafo de forma individual, eligiendo 2 ramas de las aplicaciones que aplicaciones directas y ejemplificadas se pueden tener.</w:t>
      </w:r>
    </w:p>
    <w:p w14:paraId="4FDF1DD7" w14:textId="7919F013" w:rsidR="00737793" w:rsidRDefault="00680BE4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Area de aplicación: ingenieria civil.</w:t>
      </w:r>
    </w:p>
    <w:p w14:paraId="13CA3740" w14:textId="29C2A6D8" w:rsidR="00680BE4" w:rsidRDefault="00680BE4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puede utilizar la graficacion para realizar diseños y posibles renders para evaluar el comportamiento de estructuras, conocer rendimientos y si es un diseño que soporte la carga que se le va a suministrar, realizando simulacioes, que pueden ir desde un puente, hasta una fábrica automotriz.</w:t>
      </w:r>
    </w:p>
    <w:p w14:paraId="043C26CC" w14:textId="5752A74D" w:rsidR="00680BE4" w:rsidRDefault="00680BE4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Area de aplicación: cine(entretenimiento)</w:t>
      </w:r>
    </w:p>
    <w:p w14:paraId="43008FAB" w14:textId="2A17D530" w:rsidR="00680BE4" w:rsidRDefault="00680BE4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graficación se utilizaria para crear los efectos especiales que hay en las peliculas ya existentes como vienen a ser las peliculas de marvel, donde hay peleas ficticias con poderes ficticios y con escenarios imaginarios.</w:t>
      </w:r>
    </w:p>
    <w:p w14:paraId="66205014" w14:textId="77777777" w:rsidR="00553AB0" w:rsidRDefault="00553AB0" w:rsidP="00737793">
      <w:pPr>
        <w:spacing w:after="240"/>
        <w:ind w:left="360"/>
        <w:jc w:val="both"/>
        <w:rPr>
          <w:rFonts w:ascii="Arial" w:hAnsi="Arial" w:cs="Arial"/>
        </w:rPr>
      </w:pPr>
    </w:p>
    <w:p w14:paraId="04972110" w14:textId="4CBD3DC9" w:rsidR="00553AB0" w:rsidRDefault="00553AB0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1.3 –</w:t>
      </w:r>
    </w:p>
    <w:p w14:paraId="63109B7B" w14:textId="59B1E4B2" w:rsidR="00553AB0" w:rsidRDefault="00553AB0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 geometría fractal, primero, que es fractal es un ente geométrico el cual su desarrollo espacial se va produciendo a si mismo cada vez a una escala menor.</w:t>
      </w:r>
    </w:p>
    <w:p w14:paraId="38E6446B" w14:textId="49E10785" w:rsidR="00553AB0" w:rsidRDefault="00553AB0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geometria fractal es el estudio de los métodos de dibujo automatizados que se basan en una forma geométrica específica o un conjunto de formas geométricas específicas. A menudo, los metodos fractales implican la inscripción repetida de una forma geométrica dentro de otra igual. </w:t>
      </w:r>
    </w:p>
    <w:p w14:paraId="303A3A91" w14:textId="1A4ADED9" w:rsidR="00553AB0" w:rsidRDefault="00553AB0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el código de computadora es escritos para llevar a cabo este procedimiento, se pueden construir continuamente cada vez más pequeñas formas sin fin y sin intervención humana.</w:t>
      </w:r>
    </w:p>
    <w:p w14:paraId="3EA9812E" w14:textId="59CEA72B" w:rsidR="00553AB0" w:rsidRDefault="00F61073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Lógica (matematicas dicretas)</w:t>
      </w:r>
    </w:p>
    <w:p w14:paraId="7E3322FD" w14:textId="3DCD4921" w:rsidR="00F61073" w:rsidRDefault="00F61073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definir las matemáticas discretas como el estudio de las cosas que se pueden contar,sean finitos o infinitas.</w:t>
      </w:r>
    </w:p>
    <w:p w14:paraId="1D82ED1A" w14:textId="3301D885" w:rsidR="00F61073" w:rsidRDefault="00F61073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 lógica es uno de los campos de estudio de las matemáticas discretas. Se enfoca en estudiar el razonmaiento y sobre todo si el razonamiento es correcto.</w:t>
      </w:r>
    </w:p>
    <w:p w14:paraId="65B86324" w14:textId="6BC37E09" w:rsidR="00F61073" w:rsidRDefault="00F61073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lograr esto la lógica se vale del estudio de las proposiciones (o afirmaciones) y sus relaciones. Una proposición es un enunciado que dice algo que puede ser verdadero o falso.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F61073" w14:paraId="40F040EF" w14:textId="77777777" w:rsidTr="00F61073">
        <w:tc>
          <w:tcPr>
            <w:tcW w:w="2942" w:type="dxa"/>
            <w:vAlign w:val="center"/>
          </w:tcPr>
          <w:p w14:paraId="2FB57F54" w14:textId="436A71B8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943" w:type="dxa"/>
            <w:vAlign w:val="center"/>
          </w:tcPr>
          <w:p w14:paraId="60E295AD" w14:textId="659983F2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2943" w:type="dxa"/>
            <w:vAlign w:val="center"/>
          </w:tcPr>
          <w:p w14:paraId="6F94F7B8" w14:textId="0FB41442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v q</w:t>
            </w:r>
          </w:p>
        </w:tc>
      </w:tr>
      <w:tr w:rsidR="00F61073" w14:paraId="3377A0EC" w14:textId="77777777" w:rsidTr="00F61073">
        <w:tc>
          <w:tcPr>
            <w:tcW w:w="2942" w:type="dxa"/>
            <w:vAlign w:val="center"/>
          </w:tcPr>
          <w:p w14:paraId="5BF7EAA9" w14:textId="0A79F275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43" w:type="dxa"/>
            <w:vAlign w:val="center"/>
          </w:tcPr>
          <w:p w14:paraId="50F24D6E" w14:textId="412E3CFF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43" w:type="dxa"/>
            <w:vAlign w:val="center"/>
          </w:tcPr>
          <w:p w14:paraId="7A914E59" w14:textId="5AA0614C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F61073" w14:paraId="75B0E359" w14:textId="77777777" w:rsidTr="00F61073">
        <w:tc>
          <w:tcPr>
            <w:tcW w:w="2942" w:type="dxa"/>
            <w:vAlign w:val="center"/>
          </w:tcPr>
          <w:p w14:paraId="0F65497D" w14:textId="03573B1D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43" w:type="dxa"/>
            <w:vAlign w:val="center"/>
          </w:tcPr>
          <w:p w14:paraId="3BC10C63" w14:textId="2307189E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43" w:type="dxa"/>
            <w:vAlign w:val="center"/>
          </w:tcPr>
          <w:p w14:paraId="780512D8" w14:textId="17EDBD10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F61073" w14:paraId="068A25D1" w14:textId="77777777" w:rsidTr="00F61073">
        <w:tc>
          <w:tcPr>
            <w:tcW w:w="2942" w:type="dxa"/>
            <w:vAlign w:val="center"/>
          </w:tcPr>
          <w:p w14:paraId="1E0EC957" w14:textId="44837B63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43" w:type="dxa"/>
            <w:vAlign w:val="center"/>
          </w:tcPr>
          <w:p w14:paraId="384ED9C2" w14:textId="1966076D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43" w:type="dxa"/>
            <w:vAlign w:val="center"/>
          </w:tcPr>
          <w:p w14:paraId="4404C86F" w14:textId="30ED0DFB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F61073" w14:paraId="27BE1CFA" w14:textId="77777777" w:rsidTr="00F61073">
        <w:tc>
          <w:tcPr>
            <w:tcW w:w="2942" w:type="dxa"/>
            <w:vAlign w:val="center"/>
          </w:tcPr>
          <w:p w14:paraId="7CD96E15" w14:textId="0321531E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43" w:type="dxa"/>
            <w:vAlign w:val="center"/>
          </w:tcPr>
          <w:p w14:paraId="3C610D72" w14:textId="7A3799EA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43" w:type="dxa"/>
            <w:vAlign w:val="center"/>
          </w:tcPr>
          <w:p w14:paraId="724DA4F4" w14:textId="63D7F09A" w:rsidR="00F61073" w:rsidRDefault="00F61073" w:rsidP="00F61073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</w:tbl>
    <w:p w14:paraId="7ED66754" w14:textId="77777777" w:rsidR="00F61073" w:rsidRDefault="00F61073" w:rsidP="00737793">
      <w:pPr>
        <w:spacing w:after="240"/>
        <w:ind w:left="360"/>
        <w:jc w:val="both"/>
        <w:rPr>
          <w:rFonts w:ascii="Arial" w:hAnsi="Arial" w:cs="Arial"/>
        </w:rPr>
      </w:pPr>
    </w:p>
    <w:p w14:paraId="01F77A78" w14:textId="45BDA64A" w:rsidR="00F61073" w:rsidRDefault="00F61073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Dos proposiciones se pueden relacionar mediante un conector (compuertas logicas en electronica y programacion operadores booleanos)</w:t>
      </w:r>
    </w:p>
    <w:p w14:paraId="21AABCF7" w14:textId="5B40DAB8" w:rsidR="00F61073" w:rsidRDefault="00F61073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Los dos mas conocidos son el OR y AND.</w:t>
      </w:r>
    </w:p>
    <w:p w14:paraId="2517989F" w14:textId="18C53A5E" w:rsidR="00F61073" w:rsidRDefault="00F61073" w:rsidP="0073779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Sistemas numericos</w:t>
      </w:r>
    </w:p>
    <w:p w14:paraId="051B0A00" w14:textId="6AB809A3" w:rsidR="00F61073" w:rsidRDefault="00F61073" w:rsidP="00F61073">
      <w:pPr>
        <w:spacing w:after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Decimal: incluyen simbolos del 0-9. Su base es el 10.</w:t>
      </w:r>
    </w:p>
    <w:p w14:paraId="615BBA57" w14:textId="56B37AF4" w:rsidR="00F61073" w:rsidRDefault="00F61073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Binario: El sistema numerico con el que los microprocesadores pueden trabajar. Tienen dos valores el 0 y 1. Su base es el 2.</w:t>
      </w:r>
    </w:p>
    <w:p w14:paraId="6C838414" w14:textId="4F966F39" w:rsidR="00F61073" w:rsidRDefault="00F61073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Hexadecimal: Se usa por conveniencia para representar numeros binarios de manera abreviada, por su compatibilidad entre bases(16_2*2*2*2)</w:t>
      </w:r>
    </w:p>
    <w:p w14:paraId="7B6517D3" w14:textId="77777777" w:rsidR="00F61073" w:rsidRDefault="00F61073" w:rsidP="00F61073">
      <w:pPr>
        <w:spacing w:after="240"/>
        <w:jc w:val="both"/>
        <w:rPr>
          <w:rFonts w:ascii="Arial" w:hAnsi="Arial" w:cs="Arial"/>
        </w:rPr>
      </w:pPr>
    </w:p>
    <w:p w14:paraId="4473B7DC" w14:textId="37ECF221" w:rsidR="00F61073" w:rsidRDefault="00F61073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Estructuras de control</w:t>
      </w:r>
    </w:p>
    <w:p w14:paraId="77BBF73D" w14:textId="542CA3AE" w:rsidR="00F61073" w:rsidRPr="00EE0A4F" w:rsidRDefault="00F61073" w:rsidP="00F61073">
      <w:pPr>
        <w:spacing w:after="240"/>
        <w:jc w:val="both"/>
        <w:rPr>
          <w:rFonts w:ascii="Arial" w:hAnsi="Arial" w:cs="Arial"/>
        </w:rPr>
      </w:pPr>
      <w:r w:rsidRPr="00EE0A4F">
        <w:rPr>
          <w:rFonts w:ascii="Arial" w:hAnsi="Arial" w:cs="Arial"/>
        </w:rPr>
        <w:t xml:space="preserve">Estatutos de </w:t>
      </w:r>
      <w:r w:rsidR="0052564D" w:rsidRPr="0052564D">
        <w:rPr>
          <w:rFonts w:ascii="Arial" w:hAnsi="Arial" w:cs="Arial"/>
          <w:lang w:val="es-ES_tradnl"/>
        </w:rPr>
        <w:t>condición</w:t>
      </w:r>
      <w:r w:rsidRPr="00EE0A4F">
        <w:rPr>
          <w:rFonts w:ascii="Arial" w:hAnsi="Arial" w:cs="Arial"/>
        </w:rPr>
        <w:t>: if-else, switch-case</w:t>
      </w:r>
    </w:p>
    <w:p w14:paraId="16BA9749" w14:textId="4189AE75" w:rsidR="00F61073" w:rsidRDefault="00F61073" w:rsidP="00F61073">
      <w:pPr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Estatutos ciclicos: for, while, do-</w:t>
      </w:r>
      <w:proofErr w:type="gramStart"/>
      <w:r>
        <w:rPr>
          <w:rFonts w:ascii="Arial" w:hAnsi="Arial" w:cs="Arial"/>
          <w:lang w:val="en-US"/>
        </w:rPr>
        <w:t>while</w:t>
      </w:r>
      <w:proofErr w:type="gramEnd"/>
    </w:p>
    <w:p w14:paraId="664A621A" w14:textId="03425D81" w:rsidR="00F61073" w:rsidRDefault="00F61073" w:rsidP="00F61073">
      <w:pPr>
        <w:spacing w:after="240"/>
        <w:jc w:val="both"/>
        <w:rPr>
          <w:rFonts w:ascii="Arial" w:hAnsi="Arial" w:cs="Arial"/>
        </w:rPr>
      </w:pPr>
      <w:r w:rsidRPr="0052564D">
        <w:rPr>
          <w:rFonts w:ascii="Arial" w:hAnsi="Arial" w:cs="Arial"/>
        </w:rPr>
        <w:t xml:space="preserve">Para programar se utilizan funciones </w:t>
      </w:r>
      <w:r w:rsidR="0052564D" w:rsidRPr="0052564D">
        <w:rPr>
          <w:rFonts w:ascii="Arial" w:hAnsi="Arial" w:cs="Arial"/>
        </w:rPr>
        <w:t>y tod</w:t>
      </w:r>
      <w:r w:rsidR="0052564D">
        <w:rPr>
          <w:rFonts w:ascii="Arial" w:hAnsi="Arial" w:cs="Arial"/>
        </w:rPr>
        <w:t>os los conocimientos basicos de programacion.</w:t>
      </w:r>
    </w:p>
    <w:p w14:paraId="24BCCA4B" w14:textId="14A911CF" w:rsidR="0052564D" w:rsidRDefault="0052564D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Tarea.</w:t>
      </w:r>
    </w:p>
    <w:p w14:paraId="311CAA17" w14:textId="7524AFE8" w:rsidR="0052564D" w:rsidRDefault="0052564D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1.4 Modelos de color: RGB,CMYK,HSV Y HSL.</w:t>
      </w:r>
    </w:p>
    <w:p w14:paraId="32A34105" w14:textId="2FADF797" w:rsidR="0052564D" w:rsidRDefault="0052564D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Los modelos sirven para clasificar los colores y poder trabajar en ellos por medio digitales.</w:t>
      </w:r>
    </w:p>
    <w:p w14:paraId="62E221CB" w14:textId="2C53C1EB" w:rsidR="0052564D" w:rsidRDefault="0052564D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 un conjunto de colores primarios a partir de los que mediante mezclas, se pueden obtener otros colores hasta cubrir todo el espectro visible, además del blanco, negro y tono grises y más.</w:t>
      </w:r>
    </w:p>
    <w:p w14:paraId="3D7C3FE1" w14:textId="50DA68D4" w:rsidR="0052564D" w:rsidRDefault="0052564D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 hay colores, como el marrón o el magente que no estan presentes en nuestro espectro visible y es nuestro cerebro el que los interpreta a partir de la combinacion de ondas con diferentes longitudes.</w:t>
      </w:r>
    </w:p>
    <w:p w14:paraId="5CFB32FB" w14:textId="77777777" w:rsidR="003F0BB0" w:rsidRDefault="003F0BB0" w:rsidP="00F61073">
      <w:pPr>
        <w:spacing w:after="240"/>
        <w:jc w:val="both"/>
        <w:rPr>
          <w:rFonts w:ascii="Arial" w:hAnsi="Arial" w:cs="Arial"/>
        </w:rPr>
      </w:pPr>
    </w:p>
    <w:p w14:paraId="3F89F9D3" w14:textId="08C002B8" w:rsidR="003F0BB0" w:rsidRDefault="003F0BB0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RGB</w:t>
      </w:r>
    </w:p>
    <w:p w14:paraId="138D821E" w14:textId="1F3E8842" w:rsidR="003F0BB0" w:rsidRDefault="003F0BB0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de color rgb utiliza los componentes “RED”, “GREEN” y “BLUE” para definir la cantidad de luz de cada color en un color determinado. En una imagen de 24 bits, cada componente se expresa como un numero entre 0 y 225. En una imagen basada en un mayor numero de bits(48 bits) , el rango de valores es también mayor. La combinación de estos componentes define un color específico.</w:t>
      </w:r>
    </w:p>
    <w:p w14:paraId="7BFDC01B" w14:textId="1181A866" w:rsidR="003F0BB0" w:rsidRDefault="003F0BB0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CMYK</w:t>
      </w:r>
    </w:p>
    <w:p w14:paraId="6AFBCD6A" w14:textId="530B7E75" w:rsidR="003F0BB0" w:rsidRDefault="003F0BB0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utiliza en impresión a partir de pigmentos, define los colores basándose en los componentes “Cyan”, “Magenta”, “Yellow” y “Black”. Los valores para estos componentes varian de 0-100 y representan porcentajes.</w:t>
      </w:r>
    </w:p>
    <w:p w14:paraId="29EC6772" w14:textId="548A8861" w:rsidR="003F0BB0" w:rsidRDefault="003F0BB0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La combinación de los tres primeros produce un negro poco puro. Al contrario que en RGB, donde el negro es la ausencia d ela luz, en CMYK, el blanco representa aquí como ausencia de pigmentos.</w:t>
      </w:r>
    </w:p>
    <w:p w14:paraId="267F51CE" w14:textId="423221A9" w:rsidR="003F0BB0" w:rsidRPr="00EE0A4F" w:rsidRDefault="003F0BB0" w:rsidP="00F61073">
      <w:pPr>
        <w:spacing w:after="240"/>
        <w:jc w:val="both"/>
        <w:rPr>
          <w:rFonts w:ascii="Arial" w:hAnsi="Arial" w:cs="Arial"/>
        </w:rPr>
      </w:pPr>
      <w:r w:rsidRPr="00EE0A4F">
        <w:rPr>
          <w:rFonts w:ascii="Arial" w:hAnsi="Arial" w:cs="Arial"/>
        </w:rPr>
        <w:t>HSB(Hue,Saturation,Brightness)</w:t>
      </w:r>
    </w:p>
    <w:p w14:paraId="63DC6D99" w14:textId="1CC4F29E" w:rsidR="003F0BB0" w:rsidRPr="003C5D8F" w:rsidRDefault="003F0BB0" w:rsidP="00F61073">
      <w:pPr>
        <w:spacing w:after="240"/>
        <w:jc w:val="both"/>
        <w:rPr>
          <w:rFonts w:ascii="Arial" w:hAnsi="Arial" w:cs="Arial"/>
        </w:rPr>
      </w:pPr>
      <w:r w:rsidRPr="003C5D8F">
        <w:rPr>
          <w:rFonts w:ascii="Arial" w:hAnsi="Arial" w:cs="Arial"/>
        </w:rPr>
        <w:t xml:space="preserve">Deriva del RGB, </w:t>
      </w:r>
      <w:r w:rsidR="003C5D8F" w:rsidRPr="003C5D8F">
        <w:rPr>
          <w:rFonts w:ascii="Arial" w:hAnsi="Arial" w:cs="Arial"/>
        </w:rPr>
        <w:t>y este se basa en la percep</w:t>
      </w:r>
      <w:r w:rsidR="003C5D8F">
        <w:rPr>
          <w:rFonts w:ascii="Arial" w:hAnsi="Arial" w:cs="Arial"/>
        </w:rPr>
        <w:t>ción humana del color y describe tres caracteristicas fundamentales del color: matiz, saturación y brillo especifico.</w:t>
      </w:r>
    </w:p>
    <w:p w14:paraId="2D49F8A3" w14:textId="1AF006B3" w:rsidR="003F0BB0" w:rsidRDefault="003C5D8F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Tono: Color reflejado a través de un objeto. Gama cromática se representa en una rueda circular, se expresa en grados entre el 0 y 360.</w:t>
      </w:r>
    </w:p>
    <w:p w14:paraId="2E5BE6D8" w14:textId="2FE6D813" w:rsidR="003C5D8F" w:rsidRDefault="003C5D8F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Saturación: Es la fuerza o pureza del color. La saturacion representa la cantidad de gris que existe en la proporción al tono, se mide como pocentaje entre 0%(gris) y 100% (saturacion completa).</w:t>
      </w:r>
    </w:p>
    <w:p w14:paraId="6ABAC826" w14:textId="49F0A496" w:rsidR="003C5D8F" w:rsidRDefault="003C5D8F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Brillo: Es la limunosidad u oscuridad relativa del color, medico en porcentaje comprendido entre el 0%(negro) y 100%(blanco).</w:t>
      </w:r>
    </w:p>
    <w:p w14:paraId="52B9A71F" w14:textId="74A41D77" w:rsidR="00D87FFC" w:rsidRDefault="00D87FFC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HSL(hue,saturation, lightness)</w:t>
      </w:r>
    </w:p>
    <w:p w14:paraId="6924663A" w14:textId="5683EAF6" w:rsidR="00D87FFC" w:rsidRDefault="00D87FFC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 parecido al anterior excepto por lo iltimo quie es luminosidad.</w:t>
      </w:r>
    </w:p>
    <w:p w14:paraId="4B4447D3" w14:textId="77777777" w:rsidR="00D87FFC" w:rsidRDefault="00D87FFC" w:rsidP="00D87FF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Tono: Color reflejado a través de un objeto. Gama cromática se representa en una rueda circular, se expresa en grados entre el 0 y 360.</w:t>
      </w:r>
    </w:p>
    <w:p w14:paraId="15844AFD" w14:textId="77777777" w:rsidR="00D87FFC" w:rsidRDefault="00D87FFC" w:rsidP="00D87FF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Saturación: Es la fuerza o pureza del color. La saturacion representa la cantidad de gris que existe en la proporción al tono, se mide como pocentaje entre 0%(gris) y 100% (saturacion completa).</w:t>
      </w:r>
    </w:p>
    <w:p w14:paraId="6F8E9057" w14:textId="1D51133B" w:rsidR="00D87FFC" w:rsidRDefault="00D87FFC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Luminosidad: Es la cantidad de luz. Cualquier color al aumentar su cantidad de luz tiende al blanco,si la cantidad de luz disminuye tiende al negro. El rango trabaja con porcentajes.</w:t>
      </w:r>
    </w:p>
    <w:p w14:paraId="48D047D1" w14:textId="07C46B2D" w:rsidR="00D87FFC" w:rsidRDefault="00EE0A4F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1.5 Representacion y trazo de lineas y poligonos. </w:t>
      </w:r>
    </w:p>
    <w:p w14:paraId="43B851A7" w14:textId="5D65EBE0" w:rsidR="00EE0A4F" w:rsidRDefault="00EE0A4F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es 2D? </w:t>
      </w:r>
    </w:p>
    <w:p w14:paraId="48E51FCE" w14:textId="61320DA4" w:rsidR="00EE0A4F" w:rsidRDefault="00EE0A4F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 la generacion de imágenes bidimensionales digitales por computadora utilizando tecnicas especificas para ellos.</w:t>
      </w:r>
    </w:p>
    <w:p w14:paraId="014954B0" w14:textId="18BDD098" w:rsidR="00EE0A4F" w:rsidRPr="003C5D8F" w:rsidRDefault="00EE0A4F" w:rsidP="00F6107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Tiene 2 ejes, X y Y. Son planas y se puede crear la “sensacion de profundidad”.</w:t>
      </w:r>
    </w:p>
    <w:p w14:paraId="0E55F62B" w14:textId="2ECE7C5D" w:rsidR="00680BE4" w:rsidRDefault="00DC2B34" w:rsidP="00DC2B34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 el 3D?</w:t>
      </w:r>
    </w:p>
    <w:p w14:paraId="1EC6A1D3" w14:textId="7EE99441" w:rsidR="00DC2B34" w:rsidRDefault="00DC2B34" w:rsidP="00DC2B34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Los espacios 2D tienen altura y anchura. Si agregas una tercera dimension de profundidad se obtiene un espacio 3D. XYZ que es profundidad, longitud y anchura. Piramides, cubos, esferas y cilindros son ejemplos de formas tridimensionales.</w:t>
      </w:r>
    </w:p>
    <w:p w14:paraId="53EFBA13" w14:textId="77777777" w:rsidR="00DC2B34" w:rsidRPr="003C5D8F" w:rsidRDefault="00DC2B34" w:rsidP="00DC2B34">
      <w:pPr>
        <w:spacing w:after="240"/>
        <w:jc w:val="both"/>
        <w:rPr>
          <w:rFonts w:ascii="Arial" w:hAnsi="Arial" w:cs="Arial"/>
        </w:rPr>
      </w:pPr>
    </w:p>
    <w:sectPr w:rsidR="00DC2B34" w:rsidRPr="003C5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10631"/>
    <w:multiLevelType w:val="hybridMultilevel"/>
    <w:tmpl w:val="6F4C1D0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2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16"/>
    <w:rsid w:val="001D6932"/>
    <w:rsid w:val="002457AC"/>
    <w:rsid w:val="003C5D8F"/>
    <w:rsid w:val="003F0BB0"/>
    <w:rsid w:val="0052564D"/>
    <w:rsid w:val="00553AB0"/>
    <w:rsid w:val="00680BE4"/>
    <w:rsid w:val="00737793"/>
    <w:rsid w:val="007E7E16"/>
    <w:rsid w:val="00974DA7"/>
    <w:rsid w:val="00B63CD3"/>
    <w:rsid w:val="00BF65EE"/>
    <w:rsid w:val="00D26873"/>
    <w:rsid w:val="00D87FFC"/>
    <w:rsid w:val="00DC2B34"/>
    <w:rsid w:val="00E2310D"/>
    <w:rsid w:val="00E24065"/>
    <w:rsid w:val="00EE0A4F"/>
    <w:rsid w:val="00F6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FCEE"/>
  <w15:chartTrackingRefBased/>
  <w15:docId w15:val="{5015A9A1-FB74-6F48-984E-D50C9B5F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6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8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68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1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lascoaelizabe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1548</Words>
  <Characters>8517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Ortiz</dc:creator>
  <cp:keywords/>
  <dc:description/>
  <cp:lastModifiedBy>Memo Ortiz</cp:lastModifiedBy>
  <cp:revision>8</cp:revision>
  <dcterms:created xsi:type="dcterms:W3CDTF">2023-06-26T17:37:00Z</dcterms:created>
  <dcterms:modified xsi:type="dcterms:W3CDTF">2023-06-27T19:53:00Z</dcterms:modified>
</cp:coreProperties>
</file>