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8A5FE0" w14:textId="30FEC206" w:rsidR="00C840A7" w:rsidRDefault="00C840A7" w:rsidP="00C840A7">
      <w:pPr>
        <w:bidi w:val="0"/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sz w:val="46"/>
          <w:szCs w:val="96"/>
        </w:rPr>
      </w:pPr>
      <w:r w:rsidRPr="00C840A7">
        <w:rPr>
          <w:rFonts w:ascii="TimesNewRomanPS-BoldMT" w:eastAsia="Times New Roman" w:hAnsi="TimesNewRomanPS-BoldMT" w:cs="Times New Roman"/>
          <w:b/>
          <w:bCs/>
          <w:color w:val="000000"/>
          <w:sz w:val="40"/>
          <w:szCs w:val="52"/>
        </w:rPr>
        <w:t>LAB 04</w:t>
      </w:r>
    </w:p>
    <w:p w14:paraId="38662C15" w14:textId="1C352E51" w:rsidR="00C840A7" w:rsidRPr="00C840A7" w:rsidRDefault="00C840A7" w:rsidP="00C840A7">
      <w:pPr>
        <w:bidi w:val="0"/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sz w:val="30"/>
          <w:szCs w:val="80"/>
        </w:rPr>
      </w:pPr>
    </w:p>
    <w:p w14:paraId="5D8CFD0C" w14:textId="24AB0619" w:rsidR="00C840A7" w:rsidRDefault="00CC45BB" w:rsidP="00C840A7">
      <w:pPr>
        <w:bidi w:val="0"/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CC45BB">
        <w:rPr>
          <w:rFonts w:ascii="TimesNewRomanPSMT" w:eastAsia="Times New Roman" w:hAnsi="TimesNewRomanPSMT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CA2A896" wp14:editId="5867520B">
            <wp:simplePos x="0" y="0"/>
            <wp:positionH relativeFrom="margin">
              <wp:align>center</wp:align>
            </wp:positionH>
            <wp:positionV relativeFrom="paragraph">
              <wp:posOffset>359040</wp:posOffset>
            </wp:positionV>
            <wp:extent cx="4366638" cy="2796782"/>
            <wp:effectExtent l="0" t="0" r="0" b="381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840A7" w:rsidRPr="00C840A7">
        <w:rPr>
          <w:rFonts w:ascii="TimesNewRomanPSMT" w:eastAsia="Times New Roman" w:hAnsi="TimesNewRomanPSMT" w:cs="Times New Roman"/>
          <w:color w:val="000000"/>
          <w:sz w:val="28"/>
          <w:szCs w:val="28"/>
        </w:rPr>
        <w:t>1. List the user commands and redirect the output to /tmp/commands.list</w:t>
      </w:r>
    </w:p>
    <w:p w14:paraId="04D4AC0D" w14:textId="28F28ECE" w:rsidR="00C840A7" w:rsidRDefault="00E773BF" w:rsidP="00C840A7">
      <w:pPr>
        <w:bidi w:val="0"/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E773BF">
        <w:rPr>
          <w:rFonts w:ascii="TimesNewRomanPSMT" w:eastAsia="Times New Roman" w:hAnsi="TimesNewRomanPSMT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9768F12" wp14:editId="20FF4746">
            <wp:simplePos x="0" y="0"/>
            <wp:positionH relativeFrom="page">
              <wp:align>center</wp:align>
            </wp:positionH>
            <wp:positionV relativeFrom="paragraph">
              <wp:posOffset>3234378</wp:posOffset>
            </wp:positionV>
            <wp:extent cx="4084674" cy="815411"/>
            <wp:effectExtent l="0" t="0" r="0" b="381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40A7" w:rsidRPr="00C840A7">
        <w:rPr>
          <w:rFonts w:ascii="TimesNewRomanPSMT" w:eastAsia="Times New Roman" w:hAnsi="TimesNewRomanPSMT" w:cs="Times New Roman"/>
          <w:color w:val="000000"/>
          <w:sz w:val="28"/>
          <w:szCs w:val="28"/>
        </w:rPr>
        <w:t>2. Count the number of user commands</w:t>
      </w:r>
    </w:p>
    <w:p w14:paraId="6DD91768" w14:textId="36EBEA00" w:rsidR="00C840A7" w:rsidRDefault="00E773BF" w:rsidP="00C840A7">
      <w:pPr>
        <w:bidi w:val="0"/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E773BF">
        <w:rPr>
          <w:rFonts w:ascii="TimesNewRomanPSMT" w:eastAsia="Times New Roman" w:hAnsi="TimesNewRomanPSMT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8CA3B0D" wp14:editId="19098856">
            <wp:simplePos x="0" y="0"/>
            <wp:positionH relativeFrom="page">
              <wp:align>center</wp:align>
            </wp:positionH>
            <wp:positionV relativeFrom="paragraph">
              <wp:posOffset>1200150</wp:posOffset>
            </wp:positionV>
            <wp:extent cx="5461635" cy="1190625"/>
            <wp:effectExtent l="0" t="0" r="5715" b="952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63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773BF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</w:t>
      </w:r>
      <w:r w:rsidR="00C840A7" w:rsidRPr="00C840A7">
        <w:rPr>
          <w:rFonts w:ascii="TimesNewRomanPSMT" w:eastAsia="Times New Roman" w:hAnsi="TimesNewRomanPSMT" w:cs="Times New Roman"/>
          <w:color w:val="000000"/>
          <w:sz w:val="28"/>
          <w:szCs w:val="28"/>
        </w:rPr>
        <w:t>3. Get all the users names whose first character in their login is 'g'.</w:t>
      </w:r>
    </w:p>
    <w:p w14:paraId="3C63E2D3" w14:textId="28E455BB" w:rsidR="00C840A7" w:rsidRDefault="00C840A7" w:rsidP="00C840A7">
      <w:pPr>
        <w:bidi w:val="0"/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C840A7">
        <w:rPr>
          <w:rFonts w:ascii="TimesNewRomanPSMT" w:eastAsia="Times New Roman" w:hAnsi="TimesNewRomanPSMT" w:cs="Times New Roman"/>
          <w:color w:val="000000"/>
          <w:sz w:val="28"/>
          <w:szCs w:val="28"/>
        </w:rPr>
        <w:t>4. Get the logins name and full names (comment) of logins starts with "g".</w:t>
      </w:r>
    </w:p>
    <w:p w14:paraId="3DD3D373" w14:textId="2C9D481D" w:rsidR="00C840A7" w:rsidRPr="00C840A7" w:rsidRDefault="00E773BF" w:rsidP="00C840A7">
      <w:pPr>
        <w:bidi w:val="0"/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E773BF">
        <w:rPr>
          <w:rFonts w:ascii="TimesNewRomanPSMT" w:eastAsia="Times New Roman" w:hAnsi="TimesNewRomanPSMT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DB4335C" wp14:editId="206ABD08">
            <wp:simplePos x="0" y="0"/>
            <wp:positionH relativeFrom="page">
              <wp:align>center</wp:align>
            </wp:positionH>
            <wp:positionV relativeFrom="paragraph">
              <wp:posOffset>165620</wp:posOffset>
            </wp:positionV>
            <wp:extent cx="5461635" cy="818515"/>
            <wp:effectExtent l="0" t="0" r="5715" b="63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635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017DCF" w14:textId="19E411BE" w:rsidR="00C840A7" w:rsidRDefault="00E773BF" w:rsidP="00C840A7">
      <w:pPr>
        <w:bidi w:val="0"/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E773BF">
        <w:rPr>
          <w:rFonts w:ascii="TimesNewRomanPSMT" w:eastAsia="Times New Roman" w:hAnsi="TimesNewRomanPSMT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00B3CBD2" wp14:editId="1E09F449">
            <wp:simplePos x="0" y="0"/>
            <wp:positionH relativeFrom="page">
              <wp:align>center</wp:align>
            </wp:positionH>
            <wp:positionV relativeFrom="paragraph">
              <wp:posOffset>262255</wp:posOffset>
            </wp:positionV>
            <wp:extent cx="5461635" cy="842010"/>
            <wp:effectExtent l="0" t="0" r="5715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63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40A7" w:rsidRPr="00C840A7">
        <w:rPr>
          <w:rFonts w:ascii="TimesNewRomanPSMT" w:eastAsia="Times New Roman" w:hAnsi="TimesNewRomanPSMT" w:cs="Times New Roman"/>
          <w:color w:val="000000"/>
          <w:sz w:val="28"/>
          <w:szCs w:val="28"/>
        </w:rPr>
        <w:t>5. Save the output of the last command sorted by their full names in a file.</w:t>
      </w:r>
    </w:p>
    <w:p w14:paraId="57446123" w14:textId="20742D7B" w:rsidR="00C840A7" w:rsidRDefault="00C840A7" w:rsidP="00C840A7">
      <w:pPr>
        <w:bidi w:val="0"/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C840A7">
        <w:rPr>
          <w:rFonts w:ascii="TimesNewRomanPSMT" w:eastAsia="Times New Roman" w:hAnsi="TimesNewRomanPSMT" w:cs="Times New Roman"/>
          <w:color w:val="000000"/>
          <w:sz w:val="28"/>
          <w:szCs w:val="28"/>
        </w:rPr>
        <w:t>6. Display the number of users who is logged now to the system.</w:t>
      </w:r>
    </w:p>
    <w:p w14:paraId="1DB8C04F" w14:textId="2401899F" w:rsidR="00C840A7" w:rsidRPr="00C840A7" w:rsidRDefault="00F4300D" w:rsidP="00C840A7">
      <w:pPr>
        <w:bidi w:val="0"/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F4300D">
        <w:rPr>
          <w:rFonts w:ascii="TimesNewRomanPSMT" w:eastAsia="Times New Roman" w:hAnsi="TimesNewRomanPSMT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6009DA41" wp14:editId="6A096C9B">
            <wp:simplePos x="0" y="0"/>
            <wp:positionH relativeFrom="page">
              <wp:align>center</wp:align>
            </wp:positionH>
            <wp:positionV relativeFrom="paragraph">
              <wp:posOffset>222956</wp:posOffset>
            </wp:positionV>
            <wp:extent cx="5461635" cy="1287780"/>
            <wp:effectExtent l="0" t="0" r="5715" b="762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635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4F6DFA" w14:textId="11430D3A" w:rsidR="00C840A7" w:rsidRDefault="00F4300D" w:rsidP="00C840A7">
      <w:pPr>
        <w:bidi w:val="0"/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F4300D">
        <w:rPr>
          <w:rFonts w:ascii="TimesNewRomanPSMT" w:eastAsia="Times New Roman" w:hAnsi="TimesNewRomanPSMT" w:cs="Times New Roman"/>
          <w:noProof/>
          <w:color w:val="000000"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3F1A6BB2" wp14:editId="545F1261">
            <wp:simplePos x="0" y="0"/>
            <wp:positionH relativeFrom="page">
              <wp:align>center</wp:align>
            </wp:positionH>
            <wp:positionV relativeFrom="paragraph">
              <wp:posOffset>233680</wp:posOffset>
            </wp:positionV>
            <wp:extent cx="5461635" cy="1318895"/>
            <wp:effectExtent l="0" t="0" r="5715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635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40A7" w:rsidRPr="00C840A7">
        <w:rPr>
          <w:rFonts w:ascii="TimesNewRomanPSMT" w:eastAsia="Times New Roman" w:hAnsi="TimesNewRomanPSMT" w:cs="Times New Roman"/>
          <w:color w:val="000000"/>
          <w:sz w:val="28"/>
          <w:szCs w:val="28"/>
        </w:rPr>
        <w:t>7. Display lines 7 to line 10 of /etc/passwd file</w:t>
      </w:r>
    </w:p>
    <w:p w14:paraId="033B101A" w14:textId="5CCF2172" w:rsidR="00C840A7" w:rsidRDefault="00C840A7" w:rsidP="00C840A7">
      <w:pPr>
        <w:bidi w:val="0"/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C840A7">
        <w:rPr>
          <w:rFonts w:ascii="TimesNewRomanPSMT" w:eastAsia="Times New Roman" w:hAnsi="TimesNewRomanPSMT" w:cs="Times New Roman"/>
          <w:color w:val="000000"/>
          <w:sz w:val="28"/>
          <w:szCs w:val="28"/>
        </w:rPr>
        <w:t>8. What happens if you execute:</w:t>
      </w:r>
    </w:p>
    <w:p w14:paraId="2974AE0A" w14:textId="21360E5C" w:rsidR="00C840A7" w:rsidRPr="00C840A7" w:rsidRDefault="00C840A7" w:rsidP="00C840A7">
      <w:pPr>
        <w:bidi w:val="0"/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</w:p>
    <w:p w14:paraId="0BE567BA" w14:textId="0965C44C" w:rsidR="00C840A7" w:rsidRDefault="00F4300D" w:rsidP="00C840A7">
      <w:pPr>
        <w:bidi w:val="0"/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F4300D">
        <w:rPr>
          <w:rFonts w:ascii="TimesNewRomanPSMT" w:eastAsia="Times New Roman" w:hAnsi="TimesNewRomanPSMT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7BFC45A4" wp14:editId="3826AEBA">
            <wp:simplePos x="0" y="0"/>
            <wp:positionH relativeFrom="page">
              <wp:align>center</wp:align>
            </wp:positionH>
            <wp:positionV relativeFrom="paragraph">
              <wp:posOffset>271780</wp:posOffset>
            </wp:positionV>
            <wp:extent cx="5461635" cy="1003935"/>
            <wp:effectExtent l="0" t="0" r="5715" b="571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635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40A7" w:rsidRPr="00C840A7">
        <w:rPr>
          <w:rFonts w:ascii="TimesNewRomanPSMT" w:eastAsia="Times New Roman" w:hAnsi="TimesNewRomanPSMT" w:cs="Times New Roman"/>
          <w:color w:val="000000"/>
          <w:sz w:val="28"/>
          <w:szCs w:val="28"/>
        </w:rPr>
        <w:t>a. cat filename1 | cat filename2</w:t>
      </w:r>
    </w:p>
    <w:p w14:paraId="10A14908" w14:textId="276F7735" w:rsidR="00C840A7" w:rsidRPr="00C840A7" w:rsidRDefault="00C840A7" w:rsidP="00C840A7">
      <w:pPr>
        <w:bidi w:val="0"/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</w:p>
    <w:p w14:paraId="7AC8F979" w14:textId="555D9391" w:rsidR="00C840A7" w:rsidRDefault="00F4300D" w:rsidP="00C840A7">
      <w:pPr>
        <w:bidi w:val="0"/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F4300D">
        <w:rPr>
          <w:rFonts w:ascii="TimesNewRomanPSMT" w:eastAsia="Times New Roman" w:hAnsi="TimesNewRomanPSMT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64594DBF" wp14:editId="01F3081B">
            <wp:simplePos x="0" y="0"/>
            <wp:positionH relativeFrom="page">
              <wp:align>center</wp:align>
            </wp:positionH>
            <wp:positionV relativeFrom="paragraph">
              <wp:posOffset>306705</wp:posOffset>
            </wp:positionV>
            <wp:extent cx="5461635" cy="1374140"/>
            <wp:effectExtent l="0" t="0" r="5715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635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40A7" w:rsidRPr="00C840A7">
        <w:rPr>
          <w:rFonts w:ascii="TimesNewRomanPSMT" w:eastAsia="Times New Roman" w:hAnsi="TimesNewRomanPSMT" w:cs="Times New Roman"/>
          <w:color w:val="000000"/>
          <w:sz w:val="28"/>
          <w:szCs w:val="28"/>
        </w:rPr>
        <w:t>b. ls | rm</w:t>
      </w:r>
    </w:p>
    <w:p w14:paraId="22219BCA" w14:textId="16730398" w:rsidR="00C840A7" w:rsidRPr="00C840A7" w:rsidRDefault="00C840A7" w:rsidP="00C840A7">
      <w:pPr>
        <w:bidi w:val="0"/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</w:p>
    <w:p w14:paraId="0B17A2EB" w14:textId="7E62684D" w:rsidR="00C840A7" w:rsidRDefault="00C840A7" w:rsidP="00C840A7">
      <w:pPr>
        <w:bidi w:val="0"/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C840A7">
        <w:rPr>
          <w:rFonts w:ascii="TimesNewRomanPSMT" w:eastAsia="Times New Roman" w:hAnsi="TimesNewRomanPSMT" w:cs="Times New Roman"/>
          <w:color w:val="000000"/>
          <w:sz w:val="28"/>
          <w:szCs w:val="28"/>
        </w:rPr>
        <w:t>c. ls /etc/passwd | wc –l</w:t>
      </w:r>
    </w:p>
    <w:p w14:paraId="20483C99" w14:textId="5EE6236A" w:rsidR="00C840A7" w:rsidRPr="00C840A7" w:rsidRDefault="00F4300D" w:rsidP="00C840A7">
      <w:pPr>
        <w:bidi w:val="0"/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F4300D">
        <w:rPr>
          <w:rFonts w:ascii="TimesNewRomanPSMT" w:eastAsia="Times New Roman" w:hAnsi="TimesNewRomanPSMT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3DE98867" wp14:editId="3872C8F5">
            <wp:simplePos x="0" y="0"/>
            <wp:positionH relativeFrom="page">
              <wp:align>center</wp:align>
            </wp:positionH>
            <wp:positionV relativeFrom="paragraph">
              <wp:posOffset>55058</wp:posOffset>
            </wp:positionV>
            <wp:extent cx="5461635" cy="1016635"/>
            <wp:effectExtent l="0" t="0" r="5715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635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D1C167" w14:textId="0E497F58" w:rsidR="00C840A7" w:rsidRDefault="00C840A7" w:rsidP="00C840A7">
      <w:pPr>
        <w:bidi w:val="0"/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sz w:val="40"/>
          <w:szCs w:val="52"/>
        </w:rPr>
      </w:pPr>
      <w:r w:rsidRPr="00C840A7">
        <w:rPr>
          <w:rFonts w:ascii="TimesNewRomanPS-BoldMT" w:eastAsia="Times New Roman" w:hAnsi="TimesNewRomanPS-BoldMT" w:cs="Times New Roman"/>
          <w:b/>
          <w:bCs/>
          <w:color w:val="000000"/>
          <w:sz w:val="40"/>
          <w:szCs w:val="52"/>
        </w:rPr>
        <w:t>LAB 04 – Processes</w:t>
      </w:r>
    </w:p>
    <w:p w14:paraId="34A70A91" w14:textId="77777777" w:rsidR="00C840A7" w:rsidRPr="00C840A7" w:rsidRDefault="00C840A7" w:rsidP="00C840A7">
      <w:pPr>
        <w:bidi w:val="0"/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sz w:val="40"/>
          <w:szCs w:val="52"/>
        </w:rPr>
      </w:pPr>
    </w:p>
    <w:p w14:paraId="1DF55075" w14:textId="04E585D7" w:rsidR="00C840A7" w:rsidRDefault="003F0C29" w:rsidP="00C840A7">
      <w:pPr>
        <w:bidi w:val="0"/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3F0C29">
        <w:rPr>
          <w:rFonts w:ascii="TimesNewRomanPSMT" w:eastAsia="Times New Roman" w:hAnsi="TimesNewRomanPSMT" w:cs="Times New Roman"/>
          <w:color w:val="000000"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56F2F688" wp14:editId="1ADC3D68">
            <wp:simplePos x="0" y="0"/>
            <wp:positionH relativeFrom="margin">
              <wp:align>center</wp:align>
            </wp:positionH>
            <wp:positionV relativeFrom="paragraph">
              <wp:posOffset>350922</wp:posOffset>
            </wp:positionV>
            <wp:extent cx="3451860" cy="821690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27"/>
                    <a:stretch/>
                  </pic:blipFill>
                  <pic:spPr bwMode="auto">
                    <a:xfrm>
                      <a:off x="0" y="0"/>
                      <a:ext cx="3451860" cy="821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840A7" w:rsidRPr="00C840A7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1. Issue the command </w:t>
      </w:r>
      <w:proofErr w:type="gramStart"/>
      <w:r w:rsidR="00C840A7" w:rsidRPr="00C840A7">
        <w:rPr>
          <w:rFonts w:ascii="TimesNewRomanPSMT" w:eastAsia="Times New Roman" w:hAnsi="TimesNewRomanPSMT" w:cs="Times New Roman"/>
          <w:color w:val="000000"/>
          <w:sz w:val="28"/>
          <w:szCs w:val="28"/>
        </w:rPr>
        <w:t>sleep</w:t>
      </w:r>
      <w:proofErr w:type="gramEnd"/>
      <w:r w:rsidR="00C840A7" w:rsidRPr="00C840A7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100.</w:t>
      </w:r>
    </w:p>
    <w:p w14:paraId="2D058AF6" w14:textId="6A5CCB06" w:rsidR="003F0C29" w:rsidRDefault="003F0C29" w:rsidP="003F0C29">
      <w:pPr>
        <w:bidi w:val="0"/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</w:p>
    <w:p w14:paraId="671C4948" w14:textId="5098727F" w:rsidR="00C840A7" w:rsidRDefault="003F0C29" w:rsidP="00C840A7">
      <w:pPr>
        <w:bidi w:val="0"/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3F0C29">
        <w:rPr>
          <w:rFonts w:ascii="TimesNewRomanPSMT" w:eastAsia="Times New Roman" w:hAnsi="TimesNewRomanPSMT" w:cs="Times New Roman"/>
          <w:color w:val="000000"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5E14CE79" wp14:editId="036D5904">
            <wp:simplePos x="0" y="0"/>
            <wp:positionH relativeFrom="margin">
              <wp:align>center</wp:align>
            </wp:positionH>
            <wp:positionV relativeFrom="paragraph">
              <wp:posOffset>342667</wp:posOffset>
            </wp:positionV>
            <wp:extent cx="3451860" cy="821690"/>
            <wp:effectExtent l="0" t="0" r="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27"/>
                    <a:stretch/>
                  </pic:blipFill>
                  <pic:spPr bwMode="auto">
                    <a:xfrm>
                      <a:off x="0" y="0"/>
                      <a:ext cx="3451860" cy="821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840A7" w:rsidRPr="00C840A7">
        <w:rPr>
          <w:rFonts w:ascii="TimesNewRomanPSMT" w:eastAsia="Times New Roman" w:hAnsi="TimesNewRomanPSMT" w:cs="Times New Roman"/>
          <w:color w:val="000000"/>
          <w:sz w:val="28"/>
          <w:szCs w:val="28"/>
        </w:rPr>
        <w:t>2. Stop the last command.</w:t>
      </w:r>
    </w:p>
    <w:p w14:paraId="7416B50F" w14:textId="3D1EBF24" w:rsidR="00C840A7" w:rsidRDefault="00C840A7" w:rsidP="00C840A7">
      <w:pPr>
        <w:bidi w:val="0"/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</w:p>
    <w:p w14:paraId="5F978AC3" w14:textId="68011788" w:rsidR="003F0C29" w:rsidRDefault="003F0C29" w:rsidP="003F0C29">
      <w:pPr>
        <w:bidi w:val="0"/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</w:p>
    <w:p w14:paraId="0CF0AD7A" w14:textId="77777777" w:rsidR="003F0C29" w:rsidRPr="00C840A7" w:rsidRDefault="003F0C29" w:rsidP="003F0C29">
      <w:pPr>
        <w:bidi w:val="0"/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</w:p>
    <w:p w14:paraId="43343283" w14:textId="3F2CAFF8" w:rsidR="00C840A7" w:rsidRDefault="003F0C29" w:rsidP="00C840A7">
      <w:pPr>
        <w:bidi w:val="0"/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3F0C29">
        <w:rPr>
          <w:rFonts w:ascii="TimesNewRomanPSMT" w:eastAsia="Times New Roman" w:hAnsi="TimesNewRomanPSMT" w:cs="Times New Roman"/>
          <w:color w:val="000000"/>
          <w:sz w:val="28"/>
          <w:szCs w:val="28"/>
        </w:rPr>
        <w:lastRenderedPageBreak/>
        <w:drawing>
          <wp:anchor distT="0" distB="0" distL="114300" distR="114300" simplePos="0" relativeHeight="251671552" behindDoc="0" locked="0" layoutInCell="1" allowOverlap="1" wp14:anchorId="7AC55E1B" wp14:editId="64B941F4">
            <wp:simplePos x="0" y="0"/>
            <wp:positionH relativeFrom="margin">
              <wp:align>center</wp:align>
            </wp:positionH>
            <wp:positionV relativeFrom="paragraph">
              <wp:posOffset>386788</wp:posOffset>
            </wp:positionV>
            <wp:extent cx="3139440" cy="300355"/>
            <wp:effectExtent l="0" t="0" r="3810" b="4445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05" b="64179"/>
                    <a:stretch/>
                  </pic:blipFill>
                  <pic:spPr bwMode="auto">
                    <a:xfrm>
                      <a:off x="0" y="0"/>
                      <a:ext cx="3139440" cy="300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840A7" w:rsidRPr="00C840A7">
        <w:rPr>
          <w:rFonts w:ascii="TimesNewRomanPSMT" w:eastAsia="Times New Roman" w:hAnsi="TimesNewRomanPSMT" w:cs="Times New Roman"/>
          <w:color w:val="000000"/>
          <w:sz w:val="28"/>
          <w:szCs w:val="28"/>
        </w:rPr>
        <w:t>3. Resume the last command in the background.</w:t>
      </w:r>
    </w:p>
    <w:p w14:paraId="280E91F3" w14:textId="21B36792" w:rsidR="00C840A7" w:rsidRPr="00C840A7" w:rsidRDefault="00C840A7" w:rsidP="00C840A7">
      <w:pPr>
        <w:bidi w:val="0"/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</w:p>
    <w:p w14:paraId="44829FE2" w14:textId="0D8CCA5D" w:rsidR="00C840A7" w:rsidRDefault="00C840A7" w:rsidP="00C840A7">
      <w:pPr>
        <w:bidi w:val="0"/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C840A7">
        <w:rPr>
          <w:rFonts w:ascii="TimesNewRomanPSMT" w:eastAsia="Times New Roman" w:hAnsi="TimesNewRomanPSMT" w:cs="Times New Roman"/>
          <w:color w:val="000000"/>
          <w:sz w:val="28"/>
          <w:szCs w:val="28"/>
        </w:rPr>
        <w:t>4. Issue the jobs command and see its output.</w:t>
      </w:r>
    </w:p>
    <w:p w14:paraId="2E63CAE4" w14:textId="6D3C0436" w:rsidR="00C840A7" w:rsidRPr="00C840A7" w:rsidRDefault="003B40AC" w:rsidP="00C840A7">
      <w:pPr>
        <w:bidi w:val="0"/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3F0C29">
        <w:rPr>
          <w:rFonts w:ascii="TimesNewRomanPSMT" w:eastAsia="Times New Roman" w:hAnsi="TimesNewRomanPSMT" w:cs="Times New Roman"/>
          <w:color w:val="000000"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36F70981" wp14:editId="296F730A">
            <wp:simplePos x="0" y="0"/>
            <wp:positionH relativeFrom="margin">
              <wp:align>center</wp:align>
            </wp:positionH>
            <wp:positionV relativeFrom="paragraph">
              <wp:posOffset>234950</wp:posOffset>
            </wp:positionV>
            <wp:extent cx="3139440" cy="601345"/>
            <wp:effectExtent l="0" t="0" r="3810" b="8255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814"/>
                    <a:stretch/>
                  </pic:blipFill>
                  <pic:spPr bwMode="auto">
                    <a:xfrm>
                      <a:off x="0" y="0"/>
                      <a:ext cx="3139440" cy="601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7420A55" w14:textId="6E45C350" w:rsidR="00C840A7" w:rsidRDefault="00C840A7" w:rsidP="00C840A7">
      <w:pPr>
        <w:tabs>
          <w:tab w:val="right" w:pos="9356"/>
        </w:tabs>
        <w:bidi w:val="0"/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C840A7">
        <w:rPr>
          <w:rFonts w:ascii="TimesNewRomanPSMT" w:eastAsia="Times New Roman" w:hAnsi="TimesNewRomanPSMT" w:cs="Times New Roman"/>
          <w:color w:val="000000"/>
          <w:sz w:val="28"/>
          <w:szCs w:val="28"/>
        </w:rPr>
        <w:t>5. Send sleep command to foreground and send it again to the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</w:t>
      </w:r>
      <w:r w:rsidRPr="00C840A7">
        <w:rPr>
          <w:rFonts w:ascii="TimesNewRomanPSMT" w:eastAsia="Times New Roman" w:hAnsi="TimesNewRomanPSMT" w:cs="Times New Roman"/>
          <w:color w:val="000000"/>
          <w:sz w:val="28"/>
          <w:szCs w:val="28"/>
        </w:rPr>
        <w:t>background.</w:t>
      </w:r>
    </w:p>
    <w:p w14:paraId="449C1C4D" w14:textId="0562CD74" w:rsidR="00C840A7" w:rsidRPr="00C840A7" w:rsidRDefault="003B40AC" w:rsidP="00C840A7">
      <w:pPr>
        <w:bidi w:val="0"/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3B40AC">
        <w:rPr>
          <w:rFonts w:ascii="TimesNewRomanPSMT" w:eastAsia="Times New Roman" w:hAnsi="TimesNewRomanPSMT" w:cs="Times New Roman"/>
          <w:color w:val="000000"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7F21B394" wp14:editId="7EB2A7CA">
            <wp:simplePos x="0" y="0"/>
            <wp:positionH relativeFrom="margin">
              <wp:align>center</wp:align>
            </wp:positionH>
            <wp:positionV relativeFrom="paragraph">
              <wp:posOffset>285461</wp:posOffset>
            </wp:positionV>
            <wp:extent cx="3680779" cy="1005927"/>
            <wp:effectExtent l="0" t="0" r="0" b="381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9337BE" w14:textId="5D9F8B66" w:rsidR="00C840A7" w:rsidRDefault="003B40AC" w:rsidP="00C840A7">
      <w:pPr>
        <w:bidi w:val="0"/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3B40AC">
        <w:rPr>
          <w:rFonts w:ascii="TimesNewRomanPSMT" w:eastAsia="Times New Roman" w:hAnsi="TimesNewRomanPSMT" w:cs="Times New Roman"/>
          <w:color w:val="000000"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6DC3B6BA" wp14:editId="4CB3B8E5">
            <wp:simplePos x="0" y="0"/>
            <wp:positionH relativeFrom="margin">
              <wp:align>center</wp:align>
            </wp:positionH>
            <wp:positionV relativeFrom="paragraph">
              <wp:posOffset>1441354</wp:posOffset>
            </wp:positionV>
            <wp:extent cx="3673158" cy="975445"/>
            <wp:effectExtent l="0" t="0" r="3810" b="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40A7" w:rsidRPr="00C840A7">
        <w:rPr>
          <w:rFonts w:ascii="TimesNewRomanPSMT" w:eastAsia="Times New Roman" w:hAnsi="TimesNewRomanPSMT" w:cs="Times New Roman"/>
          <w:color w:val="000000"/>
          <w:sz w:val="28"/>
          <w:szCs w:val="28"/>
        </w:rPr>
        <w:t>6. Kill the sleep command.</w:t>
      </w:r>
    </w:p>
    <w:p w14:paraId="10903EA2" w14:textId="6C7275D4" w:rsidR="00C840A7" w:rsidRPr="00C840A7" w:rsidRDefault="00C840A7" w:rsidP="00C840A7">
      <w:pPr>
        <w:bidi w:val="0"/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</w:p>
    <w:p w14:paraId="69CE5E32" w14:textId="61487639" w:rsidR="00C840A7" w:rsidRDefault="003B40AC" w:rsidP="00C840A7">
      <w:pPr>
        <w:bidi w:val="0"/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3B40AC">
        <w:rPr>
          <w:rFonts w:ascii="TimesNewRomanPSMT" w:eastAsia="Times New Roman" w:hAnsi="TimesNewRomanPSMT" w:cs="Times New Roman"/>
          <w:color w:val="000000"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0E50CC93" wp14:editId="0D651CA2">
            <wp:simplePos x="0" y="0"/>
            <wp:positionH relativeFrom="margin">
              <wp:align>center</wp:align>
            </wp:positionH>
            <wp:positionV relativeFrom="paragraph">
              <wp:posOffset>331791</wp:posOffset>
            </wp:positionV>
            <wp:extent cx="2560542" cy="914479"/>
            <wp:effectExtent l="0" t="0" r="0" b="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40A7" w:rsidRPr="00C840A7">
        <w:rPr>
          <w:rFonts w:ascii="TimesNewRomanPSMT" w:eastAsia="Times New Roman" w:hAnsi="TimesNewRomanPSMT" w:cs="Times New Roman"/>
          <w:color w:val="000000"/>
          <w:sz w:val="28"/>
          <w:szCs w:val="28"/>
        </w:rPr>
        <w:t>7. Display your processes only.</w:t>
      </w:r>
    </w:p>
    <w:p w14:paraId="2D008CC4" w14:textId="7C0E89D1" w:rsidR="00C840A7" w:rsidRDefault="003B40AC" w:rsidP="00C840A7">
      <w:pPr>
        <w:bidi w:val="0"/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3B40AC">
        <w:rPr>
          <w:rFonts w:ascii="TimesNewRomanPSMT" w:eastAsia="Times New Roman" w:hAnsi="TimesNewRomanPSMT" w:cs="Times New Roman"/>
          <w:color w:val="000000"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03BC6732" wp14:editId="64FAC05C">
            <wp:simplePos x="0" y="0"/>
            <wp:positionH relativeFrom="margin">
              <wp:align>center</wp:align>
            </wp:positionH>
            <wp:positionV relativeFrom="paragraph">
              <wp:posOffset>1325623</wp:posOffset>
            </wp:positionV>
            <wp:extent cx="5461635" cy="1310640"/>
            <wp:effectExtent l="0" t="0" r="5715" b="381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635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40A7" w:rsidRPr="00C840A7">
        <w:rPr>
          <w:rFonts w:ascii="TimesNewRomanPSMT" w:eastAsia="Times New Roman" w:hAnsi="TimesNewRomanPSMT" w:cs="Times New Roman"/>
          <w:color w:val="000000"/>
          <w:sz w:val="28"/>
          <w:szCs w:val="28"/>
        </w:rPr>
        <w:t>8. Display all processes except yours.</w:t>
      </w:r>
    </w:p>
    <w:p w14:paraId="09250490" w14:textId="71283DE5" w:rsidR="00C840A7" w:rsidRDefault="003B40AC" w:rsidP="00C840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0A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5DEB81CB" wp14:editId="2FDB6351">
            <wp:simplePos x="0" y="0"/>
            <wp:positionH relativeFrom="margin">
              <wp:align>center</wp:align>
            </wp:positionH>
            <wp:positionV relativeFrom="paragraph">
              <wp:posOffset>1688353</wp:posOffset>
            </wp:positionV>
            <wp:extent cx="4612640" cy="1771015"/>
            <wp:effectExtent l="0" t="0" r="0" b="635"/>
            <wp:wrapTopAndBottom/>
            <wp:docPr id="22" name="Picture 22" descr="C:\Users\AFAQ\OneDrive\Pictures\Screenshots\Screenshot 2026-03-15 1529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FAQ\OneDrive\Pictures\Screenshots\Screenshot 2026-03-15 152920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640" cy="17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840A7" w:rsidRPr="00C840A7">
        <w:rPr>
          <w:rFonts w:ascii="TimesNewRomanPSMT" w:eastAsia="Times New Roman" w:hAnsi="TimesNewRomanPSMT" w:cs="Times New Roman"/>
          <w:color w:val="000000"/>
          <w:sz w:val="28"/>
          <w:szCs w:val="28"/>
        </w:rPr>
        <w:t>9. Use the pgrep command to list your processes only.</w:t>
      </w:r>
    </w:p>
    <w:p w14:paraId="05217A10" w14:textId="0E7DEE46" w:rsidR="00341064" w:rsidRDefault="00C840A7" w:rsidP="00C840A7">
      <w:pPr>
        <w:jc w:val="right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C840A7">
        <w:rPr>
          <w:rFonts w:ascii="TimesNewRomanPSMT" w:eastAsia="Times New Roman" w:hAnsi="TimesNewRomanPSMT" w:cs="Times New Roman"/>
          <w:color w:val="000000"/>
          <w:sz w:val="28"/>
          <w:szCs w:val="28"/>
        </w:rPr>
        <w:t>10.Kill your processes only.</w:t>
      </w:r>
    </w:p>
    <w:p w14:paraId="102AB0B9" w14:textId="33A32EED" w:rsidR="00C55CDF" w:rsidRDefault="003B40AC" w:rsidP="00C840A7">
      <w:pPr>
        <w:jc w:val="right"/>
        <w:rPr>
          <w:rtl/>
          <w:lang w:bidi="ar-EG"/>
        </w:rPr>
      </w:pPr>
      <w:r w:rsidRPr="003B40AC">
        <w:rPr>
          <w:rFonts w:cs="Arial"/>
          <w:rtl/>
          <w:lang w:bidi="ar-EG"/>
        </w:rPr>
        <w:lastRenderedPageBreak/>
        <w:drawing>
          <wp:anchor distT="0" distB="0" distL="114300" distR="114300" simplePos="0" relativeHeight="251679744" behindDoc="0" locked="0" layoutInCell="1" allowOverlap="1" wp14:anchorId="62777C52" wp14:editId="57500380">
            <wp:simplePos x="0" y="0"/>
            <wp:positionH relativeFrom="page">
              <wp:align>center</wp:align>
            </wp:positionH>
            <wp:positionV relativeFrom="paragraph">
              <wp:posOffset>231493</wp:posOffset>
            </wp:positionV>
            <wp:extent cx="3330229" cy="891617"/>
            <wp:effectExtent l="0" t="0" r="3810" b="3810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46E7DE" w14:textId="77777777" w:rsidR="00C55CDF" w:rsidRPr="00C55CDF" w:rsidRDefault="00C55CDF" w:rsidP="00C55CDF">
      <w:pPr>
        <w:rPr>
          <w:rtl/>
          <w:lang w:bidi="ar-EG"/>
        </w:rPr>
      </w:pPr>
    </w:p>
    <w:p w14:paraId="5C32DBEA" w14:textId="4030E1D9" w:rsidR="00C55CDF" w:rsidRPr="00C55CDF" w:rsidRDefault="00C55CDF" w:rsidP="00C55CDF">
      <w:pPr>
        <w:bidi w:val="0"/>
        <w:jc w:val="center"/>
        <w:rPr>
          <w:rFonts w:ascii="TimesNewRomanPS-BoldMT" w:eastAsia="Times New Roman" w:hAnsi="TimesNewRomanPS-BoldMT" w:cs="Times New Roman"/>
          <w:b/>
          <w:bCs/>
          <w:color w:val="000000"/>
          <w:sz w:val="38"/>
          <w:szCs w:val="48"/>
        </w:rPr>
      </w:pPr>
      <w:r w:rsidRPr="00C55CDF">
        <w:rPr>
          <w:rFonts w:ascii="TimesNewRomanPS-BoldMT" w:eastAsia="Times New Roman" w:hAnsi="TimesNewRomanPS-BoldMT" w:cs="Times New Roman"/>
          <w:b/>
          <w:bCs/>
          <w:color w:val="000000"/>
          <w:sz w:val="38"/>
          <w:szCs w:val="48"/>
        </w:rPr>
        <w:t>LAB 04: Exploring the Logging System</w:t>
      </w:r>
    </w:p>
    <w:p w14:paraId="262B9280" w14:textId="5DF725DE" w:rsidR="00C55CDF" w:rsidRDefault="00C55CDF" w:rsidP="00C55CDF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C55CDF">
        <w:rPr>
          <w:rFonts w:ascii="TimesNewRomanPSMT" w:eastAsia="Times New Roman" w:hAnsi="TimesNewRomanPSMT" w:cs="Times New Roman"/>
          <w:color w:val="000000"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400DF1A0" wp14:editId="6D748FB6">
            <wp:simplePos x="0" y="0"/>
            <wp:positionH relativeFrom="page">
              <wp:align>center</wp:align>
            </wp:positionH>
            <wp:positionV relativeFrom="paragraph">
              <wp:posOffset>321505</wp:posOffset>
            </wp:positionV>
            <wp:extent cx="5461635" cy="1758315"/>
            <wp:effectExtent l="0" t="0" r="5715" b="0"/>
            <wp:wrapTopAndBottom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635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5CDF">
        <w:rPr>
          <w:rFonts w:ascii="TimesNewRomanPSMT" w:eastAsia="Times New Roman" w:hAnsi="TimesNewRomanPSMT" w:cs="Times New Roman"/>
          <w:color w:val="000000"/>
          <w:sz w:val="28"/>
          <w:szCs w:val="28"/>
        </w:rPr>
        <w:t>1. Display the last 20 lines of the system log file /var/log/messages.</w:t>
      </w:r>
    </w:p>
    <w:p w14:paraId="20AE5E9D" w14:textId="2813C7F8" w:rsidR="00C55CDF" w:rsidRDefault="00210301" w:rsidP="00C55CDF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>It contains all details about the log and who logged what, when and how</w:t>
      </w:r>
    </w:p>
    <w:p w14:paraId="19EB47E5" w14:textId="39B2862F" w:rsidR="00210301" w:rsidRPr="00C55CDF" w:rsidRDefault="00210301" w:rsidP="00210301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</w:p>
    <w:p w14:paraId="45518348" w14:textId="01A447EA" w:rsidR="00C55CDF" w:rsidRDefault="00866ABB" w:rsidP="00C55CDF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866ABB">
        <w:rPr>
          <w:rFonts w:ascii="TimesNewRomanPSMT" w:eastAsia="Times New Roman" w:hAnsi="TimesNewRomanPSMT" w:cs="Times New Roman"/>
          <w:color w:val="000000"/>
          <w:sz w:val="28"/>
          <w:szCs w:val="28"/>
        </w:rPr>
        <w:drawing>
          <wp:anchor distT="0" distB="0" distL="114300" distR="114300" simplePos="0" relativeHeight="251681792" behindDoc="0" locked="0" layoutInCell="1" allowOverlap="1" wp14:anchorId="2E18516E" wp14:editId="16679B2D">
            <wp:simplePos x="0" y="0"/>
            <wp:positionH relativeFrom="page">
              <wp:align>center</wp:align>
            </wp:positionH>
            <wp:positionV relativeFrom="paragraph">
              <wp:posOffset>280573</wp:posOffset>
            </wp:positionV>
            <wp:extent cx="5461635" cy="1322705"/>
            <wp:effectExtent l="0" t="0" r="5715" b="0"/>
            <wp:wrapTopAndBottom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635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5CDF" w:rsidRPr="00C55CDF">
        <w:rPr>
          <w:rFonts w:ascii="TimesNewRomanPSMT" w:eastAsia="Times New Roman" w:hAnsi="TimesNewRomanPSMT" w:cs="Times New Roman"/>
          <w:color w:val="000000"/>
          <w:sz w:val="28"/>
          <w:szCs w:val="28"/>
        </w:rPr>
        <w:t>2. Display last 10 lines of /var/log/</w:t>
      </w:r>
      <w:proofErr w:type="gramStart"/>
      <w:r w:rsidR="00C55CDF" w:rsidRPr="00C55CDF">
        <w:rPr>
          <w:rFonts w:ascii="TimesNewRomanPSMT" w:eastAsia="Times New Roman" w:hAnsi="TimesNewRomanPSMT" w:cs="Times New Roman"/>
          <w:color w:val="000000"/>
          <w:sz w:val="28"/>
          <w:szCs w:val="28"/>
        </w:rPr>
        <w:t>secure</w:t>
      </w:r>
      <w:r w:rsidR="00C55CDF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,</w:t>
      </w:r>
      <w:proofErr w:type="gramEnd"/>
      <w:r w:rsidR="00C55CDF" w:rsidRPr="00C55CDF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explain what this file</w:t>
      </w:r>
      <w:r w:rsidR="00C55CDF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</w:t>
      </w:r>
      <w:r w:rsidR="00C55CDF" w:rsidRPr="00C55CDF">
        <w:rPr>
          <w:rFonts w:ascii="TimesNewRomanPSMT" w:eastAsia="Times New Roman" w:hAnsi="TimesNewRomanPSMT" w:cs="Times New Roman"/>
          <w:color w:val="000000"/>
          <w:sz w:val="28"/>
          <w:szCs w:val="28"/>
        </w:rPr>
        <w:t>contains.</w:t>
      </w:r>
    </w:p>
    <w:p w14:paraId="1726ABDB" w14:textId="7A71D932" w:rsidR="00866ABB" w:rsidRPr="00866ABB" w:rsidRDefault="00866ABB" w:rsidP="00866ABB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866ABB">
        <w:rPr>
          <w:rFonts w:ascii="TimesNewRomanPSMT" w:eastAsia="Times New Roman" w:hAnsi="TimesNewRomanPSMT" w:cs="Times New Roman"/>
          <w:color w:val="000000"/>
          <w:sz w:val="28"/>
          <w:szCs w:val="28"/>
        </w:rPr>
        <w:t>SSH login attempts</w:t>
      </w:r>
      <w:r w:rsidRPr="00866ABB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(successful and failed)</w:t>
      </w:r>
    </w:p>
    <w:p w14:paraId="419BA1DD" w14:textId="53D16830" w:rsidR="00866ABB" w:rsidRPr="00866ABB" w:rsidRDefault="00866ABB" w:rsidP="00866ABB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866ABB">
        <w:rPr>
          <w:rFonts w:ascii="TimesNewRomanPSMT" w:eastAsia="Times New Roman" w:hAnsi="TimesNewRomanPSMT" w:cs="Times New Roman"/>
          <w:color w:val="000000"/>
          <w:sz w:val="28"/>
          <w:szCs w:val="28"/>
        </w:rPr>
        <w:t>User authentication</w:t>
      </w:r>
      <w:r w:rsidRPr="00866ABB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events</w:t>
      </w:r>
    </w:p>
    <w:p w14:paraId="0A9D62B2" w14:textId="2396E3FD" w:rsidR="00866ABB" w:rsidRPr="00866ABB" w:rsidRDefault="00866ABB" w:rsidP="00866ABB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proofErr w:type="spellStart"/>
      <w:r w:rsidRPr="00866ABB">
        <w:rPr>
          <w:rFonts w:ascii="TimesNewRomanPSMT" w:eastAsia="Times New Roman" w:hAnsi="TimesNewRomanPSMT" w:cs="Times New Roman"/>
          <w:color w:val="000000"/>
          <w:sz w:val="28"/>
          <w:szCs w:val="28"/>
        </w:rPr>
        <w:t>sudo</w:t>
      </w:r>
      <w:proofErr w:type="spellEnd"/>
      <w:r w:rsidRPr="00866ABB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command usage</w:t>
      </w:r>
    </w:p>
    <w:p w14:paraId="52DFFE1C" w14:textId="6EB51F9F" w:rsidR="00866ABB" w:rsidRPr="00866ABB" w:rsidRDefault="00866ABB" w:rsidP="00866ABB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proofErr w:type="spellStart"/>
      <w:r w:rsidRPr="00866ABB">
        <w:rPr>
          <w:rFonts w:ascii="TimesNewRomanPSMT" w:eastAsia="Times New Roman" w:hAnsi="TimesNewRomanPSMT" w:cs="Times New Roman"/>
          <w:color w:val="000000"/>
          <w:sz w:val="28"/>
          <w:szCs w:val="28"/>
        </w:rPr>
        <w:t>su</w:t>
      </w:r>
      <w:proofErr w:type="spellEnd"/>
      <w:r w:rsidRPr="00866ABB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(switch user) attempts</w:t>
      </w:r>
    </w:p>
    <w:p w14:paraId="762461E5" w14:textId="358B183D" w:rsidR="00866ABB" w:rsidRPr="00866ABB" w:rsidRDefault="00866ABB" w:rsidP="00866ABB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866ABB">
        <w:rPr>
          <w:rFonts w:ascii="TimesNewRomanPSMT" w:eastAsia="Times New Roman" w:hAnsi="TimesNewRomanPSMT" w:cs="Times New Roman"/>
          <w:color w:val="000000"/>
          <w:sz w:val="28"/>
          <w:szCs w:val="28"/>
        </w:rPr>
        <w:t>PAM authentication messages</w:t>
      </w:r>
    </w:p>
    <w:p w14:paraId="6CCC7358" w14:textId="457BF9DF" w:rsidR="00866ABB" w:rsidRPr="00866ABB" w:rsidRDefault="00866ABB" w:rsidP="00866ABB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866ABB">
        <w:rPr>
          <w:rFonts w:ascii="TimesNewRomanPSMT" w:eastAsia="Times New Roman" w:hAnsi="TimesNewRomanPSMT" w:cs="Times New Roman"/>
          <w:color w:val="000000"/>
          <w:sz w:val="28"/>
          <w:szCs w:val="28"/>
        </w:rPr>
        <w:t>Security warnings</w:t>
      </w:r>
    </w:p>
    <w:p w14:paraId="0E7F53AE" w14:textId="767485E7" w:rsidR="00866ABB" w:rsidRDefault="00866ABB" w:rsidP="00C55CDF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</w:p>
    <w:p w14:paraId="278D1454" w14:textId="7740947A" w:rsidR="00866ABB" w:rsidRDefault="00C55CDF" w:rsidP="00866ABB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C55CDF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3. Use the tail -f command to monitor /var/log/messages in real time. </w:t>
      </w:r>
    </w:p>
    <w:p w14:paraId="4C33A000" w14:textId="038D0316" w:rsidR="00C55CDF" w:rsidRDefault="00682518" w:rsidP="00866ABB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682518">
        <w:rPr>
          <w:rFonts w:ascii="TimesNewRomanPSMT" w:eastAsia="Times New Roman" w:hAnsi="TimesNewRomanPSMT" w:cs="Times New Roman"/>
          <w:color w:val="000000"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3F91F6E6" wp14:editId="702A0BBA">
            <wp:simplePos x="0" y="0"/>
            <wp:positionH relativeFrom="page">
              <wp:align>center</wp:align>
            </wp:positionH>
            <wp:positionV relativeFrom="paragraph">
              <wp:posOffset>357505</wp:posOffset>
            </wp:positionV>
            <wp:extent cx="5461635" cy="2015490"/>
            <wp:effectExtent l="0" t="0" r="5715" b="3810"/>
            <wp:wrapTopAndBottom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635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5CDF" w:rsidRPr="00C55CDF">
        <w:rPr>
          <w:rFonts w:ascii="TimesNewRomanPSMT" w:eastAsia="Times New Roman" w:hAnsi="TimesNewRomanPSMT" w:cs="Times New Roman"/>
          <w:color w:val="000000"/>
          <w:sz w:val="28"/>
          <w:szCs w:val="28"/>
        </w:rPr>
        <w:t>Open</w:t>
      </w:r>
      <w:r w:rsidR="00866ABB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</w:t>
      </w:r>
      <w:r w:rsidR="00C55CDF" w:rsidRPr="00C55CDF">
        <w:rPr>
          <w:rFonts w:ascii="TimesNewRomanPSMT" w:eastAsia="Times New Roman" w:hAnsi="TimesNewRomanPSMT" w:cs="Times New Roman"/>
          <w:color w:val="000000"/>
          <w:sz w:val="28"/>
          <w:szCs w:val="28"/>
        </w:rPr>
        <w:t>another terminal and log in/out, then observe the output.</w:t>
      </w:r>
    </w:p>
    <w:p w14:paraId="584B05B8" w14:textId="77777777" w:rsidR="00682518" w:rsidRDefault="00682518" w:rsidP="00C55CDF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</w:p>
    <w:p w14:paraId="6D279134" w14:textId="0196A550" w:rsidR="00682518" w:rsidRDefault="00682518" w:rsidP="00682518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It’s about the system messages that if there are any changes like switching the user in </w:t>
      </w:r>
      <w:proofErr w:type="spellStart"/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>out</w:t>
      </w:r>
      <w:proofErr w:type="spellEnd"/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case</w:t>
      </w:r>
    </w:p>
    <w:p w14:paraId="1CCD7149" w14:textId="77777777" w:rsidR="00682518" w:rsidRDefault="00682518" w:rsidP="00682518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</w:p>
    <w:p w14:paraId="738DEEE6" w14:textId="1B34CD75" w:rsidR="00C55CDF" w:rsidRDefault="00C55CDF" w:rsidP="00682518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C55CDF">
        <w:rPr>
          <w:rFonts w:ascii="TimesNewRomanPSMT" w:eastAsia="Times New Roman" w:hAnsi="TimesNewRomanPSMT" w:cs="Times New Roman"/>
          <w:color w:val="000000"/>
          <w:sz w:val="28"/>
          <w:szCs w:val="28"/>
        </w:rPr>
        <w:t>4. What is the difference between /var/log/messages and /var/log/</w:t>
      </w:r>
      <w:proofErr w:type="spellStart"/>
      <w:r w:rsidRPr="00C55CDF">
        <w:rPr>
          <w:rFonts w:ascii="TimesNewRomanPSMT" w:eastAsia="Times New Roman" w:hAnsi="TimesNewRomanPSMT" w:cs="Times New Roman"/>
          <w:color w:val="000000"/>
          <w:sz w:val="28"/>
          <w:szCs w:val="28"/>
        </w:rPr>
        <w:t>dmesg</w:t>
      </w:r>
      <w:proofErr w:type="spellEnd"/>
      <w:r w:rsidRPr="00C55CDF">
        <w:rPr>
          <w:rFonts w:ascii="TimesNewRomanPSMT" w:eastAsia="Times New Roman" w:hAnsi="TimesNewRomanPSMT" w:cs="Times New Roman"/>
          <w:color w:val="000000"/>
          <w:sz w:val="28"/>
          <w:szCs w:val="28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E4065E" w:rsidRPr="00E4065E" w14:paraId="25D06131" w14:textId="77777777" w:rsidTr="00E406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30DAC" w14:textId="2D610192" w:rsidR="00E4065E" w:rsidRPr="00E4065E" w:rsidRDefault="00E4065E" w:rsidP="00E4065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6C035D1" w14:textId="45253890" w:rsidR="00E4065E" w:rsidRPr="00E4065E" w:rsidRDefault="00E4065E" w:rsidP="00E4065E">
      <w:pPr>
        <w:bidi w:val="0"/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</w:rPr>
        <w:t>/var/log/messages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t>General system log</w:t>
      </w:r>
      <w:r>
        <w:t xml:space="preserve">, </w:t>
      </w:r>
      <w:r>
        <w:t>System events, service messages, warnings, errors, network activity, and daemon logs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9D82237" w14:textId="77777777" w:rsidR="00E4065E" w:rsidRPr="00E4065E" w:rsidRDefault="00E4065E" w:rsidP="00E4065E">
      <w:pPr>
        <w:bidi w:val="0"/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64A160E8" w14:textId="2E71BF9D" w:rsidR="00E4065E" w:rsidRDefault="00E4065E" w:rsidP="00E4065E">
      <w:pPr>
        <w:bidi w:val="0"/>
        <w:spacing w:after="0" w:line="240" w:lineRule="auto"/>
      </w:pPr>
      <w:r>
        <w:rPr>
          <w:rFonts w:ascii="Courier New" w:eastAsia="Times New Roman" w:hAnsi="Courier New" w:cs="Courier New"/>
          <w:b/>
          <w:bCs/>
          <w:sz w:val="20"/>
          <w:szCs w:val="20"/>
        </w:rPr>
        <w:t>/var/log/</w:t>
      </w:r>
      <w:proofErr w:type="spellStart"/>
      <w:r>
        <w:rPr>
          <w:rFonts w:ascii="Courier New" w:eastAsia="Times New Roman" w:hAnsi="Courier New" w:cs="Courier New"/>
          <w:b/>
          <w:bCs/>
          <w:sz w:val="20"/>
          <w:szCs w:val="20"/>
        </w:rPr>
        <w:t>dmesg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t xml:space="preserve">Kernel boot </w:t>
      </w:r>
      <w:proofErr w:type="spellStart"/>
      <w:proofErr w:type="gramStart"/>
      <w:r>
        <w:t>log</w:t>
      </w:r>
      <w:r>
        <w:t>,</w:t>
      </w:r>
      <w:r>
        <w:t>Messages</w:t>
      </w:r>
      <w:proofErr w:type="spellEnd"/>
      <w:proofErr w:type="gramEnd"/>
      <w:r>
        <w:t xml:space="preserve"> generated by the </w:t>
      </w:r>
      <w:r>
        <w:rPr>
          <w:rStyle w:val="Strong"/>
        </w:rPr>
        <w:t>Linux kernel</w:t>
      </w:r>
      <w:r>
        <w:t>, mainly during system startup and hardware detection</w:t>
      </w:r>
    </w:p>
    <w:p w14:paraId="5795C623" w14:textId="77777777" w:rsidR="00E4065E" w:rsidRPr="00E4065E" w:rsidRDefault="00E4065E" w:rsidP="00E4065E">
      <w:pPr>
        <w:bidi w:val="0"/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69958157" w14:textId="77777777" w:rsidR="00E4065E" w:rsidRPr="00E4065E" w:rsidRDefault="00E4065E" w:rsidP="00E4065E">
      <w:pPr>
        <w:bidi w:val="0"/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462D693F" w14:textId="553118EB" w:rsidR="00E4065E" w:rsidRPr="00E4065E" w:rsidRDefault="00E4065E" w:rsidP="00E4065E">
      <w:pPr>
        <w:bidi w:val="0"/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64D76A70" w14:textId="77777777" w:rsidR="00E4065E" w:rsidRPr="00C55CDF" w:rsidRDefault="00E4065E" w:rsidP="00E4065E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</w:p>
    <w:p w14:paraId="2712D1A9" w14:textId="0FDA89AA" w:rsidR="00C55CDF" w:rsidRPr="00C55CDF" w:rsidRDefault="00C55CDF" w:rsidP="00E4065E">
      <w:pPr>
        <w:bidi w:val="0"/>
        <w:spacing w:after="0" w:line="240" w:lineRule="auto"/>
        <w:jc w:val="both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</w:pPr>
      <w:r w:rsidRPr="00C55CDF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 xml:space="preserve">Using </w:t>
      </w:r>
      <w:proofErr w:type="spellStart"/>
      <w:r w:rsidRPr="00C55CDF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>journalctl</w:t>
      </w:r>
      <w:proofErr w:type="spellEnd"/>
    </w:p>
    <w:p w14:paraId="18020DA6" w14:textId="4A041EF8" w:rsidR="00C55CDF" w:rsidRDefault="00486071" w:rsidP="00C55CDF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486071">
        <w:rPr>
          <w:rFonts w:ascii="TimesNewRomanPSMT" w:eastAsia="Times New Roman" w:hAnsi="TimesNewRomanPSMT" w:cs="Times New Roman"/>
          <w:color w:val="000000"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2D52C6E5" wp14:editId="1B24D9AD">
            <wp:simplePos x="0" y="0"/>
            <wp:positionH relativeFrom="page">
              <wp:align>center</wp:align>
            </wp:positionH>
            <wp:positionV relativeFrom="paragraph">
              <wp:posOffset>347345</wp:posOffset>
            </wp:positionV>
            <wp:extent cx="5461635" cy="1183005"/>
            <wp:effectExtent l="0" t="0" r="5715" b="0"/>
            <wp:wrapTopAndBottom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635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5CDF" w:rsidRPr="00C55CDF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5. Display all journal log entries using </w:t>
      </w:r>
      <w:proofErr w:type="spellStart"/>
      <w:r w:rsidR="00C55CDF" w:rsidRPr="00C55CDF">
        <w:rPr>
          <w:rFonts w:ascii="TimesNewRomanPSMT" w:eastAsia="Times New Roman" w:hAnsi="TimesNewRomanPSMT" w:cs="Times New Roman"/>
          <w:color w:val="000000"/>
          <w:sz w:val="28"/>
          <w:szCs w:val="28"/>
        </w:rPr>
        <w:t>journalctl</w:t>
      </w:r>
      <w:proofErr w:type="spellEnd"/>
      <w:r w:rsidR="00C55CDF" w:rsidRPr="00C55CDF">
        <w:rPr>
          <w:rFonts w:ascii="TimesNewRomanPSMT" w:eastAsia="Times New Roman" w:hAnsi="TimesNewRomanPSMT" w:cs="Times New Roman"/>
          <w:color w:val="000000"/>
          <w:sz w:val="28"/>
          <w:szCs w:val="28"/>
        </w:rPr>
        <w:t>.</w:t>
      </w:r>
    </w:p>
    <w:p w14:paraId="3B2E8CB1" w14:textId="2916AC4F" w:rsidR="00486071" w:rsidRPr="00C55CDF" w:rsidRDefault="00486071" w:rsidP="00486071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</w:p>
    <w:p w14:paraId="21D25733" w14:textId="7BA8A714" w:rsidR="00C55CDF" w:rsidRDefault="00486071" w:rsidP="00C55CDF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486071">
        <w:rPr>
          <w:rFonts w:ascii="TimesNewRomanPSMT" w:eastAsia="Times New Roman" w:hAnsi="TimesNewRomanPSMT" w:cs="Times New Roman"/>
          <w:color w:val="000000"/>
          <w:sz w:val="28"/>
          <w:szCs w:val="28"/>
        </w:rPr>
        <w:drawing>
          <wp:anchor distT="0" distB="0" distL="114300" distR="114300" simplePos="0" relativeHeight="251684864" behindDoc="0" locked="0" layoutInCell="1" allowOverlap="1" wp14:anchorId="728E5834" wp14:editId="7E79AFA5">
            <wp:simplePos x="0" y="0"/>
            <wp:positionH relativeFrom="page">
              <wp:align>center</wp:align>
            </wp:positionH>
            <wp:positionV relativeFrom="paragraph">
              <wp:posOffset>339725</wp:posOffset>
            </wp:positionV>
            <wp:extent cx="5461635" cy="1111885"/>
            <wp:effectExtent l="0" t="0" r="5715" b="0"/>
            <wp:wrapTopAndBottom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635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5CDF" w:rsidRPr="00C55CDF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6. Display only kernel messages using </w:t>
      </w:r>
      <w:proofErr w:type="spellStart"/>
      <w:r w:rsidR="00C55CDF" w:rsidRPr="00C55CDF">
        <w:rPr>
          <w:rFonts w:ascii="TimesNewRomanPSMT" w:eastAsia="Times New Roman" w:hAnsi="TimesNewRomanPSMT" w:cs="Times New Roman"/>
          <w:color w:val="000000"/>
          <w:sz w:val="28"/>
          <w:szCs w:val="28"/>
        </w:rPr>
        <w:t>journalctl</w:t>
      </w:r>
      <w:proofErr w:type="spellEnd"/>
      <w:r w:rsidR="00C55CDF" w:rsidRPr="00C55CDF">
        <w:rPr>
          <w:rFonts w:ascii="TimesNewRomanPSMT" w:eastAsia="Times New Roman" w:hAnsi="TimesNewRomanPSMT" w:cs="Times New Roman"/>
          <w:color w:val="000000"/>
          <w:sz w:val="28"/>
          <w:szCs w:val="28"/>
        </w:rPr>
        <w:t>.</w:t>
      </w:r>
    </w:p>
    <w:p w14:paraId="1D67F45B" w14:textId="64F1476E" w:rsidR="00C55CDF" w:rsidRDefault="00486071" w:rsidP="00C55CDF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486071">
        <w:rPr>
          <w:rFonts w:ascii="TimesNewRomanPSMT" w:eastAsia="Times New Roman" w:hAnsi="TimesNewRomanPSMT" w:cs="Times New Roman"/>
          <w:color w:val="000000"/>
          <w:sz w:val="28"/>
          <w:szCs w:val="28"/>
        </w:rPr>
        <w:drawing>
          <wp:anchor distT="0" distB="0" distL="114300" distR="114300" simplePos="0" relativeHeight="251685888" behindDoc="0" locked="0" layoutInCell="1" allowOverlap="1" wp14:anchorId="0F07BCAB" wp14:editId="174E2B71">
            <wp:simplePos x="0" y="0"/>
            <wp:positionH relativeFrom="page">
              <wp:align>center</wp:align>
            </wp:positionH>
            <wp:positionV relativeFrom="paragraph">
              <wp:posOffset>1608455</wp:posOffset>
            </wp:positionV>
            <wp:extent cx="5461635" cy="1093470"/>
            <wp:effectExtent l="0" t="0" r="5715" b="0"/>
            <wp:wrapTopAndBottom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635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5CDF" w:rsidRPr="003868A3">
        <w:rPr>
          <w:rFonts w:ascii="TimesNewRomanPSMT" w:eastAsia="Times New Roman" w:hAnsi="TimesNewRomanPSMT" w:cs="Times New Roman"/>
          <w:color w:val="000000"/>
          <w:sz w:val="28"/>
          <w:szCs w:val="28"/>
        </w:rPr>
        <w:t>7. Display logs from the current boot only.</w:t>
      </w:r>
    </w:p>
    <w:p w14:paraId="3815FCB5" w14:textId="17C4226A" w:rsidR="00C55CDF" w:rsidRDefault="00486071" w:rsidP="00C55CDF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486071">
        <w:rPr>
          <w:rFonts w:ascii="TimesNewRomanPSMT" w:eastAsia="Times New Roman" w:hAnsi="TimesNewRomanPSMT" w:cs="Times New Roman"/>
          <w:color w:val="000000"/>
          <w:sz w:val="28"/>
          <w:szCs w:val="28"/>
        </w:rPr>
        <w:drawing>
          <wp:anchor distT="0" distB="0" distL="114300" distR="114300" simplePos="0" relativeHeight="251686912" behindDoc="0" locked="0" layoutInCell="1" allowOverlap="1" wp14:anchorId="189B446C" wp14:editId="0AED38A1">
            <wp:simplePos x="0" y="0"/>
            <wp:positionH relativeFrom="page">
              <wp:align>center</wp:align>
            </wp:positionH>
            <wp:positionV relativeFrom="paragraph">
              <wp:posOffset>1524000</wp:posOffset>
            </wp:positionV>
            <wp:extent cx="5461635" cy="632460"/>
            <wp:effectExtent l="0" t="0" r="5715" b="0"/>
            <wp:wrapTopAndBottom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635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5CDF" w:rsidRPr="00C55CDF">
        <w:rPr>
          <w:rFonts w:ascii="TimesNewRomanPSMT" w:eastAsia="Times New Roman" w:hAnsi="TimesNewRomanPSMT" w:cs="Times New Roman"/>
          <w:color w:val="000000"/>
          <w:sz w:val="28"/>
          <w:szCs w:val="28"/>
        </w:rPr>
        <w:t>8. Display logs from the previous boot.</w:t>
      </w:r>
    </w:p>
    <w:p w14:paraId="3E8C87B1" w14:textId="76EB372F" w:rsidR="00C55CDF" w:rsidRDefault="00486071" w:rsidP="00C55CDF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486071">
        <w:rPr>
          <w:rFonts w:ascii="TimesNewRomanPSMT" w:eastAsia="Times New Roman" w:hAnsi="TimesNewRomanPSMT" w:cs="Times New Roman"/>
          <w:color w:val="000000"/>
          <w:sz w:val="28"/>
          <w:szCs w:val="28"/>
        </w:rPr>
        <w:drawing>
          <wp:anchor distT="0" distB="0" distL="114300" distR="114300" simplePos="0" relativeHeight="251687936" behindDoc="0" locked="0" layoutInCell="1" allowOverlap="1" wp14:anchorId="0DE6007C" wp14:editId="38B0ED54">
            <wp:simplePos x="0" y="0"/>
            <wp:positionH relativeFrom="page">
              <wp:align>center</wp:align>
            </wp:positionH>
            <wp:positionV relativeFrom="paragraph">
              <wp:posOffset>988060</wp:posOffset>
            </wp:positionV>
            <wp:extent cx="5461635" cy="820420"/>
            <wp:effectExtent l="0" t="0" r="5715" b="0"/>
            <wp:wrapTopAndBottom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635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5CDF" w:rsidRPr="00C55CDF">
        <w:rPr>
          <w:rFonts w:ascii="TimesNewRomanPSMT" w:eastAsia="Times New Roman" w:hAnsi="TimesNewRomanPSMT" w:cs="Times New Roman"/>
          <w:color w:val="000000"/>
          <w:sz w:val="28"/>
          <w:szCs w:val="28"/>
        </w:rPr>
        <w:t>9. Filter journal logs to show only error and critical priority messages.</w:t>
      </w:r>
    </w:p>
    <w:p w14:paraId="55FEA40B" w14:textId="411853C3" w:rsidR="00486071" w:rsidRPr="00C55CDF" w:rsidRDefault="00486071" w:rsidP="00486071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</w:p>
    <w:p w14:paraId="303E6645" w14:textId="7F94CAEE" w:rsidR="00C55CDF" w:rsidRDefault="00486071" w:rsidP="00C55CDF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486071">
        <w:rPr>
          <w:rFonts w:ascii="TimesNewRomanPSMT" w:eastAsia="Times New Roman" w:hAnsi="TimesNewRomanPSMT" w:cs="Times New Roman"/>
          <w:color w:val="000000"/>
          <w:sz w:val="28"/>
          <w:szCs w:val="28"/>
        </w:rPr>
        <w:drawing>
          <wp:anchor distT="0" distB="0" distL="114300" distR="114300" simplePos="0" relativeHeight="251688960" behindDoc="0" locked="0" layoutInCell="1" allowOverlap="1" wp14:anchorId="7B885778" wp14:editId="0A3A0E51">
            <wp:simplePos x="0" y="0"/>
            <wp:positionH relativeFrom="page">
              <wp:align>center</wp:align>
            </wp:positionH>
            <wp:positionV relativeFrom="paragraph">
              <wp:posOffset>266700</wp:posOffset>
            </wp:positionV>
            <wp:extent cx="5461635" cy="1170305"/>
            <wp:effectExtent l="0" t="0" r="5715" b="0"/>
            <wp:wrapTopAndBottom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635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5CDF" w:rsidRPr="00C55CDF">
        <w:rPr>
          <w:rFonts w:ascii="TimesNewRomanPSMT" w:eastAsia="Times New Roman" w:hAnsi="TimesNewRomanPSMT" w:cs="Times New Roman"/>
          <w:color w:val="000000"/>
          <w:sz w:val="28"/>
          <w:szCs w:val="28"/>
        </w:rPr>
        <w:t>10.Display logs generated in the last 30 minutes.</w:t>
      </w:r>
    </w:p>
    <w:p w14:paraId="61E66368" w14:textId="3DC9BE42" w:rsidR="00486071" w:rsidRPr="00C55CDF" w:rsidRDefault="00486071" w:rsidP="00486071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</w:p>
    <w:p w14:paraId="77A7F9D0" w14:textId="77777777" w:rsidR="00486071" w:rsidRDefault="00486071" w:rsidP="00C55CDF">
      <w:pPr>
        <w:tabs>
          <w:tab w:val="left" w:pos="7527"/>
        </w:tabs>
        <w:jc w:val="right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</w:p>
    <w:p w14:paraId="442FDDE2" w14:textId="77777777" w:rsidR="00486071" w:rsidRDefault="00486071" w:rsidP="00C55CDF">
      <w:pPr>
        <w:tabs>
          <w:tab w:val="left" w:pos="7527"/>
        </w:tabs>
        <w:jc w:val="right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</w:p>
    <w:p w14:paraId="43CC9816" w14:textId="5DA384D1" w:rsidR="00C55CDF" w:rsidRDefault="000269E8" w:rsidP="00C55CDF">
      <w:pPr>
        <w:tabs>
          <w:tab w:val="left" w:pos="7527"/>
        </w:tabs>
        <w:jc w:val="right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0269E8">
        <w:rPr>
          <w:rFonts w:cs="Arial"/>
          <w:rtl/>
          <w:lang w:bidi="ar-EG"/>
        </w:rPr>
        <w:drawing>
          <wp:anchor distT="0" distB="0" distL="114300" distR="114300" simplePos="0" relativeHeight="251689984" behindDoc="0" locked="0" layoutInCell="1" allowOverlap="1" wp14:anchorId="751B4ED3" wp14:editId="652B2276">
            <wp:simplePos x="0" y="0"/>
            <wp:positionH relativeFrom="page">
              <wp:align>center</wp:align>
            </wp:positionH>
            <wp:positionV relativeFrom="paragraph">
              <wp:posOffset>327660</wp:posOffset>
            </wp:positionV>
            <wp:extent cx="5461635" cy="1097915"/>
            <wp:effectExtent l="0" t="0" r="5715" b="6985"/>
            <wp:wrapTopAndBottom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635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5CDF" w:rsidRPr="00C55CDF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11.Display logs for a specific service (e.g., </w:t>
      </w:r>
      <w:proofErr w:type="spellStart"/>
      <w:r w:rsidR="00C55CDF" w:rsidRPr="00C55CDF">
        <w:rPr>
          <w:rFonts w:ascii="TimesNewRomanPSMT" w:eastAsia="Times New Roman" w:hAnsi="TimesNewRomanPSMT" w:cs="Times New Roman"/>
          <w:color w:val="000000"/>
          <w:sz w:val="28"/>
          <w:szCs w:val="28"/>
        </w:rPr>
        <w:t>sshd</w:t>
      </w:r>
      <w:proofErr w:type="spellEnd"/>
      <w:r w:rsidR="00C55CDF" w:rsidRPr="00C55CDF">
        <w:rPr>
          <w:rFonts w:ascii="TimesNewRomanPSMT" w:eastAsia="Times New Roman" w:hAnsi="TimesNewRomanPSMT" w:cs="Times New Roman"/>
          <w:color w:val="000000"/>
          <w:sz w:val="28"/>
          <w:szCs w:val="28"/>
        </w:rPr>
        <w:t>):</w:t>
      </w:r>
    </w:p>
    <w:p w14:paraId="2C8FAC0C" w14:textId="0A46EA9F" w:rsidR="00486071" w:rsidRPr="00C55CDF" w:rsidRDefault="00486071" w:rsidP="00C55CDF">
      <w:pPr>
        <w:tabs>
          <w:tab w:val="left" w:pos="7527"/>
        </w:tabs>
        <w:jc w:val="right"/>
        <w:rPr>
          <w:rFonts w:hint="cs"/>
          <w:rtl/>
          <w:lang w:bidi="ar-EG"/>
        </w:rPr>
      </w:pPr>
    </w:p>
    <w:p w14:paraId="07AB0BCD" w14:textId="77777777" w:rsidR="00C55CDF" w:rsidRPr="00C55CDF" w:rsidRDefault="00C55CDF" w:rsidP="00C55CDF">
      <w:pPr>
        <w:jc w:val="right"/>
        <w:rPr>
          <w:rtl/>
          <w:lang w:bidi="ar-EG"/>
        </w:rPr>
      </w:pPr>
      <w:bookmarkStart w:id="0" w:name="_GoBack"/>
      <w:bookmarkEnd w:id="0"/>
    </w:p>
    <w:p w14:paraId="164C0361" w14:textId="1AF36D0B" w:rsidR="003B40AC" w:rsidRPr="00C55CDF" w:rsidRDefault="003B40AC" w:rsidP="00C55CDF">
      <w:pPr>
        <w:rPr>
          <w:rFonts w:hint="cs"/>
          <w:rtl/>
          <w:lang w:bidi="ar-EG"/>
        </w:rPr>
      </w:pPr>
    </w:p>
    <w:sectPr w:rsidR="003B40AC" w:rsidRPr="00C55CDF" w:rsidSect="00F4300D">
      <w:type w:val="continuous"/>
      <w:pgSz w:w="11899" w:h="16838" w:code="9"/>
      <w:pgMar w:top="56" w:right="454" w:bottom="142" w:left="1134" w:header="720" w:footer="720" w:gutter="0"/>
      <w:cols w:space="4053" w:equalWidth="0">
        <w:col w:w="8601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gutterAtTop/>
  <w:proofState w:spelling="clean" w:grammar="clean"/>
  <w:defaultTabStop w:val="720"/>
  <w:drawingGridHorizontalSpacing w:val="105"/>
  <w:drawingGridVerticalSpacing w:val="14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187"/>
    <w:rsid w:val="000269E8"/>
    <w:rsid w:val="00120389"/>
    <w:rsid w:val="00210301"/>
    <w:rsid w:val="00341064"/>
    <w:rsid w:val="003868A3"/>
    <w:rsid w:val="003B40AC"/>
    <w:rsid w:val="003F0C29"/>
    <w:rsid w:val="00486071"/>
    <w:rsid w:val="00537187"/>
    <w:rsid w:val="00682518"/>
    <w:rsid w:val="00866ABB"/>
    <w:rsid w:val="00C55CDF"/>
    <w:rsid w:val="00C840A7"/>
    <w:rsid w:val="00CC45BB"/>
    <w:rsid w:val="00E4065E"/>
    <w:rsid w:val="00E773BF"/>
    <w:rsid w:val="00F4300D"/>
    <w:rsid w:val="00F87BBD"/>
    <w:rsid w:val="00FC0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7B5F2A"/>
  <w15:chartTrackingRefBased/>
  <w15:docId w15:val="{9914C49B-F44A-4948-9C6F-5E9D01821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C840A7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C840A7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866AB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6AB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6A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8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6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Shafik</dc:creator>
  <cp:keywords/>
  <dc:description/>
  <cp:lastModifiedBy>mina Shafik</cp:lastModifiedBy>
  <cp:revision>7</cp:revision>
  <dcterms:created xsi:type="dcterms:W3CDTF">2026-03-14T14:25:00Z</dcterms:created>
  <dcterms:modified xsi:type="dcterms:W3CDTF">2026-03-15T14:35:00Z</dcterms:modified>
</cp:coreProperties>
</file>