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6E2718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59776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</w:p>
    <w:p w14:paraId="150A028B" w14:textId="77777777" w:rsidR="00543E1C" w:rsidRDefault="0061198C" w:rsidP="00887224">
      <w:pPr>
        <w:ind w:left="2124" w:firstLine="708"/>
        <w:jc w:val="center"/>
        <w:rPr>
          <w:b/>
          <w:sz w:val="24"/>
          <w:szCs w:val="24"/>
          <w:lang w:val="es-ES"/>
        </w:rPr>
      </w:pPr>
      <w:r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SERIE A</w:t>
      </w:r>
      <w:r w:rsidR="00C73788">
        <w:rPr>
          <w:b/>
          <w:sz w:val="24"/>
          <w:szCs w:val="24"/>
          <w:lang w:val="es-ES"/>
        </w:rPr>
        <w:t>-1</w:t>
      </w:r>
    </w:p>
    <w:p w14:paraId="69DA05DF" w14:textId="77BFD2E1" w:rsidR="004F6323" w:rsidRPr="00887224" w:rsidRDefault="00DD1640" w:rsidP="00887224">
      <w:pPr>
        <w:ind w:left="2124" w:firstLine="708"/>
        <w:jc w:val="center"/>
        <w:rPr>
          <w:b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9DA05E3" wp14:editId="69DA05E4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6191250" cy="10258425"/>
                <wp:effectExtent l="1905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0258425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C9CF3" id="Group 5" o:spid="_x0000_s1026" style="position:absolute;margin-left:-19.05pt;margin-top:12.65pt;width:487.5pt;height:807.75pt;z-index:-251660800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">
                <v:group id="Group 4" o:spid="_x0000_s1027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</w:p>
    <w:p w14:paraId="476E59AF" w14:textId="04BEF00B" w:rsidR="00213927" w:rsidRDefault="006E2718" w:rsidP="006E265D">
      <w:pPr>
        <w:spacing w:after="0"/>
        <w:jc w:val="distribute"/>
      </w:pPr>
      <w:r>
        <w:rPr>
          <w:rFonts w:ascii="Calibri" w:eastAsia="Calibri" w:hAnsi="Calibri" w:cs="Calibri"/>
          <w:sz w:val="24"/>
        </w:rPr>
        <w:t>Yo Jaime Arturo Rojas, con identidad Nº 1818-1969-00595Y residente en Barrio Pueblo Nuevo, Calle principal, dos</w:t>
      </w:r>
      <w:r>
        <w:rPr>
          <w:rFonts w:ascii="Calibri" w:eastAsia="Calibri" w:hAnsi="Calibri" w:cs="Calibri"/>
          <w:sz w:val="24"/>
        </w:rPr>
        <w:t xml:space="preserve"> cuadras al este de Intituto Cultura Popular algo mas., Santa Rita, </w:t>
      </w:r>
      <w:proofErr w:type="gramStart"/>
      <w:r>
        <w:rPr>
          <w:rFonts w:ascii="Calibri" w:eastAsia="Calibri" w:hAnsi="Calibri" w:cs="Calibri"/>
          <w:sz w:val="24"/>
        </w:rPr>
        <w:t>Yoro,;</w:t>
      </w:r>
      <w:proofErr w:type="gramEnd"/>
      <w:r>
        <w:rPr>
          <w:rFonts w:ascii="Calibri" w:eastAsia="Calibri" w:hAnsi="Calibri" w:cs="Calibri"/>
          <w:sz w:val="24"/>
        </w:rPr>
        <w:t xml:space="preserve"> empleado de Compañía Agrícola olivo S. A. con Código Nº____________, prestando mis servicios para el área de Tecnico Agricola; acudo en SOLICITUD de un préstamo por valor de  Lps. 3</w:t>
      </w:r>
      <w:r>
        <w:rPr>
          <w:rFonts w:ascii="Calibri" w:eastAsia="Calibri" w:hAnsi="Calibri" w:cs="Calibri"/>
          <w:sz w:val="24"/>
        </w:rPr>
        <w:t xml:space="preserve">000.0(**TRES MIL 00/100 Lempiras Exactos**). Estoy entendido </w:t>
      </w:r>
      <w:proofErr w:type="gramStart"/>
      <w:r>
        <w:rPr>
          <w:rFonts w:ascii="Calibri" w:eastAsia="Calibri" w:hAnsi="Calibri" w:cs="Calibri"/>
          <w:sz w:val="24"/>
        </w:rPr>
        <w:t>que</w:t>
      </w:r>
      <w:proofErr w:type="gramEnd"/>
      <w:r>
        <w:rPr>
          <w:rFonts w:ascii="Calibri" w:eastAsia="Calibri" w:hAnsi="Calibri" w:cs="Calibri"/>
          <w:sz w:val="24"/>
        </w:rPr>
        <w:t xml:space="preserve"> de aprobarse </w:t>
      </w:r>
      <w:r w:rsidR="00543E1C">
        <w:rPr>
          <w:rFonts w:ascii="Calibri" w:eastAsia="Calibri" w:hAnsi="Calibri" w:cs="Calibri"/>
          <w:sz w:val="24"/>
        </w:rPr>
        <w:t>mi solicitud</w:t>
      </w:r>
      <w:r>
        <w:rPr>
          <w:rFonts w:ascii="Calibri" w:eastAsia="Calibri" w:hAnsi="Calibri" w:cs="Calibri"/>
          <w:sz w:val="24"/>
        </w:rPr>
        <w:t>, el valor aprobado sufrirá un incremento por concepto de la tasa de interés aplicada al mismo, además; en éste acto, autorizo al departamento de Recurso Humano de m</w:t>
      </w:r>
      <w:r>
        <w:rPr>
          <w:rFonts w:ascii="Calibri" w:eastAsia="Calibri" w:hAnsi="Calibri" w:cs="Calibri"/>
          <w:sz w:val="24"/>
        </w:rPr>
        <w:t xml:space="preserve">i empleadora, para que deduzca de mi </w:t>
      </w:r>
      <w:r w:rsidR="00543E1C">
        <w:rPr>
          <w:rFonts w:ascii="Calibri" w:eastAsia="Calibri" w:hAnsi="Calibri" w:cs="Calibri"/>
          <w:sz w:val="24"/>
        </w:rPr>
        <w:t>pago quincenales</w:t>
      </w:r>
      <w:r>
        <w:rPr>
          <w:rFonts w:ascii="Calibri" w:eastAsia="Calibri" w:hAnsi="Calibri" w:cs="Calibri"/>
          <w:sz w:val="24"/>
        </w:rPr>
        <w:t xml:space="preserve"> y traslade automáticamente a INDESA de C.V. el valor de </w:t>
      </w:r>
      <w:proofErr w:type="spellStart"/>
      <w:r>
        <w:rPr>
          <w:rFonts w:ascii="Calibri" w:eastAsia="Calibri" w:hAnsi="Calibri" w:cs="Calibri"/>
          <w:sz w:val="24"/>
        </w:rPr>
        <w:t>Lps</w:t>
      </w:r>
      <w:proofErr w:type="spellEnd"/>
      <w:r>
        <w:rPr>
          <w:rFonts w:ascii="Calibri" w:eastAsia="Calibri" w:hAnsi="Calibri" w:cs="Calibri"/>
          <w:sz w:val="24"/>
        </w:rPr>
        <w:t>.</w:t>
      </w:r>
      <w:r w:rsidR="00543E1C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600.0, hasta cancelar el valor prestado más sus intereses.</w:t>
      </w:r>
    </w:p>
    <w:p w14:paraId="6F736E41" w14:textId="0A0126A2" w:rsidR="00213927" w:rsidRDefault="006E2718" w:rsidP="006E265D">
      <w:pPr>
        <w:spacing w:after="0"/>
        <w:jc w:val="distribute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Batey Santa Cruz de Yojoa, Cortes. NoviembreDe del año dos mil </w:t>
      </w:r>
    </w:p>
    <w:p w14:paraId="6933DBBB" w14:textId="77777777" w:rsidR="00504B5E" w:rsidRDefault="00504B5E" w:rsidP="006E265D">
      <w:pPr>
        <w:spacing w:after="0"/>
        <w:jc w:val="distribute"/>
      </w:pPr>
    </w:p>
    <w:p w14:paraId="3A59B218" w14:textId="1DEC36DB" w:rsidR="00213927" w:rsidRDefault="006E2718" w:rsidP="006E265D">
      <w:pPr>
        <w:spacing w:after="0"/>
        <w:jc w:val="center"/>
      </w:pPr>
      <w:r>
        <w:rPr>
          <w:rFonts w:ascii="Calibri" w:eastAsia="Calibri" w:hAnsi="Calibri" w:cs="Calibri"/>
          <w:sz w:val="24"/>
        </w:rPr>
        <w:t xml:space="preserve">_______________________________________        </w:t>
      </w:r>
      <w:r>
        <w:rPr>
          <w:rFonts w:ascii="Calibri" w:eastAsia="Calibri" w:hAnsi="Calibri" w:cs="Calibri"/>
          <w:sz w:val="24"/>
        </w:rPr>
        <w:t xml:space="preserve">______________________________               Nombre del solicitante                                   </w:t>
      </w:r>
      <w:proofErr w:type="gramStart"/>
      <w:r>
        <w:rPr>
          <w:rFonts w:ascii="Calibri" w:eastAsia="Calibri" w:hAnsi="Calibri" w:cs="Calibri"/>
          <w:sz w:val="24"/>
        </w:rPr>
        <w:t>Firma  del</w:t>
      </w:r>
      <w:proofErr w:type="gramEnd"/>
      <w:r>
        <w:rPr>
          <w:rFonts w:ascii="Calibri" w:eastAsia="Calibri" w:hAnsi="Calibri" w:cs="Calibri"/>
          <w:sz w:val="24"/>
        </w:rPr>
        <w:t xml:space="preserve"> Solicit</w:t>
      </w:r>
      <w:r>
        <w:rPr>
          <w:rFonts w:ascii="Calibri" w:eastAsia="Calibri" w:hAnsi="Calibri" w:cs="Calibri"/>
          <w:sz w:val="24"/>
        </w:rPr>
        <w:t>ante</w:t>
      </w:r>
    </w:p>
    <w:p w14:paraId="1E120D93" w14:textId="3C104B43" w:rsidR="00213927" w:rsidRDefault="006E2718" w:rsidP="006E265D">
      <w:pPr>
        <w:pBdr>
          <w:bottom w:val="single" w:sz="12" w:space="1" w:color="auto"/>
        </w:pBd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Tel/Cel. </w:t>
      </w:r>
      <w:proofErr w:type="spellStart"/>
      <w:r>
        <w:rPr>
          <w:rFonts w:ascii="Calibri" w:eastAsia="Calibri" w:hAnsi="Calibri" w:cs="Calibri"/>
          <w:sz w:val="24"/>
        </w:rPr>
        <w:t>Nº</w:t>
      </w:r>
      <w:proofErr w:type="spellEnd"/>
      <w:r>
        <w:rPr>
          <w:rFonts w:ascii="Calibri" w:eastAsia="Calibri" w:hAnsi="Calibri" w:cs="Calibri"/>
          <w:sz w:val="24"/>
        </w:rPr>
        <w:t xml:space="preserve"> 8961-3994</w:t>
      </w:r>
    </w:p>
    <w:p w14:paraId="58242F17" w14:textId="77777777" w:rsidR="00543E1C" w:rsidRDefault="00543E1C" w:rsidP="006E265D">
      <w:pPr>
        <w:pBdr>
          <w:bottom w:val="single" w:sz="12" w:space="1" w:color="auto"/>
        </w:pBdr>
        <w:spacing w:after="0"/>
      </w:pPr>
    </w:p>
    <w:p w14:paraId="3C22E9C2" w14:textId="77777777" w:rsidR="00504B5E" w:rsidRDefault="00504B5E" w:rsidP="006E265D">
      <w:pPr>
        <w:spacing w:after="0"/>
        <w:jc w:val="distribute"/>
      </w:pPr>
    </w:p>
    <w:p w14:paraId="43D0D205" w14:textId="77777777" w:rsidR="00213927" w:rsidRDefault="006E2718" w:rsidP="006E265D">
      <w:pPr>
        <w:spacing w:after="0"/>
        <w:jc w:val="center"/>
      </w:pPr>
      <w:r>
        <w:rPr>
          <w:rFonts w:ascii="Calibri" w:eastAsia="Calibri" w:hAnsi="Calibri" w:cs="Calibri"/>
          <w:sz w:val="24"/>
        </w:rPr>
        <w:t>AVAL</w:t>
      </w:r>
    </w:p>
    <w:p w14:paraId="3D15D9D7" w14:textId="7F2F78D1" w:rsidR="00213927" w:rsidRDefault="006E2718" w:rsidP="006E265D">
      <w:pPr>
        <w:spacing w:after="0"/>
        <w:jc w:val="distribute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Nombre Carlos </w:t>
      </w:r>
      <w:proofErr w:type="spellStart"/>
      <w:r>
        <w:rPr>
          <w:rFonts w:ascii="Calibri" w:eastAsia="Calibri" w:hAnsi="Calibri" w:cs="Calibri"/>
          <w:sz w:val="24"/>
        </w:rPr>
        <w:t>Martines</w:t>
      </w:r>
      <w:proofErr w:type="spellEnd"/>
      <w:r>
        <w:rPr>
          <w:rFonts w:ascii="Calibri" w:eastAsia="Calibri" w:hAnsi="Calibri" w:cs="Calibri"/>
          <w:sz w:val="24"/>
        </w:rPr>
        <w:t xml:space="preserve"> Id.</w:t>
      </w:r>
      <w:r w:rsidR="00543E1C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Nº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1804-1966-02536 Residente en Bario Pueblo Nuevo, Santa Rita Yoro Empleado de Compa?ia Agricola Olivo antig</w:t>
      </w:r>
      <w:r>
        <w:rPr>
          <w:rFonts w:ascii="Calibri" w:eastAsia="Calibri" w:hAnsi="Calibri" w:cs="Calibri"/>
          <w:sz w:val="24"/>
        </w:rPr>
        <w:t xml:space="preserve">üedad  8 años, 0 meses, cargo/labor Capataz de Riego Salario neto (con deducciones) L 8400  </w:t>
      </w:r>
    </w:p>
    <w:p w14:paraId="276D7383" w14:textId="77777777" w:rsidR="0084304E" w:rsidRDefault="0084304E" w:rsidP="006E265D">
      <w:pPr>
        <w:spacing w:after="0"/>
        <w:jc w:val="distribute"/>
      </w:pPr>
    </w:p>
    <w:p w14:paraId="1E91EBA7" w14:textId="53E8EBC8" w:rsidR="004B2357" w:rsidRDefault="006E2718" w:rsidP="006E265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_____________________________________      </w:t>
      </w:r>
      <w:r>
        <w:rPr>
          <w:rFonts w:ascii="Calibri" w:eastAsia="Calibri" w:hAnsi="Calibri" w:cs="Calibri"/>
          <w:sz w:val="24"/>
        </w:rPr>
        <w:t xml:space="preserve">_________________________________                </w:t>
      </w:r>
    </w:p>
    <w:p w14:paraId="0A52E6A6" w14:textId="4B30E4B3" w:rsidR="00213927" w:rsidRDefault="006E2718" w:rsidP="0084304E">
      <w:pPr>
        <w:spacing w:after="0"/>
        <w:ind w:left="708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Nombre Completo (</w:t>
      </w:r>
      <w:proofErr w:type="gramStart"/>
      <w:r w:rsidR="009B0368">
        <w:rPr>
          <w:rFonts w:ascii="Calibri" w:eastAsia="Calibri" w:hAnsi="Calibri" w:cs="Calibri"/>
          <w:sz w:val="24"/>
        </w:rPr>
        <w:t xml:space="preserve">aval)   </w:t>
      </w:r>
      <w:proofErr w:type="gramEnd"/>
      <w:r w:rsidR="009B036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           </w:t>
      </w:r>
      <w:r>
        <w:rPr>
          <w:rFonts w:ascii="Calibri" w:eastAsia="Calibri" w:hAnsi="Calibri" w:cs="Calibri"/>
          <w:sz w:val="24"/>
        </w:rPr>
        <w:t xml:space="preserve">                   </w:t>
      </w:r>
      <w:r w:rsidR="009B0368"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>Firma (aval)</w:t>
      </w:r>
    </w:p>
    <w:p w14:paraId="5B9CC2E3" w14:textId="27ED57B5" w:rsidR="0084304E" w:rsidRDefault="0084304E" w:rsidP="0084304E">
      <w:pPr>
        <w:spacing w:after="0"/>
        <w:jc w:val="both"/>
      </w:pPr>
      <w:r>
        <w:rPr>
          <w:rFonts w:ascii="Calibri" w:eastAsia="Calibri" w:hAnsi="Calibri" w:cs="Calibri"/>
          <w:sz w:val="24"/>
        </w:rPr>
        <w:t xml:space="preserve">Cel. </w:t>
      </w:r>
      <w:proofErr w:type="spellStart"/>
      <w:r>
        <w:rPr>
          <w:rFonts w:ascii="Calibri" w:eastAsia="Calibri" w:hAnsi="Calibri" w:cs="Calibri"/>
          <w:sz w:val="24"/>
        </w:rPr>
        <w:t>Nº</w:t>
      </w:r>
      <w:proofErr w:type="spellEnd"/>
      <w:r>
        <w:rPr>
          <w:rFonts w:ascii="Calibri" w:eastAsia="Calibri" w:hAnsi="Calibri" w:cs="Calibri"/>
          <w:sz w:val="24"/>
        </w:rPr>
        <w:t xml:space="preserve"> 9637-7920</w:t>
      </w:r>
    </w:p>
    <w:p w14:paraId="2967241B" w14:textId="77777777" w:rsidR="00213927" w:rsidRDefault="00213927" w:rsidP="006E265D">
      <w:pPr>
        <w:spacing w:after="0"/>
        <w:jc w:val="distribute"/>
      </w:pPr>
    </w:p>
    <w:p w14:paraId="74E0E351" w14:textId="4C2B863E" w:rsidR="00213927" w:rsidRDefault="006E2718" w:rsidP="006E265D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CALCULOS/VALORE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S</w:t>
      </w:r>
    </w:p>
    <w:p w14:paraId="3CC9E1B9" w14:textId="77777777" w:rsidR="006E265D" w:rsidRDefault="006E265D" w:rsidP="006E265D">
      <w:pPr>
        <w:spacing w:after="0"/>
        <w:jc w:val="center"/>
      </w:pPr>
    </w:p>
    <w:p w14:paraId="727D8D83" w14:textId="77777777" w:rsidR="00213927" w:rsidRDefault="006E2718" w:rsidP="006E265D">
      <w:pPr>
        <w:spacing w:after="0"/>
      </w:pPr>
      <w:r>
        <w:rPr>
          <w:rFonts w:ascii="Calibri" w:eastAsia="Calibri" w:hAnsi="Calibri" w:cs="Calibri"/>
          <w:sz w:val="24"/>
        </w:rPr>
        <w:t>Valor autorizado……………………………………………..  L 3000.0      S U M A</w:t>
      </w:r>
    </w:p>
    <w:p w14:paraId="55AADACB" w14:textId="65311960" w:rsidR="00213927" w:rsidRDefault="006E2718" w:rsidP="006E265D">
      <w:pPr>
        <w:spacing w:after="0"/>
      </w:pPr>
      <w:r>
        <w:rPr>
          <w:rFonts w:ascii="Calibri" w:eastAsia="Calibri" w:hAnsi="Calibri" w:cs="Calibri"/>
          <w:sz w:val="24"/>
        </w:rPr>
        <w:t xml:space="preserve">+ Intereses  ganados……………………………………….    600.0   </w:t>
      </w:r>
      <w:r w:rsidR="0084304E"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>L 3600.0</w:t>
      </w:r>
    </w:p>
    <w:p w14:paraId="16986F7F" w14:textId="02B9309B" w:rsidR="00213927" w:rsidRDefault="006E2718" w:rsidP="006E265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Taza de interés 20.0</w:t>
      </w:r>
      <w:proofErr w:type="gramStart"/>
      <w:r>
        <w:rPr>
          <w:rFonts w:ascii="Calibri" w:eastAsia="Calibri" w:hAnsi="Calibri" w:cs="Calibri"/>
          <w:sz w:val="24"/>
        </w:rPr>
        <w:t>%  anual</w:t>
      </w:r>
      <w:proofErr w:type="gramEnd"/>
      <w:r>
        <w:rPr>
          <w:rFonts w:ascii="Calibri" w:eastAsia="Calibri" w:hAnsi="Calibri" w:cs="Calibri"/>
          <w:sz w:val="24"/>
        </w:rPr>
        <w:t>, pagadero en  3.0 meses; para realizar pagos quincenales L 60</w:t>
      </w:r>
      <w:r>
        <w:rPr>
          <w:rFonts w:ascii="Calibri" w:eastAsia="Calibri" w:hAnsi="Calibri" w:cs="Calibri"/>
          <w:sz w:val="24"/>
        </w:rPr>
        <w:t>0.0 (Capital L. 500.0 + intereses L.100.0) por pago/letra.</w:t>
      </w:r>
    </w:p>
    <w:p w14:paraId="158A6AAD" w14:textId="4E8973B3" w:rsidR="006E265D" w:rsidRDefault="006E265D" w:rsidP="006E265D">
      <w:pPr>
        <w:spacing w:after="0"/>
      </w:pPr>
    </w:p>
    <w:p w14:paraId="0A286EB3" w14:textId="77777777" w:rsidR="006E265D" w:rsidRDefault="006E265D" w:rsidP="006E265D">
      <w:pPr>
        <w:spacing w:after="0"/>
      </w:pPr>
    </w:p>
    <w:p w14:paraId="70FA1521" w14:textId="77777777" w:rsidR="00213927" w:rsidRDefault="006E2718" w:rsidP="006E265D">
      <w:pPr>
        <w:spacing w:after="0"/>
        <w:jc w:val="distribute"/>
      </w:pPr>
      <w:r>
        <w:rPr>
          <w:rFonts w:ascii="Calibri" w:eastAsia="Calibri" w:hAnsi="Calibri" w:cs="Calibri"/>
          <w:sz w:val="24"/>
        </w:rPr>
        <w:t>::::::::::::::::::::::::::::::::::::::::::::::::::::::::::::::::::::::::::::::::</w:t>
      </w:r>
    </w:p>
    <w:p w14:paraId="45098375" w14:textId="77777777" w:rsidR="00213927" w:rsidRDefault="006E2718" w:rsidP="006E265D">
      <w:pPr>
        <w:spacing w:after="0"/>
        <w:jc w:val="center"/>
      </w:pPr>
      <w:r>
        <w:rPr>
          <w:rFonts w:ascii="Calibri" w:eastAsia="Calibri" w:hAnsi="Calibri" w:cs="Calibri"/>
          <w:sz w:val="24"/>
        </w:rPr>
        <w:t>AUTORIZADO</w:t>
      </w:r>
    </w:p>
    <w:p w14:paraId="1904EBB5" w14:textId="77777777" w:rsidR="00213927" w:rsidRDefault="006E2718" w:rsidP="006E265D">
      <w:pPr>
        <w:spacing w:after="0"/>
        <w:jc w:val="right"/>
      </w:pPr>
      <w:r>
        <w:rPr>
          <w:rFonts w:ascii="Calibri" w:eastAsia="Calibri" w:hAnsi="Calibri" w:cs="Calibri"/>
          <w:sz w:val="24"/>
        </w:rPr>
        <w:t xml:space="preserve">                                                         Lps.   3600.0 - </w:t>
      </w:r>
    </w:p>
    <w:p w14:paraId="6CD34E2D" w14:textId="77777777" w:rsidR="00213927" w:rsidRDefault="006E2718" w:rsidP="006E265D">
      <w:pPr>
        <w:spacing w:after="0"/>
        <w:jc w:val="right"/>
      </w:pPr>
      <w:r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24"/>
        </w:rPr>
        <w:t xml:space="preserve">                Saldo Anterior   ______________ - </w:t>
      </w:r>
    </w:p>
    <w:p w14:paraId="016B02DF" w14:textId="77777777" w:rsidR="00213927" w:rsidRDefault="006E2718" w:rsidP="006E265D">
      <w:pPr>
        <w:spacing w:after="0"/>
        <w:jc w:val="right"/>
      </w:pPr>
      <w:r>
        <w:rPr>
          <w:rFonts w:ascii="Calibri" w:eastAsia="Calibri" w:hAnsi="Calibri" w:cs="Calibri"/>
          <w:sz w:val="24"/>
        </w:rPr>
        <w:t>1ra. cuota     600.0</w:t>
      </w:r>
    </w:p>
    <w:p w14:paraId="0159D57F" w14:textId="77777777" w:rsidR="00213927" w:rsidRDefault="006E2718" w:rsidP="006E265D">
      <w:pPr>
        <w:spacing w:after="0"/>
        <w:jc w:val="right"/>
      </w:pPr>
      <w:r>
        <w:rPr>
          <w:rFonts w:ascii="Calibri" w:eastAsia="Calibri" w:hAnsi="Calibri" w:cs="Calibri"/>
          <w:sz w:val="24"/>
        </w:rPr>
        <w:t>1ra. cuota     600.0</w:t>
      </w:r>
    </w:p>
    <w:p w14:paraId="6E600A41" w14:textId="77777777" w:rsidR="00213927" w:rsidRDefault="006E2718" w:rsidP="006E265D">
      <w:pPr>
        <w:spacing w:after="0"/>
        <w:jc w:val="right"/>
      </w:pPr>
      <w:r>
        <w:rPr>
          <w:rFonts w:ascii="Calibri" w:eastAsia="Calibri" w:hAnsi="Calibri" w:cs="Calibri"/>
          <w:sz w:val="24"/>
        </w:rPr>
        <w:t>1ra. cuota     600.0</w:t>
      </w:r>
    </w:p>
    <w:sectPr w:rsidR="00213927" w:rsidSect="005155DF">
      <w:footerReference w:type="default" r:id="rId8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AF86" w14:textId="77777777" w:rsidR="006E2718" w:rsidRDefault="006E2718" w:rsidP="00632A3F">
      <w:pPr>
        <w:spacing w:after="0" w:line="240" w:lineRule="auto"/>
      </w:pPr>
      <w:r>
        <w:separator/>
      </w:r>
    </w:p>
  </w:endnote>
  <w:endnote w:type="continuationSeparator" w:id="0">
    <w:p w14:paraId="1C4E96C8" w14:textId="77777777" w:rsidR="006E2718" w:rsidRDefault="006E2718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A05F1" w14:textId="77777777" w:rsidR="00632A3F" w:rsidRDefault="00632A3F">
    <w:pPr>
      <w:pStyle w:val="Footer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A05F2" id="2 Rectángulo" o:spid="_x0000_s1026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54DD6" w14:textId="77777777" w:rsidR="006E2718" w:rsidRDefault="006E2718" w:rsidP="00632A3F">
      <w:pPr>
        <w:spacing w:after="0" w:line="240" w:lineRule="auto"/>
      </w:pPr>
      <w:r>
        <w:separator/>
      </w:r>
    </w:p>
  </w:footnote>
  <w:footnote w:type="continuationSeparator" w:id="0">
    <w:p w14:paraId="4EA79538" w14:textId="77777777" w:rsidR="006E2718" w:rsidRDefault="006E2718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13927"/>
    <w:rsid w:val="00260717"/>
    <w:rsid w:val="00277298"/>
    <w:rsid w:val="002A1E9E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B2357"/>
    <w:rsid w:val="004F6323"/>
    <w:rsid w:val="00504B5E"/>
    <w:rsid w:val="005155DF"/>
    <w:rsid w:val="00543E1C"/>
    <w:rsid w:val="00581B70"/>
    <w:rsid w:val="005A27EB"/>
    <w:rsid w:val="0061198C"/>
    <w:rsid w:val="00632A3F"/>
    <w:rsid w:val="00635F05"/>
    <w:rsid w:val="00642CCE"/>
    <w:rsid w:val="00662112"/>
    <w:rsid w:val="006E265D"/>
    <w:rsid w:val="006E2718"/>
    <w:rsid w:val="007955AD"/>
    <w:rsid w:val="00797C6C"/>
    <w:rsid w:val="0084304E"/>
    <w:rsid w:val="00884998"/>
    <w:rsid w:val="00887224"/>
    <w:rsid w:val="008A3D9B"/>
    <w:rsid w:val="008C1739"/>
    <w:rsid w:val="00914FA6"/>
    <w:rsid w:val="0094405E"/>
    <w:rsid w:val="009A0E80"/>
    <w:rsid w:val="009B0368"/>
    <w:rsid w:val="009B51AD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D26C7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  <w15:docId w15:val="{5E20368D-4D6C-4DD6-8E94-65DDB6A3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F"/>
    <w:rPr>
      <w:lang w:val="es-HN"/>
    </w:rPr>
  </w:style>
  <w:style w:type="paragraph" w:styleId="Footer">
    <w:name w:val="footer"/>
    <w:basedOn w:val="Normal"/>
    <w:link w:val="Foot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F"/>
    <w:rPr>
      <w:lang w:val="es-HN"/>
    </w:rPr>
  </w:style>
  <w:style w:type="character" w:styleId="Hyperlink">
    <w:name w:val="Hyperlink"/>
    <w:basedOn w:val="DefaultParagraphFont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16</cp:revision>
  <cp:lastPrinted>2017-10-19T15:07:00Z</cp:lastPrinted>
  <dcterms:created xsi:type="dcterms:W3CDTF">2017-10-19T15:00:00Z</dcterms:created>
  <dcterms:modified xsi:type="dcterms:W3CDTF">2017-11-01T17:30:00Z</dcterms:modified>
</cp:coreProperties>
</file>