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105E6"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首先什么是倦怠感，倦怠感它不是劳累这么简单，如果它是劳累倒反而简单了。</w:t>
      </w:r>
    </w:p>
    <w:p w14:paraId="24EBEEEC" w14:textId="77777777" w:rsidR="00BA655E" w:rsidRPr="00206EC2" w:rsidRDefault="00BA655E" w:rsidP="00206EC2">
      <w:pPr>
        <w:ind w:firstLineChars="200" w:firstLine="420"/>
        <w:jc w:val="left"/>
        <w:rPr>
          <w:rFonts w:ascii="宋体" w:eastAsia="宋体" w:hAnsi="宋体"/>
        </w:rPr>
      </w:pPr>
    </w:p>
    <w:p w14:paraId="0A398737"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当一个人因为生活的疲劳，而原本应该伤感的时候，他本来是要找一个出口来获得别人的同情，但是当你不愿意给伤感分出一点时间，不愿意把这种情绪描述给别人，甚至连这个描述的过程你都觉得非常的劳累无效，那这就是一种深深的倦怠。</w:t>
      </w:r>
    </w:p>
    <w:p w14:paraId="5C050B4A" w14:textId="77777777" w:rsidR="00BA655E" w:rsidRPr="00206EC2" w:rsidRDefault="00BA655E" w:rsidP="00206EC2">
      <w:pPr>
        <w:ind w:firstLineChars="200" w:firstLine="420"/>
        <w:jc w:val="left"/>
        <w:rPr>
          <w:rFonts w:ascii="宋体" w:eastAsia="宋体" w:hAnsi="宋体"/>
        </w:rPr>
      </w:pPr>
    </w:p>
    <w:p w14:paraId="488F0C92"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伤感本来是怜悯自己体恤自己，最后能够原谅自己。但是今天你会发现，很多人拒绝对自己的这种同情，觉得它是一种过度的病娇。包括我自己也是的。我不愿意善待自己，我要剥削自己才能感到自己是一个积极的自己。在我身上我既是自己的施暴者又是受害者。作为受害者我原本应该感到一种懈怠，放弃感到悲伤，但是当我正要去同情自己的时候，我发现我又是一个施暴者，于是我不允许自我同情，不允许可怜自己。</w:t>
      </w:r>
    </w:p>
    <w:p w14:paraId="32E20C17" w14:textId="77777777" w:rsidR="00BA655E" w:rsidRPr="00206EC2" w:rsidRDefault="00BA655E" w:rsidP="00206EC2">
      <w:pPr>
        <w:ind w:firstLineChars="200" w:firstLine="420"/>
        <w:jc w:val="left"/>
        <w:rPr>
          <w:rFonts w:ascii="宋体" w:eastAsia="宋体" w:hAnsi="宋体"/>
        </w:rPr>
      </w:pPr>
    </w:p>
    <w:p w14:paraId="24F69A09"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积极的自我占据我的全部战场，他者的侵略变成自我内部的战争。于是我们既觉得不快乐，但也不愿意把它外化。我们把自己钢铁化机械化的同时也要求所有的人身边的人任何一个人都这么去做，一种深深的倦怠感弥漫着我们。</w:t>
      </w:r>
    </w:p>
    <w:p w14:paraId="23801048" w14:textId="77777777" w:rsidR="00BA655E" w:rsidRPr="00206EC2" w:rsidRDefault="00BA655E" w:rsidP="00206EC2">
      <w:pPr>
        <w:ind w:firstLineChars="200" w:firstLine="420"/>
        <w:jc w:val="left"/>
        <w:rPr>
          <w:rFonts w:ascii="宋体" w:eastAsia="宋体" w:hAnsi="宋体"/>
        </w:rPr>
      </w:pPr>
    </w:p>
    <w:p w14:paraId="02FD58CD" w14:textId="77777777" w:rsidR="00BA655E" w:rsidRPr="00206EC2" w:rsidRDefault="00BA655E" w:rsidP="00206EC2">
      <w:pPr>
        <w:ind w:firstLineChars="200" w:firstLine="420"/>
        <w:jc w:val="left"/>
        <w:rPr>
          <w:rFonts w:ascii="宋体" w:eastAsia="宋体" w:hAnsi="宋体"/>
        </w:rPr>
      </w:pPr>
      <w:proofErr w:type="gramStart"/>
      <w:r w:rsidRPr="00206EC2">
        <w:rPr>
          <w:rFonts w:ascii="宋体" w:eastAsia="宋体" w:hAnsi="宋体"/>
        </w:rPr>
        <w:t>韩敏哲在</w:t>
      </w:r>
      <w:proofErr w:type="gramEnd"/>
      <w:r w:rsidRPr="00206EC2">
        <w:rPr>
          <w:rFonts w:ascii="宋体" w:eastAsia="宋体" w:hAnsi="宋体"/>
        </w:rPr>
        <w:t>书里面是这么说的：功绩社会的倦怠感是一种孤独的疲惫，造成了彼此的孤立和疏离。这种导致分裂的倦怠感，使人变得失去观看的能力陷入沉默，只有自我占据着全部的视野。我不能够对他说我对你感到厌倦，即便是一句简单的“累了”也不行，这种倦怠感耗尽了我们的语言能力和心灵。</w:t>
      </w:r>
    </w:p>
    <w:p w14:paraId="4C445E41" w14:textId="77777777" w:rsidR="00BA655E" w:rsidRPr="00206EC2" w:rsidRDefault="00BA655E" w:rsidP="00206EC2">
      <w:pPr>
        <w:ind w:firstLineChars="200" w:firstLine="420"/>
        <w:jc w:val="left"/>
        <w:rPr>
          <w:rFonts w:ascii="宋体" w:eastAsia="宋体" w:hAnsi="宋体"/>
        </w:rPr>
      </w:pPr>
    </w:p>
    <w:p w14:paraId="75E0BCC7"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于是你会发现现代人更加的冷淡更加的沉默，我们朋友圈里面的人非常的多，但是真正能交流的人却很少。不是我们不交流，而是深深的觉得我自己要描述自我内在的这种复杂性，而别人呢也一定不愿意代入我自己，我们彼此清楚，于是这种倦怠感耗尽了我们的语言的能力和心灵。</w:t>
      </w:r>
    </w:p>
    <w:p w14:paraId="49B714FB" w14:textId="77777777" w:rsidR="00BA655E" w:rsidRPr="00206EC2" w:rsidRDefault="00BA655E" w:rsidP="00206EC2">
      <w:pPr>
        <w:ind w:firstLineChars="200" w:firstLine="420"/>
        <w:jc w:val="left"/>
        <w:rPr>
          <w:rFonts w:ascii="宋体" w:eastAsia="宋体" w:hAnsi="宋体"/>
        </w:rPr>
      </w:pPr>
    </w:p>
    <w:p w14:paraId="0FACB03C"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过去拉近关系的语言，现在成为了一种说明书一样的语言。它衍变成更加精准有效的语言了，所以容不得描述心灵的</w:t>
      </w:r>
      <w:proofErr w:type="gramStart"/>
      <w:r w:rsidRPr="00206EC2">
        <w:rPr>
          <w:rFonts w:ascii="宋体" w:eastAsia="宋体" w:hAnsi="宋体"/>
        </w:rPr>
        <w:t>那些盘杂的</w:t>
      </w:r>
      <w:proofErr w:type="gramEnd"/>
      <w:r w:rsidRPr="00206EC2">
        <w:rPr>
          <w:rFonts w:ascii="宋体" w:eastAsia="宋体" w:hAnsi="宋体"/>
        </w:rPr>
        <w:t>并交的状态。大家也并不是听不懂，而是失去了听他者的能力。它是答辩式的语言，讲究逻辑效率，它围绕功绩社会的利益关系展开。</w:t>
      </w:r>
    </w:p>
    <w:p w14:paraId="6EF1B979" w14:textId="77777777" w:rsidR="00BA655E" w:rsidRPr="00206EC2" w:rsidRDefault="00BA655E" w:rsidP="00206EC2">
      <w:pPr>
        <w:ind w:firstLineChars="200" w:firstLine="420"/>
        <w:jc w:val="left"/>
        <w:rPr>
          <w:rFonts w:ascii="宋体" w:eastAsia="宋体" w:hAnsi="宋体"/>
        </w:rPr>
      </w:pPr>
    </w:p>
    <w:p w14:paraId="4A654254"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如果你让我跟一个人聊孤独是什么、心灵的世界我会完全不知道从何说起，沉默就是我全部的表述。我们看似关系亲密了，却自然而然的孤立了自己。每个人都是一座孤岛，自然也就失去亲密关系了。</w:t>
      </w:r>
    </w:p>
    <w:p w14:paraId="29AE7598" w14:textId="77777777" w:rsidR="00BA655E" w:rsidRPr="00206EC2" w:rsidRDefault="00BA655E" w:rsidP="00206EC2">
      <w:pPr>
        <w:ind w:firstLineChars="200" w:firstLine="420"/>
        <w:jc w:val="left"/>
        <w:rPr>
          <w:rFonts w:ascii="宋体" w:eastAsia="宋体" w:hAnsi="宋体"/>
        </w:rPr>
      </w:pPr>
    </w:p>
    <w:p w14:paraId="24E22355"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于是你会发现在一个餐桌上，我们的对话是这样的：今天下雨了|我家的游泳池很漂亮|我杀人了|我中午要去银行|大家各说各的却依然形成了一种对话。这种分裂的倦怠感是一种暴力，它摧毁了一切的共同体集体和亲密关系。</w:t>
      </w:r>
    </w:p>
    <w:p w14:paraId="127248ED" w14:textId="77777777" w:rsidR="00BA655E" w:rsidRPr="00206EC2" w:rsidRDefault="00BA655E" w:rsidP="00206EC2">
      <w:pPr>
        <w:ind w:firstLineChars="200" w:firstLine="420"/>
        <w:jc w:val="left"/>
        <w:rPr>
          <w:rFonts w:ascii="宋体" w:eastAsia="宋体" w:hAnsi="宋体"/>
        </w:rPr>
      </w:pPr>
    </w:p>
    <w:p w14:paraId="456465CB"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那我们之所以人和人之间这么孤立，是因为我们从过去的否定性的</w:t>
      </w:r>
      <w:proofErr w:type="gramStart"/>
      <w:r w:rsidRPr="00206EC2">
        <w:rPr>
          <w:rFonts w:ascii="宋体" w:eastAsia="宋体" w:hAnsi="宋体"/>
        </w:rPr>
        <w:t>规</w:t>
      </w:r>
      <w:proofErr w:type="gramEnd"/>
      <w:r w:rsidRPr="00206EC2">
        <w:rPr>
          <w:rFonts w:ascii="宋体" w:eastAsia="宋体" w:hAnsi="宋体"/>
        </w:rPr>
        <w:t>训社会，来到了今天的肯定性的功绩社会。虽然我们在精神上自我剥削，但在身体上却在拼命的弥补。</w:t>
      </w:r>
    </w:p>
    <w:p w14:paraId="37A1F157" w14:textId="77777777" w:rsidR="00BA655E" w:rsidRPr="00206EC2" w:rsidRDefault="00BA655E" w:rsidP="00206EC2">
      <w:pPr>
        <w:ind w:firstLineChars="200" w:firstLine="420"/>
        <w:jc w:val="left"/>
        <w:rPr>
          <w:rFonts w:ascii="宋体" w:eastAsia="宋体" w:hAnsi="宋体"/>
        </w:rPr>
      </w:pPr>
    </w:p>
    <w:p w14:paraId="5AB47337"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它们的区别是什么？</w:t>
      </w:r>
    </w:p>
    <w:p w14:paraId="57B4F24D" w14:textId="77777777" w:rsidR="00BA655E" w:rsidRPr="00206EC2" w:rsidRDefault="00BA655E" w:rsidP="00206EC2">
      <w:pPr>
        <w:ind w:firstLineChars="200" w:firstLine="420"/>
        <w:jc w:val="left"/>
        <w:rPr>
          <w:rFonts w:ascii="宋体" w:eastAsia="宋体" w:hAnsi="宋体"/>
        </w:rPr>
      </w:pPr>
    </w:p>
    <w:p w14:paraId="53C04E56" w14:textId="77777777" w:rsidR="00BA655E" w:rsidRPr="00206EC2" w:rsidRDefault="00BA655E" w:rsidP="00206EC2">
      <w:pPr>
        <w:ind w:firstLineChars="200" w:firstLine="420"/>
        <w:jc w:val="left"/>
        <w:rPr>
          <w:rFonts w:ascii="宋体" w:eastAsia="宋体" w:hAnsi="宋体"/>
        </w:rPr>
      </w:pPr>
      <w:proofErr w:type="gramStart"/>
      <w:r w:rsidRPr="00206EC2">
        <w:rPr>
          <w:rFonts w:ascii="宋体" w:eastAsia="宋体" w:hAnsi="宋体"/>
        </w:rPr>
        <w:t>规训社会</w:t>
      </w:r>
      <w:proofErr w:type="gramEnd"/>
      <w:r w:rsidRPr="00206EC2">
        <w:rPr>
          <w:rFonts w:ascii="宋体" w:eastAsia="宋体" w:hAnsi="宋体"/>
        </w:rPr>
        <w:t>是一个否定性的社会，各种否定性的禁令占据了主导，不允许做什么和你应</w:t>
      </w:r>
      <w:r w:rsidRPr="00206EC2">
        <w:rPr>
          <w:rFonts w:ascii="宋体" w:eastAsia="宋体" w:hAnsi="宋体"/>
        </w:rPr>
        <w:lastRenderedPageBreak/>
        <w:t>当必须做什么，它是都带着否定性的和强制性的。</w:t>
      </w:r>
      <w:proofErr w:type="gramStart"/>
      <w:r w:rsidRPr="00206EC2">
        <w:rPr>
          <w:rFonts w:ascii="宋体" w:eastAsia="宋体" w:hAnsi="宋体"/>
        </w:rPr>
        <w:t>规训社会</w:t>
      </w:r>
      <w:proofErr w:type="gramEnd"/>
      <w:r w:rsidRPr="00206EC2">
        <w:rPr>
          <w:rFonts w:ascii="宋体" w:eastAsia="宋体" w:hAnsi="宋体"/>
        </w:rPr>
        <w:t>最集中的体现就是，人被纳入到了集体中，这个集体里面没有我，我们个人不具有个性。比如在政教合一的年代，否定了人的欲望，否定了读书的权利，否定了人的平等，于是有了文艺复兴、宗教改革、启蒙运动的出现。在我们国家的宗教就是儒家的礼教，所以我们的启蒙运动就是把矛头指向礼教，在这个阶段要做的是把人的自我解放出来，强调人的自由个性平等。于是随着这个的觉醒，功绩社会自然就到来了。</w:t>
      </w:r>
    </w:p>
    <w:p w14:paraId="138A1555" w14:textId="77777777" w:rsidR="00BA655E" w:rsidRPr="00206EC2" w:rsidRDefault="00BA655E" w:rsidP="00206EC2">
      <w:pPr>
        <w:ind w:firstLineChars="200" w:firstLine="420"/>
        <w:jc w:val="left"/>
        <w:rPr>
          <w:rFonts w:ascii="宋体" w:eastAsia="宋体" w:hAnsi="宋体"/>
        </w:rPr>
      </w:pPr>
    </w:p>
    <w:p w14:paraId="33611A6C"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那么功绩社会就是摆脱了否定性，这个转变是一种必然。当生产水平发展到一定程度的时候，这种过去的禁令的否定性它变成了一个阻塞的作用，妨碍了社会的发展，肯定性的社会能够比否定性的社会应当更加有效率。别人要求你应当怎么做，转向了个体自由的我能够怎么做。这个“能够”是一种巨大的进步，它宣告了个体的价值，它宣告我开始主宰我自己了，我具有个性。那么功绩社会使用一种非常积极的形态，一个肯定句“是的，我们可以办到”，也正是这个我可以，让社会进入了前所未有的一种积极。</w:t>
      </w:r>
    </w:p>
    <w:p w14:paraId="2F3F7215" w14:textId="77777777" w:rsidR="00BA655E" w:rsidRPr="00206EC2" w:rsidRDefault="00BA655E" w:rsidP="00206EC2">
      <w:pPr>
        <w:ind w:firstLineChars="200" w:firstLine="420"/>
        <w:jc w:val="left"/>
        <w:rPr>
          <w:rFonts w:ascii="宋体" w:eastAsia="宋体" w:hAnsi="宋体"/>
        </w:rPr>
      </w:pPr>
    </w:p>
    <w:p w14:paraId="30086918"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积极当然是好事，积极的社会本身没有问题。它提高了生产力，让我们追求更加富裕的生活、看的更广、获得了科技。但是积极必定走向一个过度的积极，于是我们都像是不能停下来的机器了。我们不再受他人的剥削，而是我开始剥削我自己，我成为我自己攻击的主体，我既是压迫者又是受害者。</w:t>
      </w:r>
    </w:p>
    <w:p w14:paraId="4DB492E9" w14:textId="77777777" w:rsidR="00BA655E" w:rsidRPr="00206EC2" w:rsidRDefault="00BA655E" w:rsidP="00206EC2">
      <w:pPr>
        <w:ind w:firstLineChars="200" w:firstLine="420"/>
        <w:jc w:val="left"/>
        <w:rPr>
          <w:rFonts w:ascii="宋体" w:eastAsia="宋体" w:hAnsi="宋体"/>
        </w:rPr>
      </w:pPr>
    </w:p>
    <w:p w14:paraId="2374E2A4"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所以</w:t>
      </w:r>
      <w:proofErr w:type="gramStart"/>
      <w:r w:rsidRPr="00206EC2">
        <w:rPr>
          <w:rFonts w:ascii="宋体" w:eastAsia="宋体" w:hAnsi="宋体"/>
        </w:rPr>
        <w:t>规训社会</w:t>
      </w:r>
      <w:proofErr w:type="gramEnd"/>
      <w:r w:rsidRPr="00206EC2">
        <w:rPr>
          <w:rFonts w:ascii="宋体" w:eastAsia="宋体" w:hAnsi="宋体"/>
        </w:rPr>
        <w:t>的否定性制造出疯人罪犯，与之相反，功绩社会则生产抑郁症患者和厌世者。</w:t>
      </w:r>
    </w:p>
    <w:p w14:paraId="562779EE" w14:textId="77777777" w:rsidR="00BA655E" w:rsidRPr="00206EC2" w:rsidRDefault="00BA655E" w:rsidP="00206EC2">
      <w:pPr>
        <w:ind w:firstLineChars="200" w:firstLine="420"/>
        <w:jc w:val="left"/>
        <w:rPr>
          <w:rFonts w:ascii="宋体" w:eastAsia="宋体" w:hAnsi="宋体"/>
        </w:rPr>
      </w:pPr>
    </w:p>
    <w:p w14:paraId="437D7CD2"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所以在功绩社会我的自我剥削的表现方式就是：这时候虽然没有第二者在场，我不能哭诉了，我只能自己打自己</w:t>
      </w:r>
      <w:proofErr w:type="gramStart"/>
      <w:r w:rsidRPr="00206EC2">
        <w:rPr>
          <w:rFonts w:ascii="宋体" w:eastAsia="宋体" w:hAnsi="宋体"/>
        </w:rPr>
        <w:t>一</w:t>
      </w:r>
      <w:proofErr w:type="gramEnd"/>
      <w:r w:rsidRPr="00206EC2">
        <w:rPr>
          <w:rFonts w:ascii="宋体" w:eastAsia="宋体" w:hAnsi="宋体"/>
        </w:rPr>
        <w:t>鞭子，然后自己又奖励自己一颗糖，我一边哭着向自己求饶，一边自己又对自己狠狠的说：你给我好好干！</w:t>
      </w:r>
    </w:p>
    <w:p w14:paraId="402A6A91" w14:textId="77777777" w:rsidR="00BA655E" w:rsidRPr="00206EC2" w:rsidRDefault="00BA655E" w:rsidP="00206EC2">
      <w:pPr>
        <w:ind w:firstLineChars="200" w:firstLine="420"/>
        <w:jc w:val="left"/>
        <w:rPr>
          <w:rFonts w:ascii="宋体" w:eastAsia="宋体" w:hAnsi="宋体"/>
        </w:rPr>
      </w:pPr>
    </w:p>
    <w:p w14:paraId="36471431"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如果这时候有人说我累了我要躺平，那么他就会陷入更深的焦虑及自我谴责。为什么他要自我谴责呢？因为在功绩社会他是赤裸的，在自我觉醒之后，人就不能无意识的混在集体中了。过去我们是集体中的一个，我们都是同一张面孔，但现在我们都是自己的主体了，每张</w:t>
      </w:r>
      <w:proofErr w:type="gramStart"/>
      <w:r w:rsidRPr="00206EC2">
        <w:rPr>
          <w:rFonts w:ascii="宋体" w:eastAsia="宋体" w:hAnsi="宋体"/>
        </w:rPr>
        <w:t>脸都是</w:t>
      </w:r>
      <w:proofErr w:type="gramEnd"/>
      <w:r w:rsidRPr="00206EC2">
        <w:rPr>
          <w:rFonts w:ascii="宋体" w:eastAsia="宋体" w:hAnsi="宋体"/>
        </w:rPr>
        <w:t>个性的，你再也没有理由为自己找借口躲在人群里，你不能混在集体里。</w:t>
      </w:r>
    </w:p>
    <w:p w14:paraId="5FDE7BA2" w14:textId="77777777" w:rsidR="00BA655E" w:rsidRPr="00206EC2" w:rsidRDefault="00BA655E" w:rsidP="00206EC2">
      <w:pPr>
        <w:ind w:firstLineChars="200" w:firstLine="420"/>
        <w:jc w:val="left"/>
        <w:rPr>
          <w:rFonts w:ascii="宋体" w:eastAsia="宋体" w:hAnsi="宋体"/>
        </w:rPr>
      </w:pPr>
    </w:p>
    <w:p w14:paraId="7539DBE7"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在功绩社会里我们绝不允许自己有一丝的无聊，过度的这种社会的积极性，呈现为一种过度的刺激，每天都在刺激我们获取大量的信息和资讯。因为我们肯定自己的这种无限可能，所以我们需要不断的拓展自己，我们每天开始疯狂的看资讯学习要突破自己。</w:t>
      </w:r>
    </w:p>
    <w:p w14:paraId="47B615E4" w14:textId="77777777" w:rsidR="00BA655E" w:rsidRPr="00206EC2" w:rsidRDefault="00BA655E" w:rsidP="00206EC2">
      <w:pPr>
        <w:ind w:firstLineChars="200" w:firstLine="420"/>
        <w:jc w:val="left"/>
        <w:rPr>
          <w:rFonts w:ascii="宋体" w:eastAsia="宋体" w:hAnsi="宋体"/>
        </w:rPr>
      </w:pPr>
    </w:p>
    <w:p w14:paraId="2F72B81A"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于是它会带来一个问题，我们的感知变得非常的分散，碎片化使人们进入了一种多种工作同时进行的状态。这种涣散的注意力在多个任务多个信息来源多个程序中不断的</w:t>
      </w:r>
      <w:proofErr w:type="gramStart"/>
      <w:r w:rsidRPr="00206EC2">
        <w:rPr>
          <w:rFonts w:ascii="宋体" w:eastAsia="宋体" w:hAnsi="宋体"/>
        </w:rPr>
        <w:t>转换着</w:t>
      </w:r>
      <w:proofErr w:type="gramEnd"/>
      <w:r w:rsidRPr="00206EC2">
        <w:rPr>
          <w:rFonts w:ascii="宋体" w:eastAsia="宋体" w:hAnsi="宋体"/>
        </w:rPr>
        <w:t>焦点，而这种注意力，他不能容忍有我们一点的无聊，其实原本他一直以来都不存在无聊，他也不是无事可做，而是一种卸下自我压迫的一种焦灼的状态的一个过程。</w:t>
      </w:r>
    </w:p>
    <w:p w14:paraId="5F0D82FA" w14:textId="77777777" w:rsidR="00BA655E" w:rsidRPr="00206EC2" w:rsidRDefault="00BA655E" w:rsidP="00206EC2">
      <w:pPr>
        <w:ind w:firstLineChars="200" w:firstLine="420"/>
        <w:jc w:val="left"/>
        <w:rPr>
          <w:rFonts w:ascii="宋体" w:eastAsia="宋体" w:hAnsi="宋体"/>
        </w:rPr>
      </w:pPr>
    </w:p>
    <w:p w14:paraId="2466A03E"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如果睡眠是放松的最高的形式，那么深度无聊就是精神放松的一个终极状态。现在我们如果只是坐着什么也不做，那么你就会开始感到一种焦虑。放松是不可能的，现代人再也不会留意日落了。这个留意日落的状态本身就是一种我们理想的一种无聊。</w:t>
      </w:r>
    </w:p>
    <w:p w14:paraId="101E21D3" w14:textId="77777777" w:rsidR="00BA655E" w:rsidRPr="00206EC2" w:rsidRDefault="00BA655E" w:rsidP="00206EC2">
      <w:pPr>
        <w:ind w:firstLineChars="200" w:firstLine="420"/>
        <w:jc w:val="left"/>
        <w:rPr>
          <w:rFonts w:ascii="宋体" w:eastAsia="宋体" w:hAnsi="宋体"/>
        </w:rPr>
      </w:pPr>
    </w:p>
    <w:p w14:paraId="6F045113" w14:textId="77777777" w:rsidR="00BA655E" w:rsidRPr="00206EC2" w:rsidRDefault="00BA655E" w:rsidP="00206EC2">
      <w:pPr>
        <w:ind w:firstLineChars="200" w:firstLine="420"/>
        <w:jc w:val="left"/>
        <w:rPr>
          <w:rFonts w:ascii="宋体" w:eastAsia="宋体" w:hAnsi="宋体"/>
        </w:rPr>
      </w:pPr>
      <w:proofErr w:type="gramStart"/>
      <w:r w:rsidRPr="00206EC2">
        <w:rPr>
          <w:rFonts w:ascii="宋体" w:eastAsia="宋体" w:hAnsi="宋体"/>
        </w:rPr>
        <w:lastRenderedPageBreak/>
        <w:t>韩敏哲在</w:t>
      </w:r>
      <w:proofErr w:type="gramEnd"/>
      <w:r w:rsidRPr="00206EC2">
        <w:rPr>
          <w:rFonts w:ascii="宋体" w:eastAsia="宋体" w:hAnsi="宋体"/>
        </w:rPr>
        <w:t>书中认为，我们涣散的这种注意力，其实反而他并不会产生新的事物。它只会重复或加速已经存在的事物，我们看似获得了无数的</w:t>
      </w:r>
      <w:proofErr w:type="gramStart"/>
      <w:r w:rsidRPr="00206EC2">
        <w:rPr>
          <w:rFonts w:ascii="宋体" w:eastAsia="宋体" w:hAnsi="宋体"/>
        </w:rPr>
        <w:t>讯息</w:t>
      </w:r>
      <w:proofErr w:type="gramEnd"/>
      <w:r w:rsidRPr="00206EC2">
        <w:rPr>
          <w:rFonts w:ascii="宋体" w:eastAsia="宋体" w:hAnsi="宋体"/>
        </w:rPr>
        <w:t>和知识，疯狂的在运转自己，但其实我们把面铺的越广的同时就越不会深入它。你害怕无聊，你感到无聊了，就会马上寻找新的一个替代品，于是短文字、短视频就成为我们的这个时代的新欢。</w:t>
      </w:r>
    </w:p>
    <w:p w14:paraId="13A7334D" w14:textId="77777777" w:rsidR="00BA655E" w:rsidRPr="00206EC2" w:rsidRDefault="00BA655E" w:rsidP="00206EC2">
      <w:pPr>
        <w:ind w:firstLineChars="200" w:firstLine="420"/>
        <w:jc w:val="left"/>
        <w:rPr>
          <w:rFonts w:ascii="宋体" w:eastAsia="宋体" w:hAnsi="宋体"/>
        </w:rPr>
      </w:pPr>
    </w:p>
    <w:p w14:paraId="1067CBF2"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现在和过去的一生只能做一件事的状态，形成了两个极端，而只有过去这种深度的注意力才会创造新的文化，这种深度的注意力恰恰来自于一种深度的无聊。</w:t>
      </w:r>
    </w:p>
    <w:p w14:paraId="7907B483" w14:textId="77777777" w:rsidR="00BA655E" w:rsidRPr="00206EC2" w:rsidRDefault="00BA655E" w:rsidP="00206EC2">
      <w:pPr>
        <w:ind w:firstLineChars="200" w:firstLine="420"/>
        <w:jc w:val="left"/>
        <w:rPr>
          <w:rFonts w:ascii="宋体" w:eastAsia="宋体" w:hAnsi="宋体"/>
        </w:rPr>
      </w:pPr>
    </w:p>
    <w:p w14:paraId="37A50F3C"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那我们怎么走出这个过度积极的状态？是回归到</w:t>
      </w:r>
      <w:proofErr w:type="gramStart"/>
      <w:r w:rsidRPr="00206EC2">
        <w:rPr>
          <w:rFonts w:ascii="宋体" w:eastAsia="宋体" w:hAnsi="宋体"/>
        </w:rPr>
        <w:t>规训社会</w:t>
      </w:r>
      <w:proofErr w:type="gramEnd"/>
      <w:r w:rsidRPr="00206EC2">
        <w:rPr>
          <w:rFonts w:ascii="宋体" w:eastAsia="宋体" w:hAnsi="宋体"/>
        </w:rPr>
        <w:t>的这种否定吗？当然不可能那是倒退。</w:t>
      </w:r>
    </w:p>
    <w:p w14:paraId="52463E32" w14:textId="77777777" w:rsidR="00BA655E" w:rsidRPr="00206EC2" w:rsidRDefault="00BA655E" w:rsidP="00206EC2">
      <w:pPr>
        <w:ind w:firstLineChars="200" w:firstLine="420"/>
        <w:jc w:val="left"/>
        <w:rPr>
          <w:rFonts w:ascii="宋体" w:eastAsia="宋体" w:hAnsi="宋体"/>
        </w:rPr>
      </w:pPr>
    </w:p>
    <w:p w14:paraId="6BCCF65A"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我们要做的是要让部分人首先开始松动自我。</w:t>
      </w:r>
    </w:p>
    <w:p w14:paraId="3113D401" w14:textId="77777777" w:rsidR="00BA655E" w:rsidRPr="00206EC2" w:rsidRDefault="00BA655E" w:rsidP="00206EC2">
      <w:pPr>
        <w:ind w:firstLineChars="200" w:firstLine="420"/>
        <w:jc w:val="left"/>
        <w:rPr>
          <w:rFonts w:ascii="宋体" w:eastAsia="宋体" w:hAnsi="宋体"/>
        </w:rPr>
      </w:pPr>
    </w:p>
    <w:p w14:paraId="60B90733"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也许到了功绩社会的晚期，人们普遍就会觉醒了。我们下一次的思想革命的对象，可能就是推翻剥削自我的那个自我。我们从疲劳的倦怠，走向一个亲近世界的倦怠。疲劳的倦怠使人相互对立，而亲近世界的倦怠是我们闲适的坐在傍晚的湖边。</w:t>
      </w:r>
    </w:p>
    <w:p w14:paraId="35560B64" w14:textId="77777777" w:rsidR="00BA655E" w:rsidRPr="00206EC2" w:rsidRDefault="00BA655E" w:rsidP="00206EC2">
      <w:pPr>
        <w:ind w:firstLineChars="200" w:firstLine="420"/>
        <w:jc w:val="left"/>
        <w:rPr>
          <w:rFonts w:ascii="宋体" w:eastAsia="宋体" w:hAnsi="宋体"/>
        </w:rPr>
      </w:pPr>
    </w:p>
    <w:p w14:paraId="40FFC954"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从工具的人中走出来成为自然的人。自我松动不再向内剥削了，而是向着世界延展，人的心灵回到了群居的时代，</w:t>
      </w:r>
      <w:proofErr w:type="gramStart"/>
      <w:r w:rsidRPr="00206EC2">
        <w:rPr>
          <w:rFonts w:ascii="宋体" w:eastAsia="宋体" w:hAnsi="宋体"/>
        </w:rPr>
        <w:t>倦怠给</w:t>
      </w:r>
      <w:proofErr w:type="gramEnd"/>
      <w:r w:rsidRPr="00206EC2">
        <w:rPr>
          <w:rFonts w:ascii="宋体" w:eastAsia="宋体" w:hAnsi="宋体"/>
        </w:rPr>
        <w:t>我们的内心留出一个闲适的空间。</w:t>
      </w:r>
    </w:p>
    <w:p w14:paraId="2FDB78BA" w14:textId="77777777" w:rsidR="00BA655E" w:rsidRPr="00206EC2" w:rsidRDefault="00BA655E" w:rsidP="00206EC2">
      <w:pPr>
        <w:ind w:firstLineChars="200" w:firstLine="420"/>
        <w:jc w:val="left"/>
        <w:rPr>
          <w:rFonts w:ascii="宋体" w:eastAsia="宋体" w:hAnsi="宋体"/>
        </w:rPr>
      </w:pPr>
    </w:p>
    <w:p w14:paraId="11B34FEA"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人与人重新建立联系是非常重要的，人与人之间重新理解和建立联系的时候，你才感到人是世界的。否则你在自我的世界里面自己跟自己建立联系，自己打自己，自己给自己一块糖。你永远会形成自我的内在的这样的一种抑郁和压抑，那么真正的松动的自我，他应该是人和人之间留出真正的闲适的这样的一个空间。</w:t>
      </w:r>
    </w:p>
    <w:p w14:paraId="270D7D68" w14:textId="77777777" w:rsidR="00BA655E" w:rsidRPr="00206EC2" w:rsidRDefault="00BA655E" w:rsidP="00206EC2">
      <w:pPr>
        <w:ind w:firstLineChars="200" w:firstLine="420"/>
        <w:jc w:val="left"/>
        <w:rPr>
          <w:rFonts w:ascii="宋体" w:eastAsia="宋体" w:hAnsi="宋体"/>
        </w:rPr>
      </w:pPr>
    </w:p>
    <w:p w14:paraId="4B90B780" w14:textId="77777777" w:rsidR="00BA655E" w:rsidRPr="00206EC2" w:rsidRDefault="00BA655E" w:rsidP="00206EC2">
      <w:pPr>
        <w:ind w:firstLineChars="200" w:firstLine="420"/>
        <w:jc w:val="left"/>
        <w:rPr>
          <w:rFonts w:ascii="宋体" w:eastAsia="宋体" w:hAnsi="宋体"/>
        </w:rPr>
      </w:pPr>
      <w:r w:rsidRPr="00206EC2">
        <w:rPr>
          <w:rFonts w:ascii="宋体" w:eastAsia="宋体" w:hAnsi="宋体"/>
        </w:rPr>
        <w:t>非常的理想化，非常的理想化，所以我只能假想。</w:t>
      </w:r>
    </w:p>
    <w:p w14:paraId="43561816" w14:textId="77777777" w:rsidR="0078120C" w:rsidRPr="00BA655E" w:rsidRDefault="0078120C"/>
    <w:sectPr w:rsidR="0078120C" w:rsidRPr="00BA65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E5316" w14:textId="77777777" w:rsidR="00710382" w:rsidRDefault="00710382" w:rsidP="00206EC2">
      <w:r>
        <w:separator/>
      </w:r>
    </w:p>
  </w:endnote>
  <w:endnote w:type="continuationSeparator" w:id="0">
    <w:p w14:paraId="693286DF" w14:textId="77777777" w:rsidR="00710382" w:rsidRDefault="00710382" w:rsidP="0020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79FB" w14:textId="77777777" w:rsidR="00710382" w:rsidRDefault="00710382" w:rsidP="00206EC2">
      <w:r>
        <w:separator/>
      </w:r>
    </w:p>
  </w:footnote>
  <w:footnote w:type="continuationSeparator" w:id="0">
    <w:p w14:paraId="47BB0264" w14:textId="77777777" w:rsidR="00710382" w:rsidRDefault="00710382" w:rsidP="00206E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9C"/>
    <w:rsid w:val="00083517"/>
    <w:rsid w:val="00206EC2"/>
    <w:rsid w:val="00710382"/>
    <w:rsid w:val="0078120C"/>
    <w:rsid w:val="00A3204A"/>
    <w:rsid w:val="00BA655E"/>
    <w:rsid w:val="00C664EF"/>
    <w:rsid w:val="00E6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04CFE3-DDED-4FD1-9AE5-5967009E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2B9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2B9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2B9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2B9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2B9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2B9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2B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2B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2B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2B9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2B9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2B9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2B9C"/>
    <w:rPr>
      <w:rFonts w:cstheme="majorBidi"/>
      <w:color w:val="0F4761" w:themeColor="accent1" w:themeShade="BF"/>
      <w:sz w:val="28"/>
      <w:szCs w:val="28"/>
    </w:rPr>
  </w:style>
  <w:style w:type="character" w:customStyle="1" w:styleId="50">
    <w:name w:val="标题 5 字符"/>
    <w:basedOn w:val="a0"/>
    <w:link w:val="5"/>
    <w:uiPriority w:val="9"/>
    <w:semiHidden/>
    <w:rsid w:val="00E62B9C"/>
    <w:rPr>
      <w:rFonts w:cstheme="majorBidi"/>
      <w:color w:val="0F4761" w:themeColor="accent1" w:themeShade="BF"/>
      <w:sz w:val="24"/>
      <w:szCs w:val="24"/>
    </w:rPr>
  </w:style>
  <w:style w:type="character" w:customStyle="1" w:styleId="60">
    <w:name w:val="标题 6 字符"/>
    <w:basedOn w:val="a0"/>
    <w:link w:val="6"/>
    <w:uiPriority w:val="9"/>
    <w:semiHidden/>
    <w:rsid w:val="00E62B9C"/>
    <w:rPr>
      <w:rFonts w:cstheme="majorBidi"/>
      <w:b/>
      <w:bCs/>
      <w:color w:val="0F4761" w:themeColor="accent1" w:themeShade="BF"/>
    </w:rPr>
  </w:style>
  <w:style w:type="character" w:customStyle="1" w:styleId="70">
    <w:name w:val="标题 7 字符"/>
    <w:basedOn w:val="a0"/>
    <w:link w:val="7"/>
    <w:uiPriority w:val="9"/>
    <w:semiHidden/>
    <w:rsid w:val="00E62B9C"/>
    <w:rPr>
      <w:rFonts w:cstheme="majorBidi"/>
      <w:b/>
      <w:bCs/>
      <w:color w:val="595959" w:themeColor="text1" w:themeTint="A6"/>
    </w:rPr>
  </w:style>
  <w:style w:type="character" w:customStyle="1" w:styleId="80">
    <w:name w:val="标题 8 字符"/>
    <w:basedOn w:val="a0"/>
    <w:link w:val="8"/>
    <w:uiPriority w:val="9"/>
    <w:semiHidden/>
    <w:rsid w:val="00E62B9C"/>
    <w:rPr>
      <w:rFonts w:cstheme="majorBidi"/>
      <w:color w:val="595959" w:themeColor="text1" w:themeTint="A6"/>
    </w:rPr>
  </w:style>
  <w:style w:type="character" w:customStyle="1" w:styleId="90">
    <w:name w:val="标题 9 字符"/>
    <w:basedOn w:val="a0"/>
    <w:link w:val="9"/>
    <w:uiPriority w:val="9"/>
    <w:semiHidden/>
    <w:rsid w:val="00E62B9C"/>
    <w:rPr>
      <w:rFonts w:eastAsiaTheme="majorEastAsia" w:cstheme="majorBidi"/>
      <w:color w:val="595959" w:themeColor="text1" w:themeTint="A6"/>
    </w:rPr>
  </w:style>
  <w:style w:type="paragraph" w:styleId="a3">
    <w:name w:val="Title"/>
    <w:basedOn w:val="a"/>
    <w:next w:val="a"/>
    <w:link w:val="a4"/>
    <w:uiPriority w:val="10"/>
    <w:qFormat/>
    <w:rsid w:val="00E62B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2B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2B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2B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2B9C"/>
    <w:pPr>
      <w:spacing w:before="160" w:after="160"/>
      <w:jc w:val="center"/>
    </w:pPr>
    <w:rPr>
      <w:i/>
      <w:iCs/>
      <w:color w:val="404040" w:themeColor="text1" w:themeTint="BF"/>
    </w:rPr>
  </w:style>
  <w:style w:type="character" w:customStyle="1" w:styleId="a8">
    <w:name w:val="引用 字符"/>
    <w:basedOn w:val="a0"/>
    <w:link w:val="a7"/>
    <w:uiPriority w:val="29"/>
    <w:rsid w:val="00E62B9C"/>
    <w:rPr>
      <w:i/>
      <w:iCs/>
      <w:color w:val="404040" w:themeColor="text1" w:themeTint="BF"/>
    </w:rPr>
  </w:style>
  <w:style w:type="paragraph" w:styleId="a9">
    <w:name w:val="List Paragraph"/>
    <w:basedOn w:val="a"/>
    <w:uiPriority w:val="34"/>
    <w:qFormat/>
    <w:rsid w:val="00E62B9C"/>
    <w:pPr>
      <w:ind w:left="720"/>
      <w:contextualSpacing/>
    </w:pPr>
  </w:style>
  <w:style w:type="character" w:styleId="aa">
    <w:name w:val="Intense Emphasis"/>
    <w:basedOn w:val="a0"/>
    <w:uiPriority w:val="21"/>
    <w:qFormat/>
    <w:rsid w:val="00E62B9C"/>
    <w:rPr>
      <w:i/>
      <w:iCs/>
      <w:color w:val="0F4761" w:themeColor="accent1" w:themeShade="BF"/>
    </w:rPr>
  </w:style>
  <w:style w:type="paragraph" w:styleId="ab">
    <w:name w:val="Intense Quote"/>
    <w:basedOn w:val="a"/>
    <w:next w:val="a"/>
    <w:link w:val="ac"/>
    <w:uiPriority w:val="30"/>
    <w:qFormat/>
    <w:rsid w:val="00E62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2B9C"/>
    <w:rPr>
      <w:i/>
      <w:iCs/>
      <w:color w:val="0F4761" w:themeColor="accent1" w:themeShade="BF"/>
    </w:rPr>
  </w:style>
  <w:style w:type="character" w:styleId="ad">
    <w:name w:val="Intense Reference"/>
    <w:basedOn w:val="a0"/>
    <w:uiPriority w:val="32"/>
    <w:qFormat/>
    <w:rsid w:val="00E62B9C"/>
    <w:rPr>
      <w:b/>
      <w:bCs/>
      <w:smallCaps/>
      <w:color w:val="0F4761" w:themeColor="accent1" w:themeShade="BF"/>
      <w:spacing w:val="5"/>
    </w:rPr>
  </w:style>
  <w:style w:type="paragraph" w:styleId="ae">
    <w:name w:val="Normal (Web)"/>
    <w:basedOn w:val="a"/>
    <w:uiPriority w:val="99"/>
    <w:semiHidden/>
    <w:unhideWhenUsed/>
    <w:rsid w:val="00BA655E"/>
    <w:pPr>
      <w:widowControl/>
      <w:spacing w:before="100" w:beforeAutospacing="1" w:after="100" w:afterAutospacing="1"/>
      <w:jc w:val="left"/>
    </w:pPr>
    <w:rPr>
      <w:rFonts w:ascii="宋体" w:eastAsia="宋体" w:hAnsi="宋体" w:cs="宋体"/>
      <w:kern w:val="0"/>
      <w:sz w:val="24"/>
      <w:szCs w:val="24"/>
    </w:rPr>
  </w:style>
  <w:style w:type="paragraph" w:styleId="af">
    <w:name w:val="header"/>
    <w:basedOn w:val="a"/>
    <w:link w:val="af0"/>
    <w:uiPriority w:val="99"/>
    <w:unhideWhenUsed/>
    <w:rsid w:val="00206EC2"/>
    <w:pPr>
      <w:tabs>
        <w:tab w:val="center" w:pos="4153"/>
        <w:tab w:val="right" w:pos="8306"/>
      </w:tabs>
      <w:snapToGrid w:val="0"/>
      <w:jc w:val="center"/>
    </w:pPr>
    <w:rPr>
      <w:sz w:val="18"/>
      <w:szCs w:val="18"/>
    </w:rPr>
  </w:style>
  <w:style w:type="character" w:customStyle="1" w:styleId="af0">
    <w:name w:val="页眉 字符"/>
    <w:basedOn w:val="a0"/>
    <w:link w:val="af"/>
    <w:uiPriority w:val="99"/>
    <w:rsid w:val="00206EC2"/>
    <w:rPr>
      <w:sz w:val="18"/>
      <w:szCs w:val="18"/>
    </w:rPr>
  </w:style>
  <w:style w:type="paragraph" w:styleId="af1">
    <w:name w:val="footer"/>
    <w:basedOn w:val="a"/>
    <w:link w:val="af2"/>
    <w:uiPriority w:val="99"/>
    <w:unhideWhenUsed/>
    <w:rsid w:val="00206EC2"/>
    <w:pPr>
      <w:tabs>
        <w:tab w:val="center" w:pos="4153"/>
        <w:tab w:val="right" w:pos="8306"/>
      </w:tabs>
      <w:snapToGrid w:val="0"/>
      <w:jc w:val="left"/>
    </w:pPr>
    <w:rPr>
      <w:sz w:val="18"/>
      <w:szCs w:val="18"/>
    </w:rPr>
  </w:style>
  <w:style w:type="character" w:customStyle="1" w:styleId="af2">
    <w:name w:val="页脚 字符"/>
    <w:basedOn w:val="a0"/>
    <w:link w:val="af1"/>
    <w:uiPriority w:val="99"/>
    <w:rsid w:val="00206E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2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449</Words>
  <Characters>2561</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3</cp:revision>
  <dcterms:created xsi:type="dcterms:W3CDTF">2024-01-11T13:12:00Z</dcterms:created>
  <dcterms:modified xsi:type="dcterms:W3CDTF">2024-03-11T07:51:00Z</dcterms:modified>
</cp:coreProperties>
</file>