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D446" w14:textId="3BEE21EF" w:rsidR="00C34493" w:rsidRDefault="00C17617">
      <w:r w:rsidRPr="00C17617">
        <w:rPr>
          <w:rStyle w:val="Heading1Char"/>
        </w:rPr>
        <w:t>代码</w:t>
      </w:r>
      <w:r>
        <w:rPr>
          <w:rFonts w:hint="eastAsia"/>
        </w:rPr>
        <w:t>：</w:t>
      </w:r>
    </w:p>
    <w:p w14:paraId="399897DB" w14:textId="5435EC85" w:rsidR="00C17617" w:rsidRDefault="00C17617">
      <w:r w:rsidRPr="00C17617">
        <w:drawing>
          <wp:inline distT="0" distB="0" distL="0" distR="0" wp14:anchorId="4A5732C0" wp14:editId="0DD23488">
            <wp:extent cx="5731510" cy="3418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D1D" w14:textId="542F905C" w:rsidR="00C17617" w:rsidRDefault="00C17617"/>
    <w:p w14:paraId="3FC1F68F" w14:textId="09A9735B" w:rsidR="00C17617" w:rsidRDefault="00C17617" w:rsidP="00C17617">
      <w:pPr>
        <w:pStyle w:val="Heading1"/>
      </w:pPr>
      <w:r>
        <w:rPr>
          <w:rFonts w:hint="eastAsia"/>
        </w:rPr>
        <w:lastRenderedPageBreak/>
        <w:t>Jo</w:t>
      </w:r>
      <w:r>
        <w:t>b details</w:t>
      </w:r>
    </w:p>
    <w:p w14:paraId="011619E2" w14:textId="1E78366D" w:rsidR="00524BA7" w:rsidRPr="00524BA7" w:rsidRDefault="00524BA7" w:rsidP="00524BA7">
      <w:pPr>
        <w:pStyle w:val="Heading2"/>
        <w:rPr>
          <w:rFonts w:hint="eastAsia"/>
        </w:rPr>
      </w:pPr>
      <w:r>
        <w:rPr>
          <w:rFonts w:hint="eastAsia"/>
        </w:rPr>
        <w:t>填了ok为4</w:t>
      </w:r>
    </w:p>
    <w:p w14:paraId="2F65B49C" w14:textId="73757C75" w:rsidR="00C17617" w:rsidRDefault="00C17617" w:rsidP="00C17617">
      <w:r w:rsidRPr="00C17617">
        <w:drawing>
          <wp:inline distT="0" distB="0" distL="0" distR="0" wp14:anchorId="67D24C50" wp14:editId="1B1799D7">
            <wp:extent cx="5731510" cy="3420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CE9" w14:textId="640EC2F3" w:rsidR="00C17617" w:rsidRDefault="00C17617" w:rsidP="00C17617"/>
    <w:p w14:paraId="2559CB4E" w14:textId="32D849B6" w:rsidR="00C17617" w:rsidRDefault="00C17617" w:rsidP="00C17617">
      <w:r w:rsidRPr="00C17617">
        <w:drawing>
          <wp:inline distT="0" distB="0" distL="0" distR="0" wp14:anchorId="7893E3D1" wp14:editId="0AC7ECE8">
            <wp:extent cx="5731510" cy="3628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A542" w14:textId="7E209C28" w:rsidR="00C17617" w:rsidRDefault="00C17617" w:rsidP="00C17617"/>
    <w:p w14:paraId="441399CD" w14:textId="510248F5" w:rsidR="00C17617" w:rsidRDefault="00C17617" w:rsidP="00C17617">
      <w:r w:rsidRPr="00C17617">
        <w:drawing>
          <wp:inline distT="0" distB="0" distL="0" distR="0" wp14:anchorId="6F1DEEF6" wp14:editId="716A3BBA">
            <wp:extent cx="5731510" cy="3397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BD69" w14:textId="5A306040" w:rsidR="00524BA7" w:rsidRDefault="00524BA7" w:rsidP="00C17617"/>
    <w:p w14:paraId="0CE961CD" w14:textId="7059B42F" w:rsidR="00524BA7" w:rsidRDefault="00524BA7" w:rsidP="00C17617"/>
    <w:p w14:paraId="3C62708D" w14:textId="09290674" w:rsidR="00524BA7" w:rsidRDefault="00524BA7" w:rsidP="00524BA7">
      <w:pPr>
        <w:pStyle w:val="Heading2"/>
      </w:pPr>
      <w:r>
        <w:rPr>
          <w:rFonts w:hint="eastAsia"/>
        </w:rPr>
        <w:t>没填ok的值</w:t>
      </w:r>
    </w:p>
    <w:p w14:paraId="05E94B1D" w14:textId="78B76B1B" w:rsidR="00524BA7" w:rsidRDefault="00524BA7" w:rsidP="00524BA7">
      <w:r w:rsidRPr="00524BA7">
        <w:drawing>
          <wp:inline distT="0" distB="0" distL="0" distR="0" wp14:anchorId="2CEBC446" wp14:editId="4A534CD5">
            <wp:extent cx="5731510" cy="1983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E1F2" w14:textId="01523D9E" w:rsidR="00524BA7" w:rsidRPr="00524BA7" w:rsidRDefault="00524BA7" w:rsidP="00524BA7">
      <w:pPr>
        <w:rPr>
          <w:rFonts w:hint="eastAsia"/>
        </w:rPr>
      </w:pPr>
      <w:r w:rsidRPr="00524BA7">
        <w:lastRenderedPageBreak/>
        <w:drawing>
          <wp:inline distT="0" distB="0" distL="0" distR="0" wp14:anchorId="4B1290B1" wp14:editId="4F31D66C">
            <wp:extent cx="5731510" cy="3587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BA7" w:rsidRPr="00524BA7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4696" w14:textId="77777777" w:rsidR="00283BE5" w:rsidRDefault="00283BE5" w:rsidP="00C17617">
      <w:r>
        <w:separator/>
      </w:r>
    </w:p>
  </w:endnote>
  <w:endnote w:type="continuationSeparator" w:id="0">
    <w:p w14:paraId="3026BCF8" w14:textId="77777777" w:rsidR="00283BE5" w:rsidRDefault="00283BE5" w:rsidP="00C1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E642" w14:textId="52D4E1C7" w:rsidR="00C17617" w:rsidRDefault="00C176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E676EB" wp14:editId="5BA17D4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F7E92" w14:textId="74979D59" w:rsidR="00C17617" w:rsidRPr="00C17617" w:rsidRDefault="00C17617" w:rsidP="00C17617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C17617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676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RESTRICTED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71AF7E92" w14:textId="74979D59" w:rsidR="00C17617" w:rsidRPr="00C17617" w:rsidRDefault="00C17617" w:rsidP="00C17617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C17617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F39E" w14:textId="625A4C74" w:rsidR="00C17617" w:rsidRDefault="00C176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33F4FA" wp14:editId="20328689">
              <wp:simplePos x="914400" y="99060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" name="Text Box 7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2AC9F9" w14:textId="7D93336A" w:rsidR="00C17617" w:rsidRPr="00C17617" w:rsidRDefault="00C17617" w:rsidP="00C17617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C17617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3F4F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RESTRICTED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4D2AC9F9" w14:textId="7D93336A" w:rsidR="00C17617" w:rsidRPr="00C17617" w:rsidRDefault="00C17617" w:rsidP="00C17617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C17617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CFDC" w14:textId="5114727A" w:rsidR="00C17617" w:rsidRDefault="00C176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7893F4" wp14:editId="4753DB4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D3957D" w14:textId="3E1AB98C" w:rsidR="00C17617" w:rsidRPr="00C17617" w:rsidRDefault="00C17617" w:rsidP="00C17617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C17617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893F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46D3957D" w14:textId="3E1AB98C" w:rsidR="00C17617" w:rsidRPr="00C17617" w:rsidRDefault="00C17617" w:rsidP="00C17617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C17617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A73B" w14:textId="77777777" w:rsidR="00283BE5" w:rsidRDefault="00283BE5" w:rsidP="00C17617">
      <w:r>
        <w:separator/>
      </w:r>
    </w:p>
  </w:footnote>
  <w:footnote w:type="continuationSeparator" w:id="0">
    <w:p w14:paraId="62206E42" w14:textId="77777777" w:rsidR="00283BE5" w:rsidRDefault="00283BE5" w:rsidP="00C17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1C"/>
    <w:rsid w:val="00180F1C"/>
    <w:rsid w:val="00283BE5"/>
    <w:rsid w:val="00524BA7"/>
    <w:rsid w:val="00C17617"/>
    <w:rsid w:val="00C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D373"/>
  <w15:chartTrackingRefBased/>
  <w15:docId w15:val="{D00EA583-8FB7-4CB6-96AB-C821B8A7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7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617"/>
    <w:rPr>
      <w:b/>
      <w:bCs/>
      <w:kern w:val="44"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C1761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761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4B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</Words>
  <Characters>40</Characters>
  <Application>Microsoft Office Word</Application>
  <DocSecurity>0</DocSecurity>
  <Lines>1</Lines>
  <Paragraphs>1</Paragraphs>
  <ScaleCrop>false</ScaleCrop>
  <Company>Bayer AG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Mengru Xiao</dc:creator>
  <cp:keywords/>
  <dc:description/>
  <cp:lastModifiedBy>Mengru Xiao</cp:lastModifiedBy>
  <cp:revision>4</cp:revision>
  <dcterms:created xsi:type="dcterms:W3CDTF">2024-03-04T05:39:00Z</dcterms:created>
  <dcterms:modified xsi:type="dcterms:W3CDTF">2024-03-04T05:45:00Z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5,6,7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2024-03-04T05:42:26Z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b20cd7f4-b77a-4ebf-a81b-cb129df1eac5</vt:lpwstr>
  </property>
  <property fmtid="{D5CDD505-2E9C-101B-9397-08002B2CF9AE}" pid="11" name="MSIP_Label_2c76c141-ac86-40e5-abf2-c6f60e474cee_ContentBits">
    <vt:lpwstr>2</vt:lpwstr>
  </property>
</Properties>
</file>