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2D59CF" w14:textId="77777777" w:rsidR="00DF03FF" w:rsidRDefault="00DF03FF">
      <w:pPr>
        <w:rPr>
          <w:rFonts w:hint="eastAsia"/>
        </w:rPr>
      </w:pPr>
    </w:p>
    <w:p w14:paraId="0F638F60" w14:textId="0A1647BD" w:rsidR="0008081F" w:rsidRDefault="0008081F">
      <w:r>
        <w:rPr>
          <w:rFonts w:hint="eastAsia"/>
        </w:rPr>
        <w:t>GM</w:t>
      </w:r>
      <w:r>
        <w:t xml:space="preserve">% and Sales by location </w:t>
      </w:r>
    </w:p>
    <w:p w14:paraId="68A481D9" w14:textId="2C3C8289" w:rsidR="0008081F" w:rsidRDefault="0008081F">
      <w:pPr>
        <w:rPr>
          <w:rFonts w:hint="eastAsia"/>
        </w:rPr>
      </w:pPr>
      <w:r>
        <w:rPr>
          <w:rFonts w:hint="eastAsia"/>
        </w:rPr>
        <w:t xml:space="preserve">Size of </w:t>
      </w:r>
      <w:r>
        <w:t>c</w:t>
      </w:r>
      <w:r>
        <w:rPr>
          <w:rFonts w:hint="eastAsia"/>
        </w:rPr>
        <w:t>ircle stands for sales, Color stands for GM%(Red-High GM%, Green-Low GM%)</w:t>
      </w:r>
    </w:p>
    <w:p w14:paraId="08DB18B1" w14:textId="77777777" w:rsidR="00180A92" w:rsidRDefault="0032541E">
      <w:pPr>
        <w:rPr>
          <w:rFonts w:hint="eastAsia"/>
        </w:rPr>
      </w:pPr>
      <w:r>
        <w:rPr>
          <w:noProof/>
        </w:rPr>
        <w:drawing>
          <wp:inline distT="0" distB="0" distL="0" distR="0" wp14:anchorId="68889F2F" wp14:editId="5C4FCA14">
            <wp:extent cx="5943600" cy="3551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4 at 10.02.3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0482" w14:textId="77777777" w:rsidR="00DF03FF" w:rsidRDefault="00DF03FF">
      <w:pPr>
        <w:rPr>
          <w:rFonts w:hint="eastAsia"/>
        </w:rPr>
      </w:pPr>
    </w:p>
    <w:p w14:paraId="6A6CD0A2" w14:textId="48243B08" w:rsidR="00FE270B" w:rsidRDefault="0008081F" w:rsidP="00FE270B">
      <w:pPr>
        <w:rPr>
          <w:rFonts w:ascii="Helvetica Neue" w:eastAsia="Times New Roman" w:hAnsi="Helvetica Neue" w:cs="Times New Roman" w:hint="eastAsia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 w:hint="eastAsia"/>
          <w:color w:val="000000"/>
          <w:sz w:val="21"/>
          <w:szCs w:val="21"/>
          <w:shd w:val="clear" w:color="auto" w:fill="FFFFFF"/>
        </w:rPr>
        <w:t xml:space="preserve">It is seen that most </w:t>
      </w:r>
      <w:r w:rsidR="00FE270B" w:rsidRPr="00FE270B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of the </w:t>
      </w:r>
      <w:r>
        <w:rPr>
          <w:rFonts w:ascii="Helvetica Neue" w:eastAsia="Times New Roman" w:hAnsi="Helvetica Neue" w:cs="Times New Roman" w:hint="eastAsia"/>
          <w:color w:val="000000"/>
          <w:sz w:val="21"/>
          <w:szCs w:val="21"/>
          <w:shd w:val="clear" w:color="auto" w:fill="FFFFFF"/>
        </w:rPr>
        <w:t xml:space="preserve">sales </w:t>
      </w: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are from the United Kingdom which is also most profitable</w:t>
      </w:r>
    </w:p>
    <w:p w14:paraId="30F98377" w14:textId="77777777" w:rsidR="0008081F" w:rsidRDefault="0008081F" w:rsidP="00FE270B">
      <w:pPr>
        <w:rPr>
          <w:rFonts w:ascii="Helvetica Neue" w:eastAsia="Times New Roman" w:hAnsi="Helvetica Neue" w:cs="Times New Roman" w:hint="eastAsia"/>
          <w:color w:val="000000"/>
          <w:sz w:val="21"/>
          <w:szCs w:val="21"/>
          <w:shd w:val="clear" w:color="auto" w:fill="FFFFFF"/>
        </w:rPr>
      </w:pPr>
    </w:p>
    <w:p w14:paraId="6B8CB5C9" w14:textId="37C904D5" w:rsidR="00FE270B" w:rsidRPr="00FE270B" w:rsidRDefault="0008081F" w:rsidP="00FE270B">
      <w:pPr>
        <w:rPr>
          <w:rFonts w:ascii="Times New Roman" w:eastAsia="Times New Roman" w:hAnsi="Times New Roman" w:cs="Times New Roman" w:hint="eastAsia"/>
        </w:rPr>
      </w:pPr>
      <w:r>
        <w:rPr>
          <w:rFonts w:ascii="Helvetica Neue" w:eastAsia="Times New Roman" w:hAnsi="Helvetica Neue" w:cs="Times New Roman" w:hint="eastAsia"/>
          <w:color w:val="000000"/>
          <w:sz w:val="21"/>
          <w:szCs w:val="21"/>
          <w:shd w:val="clear" w:color="auto" w:fill="FFFFFF"/>
        </w:rPr>
        <w:t>Since c</w:t>
      </w:r>
      <w:r w:rsidR="00FE270B" w:rsidRPr="00FE270B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ustomer clusters vary by geography, </w:t>
      </w:r>
      <w:r w:rsidR="0056480A">
        <w:rPr>
          <w:rFonts w:ascii="Helvetica Neue" w:eastAsia="Times New Roman" w:hAnsi="Helvetica Neue" w:cs="Times New Roman" w:hint="eastAsia"/>
          <w:color w:val="000000"/>
          <w:sz w:val="21"/>
          <w:szCs w:val="21"/>
          <w:shd w:val="clear" w:color="auto" w:fill="FFFFFF"/>
        </w:rPr>
        <w:t xml:space="preserve">so </w:t>
      </w:r>
      <w:r w:rsidR="0056480A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I restrict the location </w:t>
      </w:r>
      <w:r w:rsidR="00FE270B" w:rsidRPr="00FE270B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to the United Kingdom</w:t>
      </w:r>
      <w:r>
        <w:rPr>
          <w:rFonts w:ascii="Helvetica Neue" w:eastAsia="Times New Roman" w:hAnsi="Helvetica Neue" w:cs="Times New Roman" w:hint="eastAsia"/>
          <w:color w:val="000000"/>
          <w:sz w:val="21"/>
          <w:szCs w:val="21"/>
          <w:shd w:val="clear" w:color="auto" w:fill="FFFFFF"/>
        </w:rPr>
        <w:t>.</w:t>
      </w:r>
    </w:p>
    <w:p w14:paraId="1026BF2F" w14:textId="77777777" w:rsidR="00DF03FF" w:rsidRDefault="00DF03FF">
      <w:pPr>
        <w:rPr>
          <w:rFonts w:hint="eastAsia"/>
        </w:rPr>
      </w:pPr>
    </w:p>
    <w:p w14:paraId="39811590" w14:textId="77777777" w:rsidR="00FE270B" w:rsidRDefault="00FE270B">
      <w:pPr>
        <w:rPr>
          <w:rFonts w:hint="eastAsia"/>
        </w:rPr>
      </w:pPr>
    </w:p>
    <w:p w14:paraId="28250497" w14:textId="77777777" w:rsidR="00FE270B" w:rsidRDefault="00FE270B">
      <w:pPr>
        <w:rPr>
          <w:rFonts w:hint="eastAsia"/>
        </w:rPr>
      </w:pPr>
    </w:p>
    <w:p w14:paraId="2F2DCF13" w14:textId="77777777" w:rsidR="00137100" w:rsidRDefault="00137100" w:rsidP="00FE270B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</w:pPr>
    </w:p>
    <w:p w14:paraId="0B6DEAEA" w14:textId="77777777" w:rsidR="00137100" w:rsidRDefault="00137100" w:rsidP="00FE270B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</w:pPr>
    </w:p>
    <w:p w14:paraId="12D9D2C6" w14:textId="77777777" w:rsidR="00137100" w:rsidRDefault="00137100" w:rsidP="00FE270B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</w:pPr>
    </w:p>
    <w:p w14:paraId="4977BF82" w14:textId="77777777" w:rsidR="00137100" w:rsidRDefault="00137100" w:rsidP="00FE270B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</w:pPr>
    </w:p>
    <w:p w14:paraId="11FAC64E" w14:textId="77777777" w:rsidR="00137100" w:rsidRDefault="00137100" w:rsidP="00FE270B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</w:pPr>
    </w:p>
    <w:p w14:paraId="5C965D46" w14:textId="77777777" w:rsidR="00137100" w:rsidRDefault="00137100" w:rsidP="00FE270B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</w:pPr>
    </w:p>
    <w:p w14:paraId="0F853673" w14:textId="77777777" w:rsidR="00137100" w:rsidRDefault="00137100" w:rsidP="00FE270B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</w:pPr>
    </w:p>
    <w:p w14:paraId="0486A276" w14:textId="77777777" w:rsidR="00137100" w:rsidRDefault="00137100" w:rsidP="00FE270B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</w:pPr>
    </w:p>
    <w:p w14:paraId="3C1343B0" w14:textId="77777777" w:rsidR="00137100" w:rsidRDefault="00137100" w:rsidP="00FE270B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</w:pPr>
    </w:p>
    <w:p w14:paraId="4A1880F7" w14:textId="77777777" w:rsidR="00137100" w:rsidRDefault="00137100" w:rsidP="00FE270B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</w:pPr>
    </w:p>
    <w:p w14:paraId="35CB2896" w14:textId="77777777" w:rsidR="0056480A" w:rsidRDefault="0056480A" w:rsidP="00FE270B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</w:pPr>
    </w:p>
    <w:p w14:paraId="2E710F4E" w14:textId="77777777" w:rsidR="00FE270B" w:rsidRDefault="00FE270B" w:rsidP="00FE270B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</w:pPr>
      <w:r w:rsidRPr="00FE270B">
        <w:rPr>
          <w:rFonts w:ascii="Helvetica Neue" w:eastAsia="Times New Roman" w:hAnsi="Helvetica Neue" w:cs="Times New Roman"/>
          <w:bCs/>
          <w:color w:val="000000"/>
          <w:kern w:val="36"/>
          <w:sz w:val="22"/>
          <w:szCs w:val="22"/>
        </w:rPr>
        <w:lastRenderedPageBreak/>
        <w:t xml:space="preserve">RFM </w:t>
      </w:r>
      <w:r w:rsidRPr="00FE270B"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  <w:t xml:space="preserve">and K-mean </w:t>
      </w:r>
      <w:r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  <w:t>for Customer Segmentation</w:t>
      </w:r>
    </w:p>
    <w:p w14:paraId="1992C038" w14:textId="77777777" w:rsidR="00F842B6" w:rsidRPr="00FE270B" w:rsidRDefault="00F842B6" w:rsidP="00FE270B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 w:hint="eastAsia"/>
          <w:bCs/>
          <w:color w:val="000000"/>
          <w:kern w:val="36"/>
          <w:sz w:val="22"/>
          <w:szCs w:val="22"/>
        </w:rPr>
      </w:pPr>
    </w:p>
    <w:p w14:paraId="4264FBFA" w14:textId="77777777" w:rsidR="00FE270B" w:rsidRDefault="00FE270B">
      <w:pPr>
        <w:rPr>
          <w:rFonts w:hint="eastAsia"/>
        </w:rPr>
      </w:pPr>
    </w:p>
    <w:p w14:paraId="37237B17" w14:textId="77777777" w:rsidR="00137100" w:rsidRDefault="00FE270B">
      <w:pPr>
        <w:rPr>
          <w:rFonts w:hint="eastAsia"/>
        </w:rPr>
      </w:pPr>
      <w:r>
        <w:rPr>
          <w:rFonts w:hint="eastAsia"/>
        </w:rPr>
        <w:t xml:space="preserve">RFM Table </w:t>
      </w:r>
    </w:p>
    <w:p w14:paraId="2DE4E96E" w14:textId="77777777" w:rsidR="00F842B6" w:rsidRDefault="00F842B6">
      <w:pPr>
        <w:rPr>
          <w:rFonts w:hint="eastAsia"/>
        </w:rPr>
      </w:pPr>
    </w:p>
    <w:p w14:paraId="0AAD200E" w14:textId="0AA2AEDD" w:rsidR="00F842B6" w:rsidRDefault="00F842B6">
      <w:pPr>
        <w:rPr>
          <w:rFonts w:hint="eastAsia"/>
        </w:rPr>
      </w:pPr>
      <w:proofErr w:type="spellStart"/>
      <w:r>
        <w:rPr>
          <w:rFonts w:hint="eastAsia"/>
        </w:rPr>
        <w:t>Recency</w:t>
      </w:r>
      <w:proofErr w:type="spellEnd"/>
      <w:r>
        <w:rPr>
          <w:rFonts w:hint="eastAsia"/>
        </w:rPr>
        <w:t>:</w:t>
      </w:r>
      <w:r w:rsidR="00A35E76">
        <w:rPr>
          <w:rFonts w:hint="eastAsia"/>
        </w:rPr>
        <w:t xml:space="preserve"> now </w:t>
      </w:r>
      <w:r w:rsidR="00A35E76">
        <w:t>–</w:t>
      </w:r>
      <w:r w:rsidR="00A35E76">
        <w:rPr>
          <w:rFonts w:hint="eastAsia"/>
        </w:rPr>
        <w:t xml:space="preserve"> the latest invoice date</w:t>
      </w:r>
    </w:p>
    <w:p w14:paraId="272EDA6A" w14:textId="7977D4DD" w:rsidR="00F842B6" w:rsidRDefault="00F842B6">
      <w:pPr>
        <w:rPr>
          <w:rFonts w:hint="eastAsia"/>
        </w:rPr>
      </w:pPr>
      <w:r>
        <w:rPr>
          <w:rFonts w:hint="eastAsia"/>
        </w:rPr>
        <w:t>Frequency:</w:t>
      </w:r>
      <w:r w:rsidR="00A35E76">
        <w:rPr>
          <w:rFonts w:hint="eastAsia"/>
        </w:rPr>
        <w:t xml:space="preserve"> Number</w:t>
      </w:r>
      <w:r>
        <w:rPr>
          <w:rFonts w:hint="eastAsia"/>
        </w:rPr>
        <w:t xml:space="preserve"> of Invoice</w:t>
      </w:r>
      <w:r w:rsidR="00A35E76">
        <w:rPr>
          <w:rFonts w:hint="eastAsia"/>
        </w:rPr>
        <w:t>s</w:t>
      </w:r>
    </w:p>
    <w:p w14:paraId="65288537" w14:textId="435AFE1E" w:rsidR="00F842B6" w:rsidRDefault="00F842B6">
      <w:pPr>
        <w:rPr>
          <w:rFonts w:hint="eastAsia"/>
        </w:rPr>
      </w:pPr>
      <w:r>
        <w:rPr>
          <w:rFonts w:hint="eastAsia"/>
        </w:rPr>
        <w:t xml:space="preserve">Monetary: </w:t>
      </w:r>
      <w:proofErr w:type="gramStart"/>
      <w:r w:rsidR="0056480A">
        <w:rPr>
          <w:rFonts w:hint="eastAsia"/>
        </w:rPr>
        <w:t>SUM(</w:t>
      </w:r>
      <w:proofErr w:type="gramEnd"/>
      <w:r>
        <w:rPr>
          <w:rFonts w:hint="eastAsia"/>
        </w:rPr>
        <w:t>GM%</w:t>
      </w:r>
      <w:r w:rsidR="0056480A">
        <w:rPr>
          <w:rFonts w:hint="eastAsia"/>
        </w:rPr>
        <w:t>)</w:t>
      </w:r>
    </w:p>
    <w:p w14:paraId="4565225A" w14:textId="77777777" w:rsidR="00F842B6" w:rsidRDefault="00F842B6">
      <w:pPr>
        <w:rPr>
          <w:rFonts w:hint="eastAsia"/>
        </w:rPr>
      </w:pPr>
    </w:p>
    <w:p w14:paraId="1B43523D" w14:textId="77777777" w:rsidR="00FE270B" w:rsidRDefault="001371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0852B4" wp14:editId="6659C3BE">
            <wp:extent cx="4579667" cy="2703830"/>
            <wp:effectExtent l="0" t="0" r="0" b="0"/>
            <wp:docPr id="10" name="Picture 10" descr="/Users/mengyiwang/Desktop/Screen Shot 2018-09-24 at 11.12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engyiwang/Desktop/Screen Shot 2018-09-24 at 11.12.1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479" cy="27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204A" w14:textId="77777777" w:rsidR="0008081F" w:rsidRDefault="0008081F" w:rsidP="00D348CC">
      <w:pPr>
        <w:rPr>
          <w:rFonts w:hint="eastAsia"/>
        </w:rPr>
      </w:pPr>
    </w:p>
    <w:p w14:paraId="07529C01" w14:textId="269825E7" w:rsidR="00D348CC" w:rsidRPr="00137100" w:rsidRDefault="00D348CC" w:rsidP="00D348CC">
      <w:pPr>
        <w:rPr>
          <w:rFonts w:hint="eastAsia"/>
        </w:rPr>
      </w:pPr>
      <w:r>
        <w:rPr>
          <w:rFonts w:hint="eastAsia"/>
        </w:rPr>
        <w:t>#top 10 customer ---</w:t>
      </w:r>
      <w:r w:rsidR="0056480A">
        <w:rPr>
          <w:rFonts w:hint="eastAsia"/>
        </w:rPr>
        <w:t xml:space="preserve"> </w:t>
      </w:r>
      <w:r>
        <w:rPr>
          <w:rFonts w:hint="eastAsia"/>
        </w:rPr>
        <w:t>Purchased most recently</w:t>
      </w:r>
      <w:r w:rsidR="0056480A">
        <w:rPr>
          <w:rFonts w:hint="eastAsia"/>
        </w:rPr>
        <w:t xml:space="preserve">, </w:t>
      </w:r>
      <w:proofErr w:type="gramStart"/>
      <w:r>
        <w:rPr>
          <w:rFonts w:hint="eastAsia"/>
        </w:rPr>
        <w:t>Purchased</w:t>
      </w:r>
      <w:proofErr w:type="gramEnd"/>
      <w:r>
        <w:rPr>
          <w:rFonts w:hint="eastAsia"/>
        </w:rPr>
        <w:t xml:space="preserve"> most</w:t>
      </w:r>
      <w:r w:rsidR="0056480A">
        <w:rPr>
          <w:rFonts w:hint="eastAsia"/>
        </w:rPr>
        <w:t xml:space="preserve"> frequently, </w:t>
      </w:r>
      <w:r>
        <w:rPr>
          <w:rFonts w:hint="eastAsia"/>
        </w:rPr>
        <w:t>Spent most</w:t>
      </w:r>
    </w:p>
    <w:p w14:paraId="00B6A589" w14:textId="77777777" w:rsidR="00137100" w:rsidRDefault="00137100">
      <w:pPr>
        <w:rPr>
          <w:rFonts w:hint="eastAsia"/>
        </w:rPr>
      </w:pPr>
    </w:p>
    <w:p w14:paraId="79F93529" w14:textId="77777777" w:rsidR="00137100" w:rsidRDefault="00137100">
      <w:pPr>
        <w:rPr>
          <w:rFonts w:hint="eastAsia"/>
        </w:rPr>
      </w:pPr>
    </w:p>
    <w:p w14:paraId="2E5921FA" w14:textId="77777777" w:rsidR="008942D9" w:rsidRDefault="008942D9">
      <w:pPr>
        <w:rPr>
          <w:rFonts w:hint="eastAsia"/>
        </w:rPr>
      </w:pPr>
    </w:p>
    <w:p w14:paraId="2C794EDC" w14:textId="77777777" w:rsidR="008942D9" w:rsidRDefault="008942D9">
      <w:pPr>
        <w:rPr>
          <w:rFonts w:hint="eastAsia"/>
        </w:rPr>
      </w:pPr>
    </w:p>
    <w:p w14:paraId="44D31BFF" w14:textId="77777777" w:rsidR="008942D9" w:rsidRDefault="008942D9">
      <w:pPr>
        <w:rPr>
          <w:rFonts w:hint="eastAsia"/>
        </w:rPr>
      </w:pPr>
    </w:p>
    <w:p w14:paraId="71E5E9D0" w14:textId="77777777" w:rsidR="008942D9" w:rsidRDefault="008942D9">
      <w:pPr>
        <w:rPr>
          <w:rFonts w:hint="eastAsia"/>
        </w:rPr>
      </w:pPr>
    </w:p>
    <w:p w14:paraId="1C47CB26" w14:textId="77777777" w:rsidR="008942D9" w:rsidRDefault="008942D9">
      <w:pPr>
        <w:rPr>
          <w:rFonts w:hint="eastAsia"/>
        </w:rPr>
      </w:pPr>
    </w:p>
    <w:p w14:paraId="09492A94" w14:textId="77777777" w:rsidR="008942D9" w:rsidRDefault="008942D9">
      <w:pPr>
        <w:rPr>
          <w:rFonts w:hint="eastAsia"/>
        </w:rPr>
      </w:pPr>
    </w:p>
    <w:p w14:paraId="56F324F7" w14:textId="77777777" w:rsidR="008942D9" w:rsidRDefault="008942D9">
      <w:pPr>
        <w:rPr>
          <w:rFonts w:hint="eastAsia"/>
        </w:rPr>
      </w:pPr>
    </w:p>
    <w:p w14:paraId="48DDF038" w14:textId="77777777" w:rsidR="008942D9" w:rsidRDefault="008942D9">
      <w:pPr>
        <w:rPr>
          <w:rFonts w:hint="eastAsia"/>
        </w:rPr>
      </w:pPr>
    </w:p>
    <w:p w14:paraId="4CF0A0AE" w14:textId="77777777" w:rsidR="008942D9" w:rsidRDefault="008942D9">
      <w:pPr>
        <w:rPr>
          <w:rFonts w:hint="eastAsia"/>
        </w:rPr>
      </w:pPr>
    </w:p>
    <w:p w14:paraId="46510FE6" w14:textId="77777777" w:rsidR="008942D9" w:rsidRDefault="008942D9">
      <w:pPr>
        <w:rPr>
          <w:rFonts w:hint="eastAsia"/>
        </w:rPr>
      </w:pPr>
    </w:p>
    <w:p w14:paraId="2EDBB87B" w14:textId="77777777" w:rsidR="008942D9" w:rsidRDefault="008942D9">
      <w:pPr>
        <w:rPr>
          <w:rFonts w:hint="eastAsia"/>
        </w:rPr>
      </w:pPr>
    </w:p>
    <w:p w14:paraId="3E411CED" w14:textId="77777777" w:rsidR="008942D9" w:rsidRDefault="008942D9">
      <w:pPr>
        <w:rPr>
          <w:rFonts w:hint="eastAsia"/>
        </w:rPr>
      </w:pPr>
    </w:p>
    <w:p w14:paraId="62FF8C8F" w14:textId="77777777" w:rsidR="008942D9" w:rsidRDefault="008942D9">
      <w:pPr>
        <w:rPr>
          <w:rFonts w:hint="eastAsia"/>
        </w:rPr>
      </w:pPr>
    </w:p>
    <w:p w14:paraId="00C02956" w14:textId="77777777" w:rsidR="008942D9" w:rsidRDefault="008942D9">
      <w:pPr>
        <w:rPr>
          <w:rFonts w:hint="eastAsia"/>
        </w:rPr>
      </w:pPr>
    </w:p>
    <w:p w14:paraId="66FE847C" w14:textId="77777777" w:rsidR="008942D9" w:rsidRDefault="008942D9">
      <w:pPr>
        <w:rPr>
          <w:rFonts w:hint="eastAsia"/>
        </w:rPr>
      </w:pPr>
    </w:p>
    <w:p w14:paraId="07377535" w14:textId="77777777" w:rsidR="00D348CC" w:rsidRDefault="00D348CC">
      <w:pPr>
        <w:rPr>
          <w:rFonts w:hint="eastAsia"/>
        </w:rPr>
      </w:pPr>
    </w:p>
    <w:p w14:paraId="7598377C" w14:textId="77777777" w:rsidR="00D348CC" w:rsidRDefault="00D348CC">
      <w:pPr>
        <w:rPr>
          <w:rFonts w:hint="eastAsia"/>
        </w:rPr>
      </w:pPr>
    </w:p>
    <w:p w14:paraId="68794F2B" w14:textId="77777777" w:rsidR="00137100" w:rsidRDefault="00137100">
      <w:pPr>
        <w:rPr>
          <w:rFonts w:hint="eastAsia"/>
        </w:rPr>
      </w:pPr>
      <w:r>
        <w:rPr>
          <w:rFonts w:hint="eastAsia"/>
        </w:rPr>
        <w:t>K-mean Model</w:t>
      </w:r>
    </w:p>
    <w:p w14:paraId="5E550118" w14:textId="19E7532D" w:rsidR="00FE270B" w:rsidRDefault="008942D9">
      <w:pPr>
        <w:rPr>
          <w:rFonts w:hint="eastAsia"/>
        </w:rPr>
      </w:pPr>
      <w:r>
        <w:rPr>
          <w:rFonts w:hint="eastAsia"/>
        </w:rPr>
        <w:t xml:space="preserve">                                     </w:t>
      </w:r>
      <w:r w:rsidR="00137100">
        <w:rPr>
          <w:rFonts w:hint="eastAsia"/>
        </w:rPr>
        <w:t xml:space="preserve">Elbow graph ---- 4 clusters </w:t>
      </w:r>
    </w:p>
    <w:p w14:paraId="7E17D89F" w14:textId="77777777" w:rsidR="00474F9B" w:rsidRDefault="00F555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B72FB6" wp14:editId="17068493">
            <wp:extent cx="4130821" cy="3124200"/>
            <wp:effectExtent l="0" t="0" r="9525" b="0"/>
            <wp:docPr id="9" name="Picture 9" descr="/Users/mengyiwang/Desktop/Screen Shot 2018-09-24 at 10.59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engyiwang/Desktop/Screen Shot 2018-09-24 at 10.59.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812" cy="313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C761" w14:textId="3538C02C" w:rsidR="00E95827" w:rsidRDefault="00E958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312A67" wp14:editId="087C9A61">
            <wp:extent cx="4213232" cy="2557500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4 at 10.57.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551" cy="257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3A08" w14:textId="77777777" w:rsidR="0056480A" w:rsidRDefault="0056480A">
      <w:pPr>
        <w:rPr>
          <w:rFonts w:hint="eastAsia"/>
        </w:rPr>
      </w:pPr>
    </w:p>
    <w:p w14:paraId="73DE42F8" w14:textId="77777777" w:rsidR="00FE270B" w:rsidRDefault="00FE270B">
      <w:pPr>
        <w:rPr>
          <w:rFonts w:hint="eastAsia"/>
        </w:rPr>
      </w:pPr>
    </w:p>
    <w:p w14:paraId="30BC23FF" w14:textId="77777777" w:rsidR="000743E1" w:rsidRDefault="000743E1">
      <w:pPr>
        <w:rPr>
          <w:rFonts w:hint="eastAsia"/>
        </w:rPr>
      </w:pPr>
    </w:p>
    <w:p w14:paraId="2A11F010" w14:textId="77777777" w:rsidR="00E95827" w:rsidRDefault="00E95827">
      <w:pPr>
        <w:rPr>
          <w:rFonts w:hint="eastAsia"/>
        </w:rPr>
      </w:pPr>
    </w:p>
    <w:p w14:paraId="0D336397" w14:textId="77777777" w:rsidR="00E95827" w:rsidRDefault="00E95827">
      <w:pPr>
        <w:rPr>
          <w:rFonts w:hint="eastAsia"/>
        </w:rPr>
      </w:pPr>
    </w:p>
    <w:p w14:paraId="0780602A" w14:textId="77777777" w:rsidR="00E95827" w:rsidRDefault="00E95827">
      <w:pPr>
        <w:rPr>
          <w:rFonts w:hint="eastAsia"/>
        </w:rPr>
      </w:pPr>
    </w:p>
    <w:p w14:paraId="62F5E999" w14:textId="77777777" w:rsidR="00E95827" w:rsidRDefault="00E95827">
      <w:pPr>
        <w:rPr>
          <w:rFonts w:hint="eastAsia"/>
        </w:rPr>
      </w:pPr>
    </w:p>
    <w:p w14:paraId="0F0F7138" w14:textId="77777777" w:rsidR="00E95827" w:rsidRDefault="00E95827">
      <w:pPr>
        <w:rPr>
          <w:rFonts w:hint="eastAsia"/>
        </w:rPr>
      </w:pPr>
    </w:p>
    <w:p w14:paraId="5E7734A1" w14:textId="77777777" w:rsidR="00E95827" w:rsidRDefault="00E95827">
      <w:pPr>
        <w:rPr>
          <w:rFonts w:hint="eastAsia"/>
        </w:rPr>
      </w:pPr>
    </w:p>
    <w:p w14:paraId="1E2AE2AD" w14:textId="77777777" w:rsidR="00E95827" w:rsidRDefault="00E95827">
      <w:pPr>
        <w:rPr>
          <w:rFonts w:hint="eastAsia"/>
        </w:rPr>
      </w:pPr>
    </w:p>
    <w:p w14:paraId="6D72523F" w14:textId="77777777" w:rsidR="00E95827" w:rsidRDefault="00E95827">
      <w:pPr>
        <w:rPr>
          <w:rFonts w:hint="eastAsia"/>
        </w:rPr>
      </w:pPr>
    </w:p>
    <w:p w14:paraId="6B9589F4" w14:textId="77777777" w:rsidR="00D348CC" w:rsidRDefault="00D348CC">
      <w:pPr>
        <w:rPr>
          <w:rFonts w:hint="eastAsia"/>
        </w:rPr>
      </w:pPr>
    </w:p>
    <w:p w14:paraId="37A09FF2" w14:textId="27FA92DE" w:rsidR="0056480A" w:rsidRDefault="008942D9" w:rsidP="00D348CC">
      <w:pPr>
        <w:rPr>
          <w:rFonts w:hint="eastAsia"/>
        </w:rPr>
      </w:pPr>
      <w:r>
        <w:rPr>
          <w:rFonts w:hint="eastAsia"/>
        </w:rPr>
        <w:t>Cluster 1</w:t>
      </w:r>
      <w:r w:rsidR="0056480A">
        <w:rPr>
          <w:rFonts w:hint="eastAsia"/>
        </w:rPr>
        <w:t xml:space="preserve">(Red): </w:t>
      </w:r>
      <w:r>
        <w:rPr>
          <w:rFonts w:hint="eastAsia"/>
        </w:rPr>
        <w:t>At Risk</w:t>
      </w:r>
      <w:r w:rsidR="00E95827">
        <w:rPr>
          <w:rFonts w:hint="eastAsia"/>
        </w:rPr>
        <w:t xml:space="preserve"> </w:t>
      </w:r>
    </w:p>
    <w:p w14:paraId="1F173288" w14:textId="77777777" w:rsidR="0056480A" w:rsidRDefault="00E95827" w:rsidP="00D348CC">
      <w:pPr>
        <w:rPr>
          <w:rFonts w:hint="eastAsia"/>
        </w:rPr>
      </w:pPr>
      <w:r>
        <w:rPr>
          <w:rFonts w:hint="eastAsia"/>
        </w:rPr>
        <w:t>---</w:t>
      </w:r>
      <w:r w:rsidR="00D348CC" w:rsidRPr="00D348CC">
        <w:t xml:space="preserve"> </w:t>
      </w:r>
      <w:r w:rsidR="007D74BB" w:rsidRPr="00D348CC">
        <w:t xml:space="preserve">Who previously spent </w:t>
      </w:r>
      <w:r w:rsidR="00D348CC">
        <w:rPr>
          <w:rFonts w:hint="eastAsia"/>
        </w:rPr>
        <w:t xml:space="preserve">much, and </w:t>
      </w:r>
      <w:r w:rsidR="007D74BB" w:rsidRPr="00D348CC">
        <w:t>made frequent purchase but h</w:t>
      </w:r>
      <w:r w:rsidR="00D348CC">
        <w:t>aven’t purchased for a certain</w:t>
      </w:r>
      <w:r w:rsidR="0056480A">
        <w:t xml:space="preserve"> time</w:t>
      </w:r>
      <w:r w:rsidR="0056480A">
        <w:rPr>
          <w:rFonts w:hint="eastAsia"/>
        </w:rPr>
        <w:t>.</w:t>
      </w:r>
      <w:r w:rsidR="007D74BB" w:rsidRPr="00D348CC">
        <w:t xml:space="preserve"> </w:t>
      </w:r>
    </w:p>
    <w:p w14:paraId="0F641B0B" w14:textId="36BE309A" w:rsidR="00000000" w:rsidRPr="00D348CC" w:rsidRDefault="00D348CC" w:rsidP="00D348CC">
      <w:pPr>
        <w:rPr>
          <w:rFonts w:hint="eastAsia"/>
        </w:rPr>
      </w:pPr>
      <w:r>
        <w:rPr>
          <w:rFonts w:hint="eastAsia"/>
        </w:rPr>
        <w:t>---</w:t>
      </w:r>
      <w:r w:rsidR="00792D14">
        <w:t xml:space="preserve"> P</w:t>
      </w:r>
      <w:r w:rsidR="007D74BB" w:rsidRPr="00D348CC">
        <w:t>rovide time</w:t>
      </w:r>
      <w:r w:rsidR="00792D14">
        <w:rPr>
          <w:rFonts w:hint="eastAsia"/>
        </w:rPr>
        <w:t>-</w:t>
      </w:r>
      <w:r w:rsidR="007D74BB" w:rsidRPr="00D348CC">
        <w:t>limited on sale</w:t>
      </w:r>
      <w:r w:rsidR="00792D14">
        <w:rPr>
          <w:rFonts w:hint="eastAsia"/>
        </w:rPr>
        <w:t xml:space="preserve"> to reconnect them</w:t>
      </w:r>
    </w:p>
    <w:p w14:paraId="52E1153B" w14:textId="77777777" w:rsidR="0056480A" w:rsidRDefault="008942D9" w:rsidP="00F842B6">
      <w:pPr>
        <w:rPr>
          <w:rFonts w:hint="eastAsia"/>
        </w:rPr>
      </w:pPr>
      <w:r>
        <w:rPr>
          <w:rFonts w:hint="eastAsia"/>
        </w:rPr>
        <w:t>Cluster 2</w:t>
      </w:r>
      <w:r w:rsidR="0056480A">
        <w:rPr>
          <w:rFonts w:hint="eastAsia"/>
        </w:rPr>
        <w:t xml:space="preserve">(Yellow): </w:t>
      </w:r>
      <w:r>
        <w:rPr>
          <w:rFonts w:hint="eastAsia"/>
        </w:rPr>
        <w:t>Loyal Customer</w:t>
      </w:r>
    </w:p>
    <w:p w14:paraId="401871EB" w14:textId="77777777" w:rsidR="0056480A" w:rsidRDefault="00F842B6" w:rsidP="00F842B6">
      <w:pPr>
        <w:rPr>
          <w:rFonts w:hint="eastAsia"/>
        </w:rPr>
      </w:pPr>
      <w:r>
        <w:rPr>
          <w:rFonts w:hint="eastAsia"/>
        </w:rPr>
        <w:t>---</w:t>
      </w:r>
      <w:r>
        <w:t>Customers who</w:t>
      </w:r>
      <w:r>
        <w:t xml:space="preserve"> bought frequently or recently</w:t>
      </w:r>
    </w:p>
    <w:p w14:paraId="1C8848A0" w14:textId="04D711C7" w:rsidR="00F842B6" w:rsidRDefault="0056480A" w:rsidP="00F842B6">
      <w:pPr>
        <w:rPr>
          <w:rFonts w:hint="eastAsia"/>
        </w:rPr>
      </w:pPr>
      <w:r>
        <w:rPr>
          <w:rFonts w:hint="eastAsia"/>
        </w:rPr>
        <w:t xml:space="preserve"> </w:t>
      </w:r>
      <w:r w:rsidR="00D348CC">
        <w:rPr>
          <w:rFonts w:hint="eastAsia"/>
        </w:rPr>
        <w:t>---</w:t>
      </w:r>
      <w:r w:rsidR="00F842B6">
        <w:rPr>
          <w:rFonts w:hint="eastAsia"/>
        </w:rPr>
        <w:t xml:space="preserve">Reward with </w:t>
      </w:r>
      <w:r w:rsidR="00F842B6">
        <w:t xml:space="preserve">VIP </w:t>
      </w:r>
      <w:r w:rsidR="00F842B6">
        <w:rPr>
          <w:rFonts w:hint="eastAsia"/>
        </w:rPr>
        <w:t>earned points</w:t>
      </w:r>
    </w:p>
    <w:p w14:paraId="395B51F2" w14:textId="77777777" w:rsidR="0056480A" w:rsidRDefault="008942D9" w:rsidP="00D348CC">
      <w:pPr>
        <w:rPr>
          <w:rFonts w:hint="eastAsia"/>
        </w:rPr>
      </w:pPr>
      <w:r>
        <w:rPr>
          <w:rFonts w:hint="eastAsia"/>
        </w:rPr>
        <w:t>Cluster</w:t>
      </w:r>
      <w:r w:rsidR="00BE419D">
        <w:rPr>
          <w:rFonts w:hint="eastAsia"/>
        </w:rPr>
        <w:t xml:space="preserve"> 3</w:t>
      </w:r>
      <w:r w:rsidR="0056480A">
        <w:rPr>
          <w:rFonts w:hint="eastAsia"/>
        </w:rPr>
        <w:t xml:space="preserve">(Green): </w:t>
      </w:r>
      <w:r w:rsidR="00BE419D">
        <w:rPr>
          <w:rFonts w:hint="eastAsia"/>
        </w:rPr>
        <w:t>Shopper</w:t>
      </w:r>
    </w:p>
    <w:p w14:paraId="683CE4BA" w14:textId="77777777" w:rsidR="0056480A" w:rsidRDefault="00D348CC" w:rsidP="00D348CC">
      <w:pPr>
        <w:rPr>
          <w:rFonts w:hint="eastAsia"/>
        </w:rPr>
      </w:pPr>
      <w:r>
        <w:rPr>
          <w:rFonts w:hint="eastAsia"/>
        </w:rPr>
        <w:t>---Customers purchased randomly long time ago</w:t>
      </w:r>
      <w:r w:rsidR="00792D14">
        <w:rPr>
          <w:rFonts w:hint="eastAsia"/>
        </w:rPr>
        <w:t xml:space="preserve">, low gross margin </w:t>
      </w:r>
    </w:p>
    <w:p w14:paraId="404F482D" w14:textId="031FB520" w:rsidR="00000000" w:rsidRPr="00D348CC" w:rsidRDefault="00D348CC" w:rsidP="00D348CC">
      <w:pPr>
        <w:rPr>
          <w:rFonts w:hint="eastAsia"/>
        </w:rPr>
      </w:pPr>
      <w:r>
        <w:rPr>
          <w:rFonts w:hint="eastAsia"/>
        </w:rPr>
        <w:t>---</w:t>
      </w:r>
      <w:r w:rsidR="0056480A">
        <w:rPr>
          <w:rFonts w:hint="eastAsia"/>
        </w:rPr>
        <w:t>Should not</w:t>
      </w:r>
      <w:r w:rsidR="00792D14">
        <w:t xml:space="preserve"> spend too much efforts</w:t>
      </w:r>
      <w:r w:rsidR="00792D14">
        <w:rPr>
          <w:rFonts w:hint="eastAsia"/>
        </w:rPr>
        <w:t>, since they always look for a good deal</w:t>
      </w:r>
    </w:p>
    <w:p w14:paraId="72744245" w14:textId="77777777" w:rsidR="0056480A" w:rsidRDefault="00BE419D" w:rsidP="00F842B6">
      <w:pPr>
        <w:rPr>
          <w:rFonts w:hint="eastAsia"/>
        </w:rPr>
      </w:pPr>
      <w:r>
        <w:rPr>
          <w:rFonts w:hint="eastAsia"/>
        </w:rPr>
        <w:t>Cluster 4</w:t>
      </w:r>
      <w:r w:rsidR="0056480A">
        <w:rPr>
          <w:rFonts w:hint="eastAsia"/>
        </w:rPr>
        <w:t xml:space="preserve">(Blue): </w:t>
      </w:r>
      <w:r>
        <w:rPr>
          <w:rFonts w:hint="eastAsia"/>
        </w:rPr>
        <w:t>Champion</w:t>
      </w:r>
    </w:p>
    <w:p w14:paraId="5BB9FA3F" w14:textId="711F535E" w:rsidR="00F842B6" w:rsidRDefault="00F842B6" w:rsidP="00F842B6">
      <w:pPr>
        <w:rPr>
          <w:rFonts w:hint="eastAsia"/>
        </w:rPr>
      </w:pPr>
      <w:r>
        <w:rPr>
          <w:rFonts w:hint="eastAsia"/>
        </w:rPr>
        <w:t>---</w:t>
      </w:r>
      <w:r>
        <w:t xml:space="preserve">Most frequency, most recently and most </w:t>
      </w:r>
      <w:r w:rsidR="00792D14">
        <w:t>frequently,</w:t>
      </w:r>
      <w:r w:rsidR="00792D14">
        <w:rPr>
          <w:rFonts w:hint="eastAsia"/>
        </w:rPr>
        <w:t xml:space="preserve"> </w:t>
      </w:r>
      <w:r w:rsidR="00792D14">
        <w:t>high</w:t>
      </w:r>
      <w:r w:rsidR="00792D14">
        <w:rPr>
          <w:rFonts w:hint="eastAsia"/>
        </w:rPr>
        <w:t xml:space="preserve"> gross margin</w:t>
      </w:r>
    </w:p>
    <w:p w14:paraId="4D8C9F72" w14:textId="3BB67C04" w:rsidR="00BE419D" w:rsidRDefault="0056480A">
      <w:pPr>
        <w:rPr>
          <w:rFonts w:hint="eastAsia"/>
        </w:rPr>
      </w:pPr>
      <w:r>
        <w:rPr>
          <w:rFonts w:hint="eastAsia"/>
        </w:rPr>
        <w:t>---</w:t>
      </w:r>
      <w:r w:rsidR="00792D14">
        <w:t xml:space="preserve">Target </w:t>
      </w:r>
      <w:r w:rsidR="00792D14">
        <w:rPr>
          <w:rFonts w:hint="eastAsia"/>
        </w:rPr>
        <w:t>customer</w:t>
      </w:r>
      <w:r>
        <w:rPr>
          <w:rFonts w:hint="eastAsia"/>
        </w:rPr>
        <w:t>s, Main receiver of products promotion</w:t>
      </w:r>
    </w:p>
    <w:p w14:paraId="6AB51A0E" w14:textId="77777777" w:rsidR="00E95827" w:rsidRDefault="00E95827">
      <w:pPr>
        <w:rPr>
          <w:rFonts w:hint="eastAsia"/>
        </w:rPr>
      </w:pPr>
    </w:p>
    <w:p w14:paraId="40B56992" w14:textId="327BE5B2" w:rsidR="00E95827" w:rsidRDefault="007A0F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2799C1" wp14:editId="72C80885">
            <wp:extent cx="5943600" cy="1139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4 at 13.21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F5E1" w14:textId="47A143C5" w:rsidR="00E95827" w:rsidRDefault="00E958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B1C997" wp14:editId="1CC91B56">
            <wp:extent cx="5943600" cy="119048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4 at 10.04.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237F" w14:textId="4C517D17" w:rsidR="00E95827" w:rsidRDefault="00E958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38BFD5" wp14:editId="22A18903">
            <wp:extent cx="5943600" cy="1133194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4 at 10.05.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63A4" w14:textId="77777777" w:rsidR="005C2FE3" w:rsidRDefault="005C2FE3">
      <w:pPr>
        <w:rPr>
          <w:rFonts w:hint="eastAsia"/>
        </w:rPr>
      </w:pPr>
    </w:p>
    <w:p w14:paraId="07A9DB39" w14:textId="1E9B56DF" w:rsidR="00BE419D" w:rsidRDefault="00BE419D">
      <w:pPr>
        <w:rPr>
          <w:rFonts w:hint="eastAsia"/>
        </w:rPr>
      </w:pPr>
    </w:p>
    <w:p w14:paraId="21EE7A2B" w14:textId="515EBE82" w:rsidR="00137100" w:rsidRDefault="007A0F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BF70B8" wp14:editId="0F38D589">
            <wp:extent cx="4864100" cy="198120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24 at 13.20.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7778" w14:textId="77777777" w:rsidR="00137100" w:rsidRDefault="00137100">
      <w:pPr>
        <w:rPr>
          <w:rFonts w:hint="eastAsia"/>
        </w:rPr>
      </w:pPr>
    </w:p>
    <w:p w14:paraId="02E12B1C" w14:textId="77777777" w:rsidR="00F5559F" w:rsidRDefault="00F555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D705E8" wp14:editId="2290F05C">
            <wp:extent cx="5232449" cy="3004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4 at 10.03.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17" cy="300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95F6" w14:textId="77777777" w:rsidR="00F5559F" w:rsidRDefault="00F5559F">
      <w:pPr>
        <w:rPr>
          <w:rFonts w:hint="eastAsia"/>
        </w:rPr>
      </w:pPr>
    </w:p>
    <w:p w14:paraId="0ADA41A5" w14:textId="5D43AD0F" w:rsidR="00130861" w:rsidRDefault="00130861">
      <w:pPr>
        <w:rPr>
          <w:rFonts w:hint="eastAsia"/>
        </w:rPr>
      </w:pPr>
      <w:r>
        <w:rPr>
          <w:rFonts w:hint="eastAsia"/>
        </w:rPr>
        <w:t>T</w:t>
      </w:r>
      <w:r>
        <w:t>h</w:t>
      </w:r>
      <w:r>
        <w:rPr>
          <w:rFonts w:hint="eastAsia"/>
        </w:rPr>
        <w:t xml:space="preserve">is diagram shows that most of the sales are from shopper and At Risk customer, but </w:t>
      </w:r>
      <w:proofErr w:type="gramStart"/>
      <w:r>
        <w:rPr>
          <w:rFonts w:hint="eastAsia"/>
        </w:rPr>
        <w:t xml:space="preserve">both </w:t>
      </w:r>
      <w:r w:rsidR="00CA0931">
        <w:rPr>
          <w:rFonts w:hint="eastAsia"/>
        </w:rPr>
        <w:t xml:space="preserve"> of</w:t>
      </w:r>
      <w:proofErr w:type="gramEnd"/>
      <w:r w:rsidR="00CA0931">
        <w:rPr>
          <w:rFonts w:hint="eastAsia"/>
        </w:rPr>
        <w:t xml:space="preserve"> them </w:t>
      </w:r>
      <w:r>
        <w:rPr>
          <w:rFonts w:hint="eastAsia"/>
        </w:rPr>
        <w:t xml:space="preserve">could not generate much gross margin for the companies and they are </w:t>
      </w:r>
      <w:r>
        <w:t>easily</w:t>
      </w:r>
      <w:r>
        <w:rPr>
          <w:rFonts w:hint="eastAsia"/>
        </w:rPr>
        <w:t xml:space="preserve"> leaving since they are more sensitive to price.</w:t>
      </w:r>
    </w:p>
    <w:p w14:paraId="00D732CA" w14:textId="528A7275" w:rsidR="00E95827" w:rsidRDefault="00130861">
      <w:pPr>
        <w:rPr>
          <w:rFonts w:hint="eastAsia"/>
        </w:rPr>
      </w:pPr>
      <w:r>
        <w:rPr>
          <w:rFonts w:hint="eastAsia"/>
        </w:rPr>
        <w:t xml:space="preserve">Therefore, the company should stop using low pricing </w:t>
      </w:r>
      <w:r w:rsidR="00CA0931">
        <w:rPr>
          <w:rFonts w:hint="eastAsia"/>
        </w:rPr>
        <w:t>strategy to attract those</w:t>
      </w:r>
      <w:r>
        <w:rPr>
          <w:rFonts w:hint="eastAsia"/>
        </w:rPr>
        <w:t xml:space="preserve"> </w:t>
      </w:r>
      <w:r w:rsidR="00CA0931">
        <w:rPr>
          <w:rFonts w:hint="eastAsia"/>
        </w:rPr>
        <w:t>At R</w:t>
      </w:r>
      <w:r w:rsidR="00CA0931">
        <w:t>i</w:t>
      </w:r>
      <w:r w:rsidR="00CA0931">
        <w:rPr>
          <w:rFonts w:hint="eastAsia"/>
        </w:rPr>
        <w:t>sk and Shoppers customers.</w:t>
      </w:r>
    </w:p>
    <w:p w14:paraId="5AC42C13" w14:textId="77777777" w:rsidR="00E95827" w:rsidRDefault="00E95827">
      <w:pPr>
        <w:rPr>
          <w:rFonts w:hint="eastAsia"/>
        </w:rPr>
      </w:pPr>
    </w:p>
    <w:p w14:paraId="3B8E934E" w14:textId="77777777" w:rsidR="00874291" w:rsidRDefault="00874291">
      <w:pPr>
        <w:rPr>
          <w:rFonts w:hint="eastAsia"/>
        </w:rPr>
      </w:pPr>
    </w:p>
    <w:p w14:paraId="4AEB96C9" w14:textId="77777777" w:rsidR="00874291" w:rsidRDefault="00874291">
      <w:pPr>
        <w:rPr>
          <w:rFonts w:hint="eastAsia"/>
        </w:rPr>
      </w:pPr>
    </w:p>
    <w:p w14:paraId="4B0476A2" w14:textId="77777777" w:rsidR="00874291" w:rsidRDefault="00874291">
      <w:pPr>
        <w:rPr>
          <w:rFonts w:hint="eastAsia"/>
        </w:rPr>
      </w:pPr>
    </w:p>
    <w:p w14:paraId="054807FC" w14:textId="77777777" w:rsidR="00874291" w:rsidRDefault="00874291">
      <w:pPr>
        <w:rPr>
          <w:rFonts w:hint="eastAsia"/>
        </w:rPr>
      </w:pPr>
    </w:p>
    <w:p w14:paraId="37670DF0" w14:textId="77777777" w:rsidR="00874291" w:rsidRDefault="00874291">
      <w:pPr>
        <w:rPr>
          <w:rFonts w:hint="eastAsia"/>
        </w:rPr>
      </w:pPr>
    </w:p>
    <w:p w14:paraId="078E7D4B" w14:textId="77777777" w:rsidR="00874291" w:rsidRDefault="00874291">
      <w:pPr>
        <w:rPr>
          <w:rFonts w:hint="eastAsia"/>
        </w:rPr>
      </w:pPr>
    </w:p>
    <w:p w14:paraId="00695634" w14:textId="77777777" w:rsidR="00874291" w:rsidRDefault="00874291">
      <w:pPr>
        <w:rPr>
          <w:rFonts w:hint="eastAsia"/>
        </w:rPr>
      </w:pPr>
    </w:p>
    <w:p w14:paraId="641CC5F5" w14:textId="77777777" w:rsidR="00874291" w:rsidRDefault="00874291">
      <w:pPr>
        <w:rPr>
          <w:rFonts w:hint="eastAsia"/>
        </w:rPr>
      </w:pPr>
    </w:p>
    <w:p w14:paraId="3EE32345" w14:textId="77777777" w:rsidR="00874291" w:rsidRDefault="00874291">
      <w:pPr>
        <w:rPr>
          <w:rFonts w:hint="eastAsia"/>
        </w:rPr>
      </w:pPr>
    </w:p>
    <w:p w14:paraId="2ACCD912" w14:textId="77777777" w:rsidR="00874291" w:rsidRDefault="00874291">
      <w:pPr>
        <w:rPr>
          <w:rFonts w:hint="eastAsia"/>
        </w:rPr>
      </w:pPr>
    </w:p>
    <w:p w14:paraId="0FB05A90" w14:textId="77777777" w:rsidR="00874291" w:rsidRDefault="00874291">
      <w:pPr>
        <w:rPr>
          <w:rFonts w:hint="eastAsia"/>
        </w:rPr>
      </w:pPr>
    </w:p>
    <w:p w14:paraId="7B8F03AD" w14:textId="77777777" w:rsidR="00874291" w:rsidRDefault="00874291">
      <w:pPr>
        <w:rPr>
          <w:rFonts w:hint="eastAsia"/>
        </w:rPr>
      </w:pPr>
    </w:p>
    <w:p w14:paraId="388CFAFC" w14:textId="77777777" w:rsidR="00874291" w:rsidRDefault="00874291">
      <w:pPr>
        <w:rPr>
          <w:rFonts w:hint="eastAsia"/>
        </w:rPr>
      </w:pPr>
    </w:p>
    <w:p w14:paraId="13856832" w14:textId="77777777" w:rsidR="00874291" w:rsidRDefault="00874291">
      <w:pPr>
        <w:rPr>
          <w:rFonts w:hint="eastAsia"/>
        </w:rPr>
      </w:pPr>
    </w:p>
    <w:p w14:paraId="7FFB070C" w14:textId="77777777" w:rsidR="00874291" w:rsidRDefault="00874291">
      <w:pPr>
        <w:rPr>
          <w:rFonts w:hint="eastAsia"/>
        </w:rPr>
      </w:pPr>
    </w:p>
    <w:p w14:paraId="5C4A6319" w14:textId="77777777" w:rsidR="00874291" w:rsidRDefault="00874291">
      <w:pPr>
        <w:rPr>
          <w:rFonts w:hint="eastAsia"/>
        </w:rPr>
      </w:pPr>
    </w:p>
    <w:p w14:paraId="2CC8AD25" w14:textId="77777777" w:rsidR="00874291" w:rsidRDefault="00874291">
      <w:pPr>
        <w:rPr>
          <w:rFonts w:hint="eastAsia"/>
        </w:rPr>
      </w:pPr>
    </w:p>
    <w:p w14:paraId="29A72FF9" w14:textId="77777777" w:rsidR="00874291" w:rsidRDefault="00874291">
      <w:pPr>
        <w:rPr>
          <w:rFonts w:hint="eastAsia"/>
        </w:rPr>
      </w:pPr>
    </w:p>
    <w:p w14:paraId="0DE81A88" w14:textId="77777777" w:rsidR="00874291" w:rsidRDefault="00874291">
      <w:pPr>
        <w:rPr>
          <w:rFonts w:hint="eastAsia"/>
        </w:rPr>
      </w:pPr>
    </w:p>
    <w:p w14:paraId="1C4E9A4A" w14:textId="77777777" w:rsidR="00874291" w:rsidRDefault="00874291">
      <w:pPr>
        <w:rPr>
          <w:rFonts w:hint="eastAsia"/>
        </w:rPr>
      </w:pPr>
    </w:p>
    <w:p w14:paraId="0E81DC48" w14:textId="77777777" w:rsidR="00874291" w:rsidRDefault="00874291">
      <w:pPr>
        <w:rPr>
          <w:rFonts w:hint="eastAsia"/>
        </w:rPr>
      </w:pPr>
    </w:p>
    <w:p w14:paraId="26EC7001" w14:textId="77777777" w:rsidR="00874291" w:rsidRDefault="00874291">
      <w:pPr>
        <w:rPr>
          <w:rFonts w:hint="eastAsia"/>
        </w:rPr>
      </w:pPr>
    </w:p>
    <w:p w14:paraId="57919288" w14:textId="77777777" w:rsidR="00874291" w:rsidRDefault="00874291">
      <w:pPr>
        <w:rPr>
          <w:rFonts w:hint="eastAsia"/>
        </w:rPr>
      </w:pPr>
    </w:p>
    <w:p w14:paraId="06AF3FC8" w14:textId="77777777" w:rsidR="00874291" w:rsidRDefault="00874291">
      <w:pPr>
        <w:rPr>
          <w:rFonts w:hint="eastAsia"/>
        </w:rPr>
      </w:pPr>
    </w:p>
    <w:p w14:paraId="0C2E7D01" w14:textId="77777777" w:rsidR="00874291" w:rsidRDefault="00874291">
      <w:pPr>
        <w:rPr>
          <w:rFonts w:hint="eastAsia"/>
        </w:rPr>
      </w:pPr>
    </w:p>
    <w:p w14:paraId="3BF3E7FC" w14:textId="3B1385BE" w:rsidR="00874291" w:rsidRDefault="00874291">
      <w:pPr>
        <w:rPr>
          <w:rFonts w:hint="eastAsia"/>
        </w:rPr>
      </w:pPr>
      <w:r>
        <w:rPr>
          <w:rFonts w:hint="eastAsia"/>
        </w:rPr>
        <w:t xml:space="preserve">Target segmented customers by Region and Profitable </w:t>
      </w:r>
    </w:p>
    <w:p w14:paraId="67B5D8F9" w14:textId="17179341" w:rsidR="00874291" w:rsidRDefault="00874291">
      <w:pPr>
        <w:rPr>
          <w:rFonts w:hint="eastAsia"/>
        </w:rPr>
      </w:pPr>
      <w:r>
        <w:rPr>
          <w:rFonts w:hint="eastAsia"/>
        </w:rPr>
        <w:t xml:space="preserve"> </w:t>
      </w:r>
    </w:p>
    <w:p w14:paraId="6A798BAA" w14:textId="074DE1BE" w:rsidR="00874291" w:rsidRDefault="00874291">
      <w:pPr>
        <w:rPr>
          <w:rFonts w:hint="eastAsia"/>
        </w:rPr>
      </w:pPr>
      <w:r>
        <w:rPr>
          <w:rFonts w:hint="eastAsia"/>
        </w:rPr>
        <w:t xml:space="preserve">Profitable </w:t>
      </w:r>
      <w:proofErr w:type="spellStart"/>
      <w:r>
        <w:rPr>
          <w:rFonts w:hint="eastAsia"/>
        </w:rPr>
        <w:t>At_Risk</w:t>
      </w:r>
      <w:proofErr w:type="spellEnd"/>
      <w:r>
        <w:rPr>
          <w:rFonts w:hint="eastAsia"/>
        </w:rPr>
        <w:t xml:space="preserve"> and Shoppers (GM%&gt;0)</w:t>
      </w:r>
    </w:p>
    <w:p w14:paraId="10FC1277" w14:textId="520FDB88" w:rsidR="00C60A91" w:rsidRDefault="00C60A91">
      <w:pPr>
        <w:rPr>
          <w:rFonts w:hint="eastAsia"/>
        </w:rPr>
      </w:pPr>
      <w:r>
        <w:rPr>
          <w:rFonts w:hint="eastAsia"/>
        </w:rPr>
        <w:t xml:space="preserve">Focus on </w:t>
      </w:r>
      <w:r w:rsidR="00792325">
        <w:rPr>
          <w:rFonts w:hint="eastAsia"/>
        </w:rPr>
        <w:t>At Risk customers</w:t>
      </w:r>
      <w:r>
        <w:rPr>
          <w:rFonts w:hint="eastAsia"/>
        </w:rPr>
        <w:t xml:space="preserve"> </w:t>
      </w:r>
      <w:r w:rsidR="00792325">
        <w:rPr>
          <w:rFonts w:hint="eastAsia"/>
        </w:rPr>
        <w:t>in</w:t>
      </w:r>
      <w:r>
        <w:rPr>
          <w:rFonts w:hint="eastAsia"/>
        </w:rPr>
        <w:t xml:space="preserve"> North, </w:t>
      </w:r>
      <w:r w:rsidR="00874291">
        <w:rPr>
          <w:rFonts w:hint="eastAsia"/>
        </w:rPr>
        <w:t>South and West; Shopper in</w:t>
      </w:r>
      <w:r>
        <w:rPr>
          <w:rFonts w:hint="eastAsia"/>
        </w:rPr>
        <w:t xml:space="preserve"> Central,</w:t>
      </w:r>
      <w:r w:rsidR="00874291">
        <w:rPr>
          <w:rFonts w:hint="eastAsia"/>
        </w:rPr>
        <w:t xml:space="preserve"> North and South</w:t>
      </w:r>
    </w:p>
    <w:p w14:paraId="4565D230" w14:textId="77777777" w:rsidR="00874291" w:rsidRDefault="00874291">
      <w:pPr>
        <w:rPr>
          <w:rFonts w:hint="eastAsia"/>
        </w:rPr>
      </w:pPr>
    </w:p>
    <w:p w14:paraId="6E3D56D9" w14:textId="4AC9D21E" w:rsidR="00874291" w:rsidRDefault="00874291">
      <w:pPr>
        <w:rPr>
          <w:rFonts w:hint="eastAsia"/>
        </w:rPr>
      </w:pPr>
      <w:r>
        <w:rPr>
          <w:rFonts w:hint="eastAsia"/>
        </w:rPr>
        <w:t>Unprofitable Champion and Loyal customer(GM%&lt;0)</w:t>
      </w:r>
    </w:p>
    <w:p w14:paraId="34AC3662" w14:textId="2F25201B" w:rsidR="00C60A91" w:rsidRDefault="00C60A91" w:rsidP="00C60A91">
      <w:pPr>
        <w:rPr>
          <w:rFonts w:hint="eastAsia"/>
        </w:rPr>
      </w:pPr>
      <w:r>
        <w:rPr>
          <w:rFonts w:hint="eastAsia"/>
        </w:rPr>
        <w:t>Focus on Champion customers in North and South</w:t>
      </w:r>
      <w:r w:rsidR="00874291">
        <w:rPr>
          <w:rFonts w:hint="eastAsia"/>
        </w:rPr>
        <w:t>; L</w:t>
      </w:r>
      <w:r>
        <w:rPr>
          <w:rFonts w:hint="eastAsia"/>
        </w:rPr>
        <w:t>oyal customer in West,</w:t>
      </w:r>
      <w:r w:rsidRPr="00C60A91">
        <w:rPr>
          <w:rFonts w:hint="eastAsia"/>
        </w:rPr>
        <w:t xml:space="preserve"> </w:t>
      </w:r>
      <w:r>
        <w:rPr>
          <w:rFonts w:hint="eastAsia"/>
        </w:rPr>
        <w:t xml:space="preserve">and </w:t>
      </w:r>
      <w:r>
        <w:rPr>
          <w:rFonts w:hint="eastAsia"/>
        </w:rPr>
        <w:t>find</w:t>
      </w:r>
      <w:r w:rsidR="00874291">
        <w:rPr>
          <w:rFonts w:hint="eastAsia"/>
        </w:rPr>
        <w:t xml:space="preserve"> out</w:t>
      </w:r>
      <w:r>
        <w:rPr>
          <w:rFonts w:hint="eastAsia"/>
        </w:rPr>
        <w:t xml:space="preserve"> </w:t>
      </w:r>
      <w:r>
        <w:rPr>
          <w:rFonts w:hint="eastAsia"/>
        </w:rPr>
        <w:t>the reason</w:t>
      </w:r>
      <w:r w:rsidR="00874291">
        <w:rPr>
          <w:rFonts w:hint="eastAsia"/>
        </w:rPr>
        <w:t>s</w:t>
      </w:r>
      <w:r>
        <w:rPr>
          <w:rFonts w:hint="eastAsia"/>
        </w:rPr>
        <w:t xml:space="preserve"> of their </w:t>
      </w:r>
      <w:r>
        <w:t>negative</w:t>
      </w:r>
      <w:r>
        <w:rPr>
          <w:rFonts w:hint="eastAsia"/>
        </w:rPr>
        <w:t xml:space="preserve"> GM%</w:t>
      </w:r>
    </w:p>
    <w:p w14:paraId="2F57808E" w14:textId="77777777" w:rsidR="00874291" w:rsidRDefault="00874291" w:rsidP="00C60A91">
      <w:pPr>
        <w:rPr>
          <w:rFonts w:hint="eastAsia"/>
        </w:rPr>
      </w:pPr>
    </w:p>
    <w:p w14:paraId="6C323865" w14:textId="671A2625" w:rsidR="0057490A" w:rsidRDefault="007D74BB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71363573" wp14:editId="684C71C1">
            <wp:extent cx="59436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24 at 13.27.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AA6649" w14:textId="77777777" w:rsidR="00072253" w:rsidRDefault="00072253">
      <w:pPr>
        <w:rPr>
          <w:rFonts w:hint="eastAsia"/>
        </w:rPr>
      </w:pPr>
    </w:p>
    <w:p w14:paraId="6D22F86D" w14:textId="77777777" w:rsidR="00072253" w:rsidRDefault="00072253">
      <w:pPr>
        <w:rPr>
          <w:rFonts w:hint="eastAsia"/>
        </w:rPr>
      </w:pPr>
    </w:p>
    <w:p w14:paraId="71A15BBD" w14:textId="77777777" w:rsidR="00072253" w:rsidRDefault="00072253">
      <w:pPr>
        <w:rPr>
          <w:rFonts w:hint="eastAsia"/>
        </w:rPr>
      </w:pPr>
    </w:p>
    <w:p w14:paraId="56496276" w14:textId="77777777" w:rsidR="00072253" w:rsidRDefault="00072253">
      <w:pPr>
        <w:rPr>
          <w:rFonts w:hint="eastAsia"/>
        </w:rPr>
      </w:pPr>
    </w:p>
    <w:p w14:paraId="58532BFF" w14:textId="77777777" w:rsidR="00072253" w:rsidRDefault="00072253">
      <w:pPr>
        <w:rPr>
          <w:rFonts w:hint="eastAsia"/>
        </w:rPr>
      </w:pPr>
    </w:p>
    <w:p w14:paraId="09CBBB65" w14:textId="77777777" w:rsidR="00072253" w:rsidRDefault="00072253">
      <w:pPr>
        <w:rPr>
          <w:rFonts w:hint="eastAsia"/>
        </w:rPr>
      </w:pPr>
    </w:p>
    <w:p w14:paraId="67E0B86D" w14:textId="77777777" w:rsidR="00072253" w:rsidRDefault="00072253">
      <w:pPr>
        <w:rPr>
          <w:rFonts w:hint="eastAsia"/>
        </w:rPr>
      </w:pPr>
    </w:p>
    <w:p w14:paraId="4D5E6AF8" w14:textId="77777777" w:rsidR="00072253" w:rsidRDefault="00072253">
      <w:pPr>
        <w:rPr>
          <w:rFonts w:hint="eastAsia"/>
        </w:rPr>
      </w:pPr>
    </w:p>
    <w:p w14:paraId="3A3A8F13" w14:textId="77777777" w:rsidR="00DF03FF" w:rsidRDefault="00DF03FF">
      <w:pPr>
        <w:rPr>
          <w:rFonts w:hint="eastAsia"/>
        </w:rPr>
      </w:pPr>
    </w:p>
    <w:p w14:paraId="738FA3B7" w14:textId="77777777" w:rsidR="00DF03FF" w:rsidRDefault="00DF03FF">
      <w:pPr>
        <w:rPr>
          <w:rFonts w:hint="eastAsia"/>
        </w:rPr>
      </w:pPr>
    </w:p>
    <w:sectPr w:rsidR="00DF03FF" w:rsidSect="00B90E26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771201"/>
    <w:multiLevelType w:val="hybridMultilevel"/>
    <w:tmpl w:val="CC8232D8"/>
    <w:lvl w:ilvl="0" w:tplc="EFB0E9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DBE82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AACBD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55400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03EC7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9AC29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6F61A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38863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58A7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6F6E2DCB"/>
    <w:multiLevelType w:val="hybridMultilevel"/>
    <w:tmpl w:val="08227A5E"/>
    <w:lvl w:ilvl="0" w:tplc="D55E1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D5829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B6CD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94EC0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42D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D26F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A73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0C50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AA6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41E"/>
    <w:rsid w:val="00070C71"/>
    <w:rsid w:val="00072253"/>
    <w:rsid w:val="000743E1"/>
    <w:rsid w:val="0008081F"/>
    <w:rsid w:val="00100548"/>
    <w:rsid w:val="00130861"/>
    <w:rsid w:val="00137100"/>
    <w:rsid w:val="0032541E"/>
    <w:rsid w:val="00474F9B"/>
    <w:rsid w:val="0056480A"/>
    <w:rsid w:val="0057490A"/>
    <w:rsid w:val="005C2FE3"/>
    <w:rsid w:val="00792325"/>
    <w:rsid w:val="00792D14"/>
    <w:rsid w:val="007A0F30"/>
    <w:rsid w:val="007D74BB"/>
    <w:rsid w:val="00833CF0"/>
    <w:rsid w:val="00874291"/>
    <w:rsid w:val="008942D9"/>
    <w:rsid w:val="00A35E76"/>
    <w:rsid w:val="00B90E26"/>
    <w:rsid w:val="00BE419D"/>
    <w:rsid w:val="00C60A91"/>
    <w:rsid w:val="00CA0931"/>
    <w:rsid w:val="00D348CC"/>
    <w:rsid w:val="00DF03FF"/>
    <w:rsid w:val="00E95827"/>
    <w:rsid w:val="00F12DF2"/>
    <w:rsid w:val="00F5559F"/>
    <w:rsid w:val="00F62036"/>
    <w:rsid w:val="00F8423D"/>
    <w:rsid w:val="00F842B6"/>
    <w:rsid w:val="00FE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C98B7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E270B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70B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348CC"/>
    <w:pPr>
      <w:ind w:left="720"/>
      <w:contextualSpacing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32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2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27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26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5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37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300</Words>
  <Characters>1713</Characters>
  <Application>Microsoft Macintosh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/>
      <vt:lpstr/>
      <vt:lpstr/>
      <vt:lpstr/>
      <vt:lpstr/>
      <vt:lpstr/>
      <vt:lpstr/>
      <vt:lpstr/>
      <vt:lpstr/>
      <vt:lpstr/>
      <vt:lpstr/>
      <vt:lpstr>RFM and K-mean for Customer Segmentation</vt:lpstr>
      <vt:lpstr/>
    </vt:vector>
  </TitlesOfParts>
  <LinksUpToDate>false</LinksUpToDate>
  <CharactersWithSpaces>2009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Mengyi</dc:creator>
  <cp:keywords/>
  <dc:description/>
  <cp:lastModifiedBy>Wang, Mengyi</cp:lastModifiedBy>
  <cp:revision>12</cp:revision>
  <dcterms:created xsi:type="dcterms:W3CDTF">2018-09-24T14:51:00Z</dcterms:created>
  <dcterms:modified xsi:type="dcterms:W3CDTF">2018-09-24T18:27:00Z</dcterms:modified>
</cp:coreProperties>
</file>