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D4" w:rsidRDefault="00364AA7">
      <w:r>
        <w:t>Dear team leader,</w:t>
      </w:r>
    </w:p>
    <w:p w:rsidR="00F61F77" w:rsidRDefault="00364AA7" w:rsidP="002F35B7">
      <w:p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>
        <w:t xml:space="preserve">I saw the data you provided me, </w:t>
      </w:r>
      <w:proofErr w:type="gramStart"/>
      <w:r>
        <w:t>This</w:t>
      </w:r>
      <w:proofErr w:type="gramEnd"/>
      <w:r>
        <w:t xml:space="preserve"> data need a lot of prepressing and modification before analysis to have good insights from it.</w:t>
      </w:r>
      <w:r>
        <w:rPr>
          <w:rFonts w:hint="cs"/>
          <w:rtl/>
        </w:rPr>
        <w:t xml:space="preserve"> </w:t>
      </w:r>
      <w:r>
        <w:t xml:space="preserve">I will provide them by using </w:t>
      </w:r>
      <w:r w:rsidRPr="00364AA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Data Quality Framework Table</w:t>
      </w:r>
      <w:r w:rsidR="00073519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in this 3 datasets (</w:t>
      </w:r>
      <w:r w:rsidR="00073519" w:rsidRPr="00073519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Customer Demographic </w:t>
      </w:r>
      <w:r w:rsidR="00073519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- </w:t>
      </w:r>
      <w:r w:rsidR="00073519" w:rsidRPr="00073519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Customer Addresses</w:t>
      </w:r>
      <w:r w:rsidR="00073519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- </w:t>
      </w:r>
      <w:r w:rsidR="00073519" w:rsidRPr="00073519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Transaction data in the past three months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):</w:t>
      </w:r>
    </w:p>
    <w:p w:rsidR="00F61F77" w:rsidRPr="005A12E1" w:rsidRDefault="001F26D0">
      <w:pP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5A12E1">
        <w:rPr>
          <w:b/>
          <w:bCs/>
          <w:lang w:bidi="ar-EG"/>
        </w:rPr>
        <w:t xml:space="preserve"># </w:t>
      </w:r>
      <w:r w:rsidR="009D4198" w:rsidRPr="005A12E1">
        <w:rPr>
          <w:b/>
          <w:bCs/>
          <w:lang w:bidi="ar-EG"/>
        </w:rPr>
        <w:t>In</w:t>
      </w:r>
      <w:r w:rsidR="009D4198" w:rsidRPr="005A12E1">
        <w:rPr>
          <w:lang w:bidi="ar-EG"/>
        </w:rPr>
        <w:t xml:space="preserve"> </w:t>
      </w:r>
      <w:r w:rsidR="009D4198"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Customer Demographic</w:t>
      </w:r>
      <w:r w:rsidR="009D4198"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9D4198"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data :</w:t>
      </w:r>
      <w:proofErr w:type="gramEnd"/>
    </w:p>
    <w:p w:rsidR="009D4198" w:rsidRPr="005A12E1" w:rsidRDefault="009D4198" w:rsidP="005A12E1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proofErr w:type="spellStart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Last_name</w:t>
      </w:r>
      <w:proofErr w:type="spellEnd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column has NAN data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9D4198" w:rsidRPr="002F35B7" w:rsidRDefault="009D4198" w:rsidP="002F35B7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Gender column has M, F, U. </w:t>
      </w:r>
      <w:proofErr w:type="spellStart"/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femal</w:t>
      </w:r>
      <w:proofErr w:type="spellEnd"/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and that is wrong choice must be only female or male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relevancy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, not 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validity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</w:t>
      </w:r>
    </w:p>
    <w:p w:rsidR="009D4198" w:rsidRPr="002F35B7" w:rsidRDefault="009D4198" w:rsidP="002F35B7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DOB column has wrong data because people can leave to just 100 year then rows that has people live from before 1923 must be wrong </w:t>
      </w:r>
      <w:r w:rsidR="005A12E1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</w:t>
      </w:r>
      <w:r w:rsidR="005A12E1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currency</w:t>
      </w:r>
      <w:proofErr w:type="spellEnd"/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, not 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validity</w:t>
      </w:r>
      <w:r w:rsidR="005A12E1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</w:t>
      </w:r>
    </w:p>
    <w:p w:rsidR="009D4198" w:rsidRPr="002F35B7" w:rsidRDefault="009D4198" w:rsidP="002F35B7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DOB column has</w:t>
      </w:r>
      <w:r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NAN data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9D4198" w:rsidRPr="005A12E1" w:rsidRDefault="009D4198" w:rsidP="005A12E1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proofErr w:type="spellStart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Job_title</w:t>
      </w:r>
      <w:proofErr w:type="spellEnd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has NAN data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9D4198" w:rsidRPr="005A12E1" w:rsidRDefault="009D4198" w:rsidP="005A12E1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Default column has unimportant and wrong data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currency</w:t>
      </w:r>
      <w:proofErr w:type="spellEnd"/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, not validity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</w:t>
      </w:r>
    </w:p>
    <w:p w:rsidR="009D4198" w:rsidRPr="005A12E1" w:rsidRDefault="009D4198" w:rsidP="005A12E1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Tenure column has NAN data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1F26D0" w:rsidRPr="005A12E1" w:rsidRDefault="001F26D0" w:rsidP="005A12E1">
      <w:pPr>
        <w:tabs>
          <w:tab w:val="left" w:pos="2505"/>
        </w:tabs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#</w:t>
      </w:r>
      <w:r w:rsid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In </w:t>
      </w: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Transaction data</w:t>
      </w: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r w:rsidR="005A12E1"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ab/>
      </w:r>
    </w:p>
    <w:p w:rsidR="001F26D0" w:rsidRPr="005A12E1" w:rsidRDefault="001F26D0" w:rsidP="005A12E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proofErr w:type="spellStart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Last_name</w:t>
      </w:r>
      <w:proofErr w:type="spellEnd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column has NAN data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1F26D0" w:rsidRPr="008F1AB0" w:rsidRDefault="001F26D0" w:rsidP="008F1AB0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Gender column has U 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and that is wrong cho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ice must be only female or male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(not relevancy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, not 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validity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</w:t>
      </w:r>
    </w:p>
    <w:p w:rsidR="001F26D0" w:rsidRPr="005A12E1" w:rsidRDefault="001F26D0" w:rsidP="005A12E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DOB column has NAN data 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1F26D0" w:rsidRPr="005A12E1" w:rsidRDefault="001F26D0" w:rsidP="005A12E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proofErr w:type="spellStart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Job_title</w:t>
      </w:r>
      <w:proofErr w:type="spellEnd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has NAN data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2F35B7" w:rsidRPr="002F35B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completeness)</w:t>
      </w:r>
    </w:p>
    <w:p w:rsidR="001F26D0" w:rsidRPr="005A12E1" w:rsidRDefault="001F26D0" w:rsidP="005A12E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Address column has zeros in the address as the number of the house and that is wrong because there is no house numbering by zero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Accuracy)</w:t>
      </w:r>
    </w:p>
    <w:p w:rsidR="0006117C" w:rsidRPr="008F1AB0" w:rsidRDefault="0006117C" w:rsidP="008F1AB0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address and postcode column has wrong values because different places must have different postcode but there is in the data duplication in postcode with different places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(not Accuracy, uniqueness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, not 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consistency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</w:t>
      </w:r>
    </w:p>
    <w:p w:rsidR="001F26D0" w:rsidRPr="005A12E1" w:rsidRDefault="0006117C" w:rsidP="005A12E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proofErr w:type="spellStart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property_valuation</w:t>
      </w:r>
      <w:proofErr w:type="spellEnd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column has single numbers but that is not normal, the normal to be by thousands at le</w:t>
      </w:r>
      <w:r w:rsidR="005A12E1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st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="008F1AB0"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Accuracy)</w:t>
      </w:r>
    </w:p>
    <w:p w:rsidR="005A12E1" w:rsidRPr="005A12E1" w:rsidRDefault="005A12E1" w:rsidP="005A12E1">
      <w:pP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# </w:t>
      </w:r>
      <w:r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I</w:t>
      </w: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n </w:t>
      </w: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>Customer Addresses</w:t>
      </w:r>
      <w:r w:rsidRPr="005A12E1">
        <w:rPr>
          <w:rStyle w:val="Strong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data: </w:t>
      </w:r>
    </w:p>
    <w:p w:rsidR="005A12E1" w:rsidRPr="002F35B7" w:rsidRDefault="005A12E1" w:rsidP="002F35B7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Address column has zeros in the address as the number of the house and that is wrong because there is no house numbering by zero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 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Accuracy)</w:t>
      </w:r>
    </w:p>
    <w:p w:rsidR="005A12E1" w:rsidRPr="002F35B7" w:rsidRDefault="005A12E1" w:rsidP="002F35B7">
      <w:pPr>
        <w:pStyle w:val="ListParagraph"/>
        <w:numPr>
          <w:ilvl w:val="0"/>
          <w:numId w:val="4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address and postcode column has wrong values because different places must have different postcode but there is in the data duplication in postcode with different places</w:t>
      </w:r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</w:t>
      </w:r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Accuracy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, </w:t>
      </w:r>
      <w:r w:rsidR="008F1AB0"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uniqueness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, not 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consistency</w:t>
      </w:r>
      <w:r w:rsidRP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)</w:t>
      </w:r>
    </w:p>
    <w:p w:rsidR="005A12E1" w:rsidRPr="002F35B7" w:rsidRDefault="005A12E1" w:rsidP="002F35B7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proofErr w:type="spellStart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property_valuation</w:t>
      </w:r>
      <w:proofErr w:type="spellEnd"/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column has single numbers but that is not normal, the normal to be by thousands at least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   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(</w:t>
      </w:r>
      <w:r w:rsidR="008F1AB0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not </w:t>
      </w:r>
      <w:r w:rsidRPr="005A12E1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Accuracy)</w:t>
      </w:r>
    </w:p>
    <w:p w:rsidR="002F35B7" w:rsidRDefault="002F35B7" w:rsidP="002F35B7">
      <w:pP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And the rest other data has all </w:t>
      </w:r>
      <w:r w:rsidRPr="00364AA7"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Data Quality Framework</w:t>
      </w:r>
      <w: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s. So my recommendation to fix all this before analysis to have good knowledge from our data and help our customer.</w:t>
      </w:r>
    </w:p>
    <w:p w:rsidR="002F35B7" w:rsidRDefault="002F35B7" w:rsidP="002F35B7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2F35B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Best regards,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Pr="002F35B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</w:p>
    <w:p w:rsidR="00364AA7" w:rsidRPr="002F35B7" w:rsidRDefault="002F35B7" w:rsidP="002F35B7">
      <w:pPr>
        <w:rPr>
          <w:rFonts w:ascii="Segoe UI" w:hAnsi="Segoe UI" w:cs="Segoe UI" w:hint="cs"/>
          <w:color w:val="000000"/>
          <w:sz w:val="20"/>
          <w:szCs w:val="20"/>
          <w:shd w:val="clear" w:color="auto" w:fill="FFFFFF"/>
          <w:rtl/>
        </w:rPr>
      </w:pPr>
      <w:proofErr w:type="spellStart"/>
      <w: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>Menna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</w:rPr>
        <w:t xml:space="preserve"> Reda</w:t>
      </w:r>
      <w:bookmarkStart w:id="0" w:name="_GoBack"/>
      <w:bookmarkEnd w:id="0"/>
    </w:p>
    <w:sectPr w:rsidR="00364AA7" w:rsidRPr="002F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815D6"/>
    <w:multiLevelType w:val="hybridMultilevel"/>
    <w:tmpl w:val="B1A0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83597"/>
    <w:multiLevelType w:val="hybridMultilevel"/>
    <w:tmpl w:val="6336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D1F3A"/>
    <w:multiLevelType w:val="hybridMultilevel"/>
    <w:tmpl w:val="CE1E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C73AB"/>
    <w:multiLevelType w:val="hybridMultilevel"/>
    <w:tmpl w:val="23C2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A7"/>
    <w:rsid w:val="0006117C"/>
    <w:rsid w:val="00073519"/>
    <w:rsid w:val="0019095F"/>
    <w:rsid w:val="001B3C90"/>
    <w:rsid w:val="001F26D0"/>
    <w:rsid w:val="002A5638"/>
    <w:rsid w:val="002F35B7"/>
    <w:rsid w:val="00364AA7"/>
    <w:rsid w:val="005A12E1"/>
    <w:rsid w:val="006B14F8"/>
    <w:rsid w:val="008F1AB0"/>
    <w:rsid w:val="009D4198"/>
    <w:rsid w:val="009E566D"/>
    <w:rsid w:val="00B84D22"/>
    <w:rsid w:val="00BE3519"/>
    <w:rsid w:val="00F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8DABF-ED0E-46AD-AE4D-D13ABE38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4AA7"/>
    <w:rPr>
      <w:b/>
      <w:bCs/>
    </w:rPr>
  </w:style>
  <w:style w:type="paragraph" w:styleId="ListParagraph">
    <w:name w:val="List Paragraph"/>
    <w:basedOn w:val="Normal"/>
    <w:uiPriority w:val="34"/>
    <w:qFormat/>
    <w:rsid w:val="005A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2023-09-30T00:27:00Z</dcterms:created>
  <dcterms:modified xsi:type="dcterms:W3CDTF">2023-09-30T03:36:00Z</dcterms:modified>
</cp:coreProperties>
</file>