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9F534" w14:textId="77777777" w:rsidR="001C1CD3" w:rsidRDefault="00A96B94">
      <w:pPr>
        <w:ind w:left="0"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Instructions</w:t>
      </w:r>
    </w:p>
    <w:p w14:paraId="73E0B3D0" w14:textId="77777777" w:rsidR="001C1CD3" w:rsidRDefault="00A96B94"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Accomplish the document completely</w:t>
      </w:r>
    </w:p>
    <w:p w14:paraId="0E5F305F" w14:textId="77777777" w:rsidR="001C1CD3" w:rsidRDefault="00A96B94">
      <w:pPr>
        <w:numPr>
          <w:ilvl w:val="0"/>
          <w:numId w:val="1"/>
        </w:numPr>
        <w:spacing w:before="0"/>
        <w:jc w:val="left"/>
        <w:rPr>
          <w:sz w:val="20"/>
          <w:szCs w:val="20"/>
        </w:rPr>
      </w:pPr>
      <w:r>
        <w:rPr>
          <w:sz w:val="20"/>
          <w:szCs w:val="20"/>
        </w:rPr>
        <w:t>Save the document as a .pdf file with the following name format: &lt;IDNumber&gt;_&lt;RequirementTitle&gt;_COA (e.g. 12345_Assignment1_COA)</w:t>
      </w:r>
    </w:p>
    <w:p w14:paraId="74CF5F16" w14:textId="77777777" w:rsidR="001C1CD3" w:rsidRDefault="00A96B94">
      <w:pPr>
        <w:numPr>
          <w:ilvl w:val="0"/>
          <w:numId w:val="1"/>
        </w:numPr>
        <w:spacing w:before="0"/>
        <w:jc w:val="left"/>
        <w:rPr>
          <w:sz w:val="20"/>
          <w:szCs w:val="20"/>
        </w:rPr>
      </w:pPr>
      <w:r>
        <w:rPr>
          <w:sz w:val="20"/>
          <w:szCs w:val="20"/>
        </w:rPr>
        <w:t>Attach this document to each course requirement submission unless otherwise specified by the Course Instructor</w:t>
      </w:r>
    </w:p>
    <w:p w14:paraId="527FC022" w14:textId="77777777" w:rsidR="001C1CD3" w:rsidRDefault="00A96B94">
      <w:pPr>
        <w:jc w:val="left"/>
        <w:rPr>
          <w:sz w:val="2"/>
          <w:szCs w:val="2"/>
        </w:rPr>
      </w:pPr>
      <w:r>
        <w:pict w14:anchorId="35809F62">
          <v:rect id="_x0000_i1025" style="width:0;height:1.5pt" o:hralign="center" o:hrstd="t" o:hr="t" fillcolor="#a0a0a0" stroked="f"/>
        </w:pict>
      </w:r>
    </w:p>
    <w:p w14:paraId="09FABCFC" w14:textId="77777777" w:rsidR="001C1CD3" w:rsidRDefault="00A96B94">
      <w:pPr>
        <w:ind w:left="0" w:firstLine="0"/>
        <w:jc w:val="left"/>
        <w:rPr>
          <w:b/>
        </w:rPr>
      </w:pPr>
      <w:r>
        <w:rPr>
          <w:b/>
        </w:rPr>
        <w:t>Certification</w:t>
      </w:r>
    </w:p>
    <w:p w14:paraId="7330C0D9" w14:textId="77777777" w:rsidR="001C1CD3" w:rsidRDefault="00A96B94">
      <w:pPr>
        <w:ind w:left="0"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I hereby certify that the submission described in this document abides by the principles stipulated in the student handbook.</w:t>
      </w:r>
    </w:p>
    <w:p w14:paraId="3063329A" w14:textId="77777777" w:rsidR="001C1CD3" w:rsidRDefault="00A96B94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>I further certify that I am the author of this submission and that any assistance I received in its preparation is fully acknowledg</w:t>
      </w:r>
      <w:r>
        <w:rPr>
          <w:sz w:val="22"/>
          <w:szCs w:val="22"/>
        </w:rPr>
        <w:t xml:space="preserve">ed and disclosed in the documentation. </w:t>
      </w:r>
    </w:p>
    <w:p w14:paraId="68991BD4" w14:textId="77777777" w:rsidR="001C1CD3" w:rsidRDefault="00A96B94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>I have also cited all sources from which I obtained data, ideas, or words that are directly copied or paraphrased in this document. Sources are properly credited according to accepted standards for professional publi</w:t>
      </w:r>
      <w:r>
        <w:rPr>
          <w:sz w:val="22"/>
          <w:szCs w:val="22"/>
        </w:rPr>
        <w:t>cation.</w:t>
      </w:r>
    </w:p>
    <w:p w14:paraId="54CD84B5" w14:textId="77777777" w:rsidR="001C1CD3" w:rsidRDefault="00A96B94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>I am aware that any potential case of plagiarism or cheating (similar code) regarding my submission merits a 0 for the requirement and a disciplinary case filed to the Discipline Committee of the Loyola Schools.</w:t>
      </w:r>
    </w:p>
    <w:p w14:paraId="665E42ED" w14:textId="77777777" w:rsidR="00F92DB9" w:rsidRDefault="00A96B94">
      <w:pPr>
        <w:ind w:left="0" w:firstLine="0"/>
        <w:jc w:val="left"/>
      </w:pPr>
      <w:r>
        <w:rPr>
          <w:b/>
        </w:rPr>
        <w:t>Sources</w:t>
      </w:r>
    </w:p>
    <w:p w14:paraId="397006DF" w14:textId="3A54E83D" w:rsidR="001C1CD3" w:rsidRPr="00F92DB9" w:rsidRDefault="001120B1">
      <w:pPr>
        <w:ind w:left="0" w:firstLine="0"/>
        <w:jc w:val="left"/>
      </w:pPr>
      <w:r w:rsidRPr="001120B1">
        <w:rPr>
          <w:sz w:val="22"/>
          <w:szCs w:val="22"/>
        </w:rPr>
        <w:t>https://github.com/jilagan/ITMGT25.03_Intersession2020</w:t>
      </w:r>
    </w:p>
    <w:p w14:paraId="19C472C7" w14:textId="77777777" w:rsidR="001C1CD3" w:rsidRDefault="001C1CD3">
      <w:pPr>
        <w:ind w:left="0" w:firstLine="0"/>
        <w:jc w:val="left"/>
        <w:rPr>
          <w:sz w:val="22"/>
          <w:szCs w:val="22"/>
        </w:rPr>
      </w:pPr>
    </w:p>
    <w:p w14:paraId="20740700" w14:textId="77777777" w:rsidR="001C1CD3" w:rsidRDefault="001C1CD3">
      <w:pPr>
        <w:ind w:left="0" w:firstLine="0"/>
        <w:jc w:val="left"/>
      </w:pPr>
    </w:p>
    <w:p w14:paraId="1E3D4226" w14:textId="77777777" w:rsidR="001C1CD3" w:rsidRDefault="00A96B94">
      <w:pPr>
        <w:ind w:left="0" w:firstLine="0"/>
        <w:jc w:val="left"/>
      </w:pPr>
      <w:r>
        <w:br w:type="page"/>
      </w:r>
    </w:p>
    <w:p w14:paraId="2F1F79A8" w14:textId="77777777" w:rsidR="001C1CD3" w:rsidRDefault="00A96B94">
      <w:pPr>
        <w:ind w:left="0" w:firstLine="0"/>
        <w:jc w:val="left"/>
        <w:rPr>
          <w:b/>
        </w:rPr>
      </w:pPr>
      <w:r>
        <w:rPr>
          <w:b/>
        </w:rPr>
        <w:lastRenderedPageBreak/>
        <w:t>Sources (cont.)</w:t>
      </w:r>
    </w:p>
    <w:p w14:paraId="658AF14E" w14:textId="77777777" w:rsidR="001C1CD3" w:rsidRDefault="001C1CD3">
      <w:pPr>
        <w:ind w:left="0" w:firstLine="0"/>
        <w:jc w:val="left"/>
        <w:rPr>
          <w:b/>
        </w:rPr>
      </w:pPr>
    </w:p>
    <w:p w14:paraId="1E581DEC" w14:textId="77777777" w:rsidR="001C1CD3" w:rsidRDefault="001C1CD3">
      <w:pPr>
        <w:ind w:left="0" w:firstLine="0"/>
        <w:jc w:val="left"/>
        <w:rPr>
          <w:b/>
        </w:rPr>
      </w:pPr>
    </w:p>
    <w:sectPr w:rsidR="001C1CD3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CFB8C" w14:textId="77777777" w:rsidR="00A96B94" w:rsidRDefault="00A96B94">
      <w:pPr>
        <w:spacing w:before="0" w:line="240" w:lineRule="auto"/>
      </w:pPr>
      <w:r>
        <w:separator/>
      </w:r>
    </w:p>
  </w:endnote>
  <w:endnote w:type="continuationSeparator" w:id="0">
    <w:p w14:paraId="757D5402" w14:textId="77777777" w:rsidR="00A96B94" w:rsidRDefault="00A96B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25E12" w14:textId="77777777" w:rsidR="001C1CD3" w:rsidRDefault="00A96B94">
    <w:pPr>
      <w:ind w:left="0" w:firstLine="0"/>
    </w:pPr>
    <w:r>
      <w:rPr>
        <w:b/>
      </w:rPr>
      <w:t>Student and Course Information</w:t>
    </w:r>
  </w:p>
  <w:tbl>
    <w:tblPr>
      <w:tblStyle w:val="a"/>
      <w:tblW w:w="9360" w:type="dxa"/>
      <w:tblInd w:w="11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95"/>
      <w:gridCol w:w="6465"/>
    </w:tblGrid>
    <w:tr w:rsidR="001C1CD3" w14:paraId="7031F922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9DFC4CF" w14:textId="77777777" w:rsidR="001C1CD3" w:rsidRDefault="00A96B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Code &amp; Section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88E2519" w14:textId="393D35DC" w:rsidR="001C1CD3" w:rsidRDefault="001120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ITMGT 25 J</w:t>
          </w:r>
        </w:p>
      </w:tc>
    </w:tr>
    <w:tr w:rsidR="001C1CD3" w14:paraId="79AB5F87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82F9160" w14:textId="77777777" w:rsidR="001C1CD3" w:rsidRDefault="00A96B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Instructor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3E8EBCF" w14:textId="4526A3A7" w:rsidR="001C1CD3" w:rsidRDefault="001120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Joben Ilagan</w:t>
          </w:r>
        </w:p>
      </w:tc>
    </w:tr>
    <w:tr w:rsidR="001C1CD3" w14:paraId="5B7E2C4D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E7CBD7F" w14:textId="77777777" w:rsidR="001C1CD3" w:rsidRDefault="00A96B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Student’s Full Name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7E89ED" w14:textId="20374CA0" w:rsidR="001C1CD3" w:rsidRDefault="001120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Kyle Bernard F. Almazan</w:t>
          </w:r>
        </w:p>
      </w:tc>
    </w:tr>
    <w:tr w:rsidR="001C1CD3" w14:paraId="530293A2" w14:textId="77777777">
      <w:trPr>
        <w:trHeight w:val="270"/>
      </w:trPr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7672B2" w14:textId="77777777" w:rsidR="001C1CD3" w:rsidRDefault="00A96B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Signature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1ADFA4" w14:textId="5CAE97B1" w:rsidR="001C1CD3" w:rsidRDefault="00F92D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drawing>
              <wp:inline distT="0" distB="0" distL="0" distR="0" wp14:anchorId="30FE41CF" wp14:editId="0F26CE73">
                <wp:extent cx="850900" cy="386946"/>
                <wp:effectExtent l="0" t="0" r="6350" b="0"/>
                <wp:docPr id="1" name="Picture 1" descr="A close up of a mans fac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20-07-23 01.07.06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06" cy="389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E68DC3" w14:textId="77777777" w:rsidR="001C1CD3" w:rsidRDefault="001C1C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3398F" w14:textId="77777777" w:rsidR="00A96B94" w:rsidRDefault="00A96B94">
      <w:pPr>
        <w:spacing w:before="0" w:line="240" w:lineRule="auto"/>
      </w:pPr>
      <w:r>
        <w:separator/>
      </w:r>
    </w:p>
  </w:footnote>
  <w:footnote w:type="continuationSeparator" w:id="0">
    <w:p w14:paraId="6785A30D" w14:textId="77777777" w:rsidR="00A96B94" w:rsidRDefault="00A96B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9CDD9" w14:textId="77777777" w:rsidR="001C1CD3" w:rsidRDefault="00A96B94">
    <w:pPr>
      <w:spacing w:before="0" w:line="240" w:lineRule="auto"/>
      <w:ind w:left="0" w:firstLine="0"/>
      <w:jc w:val="center"/>
      <w:rPr>
        <w:b/>
        <w:sz w:val="20"/>
        <w:szCs w:val="20"/>
      </w:rPr>
    </w:pPr>
    <w:r>
      <w:rPr>
        <w:b/>
        <w:sz w:val="20"/>
        <w:szCs w:val="20"/>
      </w:rPr>
      <w:t>Ateneo de Manila University</w:t>
    </w:r>
  </w:p>
  <w:p w14:paraId="1BAACA69" w14:textId="77777777" w:rsidR="001C1CD3" w:rsidRDefault="00A96B94">
    <w:pPr>
      <w:spacing w:before="0" w:line="240" w:lineRule="auto"/>
      <w:ind w:left="0" w:firstLine="0"/>
      <w:jc w:val="center"/>
      <w:rPr>
        <w:b/>
        <w:sz w:val="20"/>
        <w:szCs w:val="20"/>
      </w:rPr>
    </w:pPr>
    <w:r>
      <w:rPr>
        <w:b/>
        <w:sz w:val="20"/>
        <w:szCs w:val="20"/>
      </w:rPr>
      <w:t>Department of Quantitative Methods and Information Technology</w:t>
    </w:r>
  </w:p>
  <w:p w14:paraId="0223EA0D" w14:textId="77777777" w:rsidR="001C1CD3" w:rsidRDefault="00A96B94">
    <w:pPr>
      <w:ind w:left="0" w:firstLine="0"/>
      <w:jc w:val="center"/>
      <w:rPr>
        <w:sz w:val="22"/>
        <w:szCs w:val="22"/>
      </w:rPr>
    </w:pPr>
    <w:r>
      <w:rPr>
        <w:b/>
      </w:rPr>
      <w:t>Certificate of Authorship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944FE" w14:textId="77777777" w:rsidR="001C1CD3" w:rsidRDefault="001C1CD3">
    <w:pPr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C74D7"/>
    <w:multiLevelType w:val="multilevel"/>
    <w:tmpl w:val="6AFA7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CD3"/>
    <w:rsid w:val="001120B1"/>
    <w:rsid w:val="001C1CD3"/>
    <w:rsid w:val="00A96B94"/>
    <w:rsid w:val="00F9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8F493"/>
  <w15:docId w15:val="{2AC86C51-6C6C-456E-B5D3-F7BE49EC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4"/>
        <w:szCs w:val="24"/>
        <w:lang w:val="en" w:eastAsia="en-PH" w:bidi="ar-SA"/>
      </w:rPr>
    </w:rPrDefault>
    <w:pPrDefault>
      <w:pPr>
        <w:spacing w:before="20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0B1"/>
  </w:style>
  <w:style w:type="paragraph" w:styleId="Footer">
    <w:name w:val="footer"/>
    <w:basedOn w:val="Normal"/>
    <w:link w:val="FooterChar"/>
    <w:uiPriority w:val="99"/>
    <w:unhideWhenUsed/>
    <w:rsid w:val="00112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Bernard Almazan</cp:lastModifiedBy>
  <cp:revision>3</cp:revision>
  <dcterms:created xsi:type="dcterms:W3CDTF">2020-07-22T17:08:00Z</dcterms:created>
  <dcterms:modified xsi:type="dcterms:W3CDTF">2020-07-22T17:08:00Z</dcterms:modified>
</cp:coreProperties>
</file>