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6065" w14:textId="77777777" w:rsidR="004A45B0" w:rsidRDefault="00E8210B">
      <w:r>
        <w:t>Lab 13 – PEA Git Submission</w:t>
      </w:r>
    </w:p>
    <w:p w14:paraId="5AA3F28F" w14:textId="77777777" w:rsidR="004A45B0" w:rsidRDefault="00E8210B">
      <w:r>
        <w:t>Marc Daaboul</w:t>
      </w:r>
    </w:p>
    <w:p w14:paraId="5E9D3921" w14:textId="728D9A84" w:rsidR="004A45B0" w:rsidRDefault="00E8210B">
      <w:r>
        <w:t>Programmi</w:t>
      </w:r>
      <w:r w:rsidR="0027063A">
        <w:t>n</w:t>
      </w:r>
      <w:r>
        <w:t>g 2 (420-G20-HR)</w:t>
      </w:r>
    </w:p>
    <w:p w14:paraId="50A59761" w14:textId="77777777" w:rsidR="004A45B0" w:rsidRDefault="004A45B0"/>
    <w:p w14:paraId="7BAD4FC2" w14:textId="77777777" w:rsidR="004A45B0" w:rsidRDefault="00E8210B">
      <w:r>
        <w:t>A.</w:t>
      </w:r>
    </w:p>
    <w:p w14:paraId="42D9B86B" w14:textId="5EFA024F" w:rsidR="004A45B0" w:rsidRDefault="00E8210B">
      <w:pPr>
        <w:ind w:left="720"/>
        <w:rPr>
          <w:color w:val="C9211E"/>
        </w:rPr>
      </w:pPr>
      <w:r>
        <w:t>During most labs, we have to demonstrate our problem solving and analysis techniques. For example, in programming labs, we spend multiple hours trying to figure out what we’re supposed to do. So, we need to analyze what instructions the teacher has given us, then we need to figure out the most efficient way to do it (not a requirement to make it ultra efficient, but I liked doing it anyways). Another example is during math class, he gave us problems, that we had solve.</w:t>
      </w:r>
    </w:p>
    <w:p w14:paraId="3584ACED" w14:textId="77777777" w:rsidR="004A45B0" w:rsidRDefault="00E8210B">
      <w:pPr>
        <w:ind w:left="720"/>
        <w:rPr>
          <w:color w:val="C9211E"/>
        </w:rPr>
      </w:pPr>
      <w:r>
        <w:t>Also, even though we spent most of the year online, we still got to work in a team environment. In the static website assignment in the first semester, we had to make sure, we communicated effectively with our team members to make sure we made the video exactly our teammates wanted them. We also had to show our time management skills since not all team members finished on time, so we needed to show each other flexibility in our calendar to meet again.</w:t>
      </w:r>
    </w:p>
    <w:p w14:paraId="3DEAC196" w14:textId="77777777" w:rsidR="004A45B0" w:rsidRDefault="00E8210B">
      <w:pPr>
        <w:ind w:left="720"/>
        <w:rPr>
          <w:color w:val="C9211E"/>
        </w:rPr>
      </w:pPr>
      <w:r>
        <w:t>Furthermore, this program allows us to show off our time management skills. The entire computer science program is crammed with assignments, tests, labs and class. Managing our time is crucial to complete everything on time. But sometimes, you may get caught off guard and be stuck doing everything in one week/weekend, time management becomes especially important in those situations, but these are to be avoided at all costs.</w:t>
      </w:r>
    </w:p>
    <w:p w14:paraId="721167E3" w14:textId="41273FFF" w:rsidR="004A45B0" w:rsidRDefault="00E8210B">
      <w:pPr>
        <w:ind w:left="720"/>
        <w:rPr>
          <w:color w:val="C9211E"/>
        </w:rPr>
      </w:pPr>
      <w:r>
        <w:t>Additionally, we learn about industry trends could possibly change the world. For example, in Web Programming 2, we are learning to not use certain functions/keywords, like using DOM event listeners, that will be deprecated in future versions of JavaScript. And learning all of the good practices like using Event Handlers instead.</w:t>
      </w:r>
    </w:p>
    <w:p w14:paraId="20CB6BD9" w14:textId="77777777" w:rsidR="004A45B0" w:rsidRDefault="00E8210B">
      <w:pPr>
        <w:ind w:left="720"/>
        <w:rPr>
          <w:color w:val="C9211E"/>
        </w:rPr>
      </w:pPr>
      <w:r>
        <w:t>And finally, in Business class, we learned, how one should act in the workplace by learning interpersonal skills, like how we should react if a co-worker is not feeling well and how to prevent creating conflict originating from cultural, religious, racial and traditional differences.</w:t>
      </w:r>
    </w:p>
    <w:p w14:paraId="36F52B64" w14:textId="77777777" w:rsidR="004A45B0" w:rsidRDefault="004A45B0">
      <w:pPr>
        <w:ind w:left="720"/>
        <w:rPr>
          <w:color w:val="C9211E"/>
        </w:rPr>
      </w:pPr>
    </w:p>
    <w:p w14:paraId="768E60B5" w14:textId="77777777" w:rsidR="004A45B0" w:rsidRDefault="004A45B0">
      <w:pPr>
        <w:rPr>
          <w:color w:val="C9211E"/>
        </w:rPr>
      </w:pPr>
    </w:p>
    <w:p w14:paraId="4F210799" w14:textId="77777777" w:rsidR="004A45B0" w:rsidRDefault="00E8210B">
      <w:pPr>
        <w:rPr>
          <w:color w:val="C9211E"/>
        </w:rPr>
      </w:pPr>
      <w:r>
        <w:t>B.</w:t>
      </w:r>
    </w:p>
    <w:p w14:paraId="412D5E8F" w14:textId="1FD7C663" w:rsidR="004A45B0" w:rsidRDefault="00E8210B">
      <w:pPr>
        <w:tabs>
          <w:tab w:val="left" w:pos="2160"/>
        </w:tabs>
        <w:ind w:left="720"/>
        <w:rPr>
          <w:color w:val="C9211E"/>
        </w:rPr>
      </w:pPr>
      <w:r>
        <w:t xml:space="preserve">In computer science, we perform tasks similar to what a technical support analyst does. Specifically in all courses that include programming, things break. If it’s from running the wrong version of java or not having all the right packages downloaded in visual studio code, they still happen all the time. You have to make sure you fix those issues as quickly as possible so you can get back to work and finish your assignments/labs on time. Another task similar to what a technical support analyst does is finding alternative solutions to things that don’t work natively. I run </w:t>
      </w:r>
      <w:proofErr w:type="spellStart"/>
      <w:r>
        <w:t>Manjaro</w:t>
      </w:r>
      <w:proofErr w:type="spellEnd"/>
      <w:r>
        <w:t xml:space="preserve"> Linux on my computer and for every application that they tell us to use that I don’t have access to, I have to find an alternative that gives me the functionality I need and the stability to be able to use it as a replacement. An example of this is, most Microsoft Applications, thankfully some people have created LibreOffice as a replacement for </w:t>
      </w:r>
      <w:r>
        <w:rPr>
          <w:lang w:val="en-US" w:eastAsia="en-US"/>
        </w:rPr>
        <w:t>Microsoft Office</w:t>
      </w:r>
      <w:r>
        <w:t xml:space="preserve"> quite a long time ago, so it’s safe to say that it gives the same functionality as </w:t>
      </w:r>
      <w:r>
        <w:rPr>
          <w:lang w:val="en-US" w:eastAsia="en-US"/>
        </w:rPr>
        <w:t>Office, if not, more.</w:t>
      </w:r>
    </w:p>
    <w:p w14:paraId="049175F6" w14:textId="77777777" w:rsidR="004A45B0" w:rsidRDefault="00E8210B">
      <w:pPr>
        <w:tabs>
          <w:tab w:val="left" w:pos="2160"/>
        </w:tabs>
        <w:ind w:left="720"/>
        <w:rPr>
          <w:color w:val="C9211E"/>
        </w:rPr>
      </w:pPr>
      <w:r>
        <w:rPr>
          <w:lang w:val="en-US" w:eastAsia="en-US"/>
        </w:rPr>
        <w:t xml:space="preserve">For basically every class that had to do with programming, we had to solve small and large problems during the labs and the assignments. One that comes to mind is </w:t>
      </w:r>
      <w:hyperlink r:id="rId4">
        <w:r>
          <w:rPr>
            <w:rStyle w:val="Hyperlink"/>
            <w:color w:val="auto"/>
            <w:lang w:val="en-US" w:eastAsia="en-US"/>
          </w:rPr>
          <w:t>the programming assignment that we are doing right now</w:t>
        </w:r>
      </w:hyperlink>
      <w:r>
        <w:rPr>
          <w:lang w:val="en-US" w:eastAsia="en-US"/>
        </w:rPr>
        <w:t>, we have to figure out how to adapt the current sorting and searching algorithms we know to the way the assignment wants us to, which is way more complicated than it seems.</w:t>
      </w:r>
    </w:p>
    <w:p w14:paraId="5B6701F5" w14:textId="49949639" w:rsidR="004A45B0" w:rsidRDefault="00E8210B">
      <w:pPr>
        <w:tabs>
          <w:tab w:val="left" w:pos="2160"/>
        </w:tabs>
        <w:ind w:left="720"/>
        <w:rPr>
          <w:color w:val="C9211E"/>
        </w:rPr>
      </w:pPr>
      <w:r>
        <w:rPr>
          <w:lang w:val="en-US" w:eastAsia="en-US"/>
        </w:rPr>
        <w:lastRenderedPageBreak/>
        <w:t xml:space="preserve">In Web programming 1, we had to solve problems related to design using introductory web technologies. For example, in the first assignment (traces of this are found in Assignment 3 in </w:t>
      </w:r>
      <w:hyperlink r:id="rId5">
        <w:r>
          <w:rPr>
            <w:rStyle w:val="Hyperlink"/>
            <w:color w:val="auto"/>
            <w:lang w:val="en-US" w:eastAsia="en-US"/>
          </w:rPr>
          <w:t>The GitHub Repository</w:t>
        </w:r>
      </w:hyperlink>
      <w:r>
        <w:rPr>
          <w:lang w:val="en-US" w:eastAsia="en-US"/>
        </w:rPr>
        <w:t xml:space="preserve">) that has been given to us, when we had to make our first website, we had to figure out a lot ways to make our website look the way we wanted it to look like without even knowing what </w:t>
      </w:r>
      <w:r>
        <w:rPr>
          <w:rFonts w:eastAsia="Times New Roman" w:cs="Times New Roman"/>
          <w:kern w:val="0"/>
          <w:szCs w:val="20"/>
          <w:lang w:val="en-US" w:eastAsia="en-US" w:bidi="ar-SA"/>
        </w:rPr>
        <w:t>CSS</w:t>
      </w:r>
      <w:r>
        <w:rPr>
          <w:lang w:val="en-US" w:eastAsia="en-US"/>
        </w:rPr>
        <w:t xml:space="preserve"> grids are. Sometimes the techniques we used may not have been the prettiest to look at, but they worked, and we figured it out, so it all ended well.</w:t>
      </w:r>
    </w:p>
    <w:sectPr w:rsidR="004A45B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B0"/>
    <w:rsid w:val="0027063A"/>
    <w:rsid w:val="004A45B0"/>
    <w:rsid w:val="00E821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56A5"/>
  <w15:docId w15:val="{97C6AF84-8E24-4D63-9A33-06EDDFA8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Noto Sans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oto Sans Mono CJK SC" w:hAnsi="Liberation Mono" w:cs="Liberation Mono"/>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eritageCollegeClassroom/2020-program-exit-assessment-Mercaman216/tree/master/MDaaboul_H10A03" TargetMode="External"/><Relationship Id="rId4" Type="http://schemas.openxmlformats.org/officeDocument/2006/relationships/hyperlink" Target="https://github.com/HeritageCollegeClassroom/2020-program-exit-assessment-Mercaman216/tree/master/MDaaboul_G20_A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Daaboul, Marc</cp:lastModifiedBy>
  <cp:revision>7</cp:revision>
  <dcterms:created xsi:type="dcterms:W3CDTF">2021-05-10T10:13:00Z</dcterms:created>
  <dcterms:modified xsi:type="dcterms:W3CDTF">2022-08-23T19:53:00Z</dcterms:modified>
  <dc:language>en-CA</dc:language>
</cp:coreProperties>
</file>