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F5A89" w14:textId="55685226" w:rsidR="00301648" w:rsidRPr="00CF35AD" w:rsidRDefault="00CF35AD">
      <w:pPr>
        <w:rPr>
          <w:b/>
          <w:bCs/>
          <w:color w:val="FF0000"/>
          <w:sz w:val="32"/>
          <w:szCs w:val="32"/>
          <w:u w:val="single"/>
        </w:rPr>
      </w:pPr>
      <w:r w:rsidRPr="00CF35AD">
        <w:rPr>
          <w:b/>
          <w:bCs/>
          <w:color w:val="FF0000"/>
          <w:sz w:val="32"/>
          <w:szCs w:val="32"/>
          <w:u w:val="single"/>
        </w:rPr>
        <w:t>STACK ABSTRACT DATA TYPE</w:t>
      </w:r>
    </w:p>
    <w:p w14:paraId="1E246049" w14:textId="5E8EFD07" w:rsidR="00CF35AD" w:rsidRDefault="00CF35AD">
      <w:r>
        <w:t>There are four methods of stack:</w:t>
      </w:r>
    </w:p>
    <w:p w14:paraId="2E8DEEEE" w14:textId="42646094" w:rsidR="00CF35AD" w:rsidRDefault="00CF35AD" w:rsidP="00CF35AD">
      <w:pPr>
        <w:pStyle w:val="ListParagraph"/>
        <w:numPr>
          <w:ilvl w:val="0"/>
          <w:numId w:val="1"/>
        </w:numPr>
      </w:pPr>
      <w:r>
        <w:t>push</w:t>
      </w:r>
    </w:p>
    <w:p w14:paraId="1FD9EB21" w14:textId="1B0FC58D" w:rsidR="00CF35AD" w:rsidRDefault="00CF35AD" w:rsidP="00CF35AD">
      <w:pPr>
        <w:pStyle w:val="ListParagraph"/>
        <w:numPr>
          <w:ilvl w:val="0"/>
          <w:numId w:val="1"/>
        </w:numPr>
      </w:pPr>
      <w:r>
        <w:t>pop</w:t>
      </w:r>
    </w:p>
    <w:p w14:paraId="471A805F" w14:textId="6D820FD7" w:rsidR="00A47A35" w:rsidRDefault="00A47A35" w:rsidP="00CF35AD">
      <w:pPr>
        <w:pStyle w:val="ListParagraph"/>
        <w:numPr>
          <w:ilvl w:val="0"/>
          <w:numId w:val="1"/>
        </w:numPr>
      </w:pPr>
      <w:r>
        <w:t>peek</w:t>
      </w:r>
    </w:p>
    <w:p w14:paraId="31A69308" w14:textId="5D5AFF88" w:rsidR="00A47A35" w:rsidRDefault="00A47A35" w:rsidP="00CF35AD">
      <w:pPr>
        <w:pStyle w:val="ListParagraph"/>
        <w:numPr>
          <w:ilvl w:val="0"/>
          <w:numId w:val="1"/>
        </w:numPr>
      </w:pPr>
      <w:r>
        <w:t>empty</w:t>
      </w:r>
    </w:p>
    <w:p w14:paraId="0709FE05" w14:textId="65762DE3" w:rsidR="00A47A35" w:rsidRDefault="00A47A35" w:rsidP="00A47A35"/>
    <w:p w14:paraId="4815B3B1" w14:textId="44326192" w:rsidR="00A47A35" w:rsidRDefault="00A47A35" w:rsidP="00A47A35">
      <w:r>
        <w:t>Stack’s storage policy is LIFO.</w:t>
      </w:r>
    </w:p>
    <w:p w14:paraId="5BD5F960" w14:textId="3ACCC1D3" w:rsidR="00A47A35" w:rsidRDefault="00A47A35" w:rsidP="00A47A35"/>
    <w:p w14:paraId="5C348F59" w14:textId="1C959120" w:rsidR="00A47A35" w:rsidRPr="00662EA2" w:rsidRDefault="00662EA2" w:rsidP="00A47A35">
      <w:pPr>
        <w:rPr>
          <w:color w:val="FF0000"/>
          <w:u w:val="single"/>
        </w:rPr>
      </w:pPr>
      <w:r w:rsidRPr="00662EA2">
        <w:rPr>
          <w:color w:val="FF0000"/>
          <w:u w:val="single"/>
        </w:rPr>
        <w:t>Specifications of the Stack Abstract Data Type</w:t>
      </w:r>
    </w:p>
    <w:p w14:paraId="30ED341F" w14:textId="5A6490F5" w:rsidR="00662EA2" w:rsidRDefault="00662EA2" w:rsidP="00A47A35">
      <w:r>
        <w:t xml:space="preserve">Only the top element of a stack is visible; </w:t>
      </w:r>
      <w:proofErr w:type="gramStart"/>
      <w:r>
        <w:t>therefore</w:t>
      </w:r>
      <w:proofErr w:type="gramEnd"/>
      <w:r>
        <w:t xml:space="preserve"> the number of operations performed by a stack are few</w:t>
      </w:r>
    </w:p>
    <w:p w14:paraId="5F19DA53" w14:textId="58C6F0FB" w:rsidR="00662EA2" w:rsidRDefault="00662EA2" w:rsidP="00A47A35">
      <w:r>
        <w:t>We need the ability to:</w:t>
      </w:r>
    </w:p>
    <w:p w14:paraId="6317A78C" w14:textId="5EC8439E" w:rsidR="00662EA2" w:rsidRDefault="00662EA2" w:rsidP="00662EA2">
      <w:pPr>
        <w:pStyle w:val="ListParagraph"/>
        <w:numPr>
          <w:ilvl w:val="0"/>
          <w:numId w:val="2"/>
        </w:numPr>
      </w:pPr>
      <w:r>
        <w:t>test for an empty space (empty)</w:t>
      </w:r>
    </w:p>
    <w:p w14:paraId="27400574" w14:textId="6565FB82" w:rsidR="00662EA2" w:rsidRDefault="00662EA2" w:rsidP="00662EA2">
      <w:pPr>
        <w:pStyle w:val="ListParagraph"/>
        <w:numPr>
          <w:ilvl w:val="0"/>
          <w:numId w:val="2"/>
        </w:numPr>
      </w:pPr>
      <w:r>
        <w:t>inspect the top element (peek)</w:t>
      </w:r>
    </w:p>
    <w:p w14:paraId="146EA14A" w14:textId="4E194A7F" w:rsidR="00662EA2" w:rsidRDefault="00662EA2" w:rsidP="00662EA2">
      <w:pPr>
        <w:pStyle w:val="ListParagraph"/>
        <w:numPr>
          <w:ilvl w:val="0"/>
          <w:numId w:val="2"/>
        </w:numPr>
      </w:pPr>
      <w:r>
        <w:t>retrieve the top element (pop)</w:t>
      </w:r>
    </w:p>
    <w:p w14:paraId="3B4BBB49" w14:textId="6C903B08" w:rsidR="00662EA2" w:rsidRDefault="00662EA2" w:rsidP="00662EA2">
      <w:pPr>
        <w:pStyle w:val="ListParagraph"/>
        <w:numPr>
          <w:ilvl w:val="0"/>
          <w:numId w:val="2"/>
        </w:numPr>
      </w:pPr>
      <w:r>
        <w:t>put a new element on the stack (push)</w:t>
      </w:r>
    </w:p>
    <w:p w14:paraId="743581F6" w14:textId="76F9F7E6" w:rsidR="00662EA2" w:rsidRDefault="00662EA2" w:rsidP="00662EA2"/>
    <w:p w14:paraId="6EA818E7" w14:textId="3068B1C2" w:rsidR="00662EA2" w:rsidRDefault="00662EA2" w:rsidP="00662EA2">
      <w:r>
        <w:rPr>
          <w:noProof/>
        </w:rPr>
        <w:drawing>
          <wp:inline distT="0" distB="0" distL="0" distR="0" wp14:anchorId="3B094E59" wp14:editId="4F63D53C">
            <wp:extent cx="5927163" cy="111442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28219" cy="1114624"/>
                    </a:xfrm>
                    <a:prstGeom prst="rect">
                      <a:avLst/>
                    </a:prstGeom>
                  </pic:spPr>
                </pic:pic>
              </a:graphicData>
            </a:graphic>
          </wp:inline>
        </w:drawing>
      </w:r>
    </w:p>
    <w:p w14:paraId="3B783E90" w14:textId="6AC133F1" w:rsidR="00662EA2" w:rsidRDefault="00662EA2" w:rsidP="00662EA2">
      <w:r>
        <w:rPr>
          <w:noProof/>
        </w:rPr>
        <w:drawing>
          <wp:inline distT="0" distB="0" distL="0" distR="0" wp14:anchorId="10F29432" wp14:editId="6E7C8AB7">
            <wp:extent cx="5943600" cy="22898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2289810"/>
                    </a:xfrm>
                    <a:prstGeom prst="rect">
                      <a:avLst/>
                    </a:prstGeom>
                  </pic:spPr>
                </pic:pic>
              </a:graphicData>
            </a:graphic>
          </wp:inline>
        </w:drawing>
      </w:r>
    </w:p>
    <w:p w14:paraId="07C4CC73" w14:textId="0DA4DF36" w:rsidR="00662EA2" w:rsidRPr="0085752E" w:rsidRDefault="0085752E" w:rsidP="00662EA2">
      <w:pPr>
        <w:rPr>
          <w:b/>
          <w:bCs/>
          <w:color w:val="FF0000"/>
          <w:sz w:val="32"/>
          <w:szCs w:val="32"/>
          <w:u w:val="single"/>
        </w:rPr>
      </w:pPr>
      <w:r w:rsidRPr="0085752E">
        <w:rPr>
          <w:b/>
          <w:bCs/>
          <w:color w:val="FF0000"/>
          <w:sz w:val="32"/>
          <w:szCs w:val="32"/>
          <w:u w:val="single"/>
        </w:rPr>
        <w:lastRenderedPageBreak/>
        <w:t>Stack Applications</w:t>
      </w:r>
    </w:p>
    <w:p w14:paraId="0913D42A" w14:textId="421F71C2" w:rsidR="0085752E" w:rsidRDefault="0085752E" w:rsidP="00662EA2">
      <w:pPr>
        <w:rPr>
          <w:color w:val="FF0000"/>
          <w:u w:val="single"/>
        </w:rPr>
      </w:pPr>
      <w:proofErr w:type="spellStart"/>
      <w:r w:rsidRPr="0085752E">
        <w:rPr>
          <w:color w:val="FF0000"/>
          <w:u w:val="single"/>
        </w:rPr>
        <w:t>Balancad</w:t>
      </w:r>
      <w:proofErr w:type="spellEnd"/>
      <w:r w:rsidRPr="0085752E">
        <w:rPr>
          <w:color w:val="FF0000"/>
          <w:u w:val="single"/>
        </w:rPr>
        <w:t xml:space="preserve"> </w:t>
      </w:r>
      <w:proofErr w:type="spellStart"/>
      <w:r w:rsidRPr="0085752E">
        <w:rPr>
          <w:color w:val="FF0000"/>
          <w:u w:val="single"/>
        </w:rPr>
        <w:t>Parantheses</w:t>
      </w:r>
      <w:proofErr w:type="spellEnd"/>
    </w:p>
    <w:p w14:paraId="39769D68" w14:textId="0B6E696C" w:rsidR="0085752E" w:rsidRDefault="0085752E" w:rsidP="0085752E">
      <w:r>
        <w:t xml:space="preserve">Balanced </w:t>
      </w:r>
      <w:proofErr w:type="spellStart"/>
      <w:r>
        <w:t>parantheses</w:t>
      </w:r>
      <w:proofErr w:type="spellEnd"/>
      <w:r>
        <w:t xml:space="preserve"> means each </w:t>
      </w:r>
      <w:proofErr w:type="spellStart"/>
      <w:r>
        <w:t>parantheses</w:t>
      </w:r>
      <w:proofErr w:type="spellEnd"/>
      <w:r>
        <w:t xml:space="preserve"> is closed properly</w:t>
      </w:r>
    </w:p>
    <w:p w14:paraId="4B5BED67" w14:textId="052D6489" w:rsidR="0085752E" w:rsidRDefault="0085752E" w:rsidP="0085752E">
      <w:r>
        <w:t xml:space="preserve">When analyzing arithmetic expressions, it is important to determine whether an expression is balanced with respect to </w:t>
      </w:r>
      <w:proofErr w:type="spellStart"/>
      <w:r>
        <w:t>parantheses</w:t>
      </w:r>
      <w:proofErr w:type="spellEnd"/>
    </w:p>
    <w:p w14:paraId="33941733" w14:textId="06AD1C9B" w:rsidR="0085752E" w:rsidRDefault="0085752E" w:rsidP="0085752E">
      <w:r>
        <w:tab/>
      </w:r>
      <w:proofErr w:type="gramStart"/>
      <w:r>
        <w:t>( a</w:t>
      </w:r>
      <w:proofErr w:type="gramEnd"/>
      <w:r>
        <w:t xml:space="preserve"> + b * ( c / ( d - e ) ) ) + ( d / e )</w:t>
      </w:r>
    </w:p>
    <w:p w14:paraId="2E08F55C" w14:textId="0197144D" w:rsidR="0085752E" w:rsidRDefault="0085752E" w:rsidP="0085752E">
      <w:r>
        <w:t xml:space="preserve">The problem is further complicated if braces or brackets are used in conjunction with </w:t>
      </w:r>
      <w:proofErr w:type="spellStart"/>
      <w:r>
        <w:t>parantheses</w:t>
      </w:r>
      <w:proofErr w:type="spellEnd"/>
    </w:p>
    <w:p w14:paraId="1BF28E30" w14:textId="678E9038" w:rsidR="0085752E" w:rsidRDefault="0085752E" w:rsidP="0085752E">
      <w:r>
        <w:t>The solution is to use stacks</w:t>
      </w:r>
    </w:p>
    <w:p w14:paraId="633FB42B" w14:textId="1DEFD12E" w:rsidR="00600DC1" w:rsidRDefault="00600DC1" w:rsidP="0085752E"/>
    <w:p w14:paraId="14389958" w14:textId="1BDE21B6" w:rsidR="00600DC1" w:rsidRDefault="00600DC1" w:rsidP="0085752E">
      <w:r>
        <w:t xml:space="preserve">When we see </w:t>
      </w:r>
      <w:proofErr w:type="spellStart"/>
      <w:proofErr w:type="gramStart"/>
      <w:r>
        <w:t>a</w:t>
      </w:r>
      <w:proofErr w:type="spellEnd"/>
      <w:proofErr w:type="gramEnd"/>
      <w:r>
        <w:t xml:space="preserve"> opening </w:t>
      </w:r>
      <w:proofErr w:type="spellStart"/>
      <w:r>
        <w:t>parantheses</w:t>
      </w:r>
      <w:proofErr w:type="spellEnd"/>
      <w:r>
        <w:t>, we push that into a stack.</w:t>
      </w:r>
    </w:p>
    <w:p w14:paraId="33C006EE" w14:textId="2D145983" w:rsidR="00600DC1" w:rsidRDefault="00600DC1" w:rsidP="0085752E">
      <w:r>
        <w:t xml:space="preserve">When we see a closing </w:t>
      </w:r>
      <w:proofErr w:type="spellStart"/>
      <w:r>
        <w:t>parantheses</w:t>
      </w:r>
      <w:proofErr w:type="spellEnd"/>
      <w:r>
        <w:t>, we pop the last from the stack.</w:t>
      </w:r>
    </w:p>
    <w:p w14:paraId="19648C21" w14:textId="31F3FA22" w:rsidR="00600DC1" w:rsidRDefault="00600DC1" w:rsidP="0085752E">
      <w:r>
        <w:t xml:space="preserve">When we pop, we get last entered </w:t>
      </w:r>
      <w:proofErr w:type="spellStart"/>
      <w:r>
        <w:t>parantheses</w:t>
      </w:r>
      <w:proofErr w:type="spellEnd"/>
      <w:r>
        <w:t xml:space="preserve">. Then we </w:t>
      </w:r>
      <w:proofErr w:type="gramStart"/>
      <w:r>
        <w:t>have to</w:t>
      </w:r>
      <w:proofErr w:type="gramEnd"/>
      <w:r>
        <w:t xml:space="preserve"> check whether opening and closing paratheses match.</w:t>
      </w:r>
    </w:p>
    <w:p w14:paraId="6042FE94" w14:textId="47BB1884" w:rsidR="0085752E" w:rsidRDefault="0085752E" w:rsidP="0085752E"/>
    <w:p w14:paraId="6FA86D6C" w14:textId="3B40EAE0" w:rsidR="008451B1" w:rsidRDefault="008451B1" w:rsidP="0085752E">
      <w:r>
        <w:rPr>
          <w:noProof/>
        </w:rPr>
        <w:drawing>
          <wp:inline distT="0" distB="0" distL="0" distR="0" wp14:anchorId="4C7C20ED" wp14:editId="510801FB">
            <wp:extent cx="5753100" cy="160972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53100" cy="1609725"/>
                    </a:xfrm>
                    <a:prstGeom prst="rect">
                      <a:avLst/>
                    </a:prstGeom>
                  </pic:spPr>
                </pic:pic>
              </a:graphicData>
            </a:graphic>
          </wp:inline>
        </w:drawing>
      </w:r>
    </w:p>
    <w:p w14:paraId="447F7468" w14:textId="69F12FB9" w:rsidR="008451B1" w:rsidRDefault="00EB7DEC" w:rsidP="0085752E">
      <w:r>
        <w:rPr>
          <w:noProof/>
        </w:rPr>
        <w:lastRenderedPageBreak/>
        <mc:AlternateContent>
          <mc:Choice Requires="wpi">
            <w:drawing>
              <wp:anchor distT="0" distB="0" distL="114300" distR="114300" simplePos="0" relativeHeight="251691008" behindDoc="0" locked="0" layoutInCell="1" allowOverlap="1" wp14:anchorId="209F6F4E" wp14:editId="41CF14F9">
                <wp:simplePos x="0" y="0"/>
                <wp:positionH relativeFrom="column">
                  <wp:posOffset>5339715</wp:posOffset>
                </wp:positionH>
                <wp:positionV relativeFrom="paragraph">
                  <wp:posOffset>361315</wp:posOffset>
                </wp:positionV>
                <wp:extent cx="921355" cy="3265170"/>
                <wp:effectExtent l="57150" t="38100" r="50800" b="49530"/>
                <wp:wrapNone/>
                <wp:docPr id="36" name="Ink 36"/>
                <wp:cNvGraphicFramePr/>
                <a:graphic xmlns:a="http://schemas.openxmlformats.org/drawingml/2006/main">
                  <a:graphicData uri="http://schemas.microsoft.com/office/word/2010/wordprocessingInk">
                    <w14:contentPart bwMode="auto" r:id="rId8">
                      <w14:nvContentPartPr>
                        <w14:cNvContentPartPr/>
                      </w14:nvContentPartPr>
                      <w14:xfrm>
                        <a:off x="0" y="0"/>
                        <a:ext cx="921355" cy="3265170"/>
                      </w14:xfrm>
                    </w14:contentPart>
                  </a:graphicData>
                </a:graphic>
              </wp:anchor>
            </w:drawing>
          </mc:Choice>
          <mc:Fallback>
            <w:pict>
              <v:shapetype w14:anchorId="220786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419.75pt;margin-top:27.75pt;width:74pt;height:258.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">
                <v:imagedata r:id="rId9" o:title=""/>
              </v:shape>
            </w:pict>
          </mc:Fallback>
        </mc:AlternateContent>
      </w:r>
      <w:r>
        <w:rPr>
          <w:noProof/>
        </w:rPr>
        <mc:AlternateContent>
          <mc:Choice Requires="wpi">
            <w:drawing>
              <wp:anchor distT="0" distB="0" distL="114300" distR="114300" simplePos="0" relativeHeight="251684864" behindDoc="0" locked="0" layoutInCell="1" allowOverlap="1" wp14:anchorId="5560A859" wp14:editId="354DA27B">
                <wp:simplePos x="0" y="0"/>
                <wp:positionH relativeFrom="column">
                  <wp:posOffset>-659130</wp:posOffset>
                </wp:positionH>
                <wp:positionV relativeFrom="paragraph">
                  <wp:posOffset>3447415</wp:posOffset>
                </wp:positionV>
                <wp:extent cx="725805" cy="192765"/>
                <wp:effectExtent l="57150" t="57150" r="0" b="55245"/>
                <wp:wrapNone/>
                <wp:docPr id="30" name="Ink 30"/>
                <wp:cNvGraphicFramePr/>
                <a:graphic xmlns:a="http://schemas.openxmlformats.org/drawingml/2006/main">
                  <a:graphicData uri="http://schemas.microsoft.com/office/word/2010/wordprocessingInk">
                    <w14:contentPart bwMode="auto" r:id="rId10">
                      <w14:nvContentPartPr>
                        <w14:cNvContentPartPr/>
                      </w14:nvContentPartPr>
                      <w14:xfrm>
                        <a:off x="0" y="0"/>
                        <a:ext cx="725805" cy="192765"/>
                      </w14:xfrm>
                    </w14:contentPart>
                  </a:graphicData>
                </a:graphic>
              </wp:anchor>
            </w:drawing>
          </mc:Choice>
          <mc:Fallback>
            <w:pict>
              <v:shape w14:anchorId="42FE3228" id="Ink 30" o:spid="_x0000_s1026" type="#_x0000_t75" style="position:absolute;margin-left:-52.6pt;margin-top:270.75pt;width:58.55pt;height:16.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">
                <v:imagedata r:id="rId11" o:title=""/>
              </v:shape>
            </w:pict>
          </mc:Fallback>
        </mc:AlternateContent>
      </w:r>
      <w:r>
        <w:rPr>
          <w:noProof/>
        </w:rPr>
        <mc:AlternateContent>
          <mc:Choice Requires="wpi">
            <w:drawing>
              <wp:anchor distT="0" distB="0" distL="114300" distR="114300" simplePos="0" relativeHeight="251678720" behindDoc="0" locked="0" layoutInCell="1" allowOverlap="1" wp14:anchorId="2107A7FB" wp14:editId="60F616EE">
                <wp:simplePos x="0" y="0"/>
                <wp:positionH relativeFrom="column">
                  <wp:posOffset>-801370</wp:posOffset>
                </wp:positionH>
                <wp:positionV relativeFrom="paragraph">
                  <wp:posOffset>1123315</wp:posOffset>
                </wp:positionV>
                <wp:extent cx="924560" cy="2207260"/>
                <wp:effectExtent l="57150" t="38100" r="46990" b="40640"/>
                <wp:wrapNone/>
                <wp:docPr id="24" name="Ink 24"/>
                <wp:cNvGraphicFramePr/>
                <a:graphic xmlns:a="http://schemas.openxmlformats.org/drawingml/2006/main">
                  <a:graphicData uri="http://schemas.microsoft.com/office/word/2010/wordprocessingInk">
                    <w14:contentPart bwMode="auto" r:id="rId12">
                      <w14:nvContentPartPr>
                        <w14:cNvContentPartPr/>
                      </w14:nvContentPartPr>
                      <w14:xfrm>
                        <a:off x="0" y="0"/>
                        <a:ext cx="924560" cy="2207260"/>
                      </w14:xfrm>
                    </w14:contentPart>
                  </a:graphicData>
                </a:graphic>
              </wp:anchor>
            </w:drawing>
          </mc:Choice>
          <mc:Fallback>
            <w:pict>
              <v:shape w14:anchorId="6553FED3" id="Ink 24" o:spid="_x0000_s1026" type="#_x0000_t75" style="position:absolute;margin-left:-63.8pt;margin-top:87.75pt;width:74.2pt;height:175.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">
                <v:imagedata r:id="rId13" o:title=""/>
              </v:shape>
            </w:pict>
          </mc:Fallback>
        </mc:AlternateContent>
      </w:r>
      <w:r>
        <w:rPr>
          <w:noProof/>
        </w:rPr>
        <mc:AlternateContent>
          <mc:Choice Requires="wpi">
            <w:drawing>
              <wp:anchor distT="0" distB="0" distL="114300" distR="114300" simplePos="0" relativeHeight="251670528" behindDoc="0" locked="0" layoutInCell="1" allowOverlap="1" wp14:anchorId="52DCDE4F" wp14:editId="293CC572">
                <wp:simplePos x="0" y="0"/>
                <wp:positionH relativeFrom="column">
                  <wp:posOffset>-240030</wp:posOffset>
                </wp:positionH>
                <wp:positionV relativeFrom="paragraph">
                  <wp:posOffset>1342390</wp:posOffset>
                </wp:positionV>
                <wp:extent cx="410845" cy="2040255"/>
                <wp:effectExtent l="38100" t="38100" r="46355" b="55245"/>
                <wp:wrapNone/>
                <wp:docPr id="16" name="Ink 16"/>
                <wp:cNvGraphicFramePr/>
                <a:graphic xmlns:a="http://schemas.openxmlformats.org/drawingml/2006/main">
                  <a:graphicData uri="http://schemas.microsoft.com/office/word/2010/wordprocessingInk">
                    <w14:contentPart bwMode="auto" r:id="rId14">
                      <w14:nvContentPartPr>
                        <w14:cNvContentPartPr/>
                      </w14:nvContentPartPr>
                      <w14:xfrm>
                        <a:off x="0" y="0"/>
                        <a:ext cx="410845" cy="2040255"/>
                      </w14:xfrm>
                    </w14:contentPart>
                  </a:graphicData>
                </a:graphic>
              </wp:anchor>
            </w:drawing>
          </mc:Choice>
          <mc:Fallback>
            <w:pict>
              <v:shape w14:anchorId="325CD8B1" id="Ink 16" o:spid="_x0000_s1026" type="#_x0000_t75" style="position:absolute;margin-left:-19.6pt;margin-top:105pt;width:33.75pt;height:162.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">
                <v:imagedata r:id="rId15" o:title=""/>
              </v:shape>
            </w:pict>
          </mc:Fallback>
        </mc:AlternateContent>
      </w:r>
      <w:r w:rsidR="0015071B">
        <w:rPr>
          <w:noProof/>
        </w:rPr>
        <mc:AlternateContent>
          <mc:Choice Requires="wpi">
            <w:drawing>
              <wp:anchor distT="0" distB="0" distL="114300" distR="114300" simplePos="0" relativeHeight="251664384" behindDoc="0" locked="0" layoutInCell="1" allowOverlap="1" wp14:anchorId="44FED316" wp14:editId="4640CD8B">
                <wp:simplePos x="0" y="0"/>
                <wp:positionH relativeFrom="column">
                  <wp:posOffset>-325120</wp:posOffset>
                </wp:positionH>
                <wp:positionV relativeFrom="paragraph">
                  <wp:posOffset>418465</wp:posOffset>
                </wp:positionV>
                <wp:extent cx="533400" cy="657860"/>
                <wp:effectExtent l="38100" t="57150" r="57150" b="46990"/>
                <wp:wrapNone/>
                <wp:docPr id="10" name="Ink 10"/>
                <wp:cNvGraphicFramePr/>
                <a:graphic xmlns:a="http://schemas.openxmlformats.org/drawingml/2006/main">
                  <a:graphicData uri="http://schemas.microsoft.com/office/word/2010/wordprocessingInk">
                    <w14:contentPart bwMode="auto" r:id="rId16">
                      <w14:nvContentPartPr>
                        <w14:cNvContentPartPr/>
                      </w14:nvContentPartPr>
                      <w14:xfrm>
                        <a:off x="0" y="0"/>
                        <a:ext cx="533400" cy="657860"/>
                      </w14:xfrm>
                    </w14:contentPart>
                  </a:graphicData>
                </a:graphic>
              </wp:anchor>
            </w:drawing>
          </mc:Choice>
          <mc:Fallback>
            <w:pict>
              <v:shape w14:anchorId="3C708333" id="Ink 10" o:spid="_x0000_s1026" type="#_x0000_t75" style="position:absolute;margin-left:-26.3pt;margin-top:32.25pt;width:43.4pt;height:5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">
                <v:imagedata r:id="rId17" o:title=""/>
              </v:shape>
            </w:pict>
          </mc:Fallback>
        </mc:AlternateContent>
      </w:r>
      <w:r w:rsidR="008451B1">
        <w:rPr>
          <w:noProof/>
        </w:rPr>
        <w:drawing>
          <wp:inline distT="0" distB="0" distL="0" distR="0" wp14:anchorId="39A64DD1" wp14:editId="0D62F3E4">
            <wp:extent cx="5882771" cy="3800475"/>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5890332" cy="3805360"/>
                    </a:xfrm>
                    <a:prstGeom prst="rect">
                      <a:avLst/>
                    </a:prstGeom>
                  </pic:spPr>
                </pic:pic>
              </a:graphicData>
            </a:graphic>
          </wp:inline>
        </w:drawing>
      </w:r>
    </w:p>
    <w:p w14:paraId="4D9B673E" w14:textId="3193568E" w:rsidR="008451B1" w:rsidRDefault="008451B1" w:rsidP="0085752E"/>
    <w:p w14:paraId="7C6C6424" w14:textId="4FAF9F9A" w:rsidR="008451B1" w:rsidRDefault="008451B1" w:rsidP="0085752E">
      <w:r>
        <w:t xml:space="preserve">Character can be operator and </w:t>
      </w:r>
      <w:proofErr w:type="gramStart"/>
      <w:r>
        <w:t>operand</w:t>
      </w:r>
      <w:proofErr w:type="gramEnd"/>
      <w:r>
        <w:t xml:space="preserve"> but we just skip them.</w:t>
      </w:r>
    </w:p>
    <w:p w14:paraId="1F8AB00A" w14:textId="269021FD" w:rsidR="0015071B" w:rsidRDefault="0015071B" w:rsidP="0085752E"/>
    <w:p w14:paraId="02749CCA" w14:textId="4A77160B" w:rsidR="0015071B" w:rsidRDefault="0015071B" w:rsidP="0085752E">
      <w:r>
        <w:sym w:font="Wingdings" w:char="F0E0"/>
      </w:r>
      <w:r>
        <w:t xml:space="preserve"> We understood problem</w:t>
      </w:r>
    </w:p>
    <w:p w14:paraId="559577FD" w14:textId="6907C7D1" w:rsidR="0015071B" w:rsidRDefault="0015071B" w:rsidP="0085752E">
      <w:r>
        <w:sym w:font="Wingdings" w:char="F0E0"/>
      </w:r>
      <w:r>
        <w:t xml:space="preserve"> We designed an algorithm</w:t>
      </w:r>
    </w:p>
    <w:p w14:paraId="646EB9B2" w14:textId="77777777" w:rsidR="0015071B" w:rsidRDefault="0015071B" w:rsidP="0085752E">
      <w:r>
        <w:sym w:font="Wingdings" w:char="F0E0"/>
      </w:r>
      <w:r>
        <w:t xml:space="preserve"> We checked if algorithm is correct</w:t>
      </w:r>
    </w:p>
    <w:p w14:paraId="00934FE2" w14:textId="16C6D1E3" w:rsidR="0015071B" w:rsidRDefault="0015071B" w:rsidP="0015071B">
      <w:pPr>
        <w:pStyle w:val="ListParagraph"/>
        <w:numPr>
          <w:ilvl w:val="0"/>
          <w:numId w:val="4"/>
        </w:numPr>
      </w:pPr>
      <w:r>
        <w:t>We are sure that while loop proceeds each element correctly and we produce correct result</w:t>
      </w:r>
    </w:p>
    <w:p w14:paraId="5446870E" w14:textId="2570D69D" w:rsidR="0015071B" w:rsidRDefault="0015071B" w:rsidP="0085752E">
      <w:r>
        <w:sym w:font="Wingdings" w:char="F0E0"/>
      </w:r>
      <w:r>
        <w:t xml:space="preserve"> Analyze algorithm</w:t>
      </w:r>
      <w:r w:rsidR="00EB7DEC">
        <w:t xml:space="preserve"> </w:t>
      </w:r>
      <w:proofErr w:type="gramStart"/>
      <w:r w:rsidR="00EB7DEC">
        <w:t>( O</w:t>
      </w:r>
      <w:proofErr w:type="gramEnd"/>
      <w:r w:rsidR="00EB7DEC">
        <w:t>(n) )</w:t>
      </w:r>
    </w:p>
    <w:p w14:paraId="024D8941" w14:textId="00D2D3D3" w:rsidR="0015071B" w:rsidRDefault="0015071B" w:rsidP="0015071B">
      <w:pPr>
        <w:pStyle w:val="ListParagraph"/>
        <w:numPr>
          <w:ilvl w:val="0"/>
          <w:numId w:val="3"/>
        </w:numPr>
      </w:pPr>
      <w:r>
        <w:t>First 3 operations are constant time.</w:t>
      </w:r>
    </w:p>
    <w:p w14:paraId="4F31EC14" w14:textId="3315086A" w:rsidR="0015071B" w:rsidRDefault="0015071B" w:rsidP="0015071B">
      <w:pPr>
        <w:pStyle w:val="ListParagraph"/>
        <w:numPr>
          <w:ilvl w:val="0"/>
          <w:numId w:val="3"/>
        </w:numPr>
      </w:pPr>
      <w:r>
        <w:t>Inside the loop</w:t>
      </w:r>
    </w:p>
    <w:p w14:paraId="48F09E47" w14:textId="74FDD3BA" w:rsidR="0015071B" w:rsidRDefault="0015071B" w:rsidP="0015071B">
      <w:pPr>
        <w:pStyle w:val="ListParagraph"/>
        <w:numPr>
          <w:ilvl w:val="1"/>
          <w:numId w:val="3"/>
        </w:numPr>
      </w:pPr>
      <w:r>
        <w:t xml:space="preserve">5, 6, 7, 8, 9, 10, 11, 12 </w:t>
      </w:r>
      <w:r>
        <w:sym w:font="Wingdings" w:char="F0E0"/>
      </w:r>
      <w:r>
        <w:t xml:space="preserve"> constant</w:t>
      </w:r>
    </w:p>
    <w:p w14:paraId="48B08F77" w14:textId="50C8AC08" w:rsidR="0015071B" w:rsidRDefault="0015071B" w:rsidP="0015071B">
      <w:pPr>
        <w:pStyle w:val="ListParagraph"/>
        <w:numPr>
          <w:ilvl w:val="0"/>
          <w:numId w:val="3"/>
        </w:numPr>
      </w:pPr>
      <w:r>
        <w:t xml:space="preserve">Loop repeated size of the string (n) times  </w:t>
      </w:r>
      <w:r>
        <w:sym w:font="Wingdings" w:char="F0E0"/>
      </w:r>
      <w:r>
        <w:t xml:space="preserve"> O(n)</w:t>
      </w:r>
    </w:p>
    <w:p w14:paraId="1B0B5249" w14:textId="5BDA81D9" w:rsidR="0015071B" w:rsidRDefault="0015071B" w:rsidP="0015071B">
      <w:pPr>
        <w:pStyle w:val="ListParagraph"/>
        <w:numPr>
          <w:ilvl w:val="1"/>
          <w:numId w:val="3"/>
        </w:numPr>
      </w:pPr>
      <w:r>
        <w:t>worst case 1, best case n times</w:t>
      </w:r>
    </w:p>
    <w:p w14:paraId="68B4566B" w14:textId="3D339EA7" w:rsidR="00EB7DEC" w:rsidRDefault="00EB7DEC" w:rsidP="00EB7DEC">
      <w:pPr>
        <w:pStyle w:val="ListParagraph"/>
        <w:numPr>
          <w:ilvl w:val="0"/>
          <w:numId w:val="3"/>
        </w:numPr>
      </w:pPr>
      <w:r>
        <w:t xml:space="preserve">13 </w:t>
      </w:r>
      <w:r>
        <w:sym w:font="Wingdings" w:char="F0E0"/>
      </w:r>
      <w:r>
        <w:t xml:space="preserve"> constant</w:t>
      </w:r>
    </w:p>
    <w:p w14:paraId="4B907B66" w14:textId="74E61E32" w:rsidR="0015071B" w:rsidRDefault="0015071B" w:rsidP="0015071B"/>
    <w:p w14:paraId="3B216A36" w14:textId="0BF471D0" w:rsidR="00EB7DEC" w:rsidRDefault="00EB7DEC" w:rsidP="0015071B"/>
    <w:p w14:paraId="3BBEE406" w14:textId="253E7B25" w:rsidR="00EB7DEC" w:rsidRDefault="00EB7DEC" w:rsidP="0015071B"/>
    <w:p w14:paraId="6907006C" w14:textId="466BAB57" w:rsidR="00EB7DEC" w:rsidRDefault="00EB7DEC" w:rsidP="0015071B">
      <w:r>
        <w:lastRenderedPageBreak/>
        <w:t>When we talk about the space complexity, we talk about these 3:</w:t>
      </w:r>
    </w:p>
    <w:p w14:paraId="2B98FABA" w14:textId="33EE1D78" w:rsidR="00EB7DEC" w:rsidRDefault="00EB7DEC" w:rsidP="00EB7DEC">
      <w:pPr>
        <w:pStyle w:val="ListParagraph"/>
        <w:numPr>
          <w:ilvl w:val="0"/>
          <w:numId w:val="5"/>
        </w:numPr>
      </w:pPr>
      <w:r>
        <w:t xml:space="preserve">Input space complexity </w:t>
      </w:r>
    </w:p>
    <w:p w14:paraId="50ED63FA" w14:textId="44E0099B" w:rsidR="00EB7DEC" w:rsidRDefault="00EB7DEC" w:rsidP="00EB7DEC">
      <w:pPr>
        <w:pStyle w:val="ListParagraph"/>
        <w:numPr>
          <w:ilvl w:val="1"/>
          <w:numId w:val="5"/>
        </w:numPr>
        <w:rPr>
          <w:rStyle w:val="hgkelc"/>
        </w:rPr>
      </w:pPr>
      <w:r>
        <w:t xml:space="preserve">Input is string and its </w:t>
      </w:r>
      <w:r w:rsidRPr="00EB7DEC">
        <w:t xml:space="preserve">complexity is </w:t>
      </w:r>
      <w:r w:rsidRPr="00EB7DEC">
        <w:rPr>
          <w:rStyle w:val="hgkelc"/>
        </w:rPr>
        <w:t>θ(n)</w:t>
      </w:r>
    </w:p>
    <w:p w14:paraId="61DD59D2" w14:textId="4281A4FF" w:rsidR="00EB7DEC" w:rsidRDefault="00EB7DEC" w:rsidP="00EB7DEC">
      <w:pPr>
        <w:pStyle w:val="ListParagraph"/>
        <w:numPr>
          <w:ilvl w:val="0"/>
          <w:numId w:val="5"/>
        </w:numPr>
        <w:rPr>
          <w:rStyle w:val="hgkelc"/>
        </w:rPr>
      </w:pPr>
      <w:r>
        <w:rPr>
          <w:rStyle w:val="hgkelc"/>
        </w:rPr>
        <w:t>Processing time space complexity</w:t>
      </w:r>
    </w:p>
    <w:p w14:paraId="02A3A6BA" w14:textId="752139B4" w:rsidR="00281A2C" w:rsidRPr="00281A2C" w:rsidRDefault="00281A2C" w:rsidP="00281A2C">
      <w:pPr>
        <w:pStyle w:val="ListParagraph"/>
        <w:numPr>
          <w:ilvl w:val="1"/>
          <w:numId w:val="5"/>
        </w:numPr>
        <w:rPr>
          <w:rStyle w:val="hgkelc"/>
          <w:u w:val="single"/>
        </w:rPr>
      </w:pPr>
      <w:r w:rsidRPr="00281A2C">
        <w:rPr>
          <w:rStyle w:val="hgkelc"/>
          <w:u w:val="single"/>
        </w:rPr>
        <w:t>During processing the string, how much space this algorithm uses?</w:t>
      </w:r>
    </w:p>
    <w:p w14:paraId="3BE04BE9" w14:textId="6CF78CB7" w:rsidR="00281A2C" w:rsidRDefault="00281A2C" w:rsidP="00281A2C">
      <w:pPr>
        <w:pStyle w:val="ListParagraph"/>
        <w:ind w:left="1440"/>
        <w:rPr>
          <w:rStyle w:val="hgkelc"/>
        </w:rPr>
      </w:pPr>
      <w:r>
        <w:rPr>
          <w:rStyle w:val="hgkelc"/>
        </w:rPr>
        <w:t xml:space="preserve">We keep just 1 index value (at line 3), 1 </w:t>
      </w:r>
      <w:proofErr w:type="spellStart"/>
      <w:r>
        <w:rPr>
          <w:rStyle w:val="hgkelc"/>
        </w:rPr>
        <w:t>boolean</w:t>
      </w:r>
      <w:proofErr w:type="spellEnd"/>
      <w:r>
        <w:rPr>
          <w:rStyle w:val="hgkelc"/>
        </w:rPr>
        <w:t xml:space="preserve"> balanced value (at line 2), 1 character (at line 5), and 1 stack (at line 1). Memory of stack grows during processes. Maximum size of the stack (</w:t>
      </w:r>
      <w:proofErr w:type="gramStart"/>
      <w:r>
        <w:rPr>
          <w:rStyle w:val="hgkelc"/>
        </w:rPr>
        <w:t>all of</w:t>
      </w:r>
      <w:proofErr w:type="gramEnd"/>
      <w:r>
        <w:rPr>
          <w:rStyle w:val="hgkelc"/>
        </w:rPr>
        <w:t xml:space="preserve"> the string is open </w:t>
      </w:r>
      <w:proofErr w:type="spellStart"/>
      <w:r>
        <w:rPr>
          <w:rStyle w:val="hgkelc"/>
        </w:rPr>
        <w:t>parantheses</w:t>
      </w:r>
      <w:proofErr w:type="spellEnd"/>
      <w:r>
        <w:rPr>
          <w:rStyle w:val="hgkelc"/>
        </w:rPr>
        <w:t>)</w:t>
      </w:r>
      <w:r w:rsidR="003450FA">
        <w:rPr>
          <w:rStyle w:val="hgkelc"/>
        </w:rPr>
        <w:t xml:space="preserve"> can grow as big as size of the string </w:t>
      </w:r>
      <w:r w:rsidR="003450FA" w:rsidRPr="00EB7DEC">
        <w:rPr>
          <w:rStyle w:val="hgkelc"/>
        </w:rPr>
        <w:t>θ(n)</w:t>
      </w:r>
      <w:r w:rsidR="003450FA">
        <w:rPr>
          <w:rStyle w:val="hgkelc"/>
        </w:rPr>
        <w:t>, minimum size of the stack can grow just 1 (1 open 1 closed sequentially).</w:t>
      </w:r>
    </w:p>
    <w:p w14:paraId="0343DB1A" w14:textId="2BF7B05D" w:rsidR="00281A2C" w:rsidRDefault="003450FA" w:rsidP="00281A2C">
      <w:pPr>
        <w:pStyle w:val="ListParagraph"/>
        <w:numPr>
          <w:ilvl w:val="1"/>
          <w:numId w:val="5"/>
        </w:numPr>
        <w:rPr>
          <w:rStyle w:val="hgkelc"/>
        </w:rPr>
      </w:pPr>
      <w:proofErr w:type="spellStart"/>
      <w:r>
        <w:rPr>
          <w:rStyle w:val="hgkelc"/>
        </w:rPr>
        <w:t>Sbest</w:t>
      </w:r>
      <w:proofErr w:type="spellEnd"/>
      <w:r>
        <w:rPr>
          <w:rStyle w:val="hgkelc"/>
        </w:rPr>
        <w:t xml:space="preserve">(n) = </w:t>
      </w:r>
      <w:proofErr w:type="gramStart"/>
      <w:r w:rsidRPr="00EB7DEC">
        <w:rPr>
          <w:rStyle w:val="hgkelc"/>
        </w:rPr>
        <w:t>θ(</w:t>
      </w:r>
      <w:proofErr w:type="gramEnd"/>
      <w:r>
        <w:rPr>
          <w:rStyle w:val="hgkelc"/>
        </w:rPr>
        <w:t>1</w:t>
      </w:r>
      <w:r w:rsidRPr="00EB7DEC">
        <w:rPr>
          <w:rStyle w:val="hgkelc"/>
        </w:rPr>
        <w:t>)</w:t>
      </w:r>
    </w:p>
    <w:p w14:paraId="58359C40" w14:textId="55547760" w:rsidR="003450FA" w:rsidRDefault="003450FA" w:rsidP="003450FA">
      <w:pPr>
        <w:pStyle w:val="ListParagraph"/>
        <w:ind w:left="1440"/>
        <w:rPr>
          <w:rStyle w:val="hgkelc"/>
        </w:rPr>
      </w:pPr>
      <w:proofErr w:type="spellStart"/>
      <w:r>
        <w:rPr>
          <w:rStyle w:val="hgkelc"/>
        </w:rPr>
        <w:t>Sworst</w:t>
      </w:r>
      <w:proofErr w:type="spellEnd"/>
      <w:r>
        <w:rPr>
          <w:rStyle w:val="hgkelc"/>
        </w:rPr>
        <w:t xml:space="preserve">(n) = </w:t>
      </w:r>
      <w:r w:rsidRPr="00EB7DEC">
        <w:rPr>
          <w:rStyle w:val="hgkelc"/>
        </w:rPr>
        <w:t>θ(n)</w:t>
      </w:r>
    </w:p>
    <w:p w14:paraId="7A440C3D" w14:textId="0A28CDC6" w:rsidR="003450FA" w:rsidRDefault="003450FA" w:rsidP="00724B71">
      <w:pPr>
        <w:pStyle w:val="ListParagraph"/>
        <w:ind w:left="1440"/>
        <w:rPr>
          <w:rStyle w:val="hgkelc"/>
        </w:rPr>
      </w:pPr>
      <w:r>
        <w:rPr>
          <w:rStyle w:val="hgkelc"/>
        </w:rPr>
        <w:t>S(n) = O(n)</w:t>
      </w:r>
    </w:p>
    <w:p w14:paraId="6E21A656" w14:textId="7A615691" w:rsidR="00EB7DEC" w:rsidRDefault="00EB7DEC" w:rsidP="00EB7DEC">
      <w:pPr>
        <w:pStyle w:val="ListParagraph"/>
        <w:numPr>
          <w:ilvl w:val="0"/>
          <w:numId w:val="5"/>
        </w:numPr>
        <w:rPr>
          <w:rStyle w:val="hgkelc"/>
        </w:rPr>
      </w:pPr>
      <w:r>
        <w:rPr>
          <w:rStyle w:val="hgkelc"/>
        </w:rPr>
        <w:t>Output space complexity</w:t>
      </w:r>
    </w:p>
    <w:p w14:paraId="394528D7" w14:textId="6079EEA8" w:rsidR="003450FA" w:rsidRDefault="00281A2C" w:rsidP="003450FA">
      <w:pPr>
        <w:pStyle w:val="ListParagraph"/>
        <w:numPr>
          <w:ilvl w:val="1"/>
          <w:numId w:val="5"/>
        </w:numPr>
      </w:pPr>
      <w:r>
        <w:rPr>
          <w:rStyle w:val="hgkelc"/>
        </w:rPr>
        <w:t xml:space="preserve">Output is </w:t>
      </w:r>
      <w:proofErr w:type="spellStart"/>
      <w:r>
        <w:rPr>
          <w:rStyle w:val="hgkelc"/>
        </w:rPr>
        <w:t>boolean</w:t>
      </w:r>
      <w:proofErr w:type="spellEnd"/>
      <w:r>
        <w:rPr>
          <w:rStyle w:val="hgkelc"/>
        </w:rPr>
        <w:t xml:space="preserve"> and output co</w:t>
      </w:r>
      <w:r w:rsidRPr="00281A2C">
        <w:rPr>
          <w:rStyle w:val="hgkelc"/>
        </w:rPr>
        <w:t xml:space="preserve">mplexity is </w:t>
      </w:r>
      <w:proofErr w:type="gramStart"/>
      <w:r w:rsidRPr="00281A2C">
        <w:rPr>
          <w:rStyle w:val="hgkelc"/>
        </w:rPr>
        <w:t>θ(</w:t>
      </w:r>
      <w:proofErr w:type="gramEnd"/>
      <w:r w:rsidRPr="00281A2C">
        <w:rPr>
          <w:rStyle w:val="hgkelc"/>
        </w:rPr>
        <w:t>1)</w:t>
      </w:r>
    </w:p>
    <w:p w14:paraId="7E0A19AC" w14:textId="17B7BDA4" w:rsidR="003450FA" w:rsidRDefault="003450FA" w:rsidP="003450FA">
      <w:r>
        <w:t>Sometimes we don’t care input and output space complexity since they are related to callee. They don’t change with the algorithm design.</w:t>
      </w:r>
    </w:p>
    <w:p w14:paraId="0E23E2DF" w14:textId="7EF305EE" w:rsidR="002C5296" w:rsidRDefault="00C7230D" w:rsidP="003450FA">
      <w:r>
        <w:rPr>
          <w:noProof/>
        </w:rPr>
        <w:drawing>
          <wp:anchor distT="0" distB="0" distL="114300" distR="114300" simplePos="0" relativeHeight="251693056" behindDoc="1" locked="0" layoutInCell="1" allowOverlap="1" wp14:anchorId="47D0640B" wp14:editId="4AB84B8B">
            <wp:simplePos x="0" y="0"/>
            <wp:positionH relativeFrom="margin">
              <wp:align>left</wp:align>
            </wp:positionH>
            <wp:positionV relativeFrom="paragraph">
              <wp:posOffset>-4445</wp:posOffset>
            </wp:positionV>
            <wp:extent cx="5429250" cy="3175000"/>
            <wp:effectExtent l="0" t="0" r="0" b="6350"/>
            <wp:wrapTight wrapText="bothSides">
              <wp:wrapPolygon edited="0">
                <wp:start x="0" y="0"/>
                <wp:lineTo x="0" y="21514"/>
                <wp:lineTo x="21524" y="21514"/>
                <wp:lineTo x="21524" y="0"/>
                <wp:lineTo x="0" y="0"/>
              </wp:wrapPolygon>
            </wp:wrapTight>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19">
                      <a:extLst>
                        <a:ext uri="{28A0092B-C50C-407E-A947-70E740481C1C}">
                          <a14:useLocalDpi xmlns:a14="http://schemas.microsoft.com/office/drawing/2010/main" val="0"/>
                        </a:ext>
                      </a:extLst>
                    </a:blip>
                    <a:srcRect r="481"/>
                    <a:stretch/>
                  </pic:blipFill>
                  <pic:spPr bwMode="auto">
                    <a:xfrm>
                      <a:off x="0" y="0"/>
                      <a:ext cx="5429250" cy="317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F8FDF9" w14:textId="7442BD69" w:rsidR="002C5296" w:rsidRDefault="002C5296" w:rsidP="003450FA"/>
    <w:p w14:paraId="19BBF172" w14:textId="110E583D" w:rsidR="002C5296" w:rsidRDefault="002C5296" w:rsidP="003450FA">
      <w:r>
        <w:rPr>
          <w:noProof/>
        </w:rPr>
        <w:drawing>
          <wp:anchor distT="0" distB="0" distL="114300" distR="114300" simplePos="0" relativeHeight="251692032" behindDoc="1" locked="0" layoutInCell="1" allowOverlap="1" wp14:anchorId="22B73133" wp14:editId="54F29B42">
            <wp:simplePos x="0" y="0"/>
            <wp:positionH relativeFrom="margin">
              <wp:align>left</wp:align>
            </wp:positionH>
            <wp:positionV relativeFrom="paragraph">
              <wp:posOffset>2555875</wp:posOffset>
            </wp:positionV>
            <wp:extent cx="5410200" cy="1666240"/>
            <wp:effectExtent l="0" t="0" r="0" b="0"/>
            <wp:wrapTight wrapText="bothSides">
              <wp:wrapPolygon edited="0">
                <wp:start x="0" y="0"/>
                <wp:lineTo x="0" y="21238"/>
                <wp:lineTo x="21524" y="21238"/>
                <wp:lineTo x="21524"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rotWithShape="1">
                    <a:blip r:embed="rId20">
                      <a:extLst>
                        <a:ext uri="{28A0092B-C50C-407E-A947-70E740481C1C}">
                          <a14:useLocalDpi xmlns:a14="http://schemas.microsoft.com/office/drawing/2010/main" val="0"/>
                        </a:ext>
                      </a:extLst>
                    </a:blip>
                    <a:srcRect l="3787"/>
                    <a:stretch/>
                  </pic:blipFill>
                  <pic:spPr bwMode="auto">
                    <a:xfrm>
                      <a:off x="0" y="0"/>
                      <a:ext cx="5410200" cy="166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5BDF85" w14:textId="559AD678" w:rsidR="00C7230D" w:rsidRPr="00C7230D" w:rsidRDefault="00C7230D" w:rsidP="00C7230D"/>
    <w:p w14:paraId="30229BD3" w14:textId="3AC0CC83" w:rsidR="00C7230D" w:rsidRPr="00C7230D" w:rsidRDefault="00C7230D" w:rsidP="00C7230D"/>
    <w:p w14:paraId="117295C9" w14:textId="73E8EB7A" w:rsidR="00C7230D" w:rsidRPr="00C7230D" w:rsidRDefault="00C7230D" w:rsidP="00C7230D"/>
    <w:p w14:paraId="499E8EA5" w14:textId="62D33C5C" w:rsidR="00C7230D" w:rsidRPr="00C7230D" w:rsidRDefault="00C7230D" w:rsidP="00C7230D"/>
    <w:p w14:paraId="5CBF8F41" w14:textId="3BE797CA" w:rsidR="00C7230D" w:rsidRPr="00C7230D" w:rsidRDefault="00C7230D" w:rsidP="00C7230D"/>
    <w:p w14:paraId="3EB6FECB" w14:textId="0D59867E" w:rsidR="00C7230D" w:rsidRPr="00C7230D" w:rsidRDefault="00C7230D" w:rsidP="00C7230D"/>
    <w:p w14:paraId="3E8953F5" w14:textId="3566C315" w:rsidR="00C7230D" w:rsidRPr="00C7230D" w:rsidRDefault="00C7230D" w:rsidP="00C7230D"/>
    <w:p w14:paraId="4256D7BE" w14:textId="189F6912" w:rsidR="00C7230D" w:rsidRPr="00C7230D" w:rsidRDefault="00C7230D" w:rsidP="00C7230D"/>
    <w:p w14:paraId="368E913C" w14:textId="16667F65" w:rsidR="00C7230D" w:rsidRPr="00C7230D" w:rsidRDefault="00C7230D" w:rsidP="00C7230D"/>
    <w:p w14:paraId="7531FBF0" w14:textId="199B1383" w:rsidR="00C7230D" w:rsidRPr="00C7230D" w:rsidRDefault="00C7230D" w:rsidP="00C7230D"/>
    <w:p w14:paraId="6D483CAA" w14:textId="074C28D1" w:rsidR="00C7230D" w:rsidRDefault="00C7230D" w:rsidP="00C7230D"/>
    <w:p w14:paraId="0FC69280" w14:textId="4FEEF14C" w:rsidR="00C7230D" w:rsidRDefault="00C7230D" w:rsidP="00C7230D"/>
    <w:p w14:paraId="1CABBE50" w14:textId="03B0C467" w:rsidR="00C7230D" w:rsidRDefault="00C7230D" w:rsidP="00C7230D"/>
    <w:p w14:paraId="2F6B65E1" w14:textId="463046FF" w:rsidR="00C7230D" w:rsidRDefault="00C7230D" w:rsidP="00C7230D"/>
    <w:p w14:paraId="452091CF" w14:textId="42A30A96" w:rsidR="00C7230D" w:rsidRDefault="00154D17" w:rsidP="00C7230D">
      <w:r>
        <w:lastRenderedPageBreak/>
        <w:sym w:font="Wingdings" w:char="F0E0"/>
      </w:r>
      <w:r>
        <w:t xml:space="preserve"> Testing</w:t>
      </w:r>
    </w:p>
    <w:p w14:paraId="31236EAA" w14:textId="7F0C94FC" w:rsidR="00154D17" w:rsidRDefault="00154D17" w:rsidP="00154D17">
      <w:pPr>
        <w:pStyle w:val="ListParagraph"/>
        <w:numPr>
          <w:ilvl w:val="0"/>
          <w:numId w:val="6"/>
        </w:numPr>
      </w:pPr>
      <w:r>
        <w:t>Provide a variety of input expressions displaying the result true or false</w:t>
      </w:r>
    </w:p>
    <w:p w14:paraId="20BC7266" w14:textId="30CDE8F0" w:rsidR="00154D17" w:rsidRDefault="00154D17" w:rsidP="00154D17">
      <w:pPr>
        <w:pStyle w:val="ListParagraph"/>
        <w:numPr>
          <w:ilvl w:val="1"/>
          <w:numId w:val="6"/>
        </w:numPr>
      </w:pPr>
      <w:r>
        <w:t xml:space="preserve">Try several levels of nested </w:t>
      </w:r>
      <w:proofErr w:type="spellStart"/>
      <w:r>
        <w:t>parantheses</w:t>
      </w:r>
      <w:proofErr w:type="spellEnd"/>
    </w:p>
    <w:p w14:paraId="666E1C66" w14:textId="0ED1BF15" w:rsidR="00154D17" w:rsidRDefault="00154D17" w:rsidP="00154D17">
      <w:pPr>
        <w:pStyle w:val="ListParagraph"/>
        <w:numPr>
          <w:ilvl w:val="1"/>
          <w:numId w:val="6"/>
        </w:numPr>
      </w:pPr>
      <w:r>
        <w:t xml:space="preserve">Try nested </w:t>
      </w:r>
      <w:proofErr w:type="spellStart"/>
      <w:r>
        <w:t>parantheses</w:t>
      </w:r>
      <w:proofErr w:type="spellEnd"/>
      <w:r>
        <w:t xml:space="preserve"> where corresponding </w:t>
      </w:r>
      <w:proofErr w:type="spellStart"/>
      <w:r>
        <w:t>parantheses</w:t>
      </w:r>
      <w:proofErr w:type="spellEnd"/>
      <w:r>
        <w:t xml:space="preserve"> are not of the same type</w:t>
      </w:r>
    </w:p>
    <w:p w14:paraId="1F9C47DF" w14:textId="016F531D" w:rsidR="00154D17" w:rsidRDefault="00154D17" w:rsidP="00154D17">
      <w:pPr>
        <w:pStyle w:val="ListParagraph"/>
        <w:numPr>
          <w:ilvl w:val="1"/>
          <w:numId w:val="6"/>
        </w:numPr>
      </w:pPr>
      <w:r>
        <w:t xml:space="preserve">Try unbalanced </w:t>
      </w:r>
      <w:proofErr w:type="spellStart"/>
      <w:r>
        <w:t>parantheses</w:t>
      </w:r>
      <w:proofErr w:type="spellEnd"/>
    </w:p>
    <w:p w14:paraId="26D4253A" w14:textId="7D9C7618" w:rsidR="00154D17" w:rsidRDefault="00154D17" w:rsidP="00154D17">
      <w:pPr>
        <w:pStyle w:val="ListParagraph"/>
        <w:numPr>
          <w:ilvl w:val="1"/>
          <w:numId w:val="6"/>
        </w:numPr>
      </w:pPr>
      <w:r>
        <w:t xml:space="preserve">No </w:t>
      </w:r>
      <w:proofErr w:type="spellStart"/>
      <w:r>
        <w:t>parantheses</w:t>
      </w:r>
      <w:proofErr w:type="spellEnd"/>
      <w:r>
        <w:t xml:space="preserve"> at all</w:t>
      </w:r>
    </w:p>
    <w:p w14:paraId="766B7C3D" w14:textId="4A1CA53F" w:rsidR="00154D17" w:rsidRDefault="00154D17" w:rsidP="00154D17">
      <w:pPr>
        <w:pStyle w:val="ListParagraph"/>
        <w:numPr>
          <w:ilvl w:val="0"/>
          <w:numId w:val="6"/>
        </w:numPr>
      </w:pPr>
      <w:proofErr w:type="gramStart"/>
      <w:r>
        <w:t>PITFALL :</w:t>
      </w:r>
      <w:proofErr w:type="gramEnd"/>
      <w:r>
        <w:t xml:space="preserve"> attempting to pop an empty stack will throw an </w:t>
      </w:r>
      <w:proofErr w:type="spellStart"/>
      <w:r>
        <w:t>EmptyStackException</w:t>
      </w:r>
      <w:proofErr w:type="spellEnd"/>
      <w:r>
        <w:t xml:space="preserve">. You can guard against this by either testing for an empty stack or catching </w:t>
      </w:r>
      <w:proofErr w:type="gramStart"/>
      <w:r>
        <w:t>the  exception</w:t>
      </w:r>
      <w:proofErr w:type="gramEnd"/>
    </w:p>
    <w:p w14:paraId="47FC3EDF" w14:textId="150583E6" w:rsidR="00154D17" w:rsidRDefault="00154D17" w:rsidP="00154D17"/>
    <w:p w14:paraId="0FA1D883" w14:textId="0E56E393" w:rsidR="00154D17" w:rsidRDefault="00154D17" w:rsidP="00154D17">
      <w:r>
        <w:rPr>
          <w:noProof/>
        </w:rPr>
        <w:drawing>
          <wp:inline distT="0" distB="0" distL="0" distR="0" wp14:anchorId="053A7136" wp14:editId="6B1162FF">
            <wp:extent cx="5943600" cy="202184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1"/>
                    <a:stretch>
                      <a:fillRect/>
                    </a:stretch>
                  </pic:blipFill>
                  <pic:spPr>
                    <a:xfrm>
                      <a:off x="0" y="0"/>
                      <a:ext cx="5943600" cy="2021840"/>
                    </a:xfrm>
                    <a:prstGeom prst="rect">
                      <a:avLst/>
                    </a:prstGeom>
                  </pic:spPr>
                </pic:pic>
              </a:graphicData>
            </a:graphic>
          </wp:inline>
        </w:drawing>
      </w:r>
    </w:p>
    <w:p w14:paraId="36653B2C" w14:textId="649BC65F" w:rsidR="001A6FC8" w:rsidRDefault="001A6FC8" w:rsidP="00154D17"/>
    <w:p w14:paraId="47161DFA" w14:textId="3688D623" w:rsidR="001A6FC8" w:rsidRDefault="001A6FC8" w:rsidP="00154D17"/>
    <w:p w14:paraId="3A8BE025" w14:textId="2322C6B5" w:rsidR="001A6FC8" w:rsidRDefault="001A6FC8" w:rsidP="00154D17"/>
    <w:p w14:paraId="082DCA60" w14:textId="5FB97653" w:rsidR="001A6FC8" w:rsidRDefault="001A6FC8" w:rsidP="00154D17"/>
    <w:p w14:paraId="68FD49DB" w14:textId="5807527D" w:rsidR="001A6FC8" w:rsidRDefault="001A6FC8" w:rsidP="00154D17"/>
    <w:p w14:paraId="2BF46FE3" w14:textId="5B750F36" w:rsidR="001A6FC8" w:rsidRDefault="001A6FC8" w:rsidP="00154D17"/>
    <w:p w14:paraId="34D569DA" w14:textId="7A4AA4DC" w:rsidR="001A6FC8" w:rsidRDefault="001A6FC8" w:rsidP="00154D17"/>
    <w:p w14:paraId="1CA395DE" w14:textId="4AB9288F" w:rsidR="001A6FC8" w:rsidRDefault="001A6FC8" w:rsidP="00154D17"/>
    <w:p w14:paraId="3C55D7A8" w14:textId="443F1C7A" w:rsidR="001A6FC8" w:rsidRDefault="001A6FC8" w:rsidP="00154D17"/>
    <w:p w14:paraId="443442FF" w14:textId="23FAFFD7" w:rsidR="001A6FC8" w:rsidRDefault="001A6FC8" w:rsidP="00154D17"/>
    <w:p w14:paraId="6F358E5B" w14:textId="74A31C30" w:rsidR="001A6FC8" w:rsidRDefault="001A6FC8" w:rsidP="00154D17"/>
    <w:p w14:paraId="307D4344" w14:textId="508A5BD9" w:rsidR="001A6FC8" w:rsidRDefault="001A6FC8" w:rsidP="00154D17"/>
    <w:p w14:paraId="66F26CFF" w14:textId="7D4C5251" w:rsidR="001A6FC8" w:rsidRDefault="001A6FC8" w:rsidP="00154D17"/>
    <w:p w14:paraId="73FEEBE7" w14:textId="15ACEE23" w:rsidR="001A6FC8" w:rsidRDefault="001A6FC8" w:rsidP="00154D17"/>
    <w:p w14:paraId="263879E0" w14:textId="4468340F" w:rsidR="001A6FC8" w:rsidRPr="006C3A6A" w:rsidRDefault="001A6FC8" w:rsidP="00154D17">
      <w:pPr>
        <w:rPr>
          <w:b/>
          <w:bCs/>
          <w:color w:val="FF0000"/>
          <w:u w:val="single"/>
        </w:rPr>
      </w:pPr>
      <w:r w:rsidRPr="006C3A6A">
        <w:rPr>
          <w:b/>
          <w:bCs/>
          <w:color w:val="FF0000"/>
          <w:u w:val="single"/>
        </w:rPr>
        <w:lastRenderedPageBreak/>
        <w:t>Implementing a Stack</w:t>
      </w:r>
      <w:r w:rsidR="0001021C" w:rsidRPr="006C3A6A">
        <w:rPr>
          <w:b/>
          <w:bCs/>
          <w:color w:val="FF0000"/>
          <w:u w:val="single"/>
        </w:rPr>
        <w:t xml:space="preserve"> as an Extension of Vector</w:t>
      </w:r>
    </w:p>
    <w:p w14:paraId="10ACD651" w14:textId="44D7A6B6" w:rsidR="001A6FC8" w:rsidRDefault="001A6FC8" w:rsidP="00154D17">
      <w:r>
        <w:t xml:space="preserve">The Java API includes a Stack class as part of the package </w:t>
      </w:r>
      <w:proofErr w:type="spellStart"/>
      <w:proofErr w:type="gramStart"/>
      <w:r>
        <w:t>java.util</w:t>
      </w:r>
      <w:proofErr w:type="spellEnd"/>
      <w:proofErr w:type="gramEnd"/>
      <w:r w:rsidR="00E47968">
        <w:t>:</w:t>
      </w:r>
    </w:p>
    <w:p w14:paraId="20235BE7" w14:textId="7DAEE223" w:rsidR="00E47968" w:rsidRPr="00E47968" w:rsidRDefault="00E47968" w:rsidP="00E47968">
      <w:pPr>
        <w:pStyle w:val="ListParagraph"/>
        <w:rPr>
          <w:rFonts w:ascii="Consolas" w:hAnsi="Consolas"/>
        </w:rPr>
      </w:pPr>
      <w:r w:rsidRPr="00E47968">
        <w:rPr>
          <w:rFonts w:ascii="Consolas" w:hAnsi="Consolas"/>
        </w:rPr>
        <w:t>public class Stack&lt;E&gt; extends Vector&lt;E&gt;</w:t>
      </w:r>
    </w:p>
    <w:p w14:paraId="1C66DF8C" w14:textId="3E1DF04C" w:rsidR="0001021C" w:rsidRDefault="0001021C" w:rsidP="00E47968">
      <w:pPr>
        <w:rPr>
          <w:noProof/>
        </w:rPr>
      </w:pPr>
      <w:r>
        <w:rPr>
          <w:noProof/>
        </w:rPr>
        <w:t>The class is called Stack but it is not actually a stack since you can use other methods that shouldn’t be provided by a stack. So this is not a good way to implement a stack actually. You shouldn’t use stack provided by Java. You can add anywhere in Stack, that’s not what we want.</w:t>
      </w:r>
    </w:p>
    <w:p w14:paraId="554B7977" w14:textId="6CA1EE26" w:rsidR="00E47968" w:rsidRDefault="00E47968" w:rsidP="00E47968">
      <w:r>
        <w:rPr>
          <w:noProof/>
        </w:rPr>
        <w:drawing>
          <wp:inline distT="0" distB="0" distL="0" distR="0" wp14:anchorId="4D08E67B" wp14:editId="697EE655">
            <wp:extent cx="4991100" cy="413385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2"/>
                    <a:stretch>
                      <a:fillRect/>
                    </a:stretch>
                  </pic:blipFill>
                  <pic:spPr>
                    <a:xfrm>
                      <a:off x="0" y="0"/>
                      <a:ext cx="4991100" cy="4133850"/>
                    </a:xfrm>
                    <a:prstGeom prst="rect">
                      <a:avLst/>
                    </a:prstGeom>
                  </pic:spPr>
                </pic:pic>
              </a:graphicData>
            </a:graphic>
          </wp:inline>
        </w:drawing>
      </w:r>
    </w:p>
    <w:p w14:paraId="5ECF3103" w14:textId="57188CE7" w:rsidR="00E47968" w:rsidRDefault="00E47968" w:rsidP="00E47968">
      <w:r>
        <w:t>The Vector class implements a growable array of objects</w:t>
      </w:r>
    </w:p>
    <w:p w14:paraId="63E24D89" w14:textId="541C9E5E" w:rsidR="00E47968" w:rsidRDefault="00E47968" w:rsidP="00E47968">
      <w:r>
        <w:t>Elements of a Vector can be accessed using an integer index and the size can grow or shrink as needed to accommodate the insertion and removal of elements.</w:t>
      </w:r>
    </w:p>
    <w:p w14:paraId="00EB9486" w14:textId="58843E89" w:rsidR="00E47968" w:rsidRDefault="00E47968" w:rsidP="00E47968"/>
    <w:p w14:paraId="645FF518" w14:textId="504A8610" w:rsidR="006C3A6A" w:rsidRDefault="006C3A6A" w:rsidP="00E47968"/>
    <w:p w14:paraId="560606AD" w14:textId="403B0625" w:rsidR="006C3A6A" w:rsidRDefault="006C3A6A" w:rsidP="00E47968"/>
    <w:p w14:paraId="3367977A" w14:textId="282AFB96" w:rsidR="006C3A6A" w:rsidRDefault="006C3A6A" w:rsidP="00E47968"/>
    <w:p w14:paraId="14028249" w14:textId="3F4CE75D" w:rsidR="006C3A6A" w:rsidRDefault="006C3A6A" w:rsidP="00E47968"/>
    <w:p w14:paraId="0454A126" w14:textId="77777777" w:rsidR="006C3A6A" w:rsidRDefault="006C3A6A" w:rsidP="00E47968"/>
    <w:p w14:paraId="30F76492" w14:textId="5A2AB58B" w:rsidR="0001021C" w:rsidRDefault="0001021C" w:rsidP="00E47968">
      <w:r>
        <w:lastRenderedPageBreak/>
        <w:t>We can use Vector’s add method to implement push:</w:t>
      </w:r>
    </w:p>
    <w:p w14:paraId="29280401" w14:textId="1D985AB8" w:rsidR="0001021C" w:rsidRDefault="0001021C" w:rsidP="00E47968">
      <w:r>
        <w:rPr>
          <w:noProof/>
        </w:rPr>
        <w:drawing>
          <wp:inline distT="0" distB="0" distL="0" distR="0" wp14:anchorId="6891671E" wp14:editId="2D2DE2C2">
            <wp:extent cx="1905000" cy="809625"/>
            <wp:effectExtent l="0" t="0" r="0" b="952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23"/>
                    <a:stretch>
                      <a:fillRect/>
                    </a:stretch>
                  </pic:blipFill>
                  <pic:spPr>
                    <a:xfrm>
                      <a:off x="0" y="0"/>
                      <a:ext cx="1905000" cy="809625"/>
                    </a:xfrm>
                    <a:prstGeom prst="rect">
                      <a:avLst/>
                    </a:prstGeom>
                  </pic:spPr>
                </pic:pic>
              </a:graphicData>
            </a:graphic>
          </wp:inline>
        </w:drawing>
      </w:r>
    </w:p>
    <w:p w14:paraId="23389EF8" w14:textId="5C01869C" w:rsidR="0001021C" w:rsidRDefault="0001021C" w:rsidP="00E47968">
      <w:r>
        <w:t>pop can be coded as:</w:t>
      </w:r>
    </w:p>
    <w:p w14:paraId="4195FC84" w14:textId="3C8871C8" w:rsidR="0001021C" w:rsidRDefault="0001021C" w:rsidP="00E47968">
      <w:r>
        <w:rPr>
          <w:noProof/>
        </w:rPr>
        <w:drawing>
          <wp:inline distT="0" distB="0" distL="0" distR="0" wp14:anchorId="26553047" wp14:editId="2D29ED7C">
            <wp:extent cx="4067175" cy="1343025"/>
            <wp:effectExtent l="0" t="0" r="9525" b="952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4"/>
                    <a:stretch>
                      <a:fillRect/>
                    </a:stretch>
                  </pic:blipFill>
                  <pic:spPr>
                    <a:xfrm>
                      <a:off x="0" y="0"/>
                      <a:ext cx="4067175" cy="1343025"/>
                    </a:xfrm>
                    <a:prstGeom prst="rect">
                      <a:avLst/>
                    </a:prstGeom>
                  </pic:spPr>
                </pic:pic>
              </a:graphicData>
            </a:graphic>
          </wp:inline>
        </w:drawing>
      </w:r>
    </w:p>
    <w:p w14:paraId="5981E749" w14:textId="78DD06C7" w:rsidR="0001021C" w:rsidRDefault="0001021C" w:rsidP="00E47968"/>
    <w:p w14:paraId="5CA6FA5E" w14:textId="78D8DD86" w:rsidR="006C3A6A" w:rsidRDefault="006C3A6A" w:rsidP="00E47968">
      <w:r>
        <w:t xml:space="preserve">push </w:t>
      </w:r>
      <w:r>
        <w:sym w:font="Wingdings" w:char="F0E0"/>
      </w:r>
      <w:r>
        <w:t xml:space="preserve"> if there is enough space constant time, we can say it is amortized constant time</w:t>
      </w:r>
    </w:p>
    <w:p w14:paraId="5259FA80" w14:textId="103F04C7" w:rsidR="0001021C" w:rsidRDefault="006C3A6A" w:rsidP="00E47968">
      <w:r>
        <w:t xml:space="preserve">pop </w:t>
      </w:r>
      <w:r>
        <w:sym w:font="Wingdings" w:char="F0E0"/>
      </w:r>
      <w:r>
        <w:t xml:space="preserve"> constant time</w:t>
      </w:r>
    </w:p>
    <w:p w14:paraId="26EA9AD7" w14:textId="619A734A" w:rsidR="006C3A6A" w:rsidRDefault="006C3A6A" w:rsidP="00E47968">
      <w:pPr>
        <w:pBdr>
          <w:bottom w:val="single" w:sz="6" w:space="1" w:color="auto"/>
        </w:pBdr>
      </w:pPr>
    </w:p>
    <w:p w14:paraId="15B5B67F" w14:textId="77777777" w:rsidR="006C3A6A" w:rsidRDefault="006C3A6A" w:rsidP="00E47968"/>
    <w:p w14:paraId="1B32348E" w14:textId="6884BDE8" w:rsidR="006C3A6A" w:rsidRDefault="006C3A6A" w:rsidP="00E47968">
      <w:r>
        <w:t>Because a Stack is a Vector, all of Vector operations can be applied to a Stack (such as searches and access by index)</w:t>
      </w:r>
    </w:p>
    <w:p w14:paraId="477656B5" w14:textId="7726E500" w:rsidR="006C3A6A" w:rsidRDefault="006C3A6A" w:rsidP="00E47968">
      <w:r>
        <w:t>But, since only the top element of a stack should be accessible, this violates the principle of information hiding</w:t>
      </w:r>
    </w:p>
    <w:p w14:paraId="2A2C1A0D" w14:textId="78F031AC" w:rsidR="006C3A6A" w:rsidRDefault="006C3A6A" w:rsidP="00E47968">
      <w:pPr>
        <w:pBdr>
          <w:bottom w:val="single" w:sz="6" w:space="1" w:color="auto"/>
        </w:pBdr>
      </w:pPr>
    </w:p>
    <w:p w14:paraId="4A41985A" w14:textId="517E8026" w:rsidR="006C3A6A" w:rsidRDefault="006C3A6A" w:rsidP="00E47968"/>
    <w:p w14:paraId="7D070845" w14:textId="11D53070" w:rsidR="006C3A6A" w:rsidRDefault="006C3A6A" w:rsidP="00E47968"/>
    <w:p w14:paraId="3AAFE56C" w14:textId="09012493" w:rsidR="006C3A6A" w:rsidRDefault="006C3A6A" w:rsidP="00E47968"/>
    <w:p w14:paraId="0BE4C1B2" w14:textId="61E7762B" w:rsidR="006C3A6A" w:rsidRDefault="006C3A6A" w:rsidP="00E47968"/>
    <w:p w14:paraId="07AD4BC8" w14:textId="1E40EA4F" w:rsidR="006C3A6A" w:rsidRDefault="006C3A6A" w:rsidP="00E47968"/>
    <w:p w14:paraId="3B69AA72" w14:textId="5FBCB7C5" w:rsidR="006C3A6A" w:rsidRDefault="006C3A6A" w:rsidP="00E47968"/>
    <w:p w14:paraId="65E2F108" w14:textId="4E45B265" w:rsidR="006C3A6A" w:rsidRDefault="006C3A6A" w:rsidP="00E47968"/>
    <w:p w14:paraId="62D9BB82" w14:textId="55FB5CDE" w:rsidR="006C3A6A" w:rsidRDefault="006C3A6A" w:rsidP="00E47968"/>
    <w:p w14:paraId="2726870B" w14:textId="0C177509" w:rsidR="006C3A6A" w:rsidRDefault="006C3A6A" w:rsidP="00E47968"/>
    <w:p w14:paraId="7396F3A7" w14:textId="54CC638D" w:rsidR="006C3A6A" w:rsidRPr="006C3A6A" w:rsidRDefault="006C3A6A" w:rsidP="006C3A6A">
      <w:pPr>
        <w:rPr>
          <w:b/>
          <w:bCs/>
          <w:color w:val="FF0000"/>
          <w:u w:val="single"/>
        </w:rPr>
      </w:pPr>
      <w:r w:rsidRPr="006C3A6A">
        <w:rPr>
          <w:b/>
          <w:bCs/>
          <w:color w:val="FF0000"/>
          <w:u w:val="single"/>
        </w:rPr>
        <w:lastRenderedPageBreak/>
        <w:t xml:space="preserve">Implementing a Stack </w:t>
      </w:r>
      <w:r w:rsidR="002D68B0">
        <w:rPr>
          <w:b/>
          <w:bCs/>
          <w:color w:val="FF0000"/>
          <w:u w:val="single"/>
        </w:rPr>
        <w:t>with a List Component</w:t>
      </w:r>
    </w:p>
    <w:p w14:paraId="0726B914" w14:textId="61EAE359" w:rsidR="006C3A6A" w:rsidRDefault="002D68B0" w:rsidP="00E47968">
      <w:r>
        <w:t xml:space="preserve">As an alternative to a stack as an extension of Vector, we can write a class, </w:t>
      </w:r>
      <w:proofErr w:type="spellStart"/>
      <w:r>
        <w:t>ListStack</w:t>
      </w:r>
      <w:proofErr w:type="spellEnd"/>
      <w:r>
        <w:t xml:space="preserve">, that has a List component (in the example below, </w:t>
      </w:r>
      <w:proofErr w:type="spellStart"/>
      <w:r>
        <w:t>theData</w:t>
      </w:r>
      <w:proofErr w:type="spellEnd"/>
      <w:r>
        <w:t>)</w:t>
      </w:r>
    </w:p>
    <w:p w14:paraId="0B20B5C9" w14:textId="73B1395B" w:rsidR="002D68B0" w:rsidRDefault="002D68B0" w:rsidP="00E47968">
      <w:r>
        <w:t xml:space="preserve">We can use either the </w:t>
      </w:r>
      <w:proofErr w:type="spellStart"/>
      <w:r>
        <w:t>ArrayList</w:t>
      </w:r>
      <w:proofErr w:type="spellEnd"/>
      <w:r>
        <w:t>, Vector, or the LinkedList classes, as all implement the List interface. The push method, for example, can be coded as:</w:t>
      </w:r>
    </w:p>
    <w:p w14:paraId="70F24FF1" w14:textId="10854EE9" w:rsidR="002D68B0" w:rsidRPr="002D68B0" w:rsidRDefault="002D68B0" w:rsidP="002D68B0">
      <w:pPr>
        <w:pStyle w:val="ListParagraph"/>
        <w:rPr>
          <w:rFonts w:ascii="Consolas" w:hAnsi="Consolas"/>
        </w:rPr>
      </w:pPr>
      <w:r w:rsidRPr="002D68B0">
        <w:rPr>
          <w:rFonts w:ascii="Consolas" w:hAnsi="Consolas"/>
        </w:rPr>
        <w:t xml:space="preserve">public E </w:t>
      </w:r>
      <w:proofErr w:type="gramStart"/>
      <w:r w:rsidRPr="002D68B0">
        <w:rPr>
          <w:rFonts w:ascii="Consolas" w:hAnsi="Consolas"/>
        </w:rPr>
        <w:t>push(</w:t>
      </w:r>
      <w:proofErr w:type="gramEnd"/>
      <w:r w:rsidRPr="002D68B0">
        <w:rPr>
          <w:rFonts w:ascii="Consolas" w:hAnsi="Consolas"/>
        </w:rPr>
        <w:t>E obj) {</w:t>
      </w:r>
    </w:p>
    <w:p w14:paraId="6530EE20" w14:textId="674F75DD" w:rsidR="002D68B0" w:rsidRPr="002D68B0" w:rsidRDefault="002D68B0" w:rsidP="002D68B0">
      <w:pPr>
        <w:pStyle w:val="ListParagraph"/>
        <w:ind w:left="1440"/>
        <w:rPr>
          <w:rFonts w:ascii="Consolas" w:hAnsi="Consolas"/>
        </w:rPr>
      </w:pPr>
      <w:proofErr w:type="spellStart"/>
      <w:r w:rsidRPr="002D68B0">
        <w:rPr>
          <w:rFonts w:ascii="Consolas" w:hAnsi="Consolas"/>
        </w:rPr>
        <w:t>theData.add</w:t>
      </w:r>
      <w:proofErr w:type="spellEnd"/>
      <w:r w:rsidRPr="002D68B0">
        <w:rPr>
          <w:rFonts w:ascii="Consolas" w:hAnsi="Consolas"/>
        </w:rPr>
        <w:t>(obj</w:t>
      </w:r>
      <w:proofErr w:type="gramStart"/>
      <w:r w:rsidRPr="002D68B0">
        <w:rPr>
          <w:rFonts w:ascii="Consolas" w:hAnsi="Consolas"/>
        </w:rPr>
        <w:t>);</w:t>
      </w:r>
      <w:proofErr w:type="gramEnd"/>
    </w:p>
    <w:p w14:paraId="6E69918C" w14:textId="36BD8BE8" w:rsidR="002D68B0" w:rsidRPr="002D68B0" w:rsidRDefault="002D68B0" w:rsidP="002D68B0">
      <w:pPr>
        <w:pStyle w:val="ListParagraph"/>
        <w:ind w:left="1440"/>
        <w:rPr>
          <w:rFonts w:ascii="Consolas" w:hAnsi="Consolas"/>
        </w:rPr>
      </w:pPr>
      <w:r w:rsidRPr="002D68B0">
        <w:rPr>
          <w:rFonts w:ascii="Consolas" w:hAnsi="Consolas"/>
        </w:rPr>
        <w:t xml:space="preserve">return </w:t>
      </w:r>
      <w:proofErr w:type="gramStart"/>
      <w:r w:rsidRPr="002D68B0">
        <w:rPr>
          <w:rFonts w:ascii="Consolas" w:hAnsi="Consolas"/>
        </w:rPr>
        <w:t>obj;</w:t>
      </w:r>
      <w:proofErr w:type="gramEnd"/>
    </w:p>
    <w:p w14:paraId="20AD0299" w14:textId="26CD5999" w:rsidR="002D68B0" w:rsidRPr="002D68B0" w:rsidRDefault="002D68B0" w:rsidP="002D68B0">
      <w:pPr>
        <w:pStyle w:val="ListParagraph"/>
        <w:rPr>
          <w:rFonts w:ascii="Consolas" w:hAnsi="Consolas"/>
        </w:rPr>
      </w:pPr>
      <w:r w:rsidRPr="002D68B0">
        <w:rPr>
          <w:rFonts w:ascii="Consolas" w:hAnsi="Consolas"/>
        </w:rPr>
        <w:t>}</w:t>
      </w:r>
    </w:p>
    <w:p w14:paraId="54943484" w14:textId="0E346EAB" w:rsidR="002D68B0" w:rsidRDefault="00057A5B" w:rsidP="002D68B0">
      <w:r>
        <w:t xml:space="preserve">So we restricted the access to add method </w:t>
      </w:r>
      <w:proofErr w:type="gramStart"/>
      <w:r>
        <w:t>etc..</w:t>
      </w:r>
      <w:proofErr w:type="gramEnd"/>
      <w:r>
        <w:t xml:space="preserve"> </w:t>
      </w:r>
      <w:proofErr w:type="spellStart"/>
      <w:r>
        <w:t>theData</w:t>
      </w:r>
      <w:proofErr w:type="spellEnd"/>
      <w:r>
        <w:t xml:space="preserve"> is</w:t>
      </w:r>
      <w:r w:rsidR="00BB5502">
        <w:t xml:space="preserve"> List</w:t>
      </w:r>
      <w:r>
        <w:t xml:space="preserve"> data field for our stack.</w:t>
      </w:r>
    </w:p>
    <w:p w14:paraId="67AE0DE8" w14:textId="77777777" w:rsidR="00057A5B" w:rsidRDefault="00057A5B" w:rsidP="002D68B0">
      <w:r>
        <w:t xml:space="preserve">Now push is again a constant time. </w:t>
      </w:r>
    </w:p>
    <w:p w14:paraId="041B6C11" w14:textId="2EC7EC95" w:rsidR="00057A5B" w:rsidRDefault="00057A5B" w:rsidP="00057A5B">
      <w:pPr>
        <w:pStyle w:val="ListParagraph"/>
        <w:numPr>
          <w:ilvl w:val="0"/>
          <w:numId w:val="9"/>
        </w:numPr>
      </w:pPr>
      <w:r>
        <w:t xml:space="preserve">If </w:t>
      </w:r>
      <w:proofErr w:type="spellStart"/>
      <w:r>
        <w:t>theData</w:t>
      </w:r>
      <w:proofErr w:type="spellEnd"/>
      <w:r>
        <w:t xml:space="preserve"> is </w:t>
      </w:r>
      <w:proofErr w:type="spellStart"/>
      <w:r>
        <w:t>ArrayList</w:t>
      </w:r>
      <w:proofErr w:type="spellEnd"/>
      <w:r>
        <w:t>, it is amortized constant time</w:t>
      </w:r>
    </w:p>
    <w:p w14:paraId="46CBE300" w14:textId="2293C587" w:rsidR="00057A5B" w:rsidRDefault="00057A5B" w:rsidP="00057A5B">
      <w:pPr>
        <w:pStyle w:val="ListParagraph"/>
        <w:numPr>
          <w:ilvl w:val="0"/>
          <w:numId w:val="9"/>
        </w:numPr>
      </w:pPr>
      <w:r>
        <w:t xml:space="preserve">If </w:t>
      </w:r>
      <w:proofErr w:type="spellStart"/>
      <w:r>
        <w:t>theData</w:t>
      </w:r>
      <w:proofErr w:type="spellEnd"/>
      <w:r>
        <w:t xml:space="preserve"> is LinkedList, it is constant time (LinkedList’s implemented as double linked list in Java)</w:t>
      </w:r>
    </w:p>
    <w:p w14:paraId="1A0D818B" w14:textId="0CE637BD" w:rsidR="00057A5B" w:rsidRDefault="00057A5B" w:rsidP="00057A5B">
      <w:r>
        <w:t>pop can be done in constant time too.</w:t>
      </w:r>
    </w:p>
    <w:p w14:paraId="584B7979" w14:textId="5057187C" w:rsidR="002D68B0" w:rsidRDefault="002D68B0" w:rsidP="002D68B0">
      <w:r>
        <w:t xml:space="preserve">A class which adapts methods of another class by giving different names to essentially the same methods (push instead of </w:t>
      </w:r>
      <w:proofErr w:type="gramStart"/>
      <w:r>
        <w:t>add</w:t>
      </w:r>
      <w:proofErr w:type="gramEnd"/>
      <w:r>
        <w:t xml:space="preserve">) is called an </w:t>
      </w:r>
      <w:r w:rsidRPr="002D68B0">
        <w:rPr>
          <w:color w:val="FF0000"/>
        </w:rPr>
        <w:t xml:space="preserve">adapter </w:t>
      </w:r>
      <w:r>
        <w:t>class</w:t>
      </w:r>
    </w:p>
    <w:p w14:paraId="38531E7F" w14:textId="795E0519" w:rsidR="002D68B0" w:rsidRDefault="002D68B0" w:rsidP="002D68B0">
      <w:r>
        <w:t xml:space="preserve">Writing methods in this way is called </w:t>
      </w:r>
      <w:r w:rsidRPr="002D68B0">
        <w:rPr>
          <w:color w:val="FF0000"/>
        </w:rPr>
        <w:t>method delegation</w:t>
      </w:r>
    </w:p>
    <w:p w14:paraId="26F693CF" w14:textId="76F51750" w:rsidR="002D68B0" w:rsidRDefault="002D68B0" w:rsidP="002D68B0"/>
    <w:p w14:paraId="338C5E1A" w14:textId="0C865763" w:rsidR="00057A5B" w:rsidRDefault="00057A5B" w:rsidP="002D68B0">
      <w:r>
        <w:rPr>
          <w:noProof/>
        </w:rPr>
        <w:drawing>
          <wp:inline distT="0" distB="0" distL="0" distR="0" wp14:anchorId="7AFD013A" wp14:editId="2974F923">
            <wp:extent cx="5943600" cy="3446780"/>
            <wp:effectExtent l="0" t="0" r="0" b="127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25"/>
                    <a:stretch>
                      <a:fillRect/>
                    </a:stretch>
                  </pic:blipFill>
                  <pic:spPr>
                    <a:xfrm>
                      <a:off x="0" y="0"/>
                      <a:ext cx="5943600" cy="3446780"/>
                    </a:xfrm>
                    <a:prstGeom prst="rect">
                      <a:avLst/>
                    </a:prstGeom>
                  </pic:spPr>
                </pic:pic>
              </a:graphicData>
            </a:graphic>
          </wp:inline>
        </w:drawing>
      </w:r>
    </w:p>
    <w:p w14:paraId="18D32C76" w14:textId="785D66E2" w:rsidR="00BB5502" w:rsidRDefault="00BB5502" w:rsidP="002D68B0"/>
    <w:p w14:paraId="3240D8E6" w14:textId="785F509F" w:rsidR="00BB5502" w:rsidRDefault="00BB5502" w:rsidP="002D68B0">
      <w:r>
        <w:rPr>
          <w:noProof/>
        </w:rPr>
        <w:lastRenderedPageBreak/>
        <w:drawing>
          <wp:inline distT="0" distB="0" distL="0" distR="0" wp14:anchorId="12234E3E" wp14:editId="5B58CA8C">
            <wp:extent cx="5943600" cy="3004185"/>
            <wp:effectExtent l="0" t="0" r="0"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6"/>
                    <a:stretch>
                      <a:fillRect/>
                    </a:stretch>
                  </pic:blipFill>
                  <pic:spPr>
                    <a:xfrm>
                      <a:off x="0" y="0"/>
                      <a:ext cx="5943600" cy="3004185"/>
                    </a:xfrm>
                    <a:prstGeom prst="rect">
                      <a:avLst/>
                    </a:prstGeom>
                  </pic:spPr>
                </pic:pic>
              </a:graphicData>
            </a:graphic>
          </wp:inline>
        </w:drawing>
      </w:r>
    </w:p>
    <w:p w14:paraId="7BA4D5F3" w14:textId="009F0F9B" w:rsidR="00BB5502" w:rsidRDefault="00BB5502" w:rsidP="002D68B0">
      <w:r>
        <w:t xml:space="preserve">e.g., pop operation is delegated to remove operation of the </w:t>
      </w:r>
      <w:proofErr w:type="spellStart"/>
      <w:r>
        <w:t>ArrayList</w:t>
      </w:r>
      <w:proofErr w:type="spellEnd"/>
      <w:r>
        <w:t>.</w:t>
      </w:r>
    </w:p>
    <w:p w14:paraId="7126614E" w14:textId="7879F05B" w:rsidR="00BB5502" w:rsidRDefault="00BB5502" w:rsidP="002D68B0">
      <w:r>
        <w:t>Running time is constant again.</w:t>
      </w:r>
    </w:p>
    <w:p w14:paraId="7906DC53" w14:textId="173F535E" w:rsidR="00BB5502" w:rsidRDefault="00BB5502" w:rsidP="002D68B0"/>
    <w:p w14:paraId="736DF052" w14:textId="307A4E6D" w:rsidR="00BB5502" w:rsidRPr="00BB5502" w:rsidRDefault="00BB5502" w:rsidP="002D68B0">
      <w:pPr>
        <w:rPr>
          <w:color w:val="FF0000"/>
          <w:u w:val="single"/>
        </w:rPr>
      </w:pPr>
      <w:r w:rsidRPr="00BB5502">
        <w:rPr>
          <w:color w:val="FF0000"/>
          <w:u w:val="single"/>
        </w:rPr>
        <w:t>Implementing a Stack Using an Array</w:t>
      </w:r>
    </w:p>
    <w:p w14:paraId="78A2339D" w14:textId="019899B6" w:rsidR="00BB5502" w:rsidRDefault="00BB5502" w:rsidP="002D68B0">
      <w:r>
        <w:rPr>
          <w:noProof/>
        </w:rPr>
        <w:drawing>
          <wp:inline distT="0" distB="0" distL="0" distR="0" wp14:anchorId="083CA11E" wp14:editId="77EE073D">
            <wp:extent cx="5943600" cy="213423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7"/>
                    <a:stretch>
                      <a:fillRect/>
                    </a:stretch>
                  </pic:blipFill>
                  <pic:spPr>
                    <a:xfrm>
                      <a:off x="0" y="0"/>
                      <a:ext cx="5943600" cy="2134235"/>
                    </a:xfrm>
                    <a:prstGeom prst="rect">
                      <a:avLst/>
                    </a:prstGeom>
                  </pic:spPr>
                </pic:pic>
              </a:graphicData>
            </a:graphic>
          </wp:inline>
        </w:drawing>
      </w:r>
    </w:p>
    <w:p w14:paraId="564D99FB" w14:textId="009FC9E5" w:rsidR="00BB5502" w:rsidRDefault="00BB5502" w:rsidP="002D68B0"/>
    <w:p w14:paraId="0D11144F" w14:textId="7FF18184" w:rsidR="00BB5502" w:rsidRDefault="00BB5502" w:rsidP="002D68B0">
      <w:r>
        <w:rPr>
          <w:noProof/>
        </w:rPr>
        <w:lastRenderedPageBreak/>
        <w:drawing>
          <wp:inline distT="0" distB="0" distL="0" distR="0" wp14:anchorId="4E229087" wp14:editId="7E5437E6">
            <wp:extent cx="5943600" cy="478345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8"/>
                    <a:stretch>
                      <a:fillRect/>
                    </a:stretch>
                  </pic:blipFill>
                  <pic:spPr>
                    <a:xfrm>
                      <a:off x="0" y="0"/>
                      <a:ext cx="5943600" cy="4783455"/>
                    </a:xfrm>
                    <a:prstGeom prst="rect">
                      <a:avLst/>
                    </a:prstGeom>
                  </pic:spPr>
                </pic:pic>
              </a:graphicData>
            </a:graphic>
          </wp:inline>
        </w:drawing>
      </w:r>
    </w:p>
    <w:p w14:paraId="6F0294AB" w14:textId="6E99A098" w:rsidR="00BB5502" w:rsidRDefault="00BB5502" w:rsidP="002D68B0">
      <w:r>
        <w:rPr>
          <w:noProof/>
        </w:rPr>
        <w:drawing>
          <wp:inline distT="0" distB="0" distL="0" distR="0" wp14:anchorId="707BB16E" wp14:editId="6DF1C183">
            <wp:extent cx="5943600" cy="167830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9"/>
                    <a:stretch>
                      <a:fillRect/>
                    </a:stretch>
                  </pic:blipFill>
                  <pic:spPr>
                    <a:xfrm>
                      <a:off x="0" y="0"/>
                      <a:ext cx="5943600" cy="1678305"/>
                    </a:xfrm>
                    <a:prstGeom prst="rect">
                      <a:avLst/>
                    </a:prstGeom>
                  </pic:spPr>
                </pic:pic>
              </a:graphicData>
            </a:graphic>
          </wp:inline>
        </w:drawing>
      </w:r>
    </w:p>
    <w:p w14:paraId="16B2D78A" w14:textId="6D19A7D8" w:rsidR="00BB5502" w:rsidRDefault="00BB5502" w:rsidP="002D68B0"/>
    <w:p w14:paraId="0C48F332" w14:textId="65A68407" w:rsidR="00BB5502" w:rsidRDefault="00BB5502" w:rsidP="002D68B0"/>
    <w:p w14:paraId="4023E998" w14:textId="3CC53905" w:rsidR="00BB5502" w:rsidRDefault="00BB5502" w:rsidP="002D68B0"/>
    <w:p w14:paraId="7529559F" w14:textId="4DC6A8AD" w:rsidR="00BB5502" w:rsidRDefault="00BB5502" w:rsidP="002D68B0"/>
    <w:p w14:paraId="5941CEAF" w14:textId="4CA3079C" w:rsidR="00BB5502" w:rsidRDefault="00BB5502" w:rsidP="002D68B0"/>
    <w:p w14:paraId="2567C510" w14:textId="18FFC50A" w:rsidR="00BB5502" w:rsidRDefault="00BB5502" w:rsidP="002D68B0"/>
    <w:p w14:paraId="6BA02028" w14:textId="78FE8B2D" w:rsidR="00B735E7" w:rsidRPr="00BB5502" w:rsidRDefault="00BB5502" w:rsidP="00BB5502">
      <w:pPr>
        <w:rPr>
          <w:color w:val="FF0000"/>
          <w:u w:val="single"/>
        </w:rPr>
      </w:pPr>
      <w:r w:rsidRPr="00BB5502">
        <w:rPr>
          <w:color w:val="FF0000"/>
          <w:u w:val="single"/>
        </w:rPr>
        <w:t>Implementing a Stack</w:t>
      </w:r>
      <w:r w:rsidR="00B735E7">
        <w:rPr>
          <w:color w:val="FF0000"/>
          <w:u w:val="single"/>
        </w:rPr>
        <w:t xml:space="preserve"> as a Linked Data Structure</w:t>
      </w:r>
    </w:p>
    <w:p w14:paraId="2736DC63" w14:textId="1226CA44" w:rsidR="00BB5502" w:rsidRDefault="00B735E7" w:rsidP="002D68B0">
      <w:r>
        <w:rPr>
          <w:noProof/>
        </w:rPr>
        <w:drawing>
          <wp:inline distT="0" distB="0" distL="0" distR="0" wp14:anchorId="1736B82B" wp14:editId="795A2412">
            <wp:extent cx="5943600" cy="2045335"/>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0"/>
                    <a:stretch>
                      <a:fillRect/>
                    </a:stretch>
                  </pic:blipFill>
                  <pic:spPr>
                    <a:xfrm>
                      <a:off x="0" y="0"/>
                      <a:ext cx="5943600" cy="2045335"/>
                    </a:xfrm>
                    <a:prstGeom prst="rect">
                      <a:avLst/>
                    </a:prstGeom>
                  </pic:spPr>
                </pic:pic>
              </a:graphicData>
            </a:graphic>
          </wp:inline>
        </w:drawing>
      </w:r>
    </w:p>
    <w:p w14:paraId="752A52C4" w14:textId="527492DA" w:rsidR="00B735E7" w:rsidRDefault="00B735E7" w:rsidP="002D68B0">
      <w:r>
        <w:t>Top is the head.</w:t>
      </w:r>
    </w:p>
    <w:p w14:paraId="112FD7D3" w14:textId="5E69EAF0" w:rsidR="00B735E7" w:rsidRDefault="00B735E7" w:rsidP="002D68B0">
      <w:proofErr w:type="gramStart"/>
      <w:r>
        <w:t>Again</w:t>
      </w:r>
      <w:proofErr w:type="gramEnd"/>
      <w:r>
        <w:t xml:space="preserve"> this needs constant time.</w:t>
      </w:r>
    </w:p>
    <w:p w14:paraId="1E9F86C5" w14:textId="690205B0" w:rsidR="00B735E7" w:rsidRDefault="00B735E7" w:rsidP="002D68B0">
      <w:pPr>
        <w:pBdr>
          <w:bottom w:val="wave" w:sz="6" w:space="1" w:color="auto"/>
        </w:pBdr>
      </w:pPr>
    </w:p>
    <w:p w14:paraId="57DFF162" w14:textId="77777777" w:rsidR="00B735E7" w:rsidRDefault="00B735E7" w:rsidP="002D68B0"/>
    <w:p w14:paraId="477CFE57" w14:textId="5F0F089A" w:rsidR="00B735E7" w:rsidRPr="00B735E7" w:rsidRDefault="00B735E7" w:rsidP="002D68B0">
      <w:pPr>
        <w:rPr>
          <w:color w:val="FF0000"/>
          <w:u w:val="single"/>
        </w:rPr>
      </w:pPr>
      <w:r w:rsidRPr="00B735E7">
        <w:rPr>
          <w:color w:val="FF0000"/>
          <w:u w:val="single"/>
        </w:rPr>
        <w:t>Comparison of Stack Implementations</w:t>
      </w:r>
    </w:p>
    <w:p w14:paraId="5EC9F541" w14:textId="051FC5C6" w:rsidR="00B735E7" w:rsidRDefault="00A043A3" w:rsidP="00A043A3">
      <w:pPr>
        <w:pStyle w:val="ListParagraph"/>
        <w:numPr>
          <w:ilvl w:val="0"/>
          <w:numId w:val="10"/>
        </w:numPr>
      </w:pPr>
      <w:r>
        <w:t>Extending a Vector (as is done by Java) is a poor choice for stack implementation, since all Vector methods are accessible</w:t>
      </w:r>
    </w:p>
    <w:p w14:paraId="2EF2E252" w14:textId="2023F9D8" w:rsidR="00A043A3" w:rsidRDefault="00A043A3" w:rsidP="00A043A3">
      <w:pPr>
        <w:pStyle w:val="ListParagraph"/>
        <w:numPr>
          <w:ilvl w:val="0"/>
          <w:numId w:val="10"/>
        </w:numPr>
      </w:pPr>
      <w:r>
        <w:t>The easiest implementation uses a List component (</w:t>
      </w:r>
      <w:proofErr w:type="spellStart"/>
      <w:r>
        <w:t>ArrayList</w:t>
      </w:r>
      <w:proofErr w:type="spellEnd"/>
      <w:r>
        <w:t xml:space="preserve"> is simplest) for storing data</w:t>
      </w:r>
    </w:p>
    <w:p w14:paraId="1F349E8D" w14:textId="282A3BA0" w:rsidR="00A043A3" w:rsidRDefault="00A043A3" w:rsidP="00A043A3">
      <w:pPr>
        <w:pStyle w:val="ListParagraph"/>
        <w:numPr>
          <w:ilvl w:val="1"/>
          <w:numId w:val="10"/>
        </w:numPr>
      </w:pPr>
      <w:r>
        <w:t>An underlying array requires reallocation of space when the array becomes full, and</w:t>
      </w:r>
    </w:p>
    <w:p w14:paraId="58051069" w14:textId="5777F284" w:rsidR="00A043A3" w:rsidRDefault="00A043A3" w:rsidP="00A043A3">
      <w:pPr>
        <w:pStyle w:val="ListParagraph"/>
        <w:numPr>
          <w:ilvl w:val="1"/>
          <w:numId w:val="10"/>
        </w:numPr>
      </w:pPr>
      <w:r>
        <w:t>an underlying linked data structure requires allocating storage for links</w:t>
      </w:r>
    </w:p>
    <w:p w14:paraId="77FF7024" w14:textId="2986E6AF" w:rsidR="00DB7D20" w:rsidRDefault="00A043A3" w:rsidP="00DB7D20">
      <w:pPr>
        <w:pStyle w:val="ListParagraph"/>
        <w:numPr>
          <w:ilvl w:val="1"/>
          <w:numId w:val="10"/>
        </w:numPr>
      </w:pPr>
      <w:r>
        <w:t xml:space="preserve">As all insertions and deletions occur at one end, they are constant time, </w:t>
      </w:r>
      <w:proofErr w:type="gramStart"/>
      <w:r>
        <w:t>O(</w:t>
      </w:r>
      <w:proofErr w:type="gramEnd"/>
      <w:r>
        <w:t>1), regardless of the type of implementation used</w:t>
      </w:r>
    </w:p>
    <w:p w14:paraId="64804EC8" w14:textId="0884AE0C" w:rsidR="00DB7D20" w:rsidRDefault="00DB7D20" w:rsidP="00DB7D20">
      <w:r w:rsidRPr="00DB7D20">
        <w:rPr>
          <w:u w:val="single"/>
        </w:rPr>
        <w:t>peek</w:t>
      </w:r>
      <w:r>
        <w:t>:</w:t>
      </w:r>
    </w:p>
    <w:p w14:paraId="7A71AE7C" w14:textId="69FF15E1" w:rsidR="00DB7D20" w:rsidRDefault="00DB7D20" w:rsidP="00DB7D20">
      <w:pPr>
        <w:pStyle w:val="ListParagraph"/>
        <w:numPr>
          <w:ilvl w:val="0"/>
          <w:numId w:val="11"/>
        </w:numPr>
        <w:rPr>
          <w:rStyle w:val="hgkelc"/>
        </w:rPr>
      </w:pPr>
      <w:r>
        <w:t xml:space="preserve">for </w:t>
      </w:r>
      <w:proofErr w:type="spellStart"/>
      <w:r>
        <w:t>ArrayList</w:t>
      </w:r>
      <w:proofErr w:type="spellEnd"/>
      <w:r>
        <w:t xml:space="preserve"> </w:t>
      </w:r>
      <w:r>
        <w:sym w:font="Wingdings" w:char="F0E0"/>
      </w:r>
      <w:r>
        <w:t xml:space="preserve"> </w:t>
      </w:r>
      <w:proofErr w:type="gramStart"/>
      <w:r w:rsidRPr="00EB7DEC">
        <w:rPr>
          <w:rStyle w:val="hgkelc"/>
        </w:rPr>
        <w:t>θ(</w:t>
      </w:r>
      <w:proofErr w:type="gramEnd"/>
      <w:r>
        <w:rPr>
          <w:rStyle w:val="hgkelc"/>
        </w:rPr>
        <w:t>1</w:t>
      </w:r>
      <w:r w:rsidRPr="00EB7DEC">
        <w:rPr>
          <w:rStyle w:val="hgkelc"/>
        </w:rPr>
        <w:t>)</w:t>
      </w:r>
    </w:p>
    <w:p w14:paraId="79F73CEA" w14:textId="3CD747B0" w:rsidR="00DB7D20" w:rsidRDefault="00DB7D20" w:rsidP="00DB7D20">
      <w:pPr>
        <w:pStyle w:val="ListParagraph"/>
        <w:numPr>
          <w:ilvl w:val="0"/>
          <w:numId w:val="11"/>
        </w:numPr>
        <w:rPr>
          <w:rStyle w:val="hgkelc"/>
        </w:rPr>
      </w:pPr>
      <w:r>
        <w:rPr>
          <w:rStyle w:val="hgkelc"/>
        </w:rPr>
        <w:t xml:space="preserve">for LinkedList </w:t>
      </w:r>
      <w:r w:rsidRPr="00DB7D20">
        <w:rPr>
          <w:rStyle w:val="hgkelc"/>
        </w:rPr>
        <w:sym w:font="Wingdings" w:char="F0E0"/>
      </w:r>
      <w:r>
        <w:rPr>
          <w:rStyle w:val="hgkelc"/>
        </w:rPr>
        <w:t xml:space="preserve"> </w:t>
      </w:r>
      <w:proofErr w:type="gramStart"/>
      <w:r w:rsidRPr="00EB7DEC">
        <w:rPr>
          <w:rStyle w:val="hgkelc"/>
        </w:rPr>
        <w:t>θ(</w:t>
      </w:r>
      <w:proofErr w:type="gramEnd"/>
      <w:r>
        <w:rPr>
          <w:rStyle w:val="hgkelc"/>
        </w:rPr>
        <w:t>1</w:t>
      </w:r>
      <w:r w:rsidRPr="00EB7DEC">
        <w:rPr>
          <w:rStyle w:val="hgkelc"/>
        </w:rPr>
        <w:t>)</w:t>
      </w:r>
    </w:p>
    <w:p w14:paraId="73AC4FF6" w14:textId="73344267" w:rsidR="00DB7D20" w:rsidRDefault="00DB7D20" w:rsidP="00DB7D20">
      <w:proofErr w:type="spellStart"/>
      <w:r>
        <w:t>ArrayList’s</w:t>
      </w:r>
      <w:proofErr w:type="spellEnd"/>
      <w:r>
        <w:t xml:space="preserve"> or LinkedList’s peek methods, which one is faster? They both are constant time, how come one of them become faster? 100 is constant, 5 is constant. </w:t>
      </w:r>
      <w:proofErr w:type="gramStart"/>
      <w:r>
        <w:t>So</w:t>
      </w:r>
      <w:proofErr w:type="gramEnd"/>
      <w:r>
        <w:t xml:space="preserve"> one of them may become faster, since they are asymptotic. </w:t>
      </w:r>
    </w:p>
    <w:p w14:paraId="1D6F6925" w14:textId="7D66D235" w:rsidR="00DB7D20" w:rsidRDefault="00AC26BE" w:rsidP="00DB7D20">
      <w:r>
        <w:t xml:space="preserve">In LinkedList, you </w:t>
      </w:r>
      <w:proofErr w:type="gramStart"/>
      <w:r>
        <w:t>have to</w:t>
      </w:r>
      <w:proofErr w:type="gramEnd"/>
      <w:r>
        <w:t xml:space="preserve"> perform some reference assignments and garbage </w:t>
      </w:r>
      <w:proofErr w:type="spellStart"/>
      <w:r>
        <w:t>collecter</w:t>
      </w:r>
      <w:proofErr w:type="spellEnd"/>
      <w:r>
        <w:t xml:space="preserve"> gets rid of that memory.</w:t>
      </w:r>
    </w:p>
    <w:p w14:paraId="6C9B3B88" w14:textId="374C9653" w:rsidR="00AC26BE" w:rsidRDefault="00AC26BE" w:rsidP="00DB7D20">
      <w:r>
        <w:t xml:space="preserve">In </w:t>
      </w:r>
      <w:proofErr w:type="spellStart"/>
      <w:r>
        <w:t>ArrayList</w:t>
      </w:r>
      <w:proofErr w:type="spellEnd"/>
      <w:r>
        <w:t>, you access by using index easily.</w:t>
      </w:r>
    </w:p>
    <w:p w14:paraId="2B733203" w14:textId="6F7F13E6" w:rsidR="00AC26BE" w:rsidRDefault="00AC26BE" w:rsidP="00DB7D20">
      <w:r>
        <w:t xml:space="preserve">So </w:t>
      </w:r>
      <w:proofErr w:type="spellStart"/>
      <w:r>
        <w:t>ArrayList</w:t>
      </w:r>
      <w:proofErr w:type="spellEnd"/>
      <w:r>
        <w:t xml:space="preserve"> is faster since there is no garbage collection thing going on.</w:t>
      </w:r>
    </w:p>
    <w:p w14:paraId="1F746586" w14:textId="77777777" w:rsidR="00E207BF" w:rsidRDefault="00AC26BE" w:rsidP="00DB7D20">
      <w:r w:rsidRPr="00AC26BE">
        <w:rPr>
          <w:u w:val="single"/>
        </w:rPr>
        <w:lastRenderedPageBreak/>
        <w:t>push</w:t>
      </w:r>
      <w:r>
        <w:t xml:space="preserve">: </w:t>
      </w:r>
    </w:p>
    <w:p w14:paraId="5CBDFBC2" w14:textId="4B0BD197" w:rsidR="00AC26BE" w:rsidRDefault="00AC26BE" w:rsidP="00DB7D20">
      <w:r>
        <w:t xml:space="preserve">If you don’t need to reallocate, </w:t>
      </w:r>
      <w:proofErr w:type="spellStart"/>
      <w:r>
        <w:t>ArrayList</w:t>
      </w:r>
      <w:proofErr w:type="spellEnd"/>
      <w:r>
        <w:t xml:space="preserve"> is faster for same reason. In LinkedList running time is a little bit slower but always same. In </w:t>
      </w:r>
      <w:proofErr w:type="spellStart"/>
      <w:r>
        <w:t>ArrayList</w:t>
      </w:r>
      <w:proofErr w:type="spellEnd"/>
      <w:r>
        <w:t xml:space="preserve"> running time is </w:t>
      </w:r>
      <w:proofErr w:type="spellStart"/>
      <w:r>
        <w:t>kinda</w:t>
      </w:r>
      <w:proofErr w:type="spellEnd"/>
      <w:r>
        <w:t xml:space="preserve"> fast-fast-fast-slow... because of reallocation.</w:t>
      </w:r>
      <w:r w:rsidR="005C5334">
        <w:t xml:space="preserve"> You should choose depending on your requirements.</w:t>
      </w:r>
    </w:p>
    <w:p w14:paraId="5D3B64CE" w14:textId="77777777" w:rsidR="005C5334" w:rsidRDefault="005C5334" w:rsidP="00DB7D20"/>
    <w:p w14:paraId="43102BB7" w14:textId="4F678D16" w:rsidR="00AC26BE" w:rsidRDefault="00AC26BE" w:rsidP="00DB7D20">
      <w:r>
        <w:t xml:space="preserve"> </w:t>
      </w:r>
    </w:p>
    <w:p w14:paraId="529C62CD" w14:textId="578A3283" w:rsidR="00E207BF" w:rsidRPr="00C553FC" w:rsidRDefault="00E207BF" w:rsidP="00DB7D20">
      <w:pPr>
        <w:rPr>
          <w:b/>
          <w:bCs/>
          <w:color w:val="FF0000"/>
          <w:sz w:val="28"/>
          <w:szCs w:val="28"/>
          <w:u w:val="single"/>
        </w:rPr>
      </w:pPr>
      <w:r w:rsidRPr="00C553FC">
        <w:rPr>
          <w:b/>
          <w:bCs/>
          <w:color w:val="FF0000"/>
          <w:sz w:val="28"/>
          <w:szCs w:val="28"/>
          <w:u w:val="single"/>
        </w:rPr>
        <w:t>Additional Stack Applications</w:t>
      </w:r>
    </w:p>
    <w:p w14:paraId="6BC0BB9B" w14:textId="61F016B3" w:rsidR="00E207BF" w:rsidRDefault="00E207BF" w:rsidP="00DB7D20">
      <w:r>
        <w:t>Postfix and infix notation</w:t>
      </w:r>
    </w:p>
    <w:p w14:paraId="4231284E" w14:textId="48A7B4E1" w:rsidR="00E207BF" w:rsidRDefault="00E207BF" w:rsidP="00E207BF">
      <w:pPr>
        <w:pStyle w:val="ListParagraph"/>
        <w:numPr>
          <w:ilvl w:val="0"/>
          <w:numId w:val="12"/>
        </w:numPr>
      </w:pPr>
      <w:r>
        <w:t xml:space="preserve">Expressions normally are written in infix form, but it is easier to evaluate an expression in postfix form since there is no need to group sub-expressions in </w:t>
      </w:r>
      <w:proofErr w:type="spellStart"/>
      <w:r w:rsidRPr="00E207BF">
        <w:rPr>
          <w:u w:val="single"/>
        </w:rPr>
        <w:t>parantheses</w:t>
      </w:r>
      <w:proofErr w:type="spellEnd"/>
      <w:r>
        <w:t xml:space="preserve"> or worry about operator precedence</w:t>
      </w:r>
    </w:p>
    <w:p w14:paraId="64D305E9" w14:textId="06A2E20F" w:rsidR="00E207BF" w:rsidRDefault="00E207BF" w:rsidP="00E207BF"/>
    <w:p w14:paraId="31C7176B" w14:textId="348CC273" w:rsidR="00E207BF" w:rsidRDefault="00E207BF" w:rsidP="00E207BF">
      <w:r>
        <w:rPr>
          <w:noProof/>
        </w:rPr>
        <w:drawing>
          <wp:inline distT="0" distB="0" distL="0" distR="0" wp14:anchorId="4D1F2EF5" wp14:editId="40593BE7">
            <wp:extent cx="5400675" cy="1790700"/>
            <wp:effectExtent l="0" t="0" r="9525"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1"/>
                    <a:stretch>
                      <a:fillRect/>
                    </a:stretch>
                  </pic:blipFill>
                  <pic:spPr>
                    <a:xfrm>
                      <a:off x="0" y="0"/>
                      <a:ext cx="5400675" cy="1790700"/>
                    </a:xfrm>
                    <a:prstGeom prst="rect">
                      <a:avLst/>
                    </a:prstGeom>
                  </pic:spPr>
                </pic:pic>
              </a:graphicData>
            </a:graphic>
          </wp:inline>
        </w:drawing>
      </w:r>
    </w:p>
    <w:p w14:paraId="170C9072" w14:textId="5B0A1E10" w:rsidR="00C553FC" w:rsidRDefault="00C553FC" w:rsidP="00E207BF">
      <w:r>
        <w:t>Read left to right. When you see an operator, apply that operator to last 2 numbers.</w:t>
      </w:r>
    </w:p>
    <w:p w14:paraId="2E30285A" w14:textId="0888C4B0" w:rsidR="00C553FC" w:rsidRDefault="00C553FC" w:rsidP="00E207BF"/>
    <w:p w14:paraId="01EE4C10" w14:textId="0C3FD461" w:rsidR="00C553FC" w:rsidRPr="00C553FC" w:rsidRDefault="00C553FC" w:rsidP="00E207BF">
      <w:pPr>
        <w:rPr>
          <w:color w:val="FF0000"/>
          <w:u w:val="single"/>
        </w:rPr>
      </w:pPr>
      <w:r w:rsidRPr="00C553FC">
        <w:rPr>
          <w:color w:val="FF0000"/>
          <w:u w:val="single"/>
        </w:rPr>
        <w:t>Evaluating Postfix Expressions</w:t>
      </w:r>
    </w:p>
    <w:p w14:paraId="07C33CBF" w14:textId="5A3DF219" w:rsidR="00C553FC" w:rsidRDefault="00C553FC" w:rsidP="00E207BF">
      <w:r>
        <w:t>Write a class that evaluates a postfix expression</w:t>
      </w:r>
    </w:p>
    <w:p w14:paraId="157D8A1E" w14:textId="20FC3339" w:rsidR="00C553FC" w:rsidRDefault="00C553FC" w:rsidP="00E207BF">
      <w:r>
        <w:t xml:space="preserve">Use the space character as a </w:t>
      </w:r>
      <w:proofErr w:type="spellStart"/>
      <w:r>
        <w:t>delimeter</w:t>
      </w:r>
      <w:proofErr w:type="spellEnd"/>
      <w:r>
        <w:t xml:space="preserve"> between tokens</w:t>
      </w:r>
    </w:p>
    <w:p w14:paraId="0645E5C8" w14:textId="187CC9AB" w:rsidR="00C553FC" w:rsidRDefault="00C553FC" w:rsidP="00E207BF">
      <w:r>
        <w:rPr>
          <w:noProof/>
        </w:rPr>
        <w:drawing>
          <wp:inline distT="0" distB="0" distL="0" distR="0" wp14:anchorId="6D050E6E" wp14:editId="76077E14">
            <wp:extent cx="5505450" cy="1438275"/>
            <wp:effectExtent l="0" t="0" r="0" b="952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32"/>
                    <a:stretch>
                      <a:fillRect/>
                    </a:stretch>
                  </pic:blipFill>
                  <pic:spPr>
                    <a:xfrm>
                      <a:off x="0" y="0"/>
                      <a:ext cx="5505450" cy="1438275"/>
                    </a:xfrm>
                    <a:prstGeom prst="rect">
                      <a:avLst/>
                    </a:prstGeom>
                  </pic:spPr>
                </pic:pic>
              </a:graphicData>
            </a:graphic>
          </wp:inline>
        </w:drawing>
      </w:r>
    </w:p>
    <w:p w14:paraId="0651571A" w14:textId="5FFE9564" w:rsidR="00C553FC" w:rsidRDefault="00EA6FDA" w:rsidP="00E207BF">
      <w:r>
        <w:t xml:space="preserve"> </w:t>
      </w:r>
    </w:p>
    <w:p w14:paraId="10AD3608" w14:textId="3E68896D" w:rsidR="00EA6FDA" w:rsidRDefault="00EA6FDA" w:rsidP="00E207BF">
      <w:r>
        <w:rPr>
          <w:noProof/>
        </w:rPr>
        <w:lastRenderedPageBreak/>
        <w:drawing>
          <wp:inline distT="0" distB="0" distL="0" distR="0" wp14:anchorId="0B407A2B" wp14:editId="439B7872">
            <wp:extent cx="4400550" cy="23431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3"/>
                    <a:stretch>
                      <a:fillRect/>
                    </a:stretch>
                  </pic:blipFill>
                  <pic:spPr>
                    <a:xfrm>
                      <a:off x="0" y="0"/>
                      <a:ext cx="4400550" cy="2343150"/>
                    </a:xfrm>
                    <a:prstGeom prst="rect">
                      <a:avLst/>
                    </a:prstGeom>
                  </pic:spPr>
                </pic:pic>
              </a:graphicData>
            </a:graphic>
          </wp:inline>
        </w:drawing>
      </w:r>
    </w:p>
    <w:p w14:paraId="17157FD7" w14:textId="64B53EE7" w:rsidR="00E610E3" w:rsidRDefault="00EA6FDA" w:rsidP="00E207BF">
      <w:r>
        <w:t xml:space="preserve">After all the operations if there are more than 1 operand in the stack, there should be a </w:t>
      </w:r>
      <w:r w:rsidR="00E610E3">
        <w:t xml:space="preserve">mistake. </w:t>
      </w:r>
      <w:proofErr w:type="gramStart"/>
      <w:r w:rsidR="00E610E3">
        <w:t>So</w:t>
      </w:r>
      <w:proofErr w:type="gramEnd"/>
      <w:r w:rsidR="00E610E3">
        <w:t xml:space="preserve"> if there is no mistake, then there is 1 operand in the stack and that is the result.</w:t>
      </w:r>
    </w:p>
    <w:p w14:paraId="183B137D" w14:textId="2D6767A5" w:rsidR="00E610E3" w:rsidRDefault="00E610E3" w:rsidP="00E207BF"/>
    <w:p w14:paraId="72FFF87C" w14:textId="0F885C0E" w:rsidR="00E610E3" w:rsidRDefault="00E610E3" w:rsidP="00E207BF">
      <w:r>
        <w:t xml:space="preserve">1 </w:t>
      </w:r>
      <w:r>
        <w:sym w:font="Wingdings" w:char="F0E0"/>
      </w:r>
      <w:r>
        <w:t xml:space="preserve"> constant time</w:t>
      </w:r>
    </w:p>
    <w:p w14:paraId="7D404AC4" w14:textId="75B43282" w:rsidR="00E610E3" w:rsidRDefault="00E610E3" w:rsidP="00E207BF">
      <w:pPr>
        <w:rPr>
          <w:rStyle w:val="hgkelc"/>
        </w:rPr>
      </w:pPr>
      <w:r>
        <w:t xml:space="preserve">while loop </w:t>
      </w:r>
      <w:r>
        <w:sym w:font="Wingdings" w:char="F0E0"/>
      </w:r>
      <w:r>
        <w:t xml:space="preserve"> </w:t>
      </w:r>
      <w:r w:rsidR="00251E1C" w:rsidRPr="00EB7DEC">
        <w:rPr>
          <w:rStyle w:val="hgkelc"/>
        </w:rPr>
        <w:t>θ(n)</w:t>
      </w:r>
    </w:p>
    <w:p w14:paraId="1D02A728" w14:textId="08CE81D6" w:rsidR="00251E1C" w:rsidRDefault="00251E1C" w:rsidP="00E207BF">
      <w:r>
        <w:rPr>
          <w:rStyle w:val="hgkelc"/>
        </w:rPr>
        <w:tab/>
        <w:t>There is no early out in the while loop</w:t>
      </w:r>
    </w:p>
    <w:p w14:paraId="63EC7D3E" w14:textId="4326BC05" w:rsidR="00E610E3" w:rsidRDefault="00E610E3" w:rsidP="00E207BF">
      <w:r>
        <w:t>3</w:t>
      </w:r>
      <w:r w:rsidR="00634C51">
        <w:t xml:space="preserve">, 4, 5, 6, </w:t>
      </w:r>
      <w:r w:rsidR="001B282C">
        <w:t>7, 8, 9</w:t>
      </w:r>
      <w:r w:rsidR="00494DFE">
        <w:t>, 10, 11</w:t>
      </w:r>
      <w:r>
        <w:t xml:space="preserve"> </w:t>
      </w:r>
      <w:r>
        <w:sym w:font="Wingdings" w:char="F0E0"/>
      </w:r>
      <w:r>
        <w:t xml:space="preserve"> constant time</w:t>
      </w:r>
    </w:p>
    <w:p w14:paraId="692B8DCD" w14:textId="4471CD2B" w:rsidR="00634C51" w:rsidRDefault="00634C51" w:rsidP="00E207BF"/>
    <w:p w14:paraId="5CD8B3F9" w14:textId="7557B2D9" w:rsidR="001B282C" w:rsidRDefault="001B282C" w:rsidP="00E207BF">
      <w:r>
        <w:t xml:space="preserve">9 may not be constant. For </w:t>
      </w:r>
      <w:proofErr w:type="gramStart"/>
      <w:r>
        <w:t>example</w:t>
      </w:r>
      <w:proofErr w:type="gramEnd"/>
      <w:r>
        <w:t xml:space="preserve"> if we have 2^5, this may not be constant. For the time being, we assume that there are only </w:t>
      </w:r>
      <w:r w:rsidR="00494DFE">
        <w:t>basic</w:t>
      </w:r>
      <w:r>
        <w:t xml:space="preserve"> operations (+, -, *, /).</w:t>
      </w:r>
    </w:p>
    <w:p w14:paraId="4075334E" w14:textId="60C9D085" w:rsidR="00251E1C" w:rsidRPr="00251E1C" w:rsidRDefault="00251E1C" w:rsidP="00E207BF">
      <w:pPr>
        <w:rPr>
          <w:u w:val="dotDotDash"/>
        </w:rPr>
      </w:pPr>
      <w:r w:rsidRPr="00251E1C">
        <w:rPr>
          <w:u w:val="dotDotDash"/>
        </w:rPr>
        <w:t xml:space="preserve">How can you evaluate </w:t>
      </w:r>
      <w:proofErr w:type="spellStart"/>
      <w:r w:rsidRPr="00251E1C">
        <w:rPr>
          <w:u w:val="dotDotDash"/>
        </w:rPr>
        <w:t>a^n</w:t>
      </w:r>
      <w:proofErr w:type="spellEnd"/>
      <w:r w:rsidRPr="00251E1C">
        <w:rPr>
          <w:u w:val="dotDotDash"/>
        </w:rPr>
        <w:t>?</w:t>
      </w:r>
    </w:p>
    <w:p w14:paraId="39516412" w14:textId="4CF0E39E" w:rsidR="00251E1C" w:rsidRDefault="00251E1C" w:rsidP="00E207BF">
      <w:pPr>
        <w:rPr>
          <w:rStyle w:val="hgkelc"/>
        </w:rPr>
      </w:pPr>
      <w:r>
        <w:t>You can calculate this with a loop from 1 to n by incrementing one by one</w:t>
      </w:r>
      <w:r w:rsidR="002374E6">
        <w:t xml:space="preserve"> and multiplying a with the result</w:t>
      </w:r>
      <w:r>
        <w:t xml:space="preserve">. </w:t>
      </w:r>
      <w:proofErr w:type="gramStart"/>
      <w:r w:rsidR="002374E6">
        <w:t>So</w:t>
      </w:r>
      <w:proofErr w:type="gramEnd"/>
      <w:r w:rsidR="002374E6">
        <w:t xml:space="preserve"> running time of this is </w:t>
      </w:r>
      <w:r w:rsidR="002374E6" w:rsidRPr="00EB7DEC">
        <w:rPr>
          <w:rStyle w:val="hgkelc"/>
        </w:rPr>
        <w:t>θ(n)</w:t>
      </w:r>
      <w:r w:rsidR="002374E6">
        <w:rPr>
          <w:rStyle w:val="hgkelc"/>
        </w:rPr>
        <w:t>.</w:t>
      </w:r>
    </w:p>
    <w:p w14:paraId="50590701" w14:textId="5CA7FD18" w:rsidR="002374E6" w:rsidRDefault="002374E6" w:rsidP="00E207BF">
      <w:pPr>
        <w:rPr>
          <w:rStyle w:val="hgkelc"/>
        </w:rPr>
      </w:pPr>
      <w:r>
        <w:rPr>
          <w:rStyle w:val="hgkelc"/>
        </w:rPr>
        <w:t xml:space="preserve">You can also calculate it with </w:t>
      </w:r>
      <w:proofErr w:type="spellStart"/>
      <w:r>
        <w:rPr>
          <w:rStyle w:val="hgkelc"/>
        </w:rPr>
        <w:t>logn</w:t>
      </w:r>
      <w:proofErr w:type="spellEnd"/>
      <w:r>
        <w:rPr>
          <w:rStyle w:val="hgkelc"/>
        </w:rPr>
        <w:t xml:space="preserve"> time.</w:t>
      </w:r>
    </w:p>
    <w:p w14:paraId="33A562D4" w14:textId="6ACD2213" w:rsidR="002374E6" w:rsidRDefault="002374E6" w:rsidP="00E207BF">
      <w:pPr>
        <w:rPr>
          <w:rStyle w:val="hgkelc"/>
        </w:rPr>
      </w:pPr>
    </w:p>
    <w:p w14:paraId="5AA1228B" w14:textId="72B72135" w:rsidR="002374E6" w:rsidRDefault="002374E6" w:rsidP="00E207BF">
      <w:pPr>
        <w:rPr>
          <w:rStyle w:val="hgkelc"/>
        </w:rPr>
      </w:pPr>
    </w:p>
    <w:p w14:paraId="7681F1FA" w14:textId="722CEA3F" w:rsidR="002374E6" w:rsidRDefault="002374E6" w:rsidP="00E207BF">
      <w:pPr>
        <w:rPr>
          <w:rStyle w:val="hgkelc"/>
        </w:rPr>
      </w:pPr>
    </w:p>
    <w:p w14:paraId="4023586A" w14:textId="2703B925" w:rsidR="002374E6" w:rsidRDefault="002374E6" w:rsidP="00E207BF">
      <w:pPr>
        <w:rPr>
          <w:rStyle w:val="hgkelc"/>
        </w:rPr>
      </w:pPr>
    </w:p>
    <w:p w14:paraId="54E283BA" w14:textId="10E454C2" w:rsidR="002374E6" w:rsidRDefault="002374E6" w:rsidP="00E207BF">
      <w:pPr>
        <w:rPr>
          <w:rStyle w:val="hgkelc"/>
        </w:rPr>
      </w:pPr>
    </w:p>
    <w:p w14:paraId="22945651" w14:textId="2FC031FA" w:rsidR="002374E6" w:rsidRDefault="002374E6" w:rsidP="00E207BF">
      <w:pPr>
        <w:rPr>
          <w:rStyle w:val="hgkelc"/>
        </w:rPr>
      </w:pPr>
    </w:p>
    <w:p w14:paraId="7B4A0168" w14:textId="6124FED2" w:rsidR="002374E6" w:rsidRDefault="002374E6" w:rsidP="00E207BF">
      <w:pPr>
        <w:rPr>
          <w:rStyle w:val="hgkelc"/>
        </w:rPr>
      </w:pPr>
    </w:p>
    <w:p w14:paraId="6350AADC" w14:textId="59A3E26B" w:rsidR="002374E6" w:rsidRDefault="002374E6" w:rsidP="00E207BF">
      <w:pPr>
        <w:rPr>
          <w:rStyle w:val="hgkelc"/>
        </w:rPr>
      </w:pPr>
      <w:r>
        <w:rPr>
          <w:rStyle w:val="hgkelc"/>
        </w:rPr>
        <w:lastRenderedPageBreak/>
        <w:t>Testing: write a driver which</w:t>
      </w:r>
    </w:p>
    <w:p w14:paraId="4F223F1C" w14:textId="555D209A" w:rsidR="002374E6" w:rsidRDefault="002374E6" w:rsidP="002374E6">
      <w:pPr>
        <w:pStyle w:val="ListParagraph"/>
        <w:numPr>
          <w:ilvl w:val="0"/>
          <w:numId w:val="12"/>
        </w:numPr>
      </w:pPr>
      <w:r>
        <w:t xml:space="preserve">creates a </w:t>
      </w:r>
      <w:proofErr w:type="spellStart"/>
      <w:r>
        <w:t>PostfixEvaluater</w:t>
      </w:r>
      <w:proofErr w:type="spellEnd"/>
      <w:r>
        <w:t xml:space="preserve"> object</w:t>
      </w:r>
    </w:p>
    <w:p w14:paraId="70B88949" w14:textId="2A704F7F" w:rsidR="002374E6" w:rsidRDefault="002374E6" w:rsidP="002374E6">
      <w:pPr>
        <w:pStyle w:val="ListParagraph"/>
        <w:numPr>
          <w:ilvl w:val="0"/>
          <w:numId w:val="12"/>
        </w:numPr>
      </w:pPr>
      <w:r>
        <w:t>reads one or more expressions and report the result</w:t>
      </w:r>
    </w:p>
    <w:p w14:paraId="31A6779B" w14:textId="100823A7" w:rsidR="002374E6" w:rsidRDefault="002374E6" w:rsidP="002374E6">
      <w:pPr>
        <w:pStyle w:val="ListParagraph"/>
        <w:numPr>
          <w:ilvl w:val="0"/>
          <w:numId w:val="12"/>
        </w:numPr>
      </w:pPr>
      <w:r>
        <w:t xml:space="preserve">catches </w:t>
      </w:r>
      <w:proofErr w:type="spellStart"/>
      <w:r>
        <w:t>PostfixEvaluator.SyntaxErrorException</w:t>
      </w:r>
      <w:proofErr w:type="spellEnd"/>
    </w:p>
    <w:p w14:paraId="234C81B4" w14:textId="476874CE" w:rsidR="002374E6" w:rsidRDefault="002374E6" w:rsidP="002374E6">
      <w:pPr>
        <w:pStyle w:val="ListParagraph"/>
        <w:numPr>
          <w:ilvl w:val="0"/>
          <w:numId w:val="12"/>
        </w:numPr>
      </w:pPr>
      <w:r>
        <w:t>exercises each path by using each operator</w:t>
      </w:r>
    </w:p>
    <w:p w14:paraId="0D55D64F" w14:textId="77782CF3" w:rsidR="002374E6" w:rsidRDefault="002374E6" w:rsidP="002374E6">
      <w:pPr>
        <w:pStyle w:val="ListParagraph"/>
        <w:numPr>
          <w:ilvl w:val="0"/>
          <w:numId w:val="12"/>
        </w:numPr>
      </w:pPr>
      <w:r>
        <w:t>exercises each path through the method by trying different orderings and multiple occurrences of operators</w:t>
      </w:r>
    </w:p>
    <w:p w14:paraId="58616714" w14:textId="66D53A56" w:rsidR="002374E6" w:rsidRDefault="002374E6" w:rsidP="002374E6">
      <w:pPr>
        <w:pStyle w:val="ListParagraph"/>
        <w:numPr>
          <w:ilvl w:val="0"/>
          <w:numId w:val="12"/>
        </w:numPr>
      </w:pPr>
      <w:r>
        <w:t>tests for syntax errors:</w:t>
      </w:r>
    </w:p>
    <w:p w14:paraId="1D2BEA33" w14:textId="2D0FB744" w:rsidR="002374E6" w:rsidRDefault="002374E6" w:rsidP="002374E6">
      <w:pPr>
        <w:pStyle w:val="ListParagraph"/>
        <w:numPr>
          <w:ilvl w:val="1"/>
          <w:numId w:val="12"/>
        </w:numPr>
      </w:pPr>
      <w:r>
        <w:t>an operator without any operands</w:t>
      </w:r>
    </w:p>
    <w:p w14:paraId="4EF67535" w14:textId="0E58B35C" w:rsidR="002374E6" w:rsidRDefault="002374E6" w:rsidP="002374E6">
      <w:pPr>
        <w:pStyle w:val="ListParagraph"/>
        <w:numPr>
          <w:ilvl w:val="1"/>
          <w:numId w:val="12"/>
        </w:numPr>
      </w:pPr>
      <w:r>
        <w:t>a single operand</w:t>
      </w:r>
    </w:p>
    <w:p w14:paraId="7BE5864B" w14:textId="237BDAA7" w:rsidR="002374E6" w:rsidRDefault="002374E6" w:rsidP="002374E6">
      <w:pPr>
        <w:pStyle w:val="ListParagraph"/>
        <w:numPr>
          <w:ilvl w:val="1"/>
          <w:numId w:val="12"/>
        </w:numPr>
      </w:pPr>
      <w:r>
        <w:t>an extra operand</w:t>
      </w:r>
    </w:p>
    <w:p w14:paraId="617FF68F" w14:textId="00AFE24C" w:rsidR="002374E6" w:rsidRDefault="002374E6" w:rsidP="002374E6">
      <w:pPr>
        <w:pStyle w:val="ListParagraph"/>
        <w:numPr>
          <w:ilvl w:val="1"/>
          <w:numId w:val="12"/>
        </w:numPr>
      </w:pPr>
      <w:r>
        <w:t>an extra operator</w:t>
      </w:r>
    </w:p>
    <w:p w14:paraId="768920BF" w14:textId="04AEA364" w:rsidR="002374E6" w:rsidRDefault="002374E6" w:rsidP="002374E6">
      <w:pPr>
        <w:pStyle w:val="ListParagraph"/>
        <w:numPr>
          <w:ilvl w:val="1"/>
          <w:numId w:val="12"/>
        </w:numPr>
      </w:pPr>
      <w:r>
        <w:t>a variable name</w:t>
      </w:r>
    </w:p>
    <w:p w14:paraId="3ABEDE43" w14:textId="10B61C80" w:rsidR="002374E6" w:rsidRDefault="002374E6" w:rsidP="002374E6">
      <w:pPr>
        <w:pStyle w:val="ListParagraph"/>
        <w:numPr>
          <w:ilvl w:val="1"/>
          <w:numId w:val="12"/>
        </w:numPr>
      </w:pPr>
      <w:r>
        <w:t>the empty string</w:t>
      </w:r>
    </w:p>
    <w:p w14:paraId="357024E8" w14:textId="08CF34ED" w:rsidR="00B21373" w:rsidRDefault="00B21373" w:rsidP="00B21373"/>
    <w:p w14:paraId="102E2B63" w14:textId="56432CC9" w:rsidR="00B21373" w:rsidRDefault="00B21373" w:rsidP="00B21373"/>
    <w:p w14:paraId="6A1A0138" w14:textId="0ED11D0A" w:rsidR="00B21373" w:rsidRPr="00B21373" w:rsidRDefault="00B21373" w:rsidP="00B21373">
      <w:pPr>
        <w:rPr>
          <w:color w:val="FF0000"/>
          <w:u w:val="single"/>
        </w:rPr>
      </w:pPr>
      <w:r w:rsidRPr="00B21373">
        <w:rPr>
          <w:color w:val="FF0000"/>
          <w:u w:val="single"/>
        </w:rPr>
        <w:t>Converting from Infix to Postfix</w:t>
      </w:r>
    </w:p>
    <w:p w14:paraId="0753CEFF" w14:textId="14F41F6C" w:rsidR="00B21373" w:rsidRDefault="00B21373" w:rsidP="00B21373">
      <w:r>
        <w:t>Assume:</w:t>
      </w:r>
    </w:p>
    <w:p w14:paraId="74661DEA" w14:textId="33D2EC4B" w:rsidR="00B21373" w:rsidRDefault="00B21373" w:rsidP="00B21373">
      <w:pPr>
        <w:pStyle w:val="ListParagraph"/>
        <w:numPr>
          <w:ilvl w:val="0"/>
          <w:numId w:val="13"/>
        </w:numPr>
      </w:pPr>
      <w:r>
        <w:t>expressions consist of only spaces, operands, and operators</w:t>
      </w:r>
    </w:p>
    <w:p w14:paraId="3DBFC513" w14:textId="388860A5" w:rsidR="00B21373" w:rsidRDefault="00B21373" w:rsidP="00B21373">
      <w:pPr>
        <w:pStyle w:val="ListParagraph"/>
        <w:numPr>
          <w:ilvl w:val="0"/>
          <w:numId w:val="13"/>
        </w:numPr>
      </w:pPr>
      <w:r>
        <w:t xml:space="preserve">space is a </w:t>
      </w:r>
      <w:proofErr w:type="spellStart"/>
      <w:r>
        <w:t>delimeter</w:t>
      </w:r>
      <w:proofErr w:type="spellEnd"/>
      <w:r>
        <w:t xml:space="preserve"> character</w:t>
      </w:r>
    </w:p>
    <w:p w14:paraId="62F06205" w14:textId="6E06C17E" w:rsidR="00B21373" w:rsidRDefault="00B21373" w:rsidP="00B21373">
      <w:pPr>
        <w:pStyle w:val="ListParagraph"/>
        <w:numPr>
          <w:ilvl w:val="0"/>
          <w:numId w:val="13"/>
        </w:numPr>
      </w:pPr>
      <w:r>
        <w:t>all operands that are identifiers begin with a letter or underscore</w:t>
      </w:r>
    </w:p>
    <w:p w14:paraId="1439F3BD" w14:textId="719CF00F" w:rsidR="00B21373" w:rsidRDefault="00B21373" w:rsidP="00B21373">
      <w:pPr>
        <w:pStyle w:val="ListParagraph"/>
        <w:numPr>
          <w:ilvl w:val="0"/>
          <w:numId w:val="13"/>
        </w:numPr>
      </w:pPr>
      <w:r>
        <w:t>all operands that are numbers begin with a digit</w:t>
      </w:r>
    </w:p>
    <w:p w14:paraId="2CB273B3" w14:textId="46C7D4B1" w:rsidR="00B21373" w:rsidRDefault="00B21373" w:rsidP="00B21373"/>
    <w:p w14:paraId="7B37694E" w14:textId="70770A0E" w:rsidR="00B21373" w:rsidRDefault="00FC1944" w:rsidP="00B21373">
      <w:r>
        <w:rPr>
          <w:noProof/>
        </w:rPr>
        <w:drawing>
          <wp:inline distT="0" distB="0" distL="0" distR="0" wp14:anchorId="3F420E79" wp14:editId="643215B1">
            <wp:extent cx="5562600" cy="1857375"/>
            <wp:effectExtent l="0" t="0" r="0" b="952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562600" cy="1857375"/>
                    </a:xfrm>
                    <a:prstGeom prst="rect">
                      <a:avLst/>
                    </a:prstGeom>
                  </pic:spPr>
                </pic:pic>
              </a:graphicData>
            </a:graphic>
          </wp:inline>
        </w:drawing>
      </w:r>
    </w:p>
    <w:p w14:paraId="10BF8398" w14:textId="42F3649F" w:rsidR="00FC1944" w:rsidRDefault="00FC1944" w:rsidP="00B21373">
      <w:r>
        <w:rPr>
          <w:noProof/>
        </w:rPr>
        <w:lastRenderedPageBreak/>
        <w:drawing>
          <wp:inline distT="0" distB="0" distL="0" distR="0" wp14:anchorId="2F03FFD7" wp14:editId="4594C0C9">
            <wp:extent cx="5943600" cy="1438910"/>
            <wp:effectExtent l="0" t="0" r="0" b="889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35"/>
                    <a:stretch>
                      <a:fillRect/>
                    </a:stretch>
                  </pic:blipFill>
                  <pic:spPr>
                    <a:xfrm>
                      <a:off x="0" y="0"/>
                      <a:ext cx="5943600" cy="1438910"/>
                    </a:xfrm>
                    <a:prstGeom prst="rect">
                      <a:avLst/>
                    </a:prstGeom>
                  </pic:spPr>
                </pic:pic>
              </a:graphicData>
            </a:graphic>
          </wp:inline>
        </w:drawing>
      </w:r>
    </w:p>
    <w:p w14:paraId="0E680E7E" w14:textId="2CCBB206" w:rsidR="00FC1944" w:rsidRDefault="00642363" w:rsidP="00B21373">
      <w:r>
        <w:rPr>
          <w:noProof/>
        </w:rPr>
        <w:drawing>
          <wp:inline distT="0" distB="0" distL="0" distR="0" wp14:anchorId="2122C544" wp14:editId="39528DDE">
            <wp:extent cx="5943600" cy="3197225"/>
            <wp:effectExtent l="0" t="0" r="0" b="317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6"/>
                    <a:stretch>
                      <a:fillRect/>
                    </a:stretch>
                  </pic:blipFill>
                  <pic:spPr>
                    <a:xfrm>
                      <a:off x="0" y="0"/>
                      <a:ext cx="5943600" cy="3197225"/>
                    </a:xfrm>
                    <a:prstGeom prst="rect">
                      <a:avLst/>
                    </a:prstGeom>
                  </pic:spPr>
                </pic:pic>
              </a:graphicData>
            </a:graphic>
          </wp:inline>
        </w:drawing>
      </w:r>
    </w:p>
    <w:p w14:paraId="1D795232" w14:textId="7C5C0EEB" w:rsidR="00884556" w:rsidRDefault="00884556" w:rsidP="00B21373">
      <w:r>
        <w:t>For the *, if - has higher precedence we would do same thing to - as we did to /.</w:t>
      </w:r>
    </w:p>
    <w:p w14:paraId="09C34157" w14:textId="7954036A" w:rsidR="00884556" w:rsidRDefault="00884556" w:rsidP="00B21373">
      <w:r>
        <w:t>If top of the stack has same or higher precedence operator than the current operator in the string, we add that to postfix. Since we are going left to right, left operator has higher precedence. That’s why if operators’ precedence is same, we add operator in the stack to the postfix.</w:t>
      </w:r>
    </w:p>
    <w:p w14:paraId="2B4CC39D" w14:textId="306D2546" w:rsidR="00884556" w:rsidRDefault="00884556" w:rsidP="00B21373">
      <w:r>
        <w:rPr>
          <w:noProof/>
        </w:rPr>
        <w:drawing>
          <wp:inline distT="0" distB="0" distL="0" distR="0" wp14:anchorId="5F1D46B4" wp14:editId="0AE4CE4B">
            <wp:extent cx="5754840" cy="2381250"/>
            <wp:effectExtent l="0" t="0" r="0" b="0"/>
            <wp:docPr id="57" name="Picture 57" descr="Graphical user interface, 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table&#10;&#10;Description automatically generated with medium confidence"/>
                    <pic:cNvPicPr/>
                  </pic:nvPicPr>
                  <pic:blipFill>
                    <a:blip r:embed="rId37"/>
                    <a:stretch>
                      <a:fillRect/>
                    </a:stretch>
                  </pic:blipFill>
                  <pic:spPr>
                    <a:xfrm>
                      <a:off x="0" y="0"/>
                      <a:ext cx="5771115" cy="2387984"/>
                    </a:xfrm>
                    <a:prstGeom prst="rect">
                      <a:avLst/>
                    </a:prstGeom>
                  </pic:spPr>
                </pic:pic>
              </a:graphicData>
            </a:graphic>
          </wp:inline>
        </w:drawing>
      </w:r>
    </w:p>
    <w:p w14:paraId="663BC81E" w14:textId="476F7D26" w:rsidR="00884556" w:rsidRDefault="00884556" w:rsidP="00B21373">
      <w:r>
        <w:rPr>
          <w:noProof/>
        </w:rPr>
        <w:lastRenderedPageBreak/>
        <w:drawing>
          <wp:inline distT="0" distB="0" distL="0" distR="0" wp14:anchorId="11E10051" wp14:editId="089E9965">
            <wp:extent cx="5943600" cy="352552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38"/>
                    <a:stretch>
                      <a:fillRect/>
                    </a:stretch>
                  </pic:blipFill>
                  <pic:spPr>
                    <a:xfrm>
                      <a:off x="0" y="0"/>
                      <a:ext cx="5943600" cy="3525520"/>
                    </a:xfrm>
                    <a:prstGeom prst="rect">
                      <a:avLst/>
                    </a:prstGeom>
                  </pic:spPr>
                </pic:pic>
              </a:graphicData>
            </a:graphic>
          </wp:inline>
        </w:drawing>
      </w:r>
    </w:p>
    <w:p w14:paraId="1B210342" w14:textId="62A9E31E" w:rsidR="00884556" w:rsidRDefault="00884556" w:rsidP="00B21373">
      <w:r>
        <w:rPr>
          <w:noProof/>
        </w:rPr>
        <w:drawing>
          <wp:inline distT="0" distB="0" distL="0" distR="0" wp14:anchorId="1B940931" wp14:editId="7784160E">
            <wp:extent cx="5943600" cy="3406140"/>
            <wp:effectExtent l="0" t="0" r="0" b="381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39"/>
                    <a:stretch>
                      <a:fillRect/>
                    </a:stretch>
                  </pic:blipFill>
                  <pic:spPr>
                    <a:xfrm>
                      <a:off x="0" y="0"/>
                      <a:ext cx="5943600" cy="3406140"/>
                    </a:xfrm>
                    <a:prstGeom prst="rect">
                      <a:avLst/>
                    </a:prstGeom>
                  </pic:spPr>
                </pic:pic>
              </a:graphicData>
            </a:graphic>
          </wp:inline>
        </w:drawing>
      </w:r>
    </w:p>
    <w:p w14:paraId="2A7AEC96" w14:textId="48D3058B" w:rsidR="007621A1" w:rsidRDefault="007621A1" w:rsidP="00B21373"/>
    <w:p w14:paraId="6288712C" w14:textId="7E7E0FF5" w:rsidR="007621A1" w:rsidRDefault="007621A1" w:rsidP="00B21373">
      <w:r>
        <w:t>All algorithm is linear time.</w:t>
      </w:r>
    </w:p>
    <w:p w14:paraId="4537390B" w14:textId="72942B64" w:rsidR="007621A1" w:rsidRDefault="007621A1" w:rsidP="00B21373"/>
    <w:p w14:paraId="395197B6" w14:textId="0A35E8AD" w:rsidR="007621A1" w:rsidRDefault="007621A1" w:rsidP="00B21373"/>
    <w:p w14:paraId="512BFA3B" w14:textId="0D1D0B2D" w:rsidR="007621A1" w:rsidRDefault="007621A1" w:rsidP="00B21373">
      <w:r>
        <w:lastRenderedPageBreak/>
        <w:t>Testing:</w:t>
      </w:r>
    </w:p>
    <w:p w14:paraId="2E4284D5" w14:textId="4A8D42E2" w:rsidR="007621A1" w:rsidRDefault="007621A1" w:rsidP="007621A1">
      <w:pPr>
        <w:pStyle w:val="ListParagraph"/>
        <w:numPr>
          <w:ilvl w:val="0"/>
          <w:numId w:val="14"/>
        </w:numPr>
      </w:pPr>
      <w:r>
        <w:t>Use enough test expressions to satisfy yourself that the conversions are correct for properly formed input expressions</w:t>
      </w:r>
    </w:p>
    <w:p w14:paraId="284BBC0F" w14:textId="32AA4C51" w:rsidR="007621A1" w:rsidRDefault="007621A1" w:rsidP="007621A1">
      <w:pPr>
        <w:pStyle w:val="ListParagraph"/>
        <w:numPr>
          <w:ilvl w:val="0"/>
          <w:numId w:val="14"/>
        </w:numPr>
      </w:pPr>
      <w:r>
        <w:t xml:space="preserve">Use a driver to catch </w:t>
      </w:r>
      <w:proofErr w:type="spellStart"/>
      <w:r>
        <w:t>InfixToPostfix.SyntaxErrorException</w:t>
      </w:r>
      <w:proofErr w:type="spellEnd"/>
    </w:p>
    <w:p w14:paraId="4A3E85B5" w14:textId="1CA35793" w:rsidR="007621A1" w:rsidRDefault="007621A1" w:rsidP="007621A1"/>
    <w:p w14:paraId="41636F0E" w14:textId="601CDBAE" w:rsidR="007621A1" w:rsidRDefault="007621A1" w:rsidP="007621A1"/>
    <w:p w14:paraId="4E2497EC" w14:textId="5DB711F2" w:rsidR="007621A1" w:rsidRPr="007621A1" w:rsidRDefault="007621A1" w:rsidP="007621A1">
      <w:pPr>
        <w:rPr>
          <w:color w:val="FF0000"/>
          <w:u w:val="single"/>
        </w:rPr>
      </w:pPr>
      <w:r w:rsidRPr="007621A1">
        <w:rPr>
          <w:color w:val="FF0000"/>
          <w:u w:val="single"/>
        </w:rPr>
        <w:t xml:space="preserve">Converting Expressions with </w:t>
      </w:r>
      <w:proofErr w:type="spellStart"/>
      <w:r w:rsidRPr="007621A1">
        <w:rPr>
          <w:color w:val="FF0000"/>
          <w:u w:val="single"/>
        </w:rPr>
        <w:t>Parantheses</w:t>
      </w:r>
      <w:proofErr w:type="spellEnd"/>
    </w:p>
    <w:p w14:paraId="533861FB" w14:textId="524E8B92" w:rsidR="007621A1" w:rsidRDefault="007621A1" w:rsidP="007621A1">
      <w:r>
        <w:t xml:space="preserve">The ability to convert expressions with </w:t>
      </w:r>
      <w:proofErr w:type="spellStart"/>
      <w:r>
        <w:t>parantheses</w:t>
      </w:r>
      <w:proofErr w:type="spellEnd"/>
      <w:r>
        <w:t xml:space="preserve"> is an important (and necessary) addition</w:t>
      </w:r>
    </w:p>
    <w:p w14:paraId="2A4D4CB0" w14:textId="2CF75A76" w:rsidR="007621A1" w:rsidRDefault="007621A1" w:rsidP="007621A1">
      <w:r>
        <w:t xml:space="preserve">Modify </w:t>
      </w:r>
      <w:proofErr w:type="spellStart"/>
      <w:r>
        <w:t>processOperator</w:t>
      </w:r>
      <w:proofErr w:type="spellEnd"/>
      <w:r>
        <w:t xml:space="preserve"> to push each opening </w:t>
      </w:r>
      <w:proofErr w:type="spellStart"/>
      <w:r>
        <w:t>paranthesis</w:t>
      </w:r>
      <w:proofErr w:type="spellEnd"/>
      <w:r>
        <w:t xml:space="preserve"> onto the stack as soon as it is scanned</w:t>
      </w:r>
    </w:p>
    <w:p w14:paraId="1612C827" w14:textId="70EF49BB" w:rsidR="007621A1" w:rsidRPr="00C7230D" w:rsidRDefault="007621A1" w:rsidP="007621A1">
      <w:r>
        <w:t xml:space="preserve">When a closing </w:t>
      </w:r>
      <w:proofErr w:type="spellStart"/>
      <w:r>
        <w:t>paranthesis</w:t>
      </w:r>
      <w:proofErr w:type="spellEnd"/>
      <w:r>
        <w:t xml:space="preserve"> is encountered, pop off operators until</w:t>
      </w:r>
      <w:r w:rsidR="00C37898">
        <w:t xml:space="preserve"> the opening </w:t>
      </w:r>
      <w:proofErr w:type="spellStart"/>
      <w:r w:rsidR="00C37898">
        <w:t>paranthesis</w:t>
      </w:r>
      <w:proofErr w:type="spellEnd"/>
      <w:r w:rsidR="00C37898">
        <w:t xml:space="preserve"> is encountered</w:t>
      </w:r>
    </w:p>
    <w:sectPr w:rsidR="007621A1" w:rsidRPr="00C723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5C4F"/>
    <w:multiLevelType w:val="hybridMultilevel"/>
    <w:tmpl w:val="13CA9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778"/>
    <w:multiLevelType w:val="hybridMultilevel"/>
    <w:tmpl w:val="1AD0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93C54"/>
    <w:multiLevelType w:val="hybridMultilevel"/>
    <w:tmpl w:val="4DB8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7C5"/>
    <w:multiLevelType w:val="hybridMultilevel"/>
    <w:tmpl w:val="8CF4D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568B9"/>
    <w:multiLevelType w:val="hybridMultilevel"/>
    <w:tmpl w:val="B16AD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6080E"/>
    <w:multiLevelType w:val="hybridMultilevel"/>
    <w:tmpl w:val="5F501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58294E"/>
    <w:multiLevelType w:val="hybridMultilevel"/>
    <w:tmpl w:val="B4BE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83591C"/>
    <w:multiLevelType w:val="hybridMultilevel"/>
    <w:tmpl w:val="924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7367E"/>
    <w:multiLevelType w:val="hybridMultilevel"/>
    <w:tmpl w:val="84A8A9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E0528"/>
    <w:multiLevelType w:val="hybridMultilevel"/>
    <w:tmpl w:val="F03AA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15819"/>
    <w:multiLevelType w:val="hybridMultilevel"/>
    <w:tmpl w:val="0C100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1549C1"/>
    <w:multiLevelType w:val="hybridMultilevel"/>
    <w:tmpl w:val="69045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676AA"/>
    <w:multiLevelType w:val="hybridMultilevel"/>
    <w:tmpl w:val="7ABC0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B644C"/>
    <w:multiLevelType w:val="hybridMultilevel"/>
    <w:tmpl w:val="03705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11"/>
  </w:num>
  <w:num w:numId="4">
    <w:abstractNumId w:val="1"/>
  </w:num>
  <w:num w:numId="5">
    <w:abstractNumId w:val="8"/>
  </w:num>
  <w:num w:numId="6">
    <w:abstractNumId w:val="0"/>
  </w:num>
  <w:num w:numId="7">
    <w:abstractNumId w:val="2"/>
  </w:num>
  <w:num w:numId="8">
    <w:abstractNumId w:val="10"/>
  </w:num>
  <w:num w:numId="9">
    <w:abstractNumId w:val="6"/>
  </w:num>
  <w:num w:numId="10">
    <w:abstractNumId w:val="3"/>
  </w:num>
  <w:num w:numId="11">
    <w:abstractNumId w:val="4"/>
  </w:num>
  <w:num w:numId="12">
    <w:abstractNumId w:val="1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648"/>
    <w:rsid w:val="0001021C"/>
    <w:rsid w:val="00057A5B"/>
    <w:rsid w:val="0015071B"/>
    <w:rsid w:val="00154D17"/>
    <w:rsid w:val="001A6FC8"/>
    <w:rsid w:val="001B282C"/>
    <w:rsid w:val="002374E6"/>
    <w:rsid w:val="00251E1C"/>
    <w:rsid w:val="00281A2C"/>
    <w:rsid w:val="002C5296"/>
    <w:rsid w:val="002D68B0"/>
    <w:rsid w:val="00301648"/>
    <w:rsid w:val="003450FA"/>
    <w:rsid w:val="00494DFE"/>
    <w:rsid w:val="005C5334"/>
    <w:rsid w:val="00600DC1"/>
    <w:rsid w:val="00634C51"/>
    <w:rsid w:val="00642363"/>
    <w:rsid w:val="00643CDE"/>
    <w:rsid w:val="00651418"/>
    <w:rsid w:val="00662EA2"/>
    <w:rsid w:val="006C3A6A"/>
    <w:rsid w:val="00724B71"/>
    <w:rsid w:val="007621A1"/>
    <w:rsid w:val="008451B1"/>
    <w:rsid w:val="0085752E"/>
    <w:rsid w:val="00884556"/>
    <w:rsid w:val="00A043A3"/>
    <w:rsid w:val="00A47A35"/>
    <w:rsid w:val="00AC26BE"/>
    <w:rsid w:val="00B21373"/>
    <w:rsid w:val="00B735E7"/>
    <w:rsid w:val="00BB5502"/>
    <w:rsid w:val="00C37898"/>
    <w:rsid w:val="00C553FC"/>
    <w:rsid w:val="00C7230D"/>
    <w:rsid w:val="00C906A1"/>
    <w:rsid w:val="00CF35AD"/>
    <w:rsid w:val="00DB7D20"/>
    <w:rsid w:val="00E207BF"/>
    <w:rsid w:val="00E47968"/>
    <w:rsid w:val="00E610E3"/>
    <w:rsid w:val="00EA6FDA"/>
    <w:rsid w:val="00EB7DEC"/>
    <w:rsid w:val="00FC1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06736"/>
  <w15:chartTrackingRefBased/>
  <w15:docId w15:val="{18C4BC78-6720-428A-8FCE-59961BD3A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AD"/>
    <w:pPr>
      <w:ind w:left="720"/>
      <w:contextualSpacing/>
    </w:pPr>
  </w:style>
  <w:style w:type="character" w:customStyle="1" w:styleId="hgkelc">
    <w:name w:val="hgkelc"/>
    <w:basedOn w:val="DefaultParagraphFont"/>
    <w:rsid w:val="00EB7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2451">
      <w:bodyDiv w:val="1"/>
      <w:marLeft w:val="0"/>
      <w:marRight w:val="0"/>
      <w:marTop w:val="0"/>
      <w:marBottom w:val="0"/>
      <w:divBdr>
        <w:top w:val="none" w:sz="0" w:space="0" w:color="auto"/>
        <w:left w:val="none" w:sz="0" w:space="0" w:color="auto"/>
        <w:bottom w:val="none" w:sz="0" w:space="0" w:color="auto"/>
        <w:right w:val="none" w:sz="0" w:space="0" w:color="auto"/>
      </w:divBdr>
    </w:div>
    <w:div w:id="20043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ustomXml" Target="ink/ink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4.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customXml" Target="ink/ink1.xml"/><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1:44:00.262"/>
    </inkml:context>
    <inkml:brush xml:id="br0">
      <inkml:brushProperty name="width" value="0.05" units="cm"/>
      <inkml:brushProperty name="height" value="0.05" units="cm"/>
      <inkml:brushProperty name="color" value="#E71224"/>
    </inkml:brush>
  </inkml:definitions>
  <inkml:trace contextRef="#ctx0" brushRef="#br0">434 1 24575,'32'2'0,"1"2"0,-1 2 0,0 1 0,48 16 0,-15-4 0,32 3 0,-52-13 0,-2 2 0,78 30 0,-109-36 0,0 1 0,0 0 0,-1 1 0,1 1 0,-2-1 0,1 2 0,-1-1 0,-1 2 0,0-1 0,0 1 0,0 0 0,-2 1 0,1 0 0,6 13 0,6 20 0,-1 1 0,-2 1 0,-2 1 0,-3 0 0,11 75 0,-14-7 0,-9 168 0,-3-139 0,-1-42 0,-4 0 0,-27 129 0,-72 194 0,80-311 0,20-76 0,-2-1 0,-2 0 0,-21 51 0,-54 82 0,41-87 0,4 2 0,-44 131 0,37-85 0,24-70 0,0-4 0,16-41 0,1 0 0,1 0 0,0 0 0,1 0 0,1 1 0,1 0 0,-2 18 0,4-17 0,0-1 0,0 0 0,1-1 0,4 30 0,-3-42 0,0 0 0,0 0 0,0 0 0,1 0 0,-1 0 0,1 0 0,0 0 0,0 0 0,0-1 0,0 1 0,1-1 0,0 0 0,0 0 0,-1 0 0,2 0 0,-1 0 0,0-1 0,0 1 0,8 3 0,0-1 0,35 24 0,-43-27 0,-1 1 0,0-1 0,0 1 0,0 0 0,0 0 0,0 0 0,0 0 0,-1 0 0,0 0 0,1 0 0,-1 1 0,0-1 0,-1 0 0,2 6 0,21 80 0,-17-71 0,0 0 0,-2 0 0,0 1 0,2 30 0,-6-44 0,-1 0 0,1 1 0,-1-1 0,0 0 0,-1 0 0,1 0 0,-1 0 0,0 0 0,0-1 0,-1 1 0,0 0 0,1-1 0,-1 0 0,-1 0 0,1 0 0,-1 0 0,-7 7 0,-6 3 0,-1-1 0,-38 21 0,31-19 0,-15 6 0,15-8 0,-44 30 0,65-40 0,-1 0 0,1 0 0,0 1 0,0 0 0,1-1 0,-1 1 0,1 0 0,0 1 0,0-1 0,0 0 0,1 1 0,0 0 0,-1 0 0,2-1 0,-1 1 0,-1 8 0,3-7 0,0 1 0,1-1 0,0 1 0,0-1 0,0 0 0,1 0 0,0 1 0,0-1 0,1 0 0,0-1 0,0 1 0,0 0 0,1-1 0,0 0 0,5 7 0,9 9 0,1-1 0,23 19 0,-28-27 0,206 200 0,17 16 0,-148-148 0,108 124 0,-188-191 0,0 1 0,0 0 0,-2 1 0,0 0 0,0 0 0,-2 1 0,1-1 0,3 25 0,17 45 0,0-17 0,-3-2 0,3-2 0,3-1 0,72 117 0,-82-153 0,-1 1 0,-1 1 0,-2 0 0,-1 1 0,12 37 0,-13-25 0,-2 1 0,-2 0 0,-2 0 0,-2 1 0,-1 71 0,-4-48 0,1 32 0,-5-1 0,-22 137 0,21-212 0,-2 20 0,-2 0 0,-2-1 0,-1 0 0,-36 76 0,-248 373 0,144-278 0,-233 250 0,258-317 0,-357 333 0,392-395 0,58-52-78,-70 59-1209,88-79-5539</inkml:trace>
  <inkml:trace contextRef="#ctx0" brushRef="#br0" timeOffset="1241.64">1280 3359 24575,'-3'1'0,"1"0"0,-1 1 0,1-1 0,0 1 0,0-1 0,0 1 0,0 0 0,0 0 0,0 0 0,0 0 0,0 0 0,1 0 0,-1 0 0,1 1 0,0-1 0,0 0 0,0 1 0,0-1 0,-1 4 0,1-5 0,-12 40 0,0 1 0,3 0 0,2 0 0,-7 86 0,14-110 0,-8 67 0,5-1 0,7 107 0,-3-188 0,1-1 0,-1 1 0,1-1 0,-1 1 0,1 0 0,0-1 0,0 1 0,0-1 0,0 0 0,1 1 0,-1-1 0,0 0 0,1 0 0,0 0 0,0 0 0,-1 0 0,1 0 0,0 0 0,0-1 0,5 3 0,-2-1 0,0-1 0,0 0 0,0 0 0,0-1 0,0 0 0,1 0 0,-1 0 0,1 0 0,-1-1 0,7 0 0,-3 0 0,-1-1 0,1 0 0,0 0 0,0-1 0,0 0 0,-1 0 0,1-1 0,-1 0 0,0-1 0,0 0 0,0 0 0,14-11 0,-11 1 0,0 0 0,0-1 0,-2 0 0,0-1 0,-1 0 0,0 0 0,-1-1 0,-1 0 0,-1 0 0,0 0 0,-1-1 0,2-25 0,-5 23 0,-1-1 0,0 1 0,-2 0 0,0 0 0,-1 0 0,-1 0 0,-1 1 0,-1-1 0,-11-26 0,1 14 0,0-1 0,-2 2 0,-2 1 0,-32-41 0,45 64-80,1-1 0,-1 1-1,-1 0 1,1 1 0,-1 0-1,0 0 1,-1 1 0,1 0-1,-1 0 1,0 1 0,0 0 0,-1 0-1,1 1 1,-1 1 0,0 0-1,-12-2 1,-3 3-6746</inkml:trace>
  <inkml:trace contextRef="#ctx0" brushRef="#br0" timeOffset="1975.66">1834 3121 24575,'-4'6'0,"1"1"0,0-1 0,0 1 0,1 0 0,0-1 0,0 1 0,0 0 0,1 0 0,0 1 0,1-1 0,0 0 0,0 7 0,-1 4 0,-4 464 0,8-260 0,-5-154 0,4 81 0,-2-146-105,1 0 0,-1 0 0,1-1 0,-1 1 0,1 0 0,0-1 0,0 1 0,0 0 0,0-1 0,0 1 0,1-1 0,3 5 0,6 3-6721</inkml:trace>
  <inkml:trace contextRef="#ctx0" brushRef="#br0" timeOffset="2838.04">2073 3678 24575,'0'183'0,"-2"-272"0,4-107 0,-1 190 0,0 1 0,0 0 0,0 0 0,1 0 0,0 0 0,0 0 0,0 1 0,0-1 0,1 0 0,0 1 0,0 0 0,0 0 0,0 0 0,7-6 0,-9 8 0,1 1 0,0 0 0,0-1 0,-1 1 0,1 0 0,0 0 0,0 0 0,0 0 0,0 0 0,0 1 0,0-1 0,0 0 0,1 1 0,-1 0 0,0-1 0,0 1 0,0 0 0,0 0 0,1 0 0,-1 0 0,0 1 0,0-1 0,0 1 0,0-1 0,0 1 0,0 0 0,0 0 0,0 0 0,0 0 0,0 0 0,0 0 0,0 0 0,0 1 0,-1-1 0,1 1 0,2 2 0,-1 0 0,0 1 0,0-1 0,-1 0 0,1 1 0,-1-1 0,0 1 0,0 0 0,-1 0 0,3 9 0,6 53 0,-7-43 0,2 27-682,-2 57-1,-3-83-6143</inkml:trace>
  <inkml:trace contextRef="#ctx0" brushRef="#br0" timeOffset="3443.82">2232 3097 24575,'61'64'0,"-3"3"0,85 128 0,-134-179 0,0 0 0,-1 1 0,-1 0 0,-1 0 0,0 0 0,-1 1 0,-1 0 0,-1 0 0,2 23 0,-2 22 0,-8 87 0,1-37 0,3 21-1365,1-98-5461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1:43:49.099"/>
    </inkml:context>
    <inkml:brush xml:id="br0">
      <inkml:brushProperty name="width" value="0.05" units="cm"/>
      <inkml:brushProperty name="height" value="0.05" units="cm"/>
      <inkml:brushProperty name="color" value="#E71224"/>
    </inkml:brush>
  </inkml:definitions>
  <inkml:trace contextRef="#ctx0" brushRef="#br0">2018 264 24575,'-782'0'0,"772"0"0,1 0 0,0-1 0,-1-1 0,1 1 0,-15-5 0,23 5 0,0 1 0,0 0 0,0-1 0,0 1 0,0-1 0,0 1 0,1-1 0,-1 1 0,0-1 0,0 0 0,0 1 0,0-1 0,1 0 0,-1 0 0,0 1 0,1-1 0,-1 0 0,1 0 0,-1 0 0,1 0 0,-1 0 0,1 0 0,-1-1 0,2 0 0,-1 0 0,0 0 0,1 1 0,-1-1 0,1 0 0,0 0 0,0 1 0,-1-1 0,1 1 0,0-1 0,1 1 0,-1-1 0,0 1 0,0-1 0,0 1 0,1 0 0,-1 0 0,4-2 0,12-8 0,0 1 0,1 1 0,0 1 0,27-9 0,-24 8 0,-58 31 0,-42 26 0,72-43 0,0 0 0,1 0 0,0 1 0,0-1 0,0 2 0,1-1 0,0 0 0,-6 11 0,10-15 0,0 0 0,1 0 0,-1 0 0,1 0 0,-1 0 0,1 0 0,0 0 0,0 0 0,0 0 0,0 0 0,0 0 0,0 0 0,0 0 0,1 0 0,-1 0 0,1 0 0,0 0 0,-1 0 0,1 0 0,0 0 0,0 0 0,0 0 0,0-1 0,0 1 0,1 0 0,-1-1 0,1 1 0,-1-1 0,1 0 0,-1 1 0,1-1 0,3 2 0,8 6 0,0-1 0,0-1 0,22 9 0,-10-4 0,59 35-1365,-61-37-5461</inkml:trace>
  <inkml:trace contextRef="#ctx0" brushRef="#br0" timeOffset="1430.39">59 133 24575,'-1'8'0,"-1"0"0,0-1 0,0 1 0,0-1 0,-1 1 0,-6 13 0,-7 19 0,-3 51 0,18-82 0,0-1 0,0 1 0,1-1 0,1 1 0,-1-1 0,1 0 0,0 1 0,5 14 0,-4-20 0,-1-1 0,1 1 0,1 0 0,-1-1 0,0 0 0,0 1 0,1-1 0,0 0 0,-1 0 0,1 0 0,0 0 0,0-1 0,0 1 0,0-1 0,0 0 0,0 0 0,0 0 0,1 0 0,-1 0 0,0-1 0,0 1 0,1-1 0,-1 0 0,0 0 0,1 0 0,3-1 0,13-1 0,1 0 0,36-9 0,-55 10 0,11-2 0,0 0 0,-1-1 0,0 0 0,0-1 0,0 0 0,-1-1 0,0-1 0,0 0 0,0 0 0,-1-1 0,10-9 0,-13 9 0,0 0 0,0-1 0,-1 1 0,-1-2 0,1 1 0,-1 0 0,-1-1 0,0 0 0,0 0 0,-1 0 0,0 0 0,-1-1 0,2-20 0,-3 22 0,0 0 0,-1 1 0,0-1 0,0 0 0,-1 0 0,0 0 0,-1 1 0,0-1 0,0 0 0,-1 1 0,0 0 0,-7-14 0,6 17 0,1 0 0,-1 0 0,0 1 0,0 0 0,0-1 0,-1 1 0,0 1 0,1-1 0,-1 1 0,-1 0 0,1 0 0,0 0 0,-1 1 0,1-1 0,-1 2 0,0-1 0,0 0 0,0 1 0,-10-1 0,9 1 0,0 1 0,1-1 0,-1 1 0,0 0 0,1 0 0,-1 1 0,0 0 0,1 0 0,-1 1 0,1 0 0,-1 0 0,-6 3 0,10-2 0,0-1 0,-1 1 0,1-1 0,0 1 0,0 0 0,0 0 0,1 1 0,-1-1 0,1 0 0,0 1 0,0 0 0,0-1 0,0 1 0,0 0 0,1 0 0,0 0 0,0 0 0,0 0 0,0 0 0,0 6 0,1-7 0,-3 14 0,2 1 0,0-1 0,2 32 0,-1-46 0,0 1 0,1-1 0,-1 0 0,1 0 0,0 0 0,0 1 0,0-1 0,0 0 0,0 0 0,1 0 0,-1-1 0,1 1 0,0 0 0,0 0 0,0-1 0,0 0 0,1 1 0,-1-1 0,1 0 0,-1 0 0,1 0 0,0 0 0,-1 0 0,1-1 0,0 0 0,0 1 0,4 0 0,16 2-213,0-1-1,0-1 1,1-1 0,29-3-1,-47 2-84,25-1-6528</inkml:trace>
  <inkml:trace contextRef="#ctx0" brushRef="#br0" timeOffset="1978.61">614 27 24575,'-2'1'0,"1"-1"0,-1 1 0,1 0 0,0 0 0,-1-1 0,1 1 0,0 0 0,0 0 0,-1 1 0,1-1 0,0 0 0,0 0 0,0 0 0,1 1 0,-1-1 0,0 1 0,0-1 0,1 0 0,-2 4 0,-11 32 0,12-35 0,-6 32 0,1 0 0,1 0 0,2 0 0,2 0 0,4 59 0,-1-20 0,-2-67 11,0-1 0,0 1 0,1 0 0,0-1 0,0 1 0,0 0-1,1-1 1,0 1 0,0-1 0,5 9 0,-5-11-89,0 0 0,0 0 0,1-1-1,-1 1 1,1-1 0,0 0 0,0 0 0,0 0 0,0 0-1,0 0 1,0 0 0,0-1 0,1 1 0,-1-1 0,0 0-1,1 0 1,-1-1 0,5 1 0,14 2-6748</inkml:trace>
  <inkml:trace contextRef="#ctx0" brushRef="#br0" timeOffset="2464.27">774 186 24575,'0'9'0,"0"7"0,0 15 0,0 11 0,4 3 0,2 2 0,0-1 0,-1-5 0,-2-9-8191</inkml:trace>
  <inkml:trace contextRef="#ctx0" brushRef="#br0" timeOffset="3405.6">853 1 24575,'1'0'0,"1"1"0,0 0 0,0-1 0,-1 1 0,1 0 0,0 0 0,-1 0 0,1 0 0,-1 0 0,1 0 0,-1 1 0,1-1 0,-1 0 0,0 1 0,0-1 0,1 1 0,-1 0 0,-1-1 0,1 1 0,0 0 0,0-1 0,0 4 0,14 41 0,-9-3 0,-2 1 0,-2-1 0,-2 1 0,-6 52 0,4-85 21,0 0 0,-1 1 0,0-1 0,-1 0-1,-8 15 1,-8 28-1511,15-35-5336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1:43:29.344"/>
    </inkml:context>
    <inkml:brush xml:id="br0">
      <inkml:brushProperty name="width" value="0.05" units="cm"/>
      <inkml:brushProperty name="height" value="0.05" units="cm"/>
      <inkml:brushProperty name="color" value="#E71224"/>
    </inkml:brush>
  </inkml:definitions>
  <inkml:trace contextRef="#ctx0" brushRef="#br0">2570 1 24575,'-28'1'0,"0"0"0,0 2 0,1 1 0,-1 2 0,1 0 0,-49 20 0,36-8 0,1 2 0,0 1 0,-57 43 0,33-15 0,1 3 0,4 3 0,1 2 0,3 3 0,3 1 0,-56 90 0,-61 101 0,144-212 0,3 1 0,-29 78 0,-2 5 0,37-89 0,2 0 0,-12 53 0,-2 7 0,20-72 0,1 1 0,2 1 0,0-1 0,-1 36 0,8 103 0,0-59 0,-3 398 0,1-480 0,2 0 0,0 0 0,1 0 0,14 40 0,-4-16 0,-13-40 0,0 0 0,-1-1 0,1 1 0,-1 0 0,0 0 0,-1 0 0,0 0 0,0 0 0,0 0 0,0-1 0,-1 1 0,0-1 0,0 1 0,-1-1 0,1 1 0,-1-1 0,0 0 0,-1 0 0,1-1 0,-1 1 0,0-1 0,0 1 0,0-1 0,-10 6 0,-7 6 0,0-1 0,-1-1 0,-1-1 0,-28 13 0,45-24 0,-1 1 0,2 1 0,-1-1 0,0 1 0,1 0 0,-1 0 0,1 0 0,0 1 0,1 0 0,-1 0 0,1 0 0,0 1 0,0-1 0,1 1 0,-1 0 0,-2 7 0,4-5 0,0-1 0,0 0 0,1 1 0,0-1 0,1 1 0,-1-1 0,1 1 0,1 0 0,-1-1 0,2 1 0,-1-1 0,1 0 0,0 1 0,3 8 0,13 41 0,-17-47 0,2 0 0,-1 0 0,1-1 0,0 1 0,1-1 0,0 0 0,1 0 0,0-1 0,0 1 0,1-1 0,0 0 0,0 0 0,1-1 0,0 0 0,11 9 0,38 13 0,-13-8 0,-40-18 0,0 0 0,0 0 0,0 0 0,0 0 0,0 1 0,-1-1 0,0 1 0,1 0 0,-1-1 0,-1 1 0,1 0 0,-1 0 0,1 0 0,-1 1 0,0-1 0,-1 0 0,1 0 0,-1 1 0,0 6 0,1 12 0,-2-1 0,-4 29 0,-8 23 0,8-47 0,0 0 0,0 30 0,4-1 0,2-25 0,-2 0 0,-1 0 0,-1 0 0,-1-1 0,-16 54 0,13-60 0,1-1 0,1 1 0,1-1 0,-1 39 0,7 101 0,1-58 0,-5 6 0,4 121 0,4-189 0,2 0 0,1-1 0,3-1 0,1 1 0,22 45 0,6 23 0,-18-56 0,2-1 0,3-1 0,40 58 0,-44-72 0,12 13 0,-21-30 0,23 41 0,-26-41 0,1-1 0,17 22 0,17 26 0,-34-47 0,2-1 0,23 25 0,22 33 0,-49-62 10,1-1-1,0 0 0,1 0 1,1-2-1,0 1 0,0-2 1,2 0-1,18 11 0,19 8-346,68 29 1,-75-38-440,-28-14-6050</inkml:trace>
  <inkml:trace contextRef="#ctx0" brushRef="#br0" timeOffset="1750.8">83 2646 24575,'-3'0'0,"1"0"0,-1 0 0,1 1 0,-1-1 0,1 1 0,0-1 0,-1 1 0,1 0 0,0 0 0,0 0 0,-1 0 0,1 1 0,0-1 0,0 0 0,0 1 0,0-1 0,1 1 0,-4 3 0,2 0 0,-1 0 0,1 0 0,0 0 0,1 0 0,-1 1 0,1-1 0,-2 10 0,0 5 0,0 0 0,2 0 0,-1 32 0,3-43 0,0-1 0,0 1 0,1-1 0,0 0 0,1 1 0,0-1 0,0 0 0,0 0 0,1 0 0,0 0 0,1 0 0,0-1 0,6 9 0,-6-10 0,1-1 0,1 0 0,-1 0 0,0-1 0,1 1 0,0-1 0,0-1 0,0 1 0,1-1 0,-1 0 0,1 0 0,0-1 0,0 0 0,0 0 0,12 2 0,-1-1 0,0 0 0,1-2 0,0 0 0,20-1 0,-35 0 0,1-1 0,-1 1 0,1-1 0,-1 0 0,0 0 0,1-1 0,-1 1 0,0-1 0,0 0 0,0 0 0,0 0 0,0-1 0,-1 1 0,1-1 0,-1 0 0,1 0 0,-1 0 0,0 0 0,0-1 0,-1 1 0,1-1 0,2-5 0,4-9 0,-1 0 0,-1 0 0,-1-1 0,0 0 0,-1 0 0,-2-1 0,4-38 0,-7 52 0,0 0 0,0-1 0,-1 1 0,0 0 0,0-1 0,0 1 0,-1 0 0,0 0 0,0 0 0,0 0 0,-1 0 0,0 0 0,0 1 0,-1-1 0,1 1 0,-1 0 0,0 0 0,0 0 0,-1 1 0,0-1 0,0 1 0,0 0 0,0 1 0,0-1 0,-1 1 0,1 0 0,-1 0 0,-8-2 0,8 3-57,1 0 0,-1 0 1,0 0-1,0 1 0,0 0 0,-1 0 0,1 0 0,0 1 0,0 0 0,0 0 0,0 1 1,-1-1-1,1 1 0,0 1 0,0-1 0,0 1 0,1 0 0,-1 0 0,0 1 1,1 0-1,-1 0 0,1 0 0,-8 7 0,-4 7-6769</inkml:trace>
  <inkml:trace contextRef="#ctx0" brushRef="#br0" timeOffset="2554.29">612 2091 24575,'-3'0'0,"0"1"0,0 0 0,1-1 0,-1 1 0,0 0 0,1 1 0,-1-1 0,1 0 0,0 1 0,-1-1 0,1 1 0,0 0 0,0 0 0,0-1 0,0 1 0,0 1 0,0-1 0,1 0 0,-1 0 0,-1 4 0,-1 1 0,0 0 0,0 1 0,1-1 0,0 1 0,-4 12 0,2 20 0,1 0 0,1 0 0,7 76 0,-1-19 0,-2-83-124,0-1 0,1 0 0,1 1 0,0-1 0,1 0 0,0-1-1,1 1 1,1-1 0,0 0 0,8 12 0,-3-7-6702</inkml:trace>
  <inkml:trace contextRef="#ctx0" brushRef="#br0" timeOffset="3780.29">666 2409 24575,'0'76'0,"0"-46"0,0-25 0,0-9 0,0 2 0,-1-14 0,2 0 0,0 0 0,0 0 0,2 0 0,4-16 0,-7 29 0,1 0 0,0 1 0,0-1 0,0 1 0,0-1 0,0 1 0,1-1 0,-1 1 0,1 0 0,-1 0 0,1 0 0,0 0 0,0 0 0,0 0 0,0 0 0,0 1 0,0-1 0,0 0 0,0 1 0,1 0 0,-1 0 0,1 0 0,-1 0 0,1 0 0,-1 0 0,1 1 0,0-1 0,-1 1 0,1-1 0,0 1 0,-1 0 0,1 0 0,0 1 0,0-1 0,-1 0 0,1 1 0,-1 0 0,1-1 0,4 3 0,-3-1 8,0 0 0,1 0 0,-1 0 0,0 1 0,-1 0 0,1 0 0,0 0 0,-1 0 0,1 0 0,-1 1 0,0-1 0,0 1 0,-1 0 0,5 7 0,-2-1-256,0 0 1,-1 0-1,0 1 1,-1-1-1,3 14 1,-2 0-6579</inkml:trace>
  <inkml:trace contextRef="#ctx0" brushRef="#br0" timeOffset="5872.35">851 1959 24575,'3'0'0,"0"0"0,0 0 0,0 0 0,0 1 0,0-1 0,0 1 0,0 0 0,-1 0 0,1 0 0,0 0 0,0 0 0,0 1 0,-1-1 0,1 1 0,-1 0 0,1 0 0,-1-1 0,0 2 0,0-1 0,0 0 0,0 0 0,0 1 0,0-1 0,-1 1 0,1 0 0,-1-1 0,1 1 0,-1 0 0,0 0 0,1 4 0,1 9 0,0 0 0,-1 1 0,-1-1 0,-1 29 0,4 24 0,4-26-455,-2 0 0,0 87 0,-6-107-6371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1:43:19.190"/>
    </inkml:context>
    <inkml:brush xml:id="br0">
      <inkml:brushProperty name="width" value="0.05" units="cm"/>
      <inkml:brushProperty name="height" value="0.05" units="cm"/>
      <inkml:brushProperty name="color" value="#E71224"/>
    </inkml:brush>
  </inkml:definitions>
  <inkml:trace contextRef="#ctx0" brushRef="#br0">1142 27 24575,'-7'-4'0,"1"1"0,-1-1 0,0 1 0,0 1 0,1-1 0,-2 1 0,1 0 0,0 1 0,0 0 0,-1 0 0,1 0 0,0 1 0,-1 0 0,1 1 0,-1 0 0,1 0 0,0 0 0,0 1 0,0 0 0,-14 6 0,18-6 0,1 1 0,-1 0 0,0 0 0,1 1 0,-1-1 0,1 0 0,0 1 0,0 0 0,0-1 0,1 1 0,-1 0 0,1 0 0,0 0 0,0 0 0,1 0 0,-1 0 0,0 6 0,1 13 0,0 0 0,3 22 0,-1-13 0,-1 31 0,-1-40 0,0 1 0,1-1 0,1 0 0,1 0 0,1 0 0,2 0 0,7 23 0,-3-24 0,0 1 0,-2 1 0,-1-1 0,-1 1 0,-1 1 0,-1-1 0,-1 1 0,0 26 0,9 186 0,0-1 0,-12-214 0,1 15 0,-2 0 0,-2-1 0,-10 53 0,6-53 0,3 1 0,1 0 0,2 57 0,2-46 0,-9 69 0,-11 18 0,-5 228 0,22-339 0,0-1 0,-2 1 0,-1 0 0,-1-1 0,-13 34 0,-6 27 0,16-33 0,3 0 0,2-1 0,2 1 0,6 59 0,-1 1 0,-3 921 0,-2-1002 0,-10 60 0,6-59 0,-3 56 0,5-14 0,-18 102 0,11-106 0,-5 125 0,18 646 0,-3-837 0,1-1 0,-1 1 0,1 0 0,0 0 0,0 0 0,1 0 0,-1 0 0,1 0 0,-1-1 0,1 1 0,0 0 0,0 0 0,0-1 0,0 1 0,1 0 0,-1-1 0,1 1 0,-1-1 0,1 0 0,0 0 0,0 1 0,0-1 0,0 0 0,0-1 0,1 1 0,-1 0 0,0-1 0,1 1 0,0-1 0,-1 0 0,1 1 0,0-2 0,-1 1 0,1 0 0,0 0 0,0-1 0,0 1 0,0-1 0,3 0 0,29 3-1365,-3-3-5461</inkml:trace>
  <inkml:trace contextRef="#ctx0" brushRef="#br0" timeOffset="2329.44">59 2382 24575,'-1'7'0,"0"1"0,-1-1 0,0 0 0,0 0 0,0 0 0,-1 0 0,0 0 0,-5 9 0,3-7 0,1 0 0,0 1 0,0 0 0,-2 11 0,0 26 0,2 0 0,2 0 0,5 53 0,-1-10 0,-2-84 0,0-1 0,0 1 0,0-1 0,0 1 0,1-1 0,0 0 0,0 1 0,0-1 0,1 0 0,-1 1 0,1-1 0,1 0 0,-1 0 0,1-1 0,0 1 0,0-1 0,0 1 0,1-1 0,-1 0 0,1 0 0,0 0 0,0-1 0,1 1 0,-1-1 0,1 0 0,-1 0 0,1 0 0,0-1 0,0 0 0,0 0 0,0 0 0,1-1 0,-1 0 0,10 2 0,-10-2 0,0 0 0,0 0 0,0-1 0,0 0 0,0 0 0,0 0 0,0 0 0,0-1 0,0 0 0,0 0 0,-1 0 0,1 0 0,0-1 0,6-3 0,-7 3 0,-1 0 0,0-1 0,0 1 0,0-1 0,0 0 0,-1 0 0,1 0 0,-1 0 0,1 0 0,-1 0 0,0-1 0,-1 1 0,1-1 0,0 0 0,-1 1 0,0-1 0,0 0 0,0 0 0,0-5 0,12-65 0,-4 0 0,-3 0 0,-6-124 0,0 194 0,-1 1 0,0-1 0,0 0 0,0 1 0,0-1 0,-1 1 0,1-1 0,-1 1 0,0-1 0,0 1 0,0 0 0,0 0 0,-1 0 0,1 0 0,-1 1 0,0-1 0,0 1 0,0-1 0,0 1 0,0 0 0,0 0 0,-1 0 0,1 1 0,0-1 0,-1 1 0,-5-2 0,6 3 0,0-1 0,0 0 0,0 1 0,0 0 0,0 0 0,-1 0 0,1 0 0,0 0 0,0 1 0,0-1 0,0 1 0,1 0 0,-1 0 0,0 0 0,0 0 0,0 1 0,1-1 0,-1 1 0,1-1 0,-1 1 0,1 0 0,-1 0 0,1 0 0,0 0 0,0 0 0,0 1 0,0-1 0,1 1 0,-1-1 0,1 1 0,-1 0 0,1-1 0,-1 4 0,-3 16 0,1 1 0,1-1 0,1 1 0,1 0 0,1-1 0,1 1 0,5 28 0,-6-47 7,0 0-1,1 0 0,-1 0 0,1 0 1,0 0-1,0 0 0,0 0 1,1-1-1,-1 1 0,1 0 1,0-1-1,0 1 0,0-1 0,1 0 1,-1 0-1,1 0 0,0 0 1,5 5-1,-2-5-130,-1-1 0,1 1 1,0-1-1,0 0 0,0-1 0,0 1 1,0-1-1,0 0 0,1-1 0,-1 0 1,8 0-1,14 0-6702</inkml:trace>
  <inkml:trace contextRef="#ctx0" brushRef="#br0" timeOffset="2924.25">509 2329 24575,'-6'6'0,"1"1"0,0-1 0,1 1 0,0 0 0,0 0 0,0 0 0,1 1 0,0 0 0,0-1 0,1 1 0,0 0 0,-1 13 0,-1 14 0,1 57 0,3-57 0,-2 36 0,-1-16 0,3 0 0,11 94 0,-4-115-341,2-1 0,1-1-1,15 34 1,-16-49-6485</inkml:trace>
  <inkml:trace contextRef="#ctx0" brushRef="#br0" timeOffset="3447.15">615 2462 24575,'0'5'0,"0"5"0,0 6 0,0 10 0,0 4 0,4 1 0,2 6 0,0-1 0,-1 0 0,-2-3 0,-1-2 0,-1-2 0,0-1 0,-1-6-8191</inkml:trace>
  <inkml:trace contextRef="#ctx0" brushRef="#br0" timeOffset="4747.43">719 2171 24575,'1'16'0,"2"0"0,0-1 0,0 1 0,12 29 0,-4-12 0,-3 5 0,-1 0 0,-3 0 0,-1 1 0,-1 0 0,-7 58 0,2 4 0,5-34 0,-4 77 0,1-140-151,1 0-1,-1 0 0,0 0 0,0 0 1,-1 0-1,1 0 0,-1 0 1,-4 6-1,-5 7-6674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1:43:06.844"/>
    </inkml:context>
    <inkml:brush xml:id="br0">
      <inkml:brushProperty name="width" value="0.05" units="cm"/>
      <inkml:brushProperty name="height" value="0.05" units="cm"/>
      <inkml:brushProperty name="color" value="#E71224"/>
    </inkml:brush>
  </inkml:definitions>
  <inkml:trace contextRef="#ctx0" brushRef="#br0">1167 1 24575,'-12'-1'0,"0"1"0,0 1 0,1 0 0,-1 1 0,1 0 0,-21 6 0,28-6 0,-1 1 0,0-1 0,1 1 0,0 0 0,-1 0 0,1 1 0,0 0 0,1-1 0,-1 1 0,1 0 0,0 1 0,0-1 0,0 0 0,0 1 0,1 0 0,-1 0 0,-1 6 0,-1 5 0,0 0 0,0 1 0,2-1 0,0 1 0,-1 31 0,8 91 0,-1-50 0,-2-33 0,1-1 0,3 0 0,18 84 0,0-48 0,-4 1 0,-4 1 0,4 164 0,-22-136 0,6 169 0,-3-286 0,1-1 0,-1 1 0,1-1 0,0 1 0,0-1 0,0 1 0,0-1 0,1 0 0,-1 1 0,1-1 0,0 0 0,0 0 0,0 0 0,0 0 0,0-1 0,1 1 0,-1 0 0,1-1 0,0 0 0,0 0 0,-1 0 0,2 0 0,4 3 0,4-1 0,1 0 0,-1 0 0,1-1 0,0-1 0,16 1 0,41 10 0,-46-6-273,1-1 0,0-1 0,0-1 0,36 1 0,-39-4-6553</inkml:trace>
  <inkml:trace contextRef="#ctx0" brushRef="#br0" timeOffset="1427.14">216 714 24575,'-5'1'0,"0"1"0,0 0 0,0 0 0,1 0 0,-1 0 0,1 1 0,0 0 0,0 0 0,0 0 0,0 0 0,0 0 0,-4 6 0,-7 5 0,3-5 0,1 0 0,0 1 0,0 0 0,1 1 0,1 0 0,0 1 0,0 0 0,1 0 0,1 1 0,0 0 0,1 0 0,0 0 0,1 1 0,0 0 0,1 0 0,1 1 0,0-1 0,1 1 0,1-1 0,0 1 0,2 16 0,-2-25 0,1 0 0,0 0 0,1 0 0,-1 0 0,1 0 0,0 0 0,1 0 0,-1-1 0,1 1 0,1-1 0,-1 1 0,1-1 0,-1 0 0,1 1 0,1-1 0,-1-1 0,1 1 0,0-1 0,0 1 0,0-1 0,1 0 0,-1 0 0,1-1 0,0 0 0,0 0 0,0 0 0,1 0 0,-1-1 0,1 1 0,-1-2 0,8 3 0,4 1 0,1-1 0,1-1 0,-1 0 0,0-1 0,1-2 0,-1 1 0,0-2 0,1 0 0,32-8 0,-45 7 0,0-1 0,0 0 0,-1-1 0,1 1 0,-1-1 0,0 0 0,0 0 0,-1-1 0,1 0 0,-1 1 0,0-1 0,0-1 0,0 1 0,-1 0 0,0-1 0,0 0 0,0 0 0,-1 0 0,2-7 0,2-5 0,-2 0 0,0 0 0,-1 0 0,-1 0 0,1-28 0,-4 37 0,1 0 0,-1 0 0,0 1 0,-1-1 0,0 0 0,0 1 0,-1 0 0,0-1 0,-1 1 0,-4-8 0,5 12 0,1 0 0,-1 0 0,0 0 0,0 1 0,0-1 0,0 1 0,-1 0 0,1 0 0,-1 0 0,0 1 0,0-1 0,0 1 0,0 0 0,0 0 0,-1 0 0,1 1 0,-1-1 0,1 1 0,-1 0 0,-7 0 0,10 0 0,0 1 0,0 0 0,1 0 0,-1 0 0,0 1 0,0-1 0,0 0 0,0 1 0,0-1 0,1 1 0,-1 0 0,0-1 0,1 1 0,-1 0 0,0 0 0,1 0 0,-1 0 0,1 0 0,-1 1 0,1-1 0,0 0 0,-2 2 0,1 0 0,0 1 0,1-1 0,-1 0 0,1 1 0,0-1 0,-1 0 0,1 1 0,1 0 0,-1-1 0,0 8 0,1-4 0,0 1 0,0-1 0,1 0 0,0 0 0,0 1 0,0-1 0,1 0 0,0 0 0,1-1 0,0 1 0,4 9 0,4-3-7,0-1 1,1 0-1,24 20 0,-8-9-1331,-8-4-5488</inkml:trace>
  <inkml:trace contextRef="#ctx0" brushRef="#br0" timeOffset="1968.13">533 636 24575,'-14'194'0,"0"-5"0,14-165 0,-1-11 0,1 0 0,0 0 0,1 0 0,1 0 0,4 19 0,-5-29 0,0 0 0,0 0 0,1 0 0,-1 0 0,1 0 0,0 0 0,0 0 0,0 0 0,0-1 0,0 1 0,1-1 0,-1 0 0,1 0 0,0 1 0,-1-2 0,1 1 0,0 0 0,0-1 0,0 1 0,1-1 0,-1 0 0,0 0 0,0 0 0,1 0 0,5 0 0,17 1-1365,-3-1-5461</inkml:trace>
  <inkml:trace contextRef="#ctx0" brushRef="#br0" timeOffset="2532.32">772 821 24575,'0'5'0,"0"5"0,0 6 0,0 10 0,4 4 0,2 2 0,0 4 0,-1 1 0,-2-2 0,-1-7-8191</inkml:trace>
  <inkml:trace contextRef="#ctx0" brushRef="#br0" timeOffset="3334.92">929 636 24575,'6'10'0,"0"1"0,0-1 0,0 1 0,-2 1 0,1-1 0,-2 1 0,1-1 0,-1 1 0,1 17 0,0 3-136,-2 0-1,0-1 1,-3 1-1,0 0 1,-3 0-1,0-1 1,-2 1-1,-1-1 0,-16 42 1,18-56-6690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1</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9</cp:revision>
  <dcterms:created xsi:type="dcterms:W3CDTF">2022-03-12T09:36:00Z</dcterms:created>
  <dcterms:modified xsi:type="dcterms:W3CDTF">2022-03-26T11:11:00Z</dcterms:modified>
</cp:coreProperties>
</file>