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C4B" w:rsidRPr="00184A7C" w:rsidRDefault="00871C4B" w:rsidP="00871C4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4A7C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транспорта Российской Федерации</w:t>
      </w:r>
    </w:p>
    <w:p w:rsidR="00871C4B" w:rsidRPr="00184A7C" w:rsidRDefault="00871C4B" w:rsidP="00871C4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4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Федеральное государственное автономное образовательное </w:t>
      </w:r>
    </w:p>
    <w:p w:rsidR="00871C4B" w:rsidRPr="00184A7C" w:rsidRDefault="00871C4B" w:rsidP="00871C4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4A7C">
        <w:rPr>
          <w:rFonts w:ascii="Times New Roman" w:hAnsi="Times New Roman" w:cs="Times New Roman"/>
          <w:color w:val="000000" w:themeColor="text1"/>
          <w:sz w:val="28"/>
          <w:szCs w:val="28"/>
        </w:rPr>
        <w:t>учреждение высшего образования</w:t>
      </w:r>
    </w:p>
    <w:p w:rsidR="00871C4B" w:rsidRPr="00184A7C" w:rsidRDefault="00871C4B" w:rsidP="00871C4B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4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«Российский университет транспорта» </w:t>
      </w:r>
    </w:p>
    <w:p w:rsidR="00871C4B" w:rsidRPr="00184A7C" w:rsidRDefault="00871C4B" w:rsidP="00871C4B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4A7C">
        <w:rPr>
          <w:rFonts w:ascii="Times New Roman" w:hAnsi="Times New Roman" w:cs="Times New Roman"/>
          <w:color w:val="000000" w:themeColor="text1"/>
          <w:sz w:val="28"/>
          <w:szCs w:val="28"/>
        </w:rPr>
        <w:t>(ФГАОУ ВО РУТ(МИИТ), РУТ (МИИТ)</w:t>
      </w:r>
    </w:p>
    <w:p w:rsidR="00871C4B" w:rsidRPr="00184A7C" w:rsidRDefault="00871C4B" w:rsidP="00871C4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1C4B" w:rsidRPr="00184A7C" w:rsidRDefault="00871C4B" w:rsidP="00871C4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4A7C">
        <w:rPr>
          <w:rFonts w:ascii="Times New Roman" w:hAnsi="Times New Roman" w:cs="Times New Roman"/>
          <w:color w:val="000000" w:themeColor="text1"/>
          <w:sz w:val="28"/>
          <w:szCs w:val="28"/>
        </w:rPr>
        <w:t>Институт транспортной техники и систем управления</w:t>
      </w:r>
    </w:p>
    <w:p w:rsidR="00871C4B" w:rsidRPr="00184A7C" w:rsidRDefault="00871C4B" w:rsidP="00871C4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1C4B" w:rsidRPr="00184A7C" w:rsidRDefault="00871C4B" w:rsidP="00871C4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4A7C">
        <w:rPr>
          <w:rFonts w:ascii="Times New Roman" w:hAnsi="Times New Roman" w:cs="Times New Roman"/>
          <w:color w:val="000000" w:themeColor="text1"/>
          <w:sz w:val="28"/>
          <w:szCs w:val="28"/>
        </w:rPr>
        <w:t>Кафедра «Управление и защита информации»</w:t>
      </w:r>
    </w:p>
    <w:p w:rsidR="00871C4B" w:rsidRPr="00184A7C" w:rsidRDefault="00871C4B" w:rsidP="00871C4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1C4B" w:rsidRPr="00184A7C" w:rsidRDefault="00871C4B" w:rsidP="00871C4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1C4B" w:rsidRPr="00184A7C" w:rsidRDefault="00871C4B" w:rsidP="00871C4B">
      <w:pPr>
        <w:jc w:val="center"/>
        <w:rPr>
          <w:rFonts w:ascii="Times New Roman" w:hAnsi="Times New Roman" w:cs="Times New Roman"/>
          <w:color w:val="000000" w:themeColor="text1"/>
          <w:sz w:val="40"/>
          <w:szCs w:val="28"/>
        </w:rPr>
      </w:pPr>
      <w:r w:rsidRPr="00184A7C">
        <w:rPr>
          <w:rFonts w:ascii="Times New Roman" w:hAnsi="Times New Roman" w:cs="Times New Roman"/>
          <w:color w:val="000000" w:themeColor="text1"/>
          <w:sz w:val="56"/>
          <w:szCs w:val="28"/>
        </w:rPr>
        <w:t>Лабораторная работа № 7</w:t>
      </w:r>
    </w:p>
    <w:p w:rsidR="00871C4B" w:rsidRPr="00184A7C" w:rsidRDefault="00871C4B" w:rsidP="00871C4B">
      <w:pPr>
        <w:jc w:val="center"/>
        <w:rPr>
          <w:rFonts w:ascii="Times New Roman" w:hAnsi="Times New Roman" w:cs="Times New Roman"/>
          <w:color w:val="000000" w:themeColor="text1"/>
          <w:sz w:val="44"/>
          <w:szCs w:val="28"/>
        </w:rPr>
      </w:pPr>
    </w:p>
    <w:p w:rsidR="00871C4B" w:rsidRPr="00184A7C" w:rsidRDefault="00871C4B" w:rsidP="00871C4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4A7C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дисциплине: «Программирование и основы алгоритмизации»</w:t>
      </w:r>
    </w:p>
    <w:p w:rsidR="00871C4B" w:rsidRPr="00184A7C" w:rsidRDefault="00871C4B" w:rsidP="00871C4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4A7C">
        <w:rPr>
          <w:rFonts w:ascii="Times New Roman" w:hAnsi="Times New Roman" w:cs="Times New Roman"/>
          <w:color w:val="000000" w:themeColor="text1"/>
          <w:sz w:val="28"/>
          <w:szCs w:val="28"/>
        </w:rPr>
        <w:t>на тему: «Ряды»</w:t>
      </w:r>
    </w:p>
    <w:p w:rsidR="00871C4B" w:rsidRPr="00184A7C" w:rsidRDefault="00871C4B" w:rsidP="00871C4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1C4B" w:rsidRPr="00184A7C" w:rsidRDefault="00871C4B" w:rsidP="00871C4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1C4B" w:rsidRPr="00184A7C" w:rsidRDefault="00871C4B" w:rsidP="00871C4B">
      <w:pPr>
        <w:ind w:left="48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4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Выполнил: ТУУ-211</w:t>
      </w:r>
    </w:p>
    <w:p w:rsidR="00871C4B" w:rsidRPr="00184A7C" w:rsidRDefault="00871C4B" w:rsidP="00871C4B">
      <w:pPr>
        <w:spacing w:after="240"/>
        <w:ind w:left="552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4A7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84A7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84A7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Мещеряков В.С.</w:t>
      </w:r>
    </w:p>
    <w:p w:rsidR="00871C4B" w:rsidRPr="00184A7C" w:rsidRDefault="00871C4B" w:rsidP="00871C4B">
      <w:pPr>
        <w:ind w:left="552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4A7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84A7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84A7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84A7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Вариант №7</w:t>
      </w:r>
    </w:p>
    <w:p w:rsidR="00871C4B" w:rsidRPr="00184A7C" w:rsidRDefault="00871C4B" w:rsidP="00871C4B">
      <w:pPr>
        <w:spacing w:after="0" w:line="240" w:lineRule="auto"/>
        <w:ind w:left="552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4A7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84A7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84A7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84A7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___________</w:t>
      </w:r>
    </w:p>
    <w:p w:rsidR="00871C4B" w:rsidRPr="00184A7C" w:rsidRDefault="00871C4B" w:rsidP="00871C4B">
      <w:pPr>
        <w:spacing w:after="0" w:line="240" w:lineRule="auto"/>
        <w:ind w:left="5528"/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</w:pPr>
      <w:r w:rsidRPr="00184A7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84A7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84A7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</w:t>
      </w:r>
      <w:r w:rsidRPr="00184A7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871C4B" w:rsidRPr="00184A7C" w:rsidRDefault="00871C4B" w:rsidP="00871C4B">
      <w:pPr>
        <w:ind w:left="48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4A7C">
        <w:rPr>
          <w:rFonts w:ascii="Times New Roman" w:hAnsi="Times New Roman" w:cs="Times New Roman"/>
          <w:color w:val="000000" w:themeColor="text1"/>
          <w:sz w:val="28"/>
          <w:szCs w:val="28"/>
        </w:rPr>
        <w:t>Проверил: к.т.н., доц. Сафронов А.И.</w:t>
      </w:r>
    </w:p>
    <w:p w:rsidR="00871C4B" w:rsidRPr="00184A7C" w:rsidRDefault="00871C4B" w:rsidP="00871C4B">
      <w:pPr>
        <w:spacing w:after="0" w:line="240" w:lineRule="auto"/>
        <w:ind w:left="552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4A7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84A7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84A7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84A7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___________</w:t>
      </w:r>
    </w:p>
    <w:p w:rsidR="00871C4B" w:rsidRPr="00184A7C" w:rsidRDefault="00871C4B" w:rsidP="00871C4B">
      <w:pPr>
        <w:spacing w:after="0" w:line="240" w:lineRule="auto"/>
        <w:ind w:left="5528"/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</w:pPr>
      <w:r w:rsidRPr="00184A7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84A7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84A7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</w:t>
      </w:r>
      <w:r w:rsidRPr="00184A7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871C4B" w:rsidRDefault="00871C4B" w:rsidP="00871C4B">
      <w:pPr>
        <w:ind w:left="552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4A7C" w:rsidRDefault="00184A7C" w:rsidP="00871C4B">
      <w:pPr>
        <w:ind w:left="552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4A7C" w:rsidRPr="00184A7C" w:rsidRDefault="00184A7C" w:rsidP="00871C4B">
      <w:pPr>
        <w:ind w:left="552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1C4B" w:rsidRPr="00184A7C" w:rsidRDefault="00871C4B" w:rsidP="00871C4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4A7C">
        <w:rPr>
          <w:rFonts w:ascii="Times New Roman" w:hAnsi="Times New Roman" w:cs="Times New Roman"/>
          <w:color w:val="000000" w:themeColor="text1"/>
          <w:sz w:val="28"/>
          <w:szCs w:val="28"/>
        </w:rPr>
        <w:t>Москва – 2023 г.</w:t>
      </w:r>
    </w:p>
    <w:p w:rsidR="00184A7C" w:rsidRDefault="00184A7C" w:rsidP="00871C4B">
      <w:pPr>
        <w:pStyle w:val="1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71C4B" w:rsidRPr="00A570AE" w:rsidRDefault="00871C4B" w:rsidP="00871C4B">
      <w:pPr>
        <w:pStyle w:val="1"/>
        <w:ind w:left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570A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Цель работы</w:t>
      </w:r>
    </w:p>
    <w:p w:rsidR="00871C4B" w:rsidRPr="00184A7C" w:rsidRDefault="00871C4B" w:rsidP="00871C4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4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Решить поставленную задачу программирования по разделу «Ряды». Код сопроводить комментариями. Решение задачи подразумевается при использовании циклов по известному диапазону значений. Циклические конструкции с пред- и постусловием для решения не использовать.</w:t>
      </w:r>
    </w:p>
    <w:p w:rsidR="00871C4B" w:rsidRPr="00184A7C" w:rsidRDefault="00871C4B" w:rsidP="00871C4B">
      <w:pPr>
        <w:pStyle w:val="1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4A7C">
        <w:rPr>
          <w:rFonts w:ascii="Times New Roman" w:hAnsi="Times New Roman" w:cs="Times New Roman"/>
          <w:color w:val="000000" w:themeColor="text1"/>
          <w:sz w:val="24"/>
          <w:szCs w:val="24"/>
        </w:rPr>
        <w:t>Формулировка задачи</w:t>
      </w:r>
    </w:p>
    <w:p w:rsidR="00871C4B" w:rsidRPr="00184A7C" w:rsidRDefault="00871C4B" w:rsidP="00871C4B">
      <w:pPr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4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Вычислить </w:t>
      </w:r>
      <w:r w:rsidRPr="00184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G</w:t>
      </w:r>
      <w:r w:rsidRPr="00184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</w:t>
      </w:r>
      <w:r w:rsidRPr="00184A7C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n</w:t>
      </w:r>
      <w:r w:rsidRPr="00184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элементов ряда:</w:t>
      </w:r>
    </w:p>
    <w:p w:rsidR="00871C4B" w:rsidRPr="00184A7C" w:rsidRDefault="00871C4B" w:rsidP="00871C4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G=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0,8-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z</m:t>
                      </m:r>
                    </m:e>
                  </m:d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+5⋅x+25</m:t>
                  </m:r>
                </m:e>
              </m:rad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1,6⋅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+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+10⋅x+30</m:t>
                  </m:r>
                </m:e>
              </m:rad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2,4⋅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-2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e>
                  </m:d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+15⋅x+35</m:t>
                  </m:r>
                </m:e>
              </m:rad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+...</m:t>
          </m:r>
        </m:oMath>
      </m:oMathPara>
    </w:p>
    <w:p w:rsidR="00871C4B" w:rsidRPr="00A570AE" w:rsidRDefault="00871C4B" w:rsidP="00871C4B">
      <w:pPr>
        <w:pStyle w:val="1"/>
        <w:ind w:left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570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Блок-схема алгоритма</w:t>
      </w:r>
    </w:p>
    <w:p w:rsidR="00871C4B" w:rsidRDefault="00056F91" w:rsidP="00871C4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81E2A0C" wp14:editId="114A7784">
            <wp:extent cx="2315946" cy="4452730"/>
            <wp:effectExtent l="0" t="0" r="8255" b="5080"/>
            <wp:docPr id="3" name="Рисунок 3" descr="https://cdn.discordapp.com/attachments/1181949638929022987/1211746539958177842/111.png?ex=65ef51e8&amp;is=65dcdce8&amp;hm=2a3f5bf04159ff6f410296461c7fec4b1c7020469a742103a72672ab6b32f00c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1181949638929022987/1211746539958177842/111.png?ex=65ef51e8&amp;is=65dcdce8&amp;hm=2a3f5bf04159ff6f410296461c7fec4b1c7020469a742103a72672ab6b32f00c&amp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759" cy="446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5B5" w:rsidRPr="00184A7C" w:rsidRDefault="00E705B5" w:rsidP="00871C4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Изменить ромб с тру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фолс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 6 угольник фор</w:t>
      </w:r>
    </w:p>
    <w:p w:rsidR="00871C4B" w:rsidRPr="00A570AE" w:rsidRDefault="00871C4B" w:rsidP="00871C4B">
      <w:pPr>
        <w:pStyle w:val="1"/>
        <w:ind w:left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570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Подбор тестовых примеров</w:t>
      </w:r>
    </w:p>
    <w:p w:rsidR="00871C4B" w:rsidRDefault="002D4D71" w:rsidP="00871C4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4A7C">
        <w:rPr>
          <w:rFonts w:ascii="Times New Roman" w:hAnsi="Times New Roman" w:cs="Times New Roman"/>
          <w:color w:val="000000" w:themeColor="text1"/>
          <w:sz w:val="28"/>
          <w:szCs w:val="28"/>
        </w:rPr>
        <w:t>Расчет</w:t>
      </w:r>
      <w:r w:rsidR="00871C4B" w:rsidRPr="00184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="00871C4B" w:rsidRPr="00184A7C">
        <w:rPr>
          <w:rFonts w:ascii="Times New Roman" w:hAnsi="Times New Roman" w:cs="Times New Roman"/>
          <w:color w:val="000000" w:themeColor="text1"/>
          <w:sz w:val="28"/>
          <w:szCs w:val="28"/>
        </w:rPr>
        <w:t>Маткаде</w:t>
      </w:r>
      <w:proofErr w:type="spellEnd"/>
      <w:r w:rsidR="00871C4B" w:rsidRPr="00184A7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4A7740" w:rsidRDefault="004A7740" w:rsidP="00871C4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Создать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репозиторию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гит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хаб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пригласть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вас как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калаборатоа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выложить работы с отчетами </w:t>
      </w:r>
    </w:p>
    <w:p w:rsidR="004A7740" w:rsidRPr="00184A7C" w:rsidRDefault="004A7740" w:rsidP="00871C4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:rsidR="00871C4B" w:rsidRPr="00184A7C" w:rsidRDefault="00871C4B" w:rsidP="00871C4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4A7C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5F0BA3CD" wp14:editId="5C97C830">
            <wp:extent cx="5940425" cy="11931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C4B" w:rsidRPr="00A570AE" w:rsidRDefault="00871C4B" w:rsidP="00871C4B">
      <w:pPr>
        <w:pStyle w:val="1"/>
        <w:ind w:left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570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Листинг (код) программы</w:t>
      </w:r>
    </w:p>
    <w:p w:rsidR="00C0634A" w:rsidRPr="00CD66C2" w:rsidRDefault="00C0634A" w:rsidP="00C06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634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D66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0634A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r w:rsidRPr="00CD66C2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0634A" w:rsidRPr="00CD66C2" w:rsidRDefault="00C0634A" w:rsidP="00C06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0634A" w:rsidRPr="00C0634A" w:rsidRDefault="00C0634A" w:rsidP="00C06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34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06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Номер</w:t>
      </w:r>
      <w:r w:rsidRPr="00C0634A">
        <w:rPr>
          <w:rFonts w:ascii="Cascadia Mono" w:hAnsi="Cascadia Mono" w:cs="Cascadia Mono"/>
          <w:color w:val="000000"/>
          <w:sz w:val="19"/>
          <w:szCs w:val="19"/>
          <w:lang w:val="en-US"/>
        </w:rPr>
        <w:t>_7</w:t>
      </w:r>
      <w:r>
        <w:rPr>
          <w:rFonts w:ascii="Cascadia Mono" w:hAnsi="Cascadia Mono" w:cs="Cascadia Mono"/>
          <w:color w:val="000000"/>
          <w:sz w:val="19"/>
          <w:szCs w:val="19"/>
        </w:rPr>
        <w:t>и</w:t>
      </w:r>
      <w:r w:rsidRPr="00C0634A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Мещеряков</w:t>
      </w:r>
    </w:p>
    <w:p w:rsidR="00C0634A" w:rsidRPr="00C0634A" w:rsidRDefault="00C0634A" w:rsidP="00C06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34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0634A" w:rsidRPr="00C0634A" w:rsidRDefault="00C0634A" w:rsidP="00C06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634A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C06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634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06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634A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C0634A" w:rsidRPr="00C0634A" w:rsidRDefault="00C0634A" w:rsidP="00C06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0634A" w:rsidRPr="00C0634A" w:rsidRDefault="00C0634A" w:rsidP="00C06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634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06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634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06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C0634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0634A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:rsidR="00C0634A" w:rsidRPr="00C0634A" w:rsidRDefault="00C0634A" w:rsidP="00C06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0634A" w:rsidRPr="00C0634A" w:rsidRDefault="00C0634A" w:rsidP="00C06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634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6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koef1 = 0.8, G = 0, z, x;</w:t>
      </w:r>
    </w:p>
    <w:p w:rsidR="00C0634A" w:rsidRPr="00C0634A" w:rsidRDefault="00C0634A" w:rsidP="00C06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63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6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koef2 = 5, koef3 = 25, n, i, ost, stepx = 2, stepz1 = 0, stepz2 = 1;</w:t>
      </w:r>
    </w:p>
    <w:p w:rsidR="00C0634A" w:rsidRDefault="00C0634A" w:rsidP="00C06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6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элементов ряда n: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0634A" w:rsidRPr="00C0634A" w:rsidRDefault="00C0634A" w:rsidP="00C06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063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6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.TryParse(Console.ReadLine(), </w:t>
      </w:r>
      <w:r w:rsidRPr="00C0634A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C06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n);</w:t>
      </w:r>
    </w:p>
    <w:p w:rsidR="00C0634A" w:rsidRDefault="00C0634A" w:rsidP="00C06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6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переменную z: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0634A" w:rsidRPr="00C0634A" w:rsidRDefault="00C0634A" w:rsidP="00C06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0634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6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.TryParse(Console.ReadLine(), </w:t>
      </w:r>
      <w:r w:rsidRPr="00C0634A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C06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z);</w:t>
      </w:r>
    </w:p>
    <w:p w:rsidR="00C0634A" w:rsidRDefault="00C0634A" w:rsidP="00C06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6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переменную ряда x: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0634A" w:rsidRPr="00C0634A" w:rsidRDefault="00C0634A" w:rsidP="00C06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0634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6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.TryParse(Console.ReadLine(), </w:t>
      </w:r>
      <w:r w:rsidRPr="00C0634A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C06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x);</w:t>
      </w:r>
    </w:p>
    <w:p w:rsidR="00C0634A" w:rsidRPr="00C0634A" w:rsidRDefault="00C0634A" w:rsidP="00C06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634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06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n; i++)</w:t>
      </w:r>
    </w:p>
    <w:p w:rsidR="00C0634A" w:rsidRPr="00C0634A" w:rsidRDefault="00C0634A" w:rsidP="00C06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0634A" w:rsidRPr="00C0634A" w:rsidRDefault="00C0634A" w:rsidP="00C06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Math.DivRem(i + 1, 2, </w:t>
      </w:r>
      <w:r w:rsidRPr="00C0634A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C06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ost);</w:t>
      </w:r>
    </w:p>
    <w:p w:rsidR="00C0634A" w:rsidRPr="00C0634A" w:rsidRDefault="00C0634A" w:rsidP="00C06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0634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6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(ost == 1)</w:t>
      </w:r>
    </w:p>
    <w:p w:rsidR="00C0634A" w:rsidRPr="00C0634A" w:rsidRDefault="00C0634A" w:rsidP="00C06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 += (koef1 * Math.Pow(z, stepz1) -</w:t>
      </w:r>
    </w:p>
    <w:p w:rsidR="00C0634A" w:rsidRPr="00C0634A" w:rsidRDefault="00C0634A" w:rsidP="00C06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Math.Sin(Math.Pow(z, stepz2))) /</w:t>
      </w:r>
    </w:p>
    <w:p w:rsidR="00C0634A" w:rsidRPr="00C0634A" w:rsidRDefault="00C0634A" w:rsidP="00C06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Math.Sqrt(Math.Pow(x, stepx) + koef2 * x + koef3);</w:t>
      </w:r>
    </w:p>
    <w:p w:rsidR="00C0634A" w:rsidRPr="00C0634A" w:rsidRDefault="00C0634A" w:rsidP="00C06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0634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C0634A" w:rsidRPr="00C0634A" w:rsidRDefault="00C0634A" w:rsidP="00C06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 += (koef1 * Math.Pow(z, stepz1) +</w:t>
      </w:r>
    </w:p>
    <w:p w:rsidR="00C0634A" w:rsidRPr="00C0634A" w:rsidRDefault="00C0634A" w:rsidP="00C06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Math.Cos(Math.Pow(z, stepz2))) /</w:t>
      </w:r>
    </w:p>
    <w:p w:rsidR="00C0634A" w:rsidRPr="00C0634A" w:rsidRDefault="00C0634A" w:rsidP="00C06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Math.Sqrt(Math.Pow(x, stepx) + koef2 * x + koef3);</w:t>
      </w:r>
    </w:p>
    <w:p w:rsidR="00C0634A" w:rsidRPr="00C0634A" w:rsidRDefault="00C0634A" w:rsidP="00C06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koef1 += 0.8;</w:t>
      </w:r>
    </w:p>
    <w:p w:rsidR="00C0634A" w:rsidRPr="00C0634A" w:rsidRDefault="00C0634A" w:rsidP="00C06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koef2 += 5;</w:t>
      </w:r>
    </w:p>
    <w:p w:rsidR="00C0634A" w:rsidRPr="00C0634A" w:rsidRDefault="00C0634A" w:rsidP="00C06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koef3 += 5;</w:t>
      </w:r>
    </w:p>
    <w:p w:rsidR="00C0634A" w:rsidRPr="00C0634A" w:rsidRDefault="00C0634A" w:rsidP="00C06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stepx += 2;</w:t>
      </w:r>
    </w:p>
    <w:p w:rsidR="00C0634A" w:rsidRPr="00C0634A" w:rsidRDefault="00C0634A" w:rsidP="00C06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stepz1--;</w:t>
      </w:r>
    </w:p>
    <w:p w:rsidR="00C0634A" w:rsidRPr="00C0634A" w:rsidRDefault="00C0634A" w:rsidP="00C06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stepz2++;</w:t>
      </w:r>
    </w:p>
    <w:p w:rsidR="00C0634A" w:rsidRPr="00C0634A" w:rsidRDefault="00C0634A" w:rsidP="00C06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0634A" w:rsidRPr="00C0634A" w:rsidRDefault="00C0634A" w:rsidP="00C06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Console.Write(</w:t>
      </w:r>
      <w:r w:rsidRPr="00C063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Полученная</w:t>
      </w:r>
      <w:r w:rsidRPr="00C063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G: "</w:t>
      </w:r>
      <w:r w:rsidRPr="00C0634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0634A" w:rsidRPr="00C0634A" w:rsidRDefault="00C0634A" w:rsidP="00C06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Console.WriteLine(Math.Round(G, 3));</w:t>
      </w:r>
    </w:p>
    <w:p w:rsidR="00C0634A" w:rsidRDefault="00C0634A" w:rsidP="00C06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6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0634A" w:rsidRDefault="00C0634A" w:rsidP="00C06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0634A" w:rsidRDefault="00C0634A" w:rsidP="00C06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0634A" w:rsidRDefault="00C0634A" w:rsidP="00C06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71C4B" w:rsidRPr="00184A7C" w:rsidRDefault="00871C4B" w:rsidP="00871C4B">
      <w:pPr>
        <w:rPr>
          <w:rFonts w:ascii="Times New Roman" w:hAnsi="Times New Roman" w:cs="Times New Roman"/>
          <w:color w:val="000000" w:themeColor="text1"/>
        </w:rPr>
      </w:pPr>
    </w:p>
    <w:p w:rsidR="00871C4B" w:rsidRPr="00A570AE" w:rsidRDefault="00871C4B" w:rsidP="00871C4B">
      <w:pPr>
        <w:pStyle w:val="1"/>
        <w:ind w:left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570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Расчёт тестовых примеров на ПК</w:t>
      </w:r>
    </w:p>
    <w:p w:rsidR="00871C4B" w:rsidRPr="00184A7C" w:rsidRDefault="00871C4B" w:rsidP="00871C4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184A7C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5E7B5AD" wp14:editId="65317853">
            <wp:extent cx="2905125" cy="600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C4B" w:rsidRPr="00184A7C" w:rsidRDefault="00871C4B" w:rsidP="00871C4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184A7C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5E1F71F" wp14:editId="38D23A7A">
            <wp:extent cx="2895600" cy="600075"/>
            <wp:effectExtent l="0" t="0" r="0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C4B" w:rsidRPr="00184A7C" w:rsidRDefault="00871C4B" w:rsidP="00871C4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184A7C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741A2878" wp14:editId="2A8F6EBE">
            <wp:extent cx="2905125" cy="600075"/>
            <wp:effectExtent l="0" t="0" r="9525" b="952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C4B" w:rsidRPr="00184A7C" w:rsidRDefault="00871C4B" w:rsidP="00871C4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4A7C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получен верный. Задача решена.</w:t>
      </w:r>
    </w:p>
    <w:p w:rsidR="00871C4B" w:rsidRPr="00A570AE" w:rsidRDefault="00871C4B" w:rsidP="00871C4B">
      <w:pPr>
        <w:pStyle w:val="1"/>
        <w:ind w:left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570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 по работе</w:t>
      </w:r>
    </w:p>
    <w:p w:rsidR="00871C4B" w:rsidRPr="00184A7C" w:rsidRDefault="00871C4B" w:rsidP="00871C4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4A7C">
        <w:rPr>
          <w:rFonts w:ascii="Times New Roman" w:hAnsi="Times New Roman" w:cs="Times New Roman"/>
          <w:color w:val="000000" w:themeColor="text1"/>
          <w:sz w:val="28"/>
          <w:szCs w:val="28"/>
        </w:rPr>
        <w:t>Изучено построение рядов с закономерностью и решена поставленная задача.</w:t>
      </w:r>
    </w:p>
    <w:p w:rsidR="001851FB" w:rsidRPr="00184A7C" w:rsidRDefault="001851FB">
      <w:pPr>
        <w:rPr>
          <w:rFonts w:ascii="Times New Roman" w:hAnsi="Times New Roman" w:cs="Times New Roman"/>
          <w:color w:val="000000" w:themeColor="text1"/>
        </w:rPr>
      </w:pPr>
    </w:p>
    <w:sectPr w:rsidR="001851FB" w:rsidRPr="00184A7C" w:rsidSect="00F465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1F"/>
    <w:rsid w:val="00056F91"/>
    <w:rsid w:val="00073684"/>
    <w:rsid w:val="00184A7C"/>
    <w:rsid w:val="001851FB"/>
    <w:rsid w:val="002D4D71"/>
    <w:rsid w:val="004A7740"/>
    <w:rsid w:val="00871C4B"/>
    <w:rsid w:val="00A570AE"/>
    <w:rsid w:val="00C0634A"/>
    <w:rsid w:val="00C40210"/>
    <w:rsid w:val="00CD66C2"/>
    <w:rsid w:val="00E705B5"/>
    <w:rsid w:val="00FB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A4DC0"/>
  <w15:chartTrackingRefBased/>
  <w15:docId w15:val="{C167640C-DF69-4B2E-BB70-3A41EB473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1C4B"/>
  </w:style>
  <w:style w:type="paragraph" w:styleId="1">
    <w:name w:val="heading 1"/>
    <w:basedOn w:val="a"/>
    <w:next w:val="a"/>
    <w:link w:val="10"/>
    <w:uiPriority w:val="9"/>
    <w:qFormat/>
    <w:rsid w:val="00871C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1C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2023-12-19T22:58:00Z</dcterms:created>
  <dcterms:modified xsi:type="dcterms:W3CDTF">2024-02-28T17:38:00Z</dcterms:modified>
</cp:coreProperties>
</file>