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7F87" w14:textId="4739873C" w:rsidR="00761652" w:rsidRPr="00B052D4" w:rsidRDefault="00761652" w:rsidP="00761652">
      <w:pPr>
        <w:spacing w:before="100" w:beforeAutospacing="1" w:after="100" w:afterAutospacing="1"/>
        <w:rPr>
          <w:b/>
          <w:bCs/>
          <w:color w:val="000000"/>
          <w:sz w:val="40"/>
          <w:szCs w:val="40"/>
        </w:rPr>
      </w:pPr>
      <w:r>
        <w:rPr>
          <w:b/>
          <w:bCs/>
          <w:color w:val="000000"/>
          <w:sz w:val="40"/>
          <w:szCs w:val="40"/>
        </w:rPr>
        <w:t xml:space="preserve">Trubleshoot </w:t>
      </w:r>
      <w:r w:rsidRPr="00B052D4">
        <w:rPr>
          <w:b/>
          <w:bCs/>
          <w:color w:val="000000"/>
          <w:sz w:val="40"/>
          <w:szCs w:val="40"/>
        </w:rPr>
        <w:t xml:space="preserve">KPI Extractor and Interactive Bluebook Generator </w:t>
      </w:r>
      <w:r>
        <w:rPr>
          <w:b/>
          <w:bCs/>
          <w:color w:val="000000"/>
          <w:sz w:val="40"/>
          <w:szCs w:val="40"/>
        </w:rPr>
        <w:t>by Gimni</w:t>
      </w:r>
    </w:p>
    <w:p w14:paraId="00477F9E" w14:textId="77777777" w:rsidR="00761652" w:rsidRDefault="00761652" w:rsidP="00761652">
      <w:pPr>
        <w:spacing w:before="100" w:beforeAutospacing="1" w:after="100" w:afterAutospacing="1"/>
        <w:rPr>
          <w:color w:val="000000"/>
        </w:rPr>
      </w:pPr>
    </w:p>
    <w:p w14:paraId="5DC1CE37" w14:textId="689D9419" w:rsidR="00761652" w:rsidRPr="00761652" w:rsidRDefault="00761652" w:rsidP="00761652">
      <w:pPr>
        <w:spacing w:before="100" w:beforeAutospacing="1" w:after="100" w:afterAutospacing="1"/>
        <w:rPr>
          <w:color w:val="000000"/>
        </w:rPr>
      </w:pPr>
      <w:r w:rsidRPr="00761652">
        <w:rPr>
          <w:color w:val="000000"/>
        </w:rPr>
        <w:t>Of course. Let's build the </w:t>
      </w:r>
      <w:r w:rsidRPr="00761652">
        <w:rPr>
          <w:b/>
          <w:bCs/>
          <w:color w:val="000000"/>
        </w:rPr>
        <w:t>KPI Extractor and Interactive Bluebook Generator</w:t>
      </w:r>
      <w:r w:rsidRPr="00761652">
        <w:rPr>
          <w:color w:val="000000"/>
        </w:rPr>
        <w:t> step-by-step.</w:t>
      </w:r>
    </w:p>
    <w:p w14:paraId="6F10FA1B" w14:textId="77777777" w:rsidR="00761652" w:rsidRPr="00761652" w:rsidRDefault="00761652" w:rsidP="00761652">
      <w:pPr>
        <w:spacing w:before="100" w:beforeAutospacing="1" w:after="100" w:afterAutospacing="1"/>
        <w:rPr>
          <w:color w:val="000000"/>
        </w:rPr>
      </w:pPr>
      <w:r w:rsidRPr="00761652">
        <w:rPr>
          <w:color w:val="000000"/>
        </w:rPr>
        <w:t>This is an excellent application of the Literate Programming philosophy, where documentation and source code are developed in tandem. We'll use a modern approach that combines code scanning, Generative AI for documentation, and a documentation generator to create the final interactive Bluebook.</w:t>
      </w:r>
    </w:p>
    <w:p w14:paraId="7957CDC0" w14:textId="77777777" w:rsidR="00761652" w:rsidRPr="00761652" w:rsidRDefault="00761652" w:rsidP="00761652">
      <w:pPr>
        <w:spacing w:before="100" w:beforeAutospacing="1" w:after="100" w:afterAutospacing="1"/>
        <w:rPr>
          <w:color w:val="000000"/>
        </w:rPr>
      </w:pPr>
      <w:r w:rsidRPr="00761652">
        <w:rPr>
          <w:color w:val="000000"/>
        </w:rPr>
        <w:t>Your proposed stack is very good. We'll refine it slightly for a more robust and modern workflow. Instead of PyLit3, we will use </w:t>
      </w:r>
      <w:r w:rsidRPr="00761652">
        <w:rPr>
          <w:b/>
          <w:bCs/>
          <w:color w:val="000000"/>
        </w:rPr>
        <w:t>Sphinx</w:t>
      </w:r>
      <w:r w:rsidRPr="00761652">
        <w:rPr>
          <w:color w:val="000000"/>
        </w:rPr>
        <w:t>, which is the de-facto standard for Python documentation and perfectly embodies the literate programming spirit by generating beautiful documents from structured text intertwined with code.</w:t>
      </w:r>
    </w:p>
    <w:p w14:paraId="387D26D4" w14:textId="77777777" w:rsidR="00761652" w:rsidRPr="00761652" w:rsidRDefault="00761652" w:rsidP="00761652">
      <w:pPr>
        <w:spacing w:before="100" w:beforeAutospacing="1" w:after="100" w:afterAutospacing="1"/>
        <w:rPr>
          <w:color w:val="000000"/>
        </w:rPr>
      </w:pPr>
      <w:r w:rsidRPr="00761652">
        <w:rPr>
          <w:color w:val="000000"/>
        </w:rPr>
        <w:t>Here is our complete technology stack:</w:t>
      </w:r>
    </w:p>
    <w:p w14:paraId="34475208"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IDE</w:t>
      </w:r>
      <w:r w:rsidRPr="00761652">
        <w:rPr>
          <w:color w:val="000000"/>
        </w:rPr>
        <w:t>: </w:t>
      </w:r>
      <w:r w:rsidRPr="00761652">
        <w:rPr>
          <w:b/>
          <w:bCs/>
          <w:color w:val="000000"/>
        </w:rPr>
        <w:t>PyCharm</w:t>
      </w:r>
      <w:r w:rsidRPr="00761652">
        <w:rPr>
          <w:color w:val="000000"/>
        </w:rPr>
        <w:t> on macOS (as requested).</w:t>
      </w:r>
    </w:p>
    <w:p w14:paraId="2F22CD88"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Language</w:t>
      </w:r>
      <w:r w:rsidRPr="00761652">
        <w:rPr>
          <w:color w:val="000000"/>
        </w:rPr>
        <w:t>: </w:t>
      </w:r>
      <w:r w:rsidRPr="00761652">
        <w:rPr>
          <w:b/>
          <w:bCs/>
          <w:color w:val="000000"/>
        </w:rPr>
        <w:t>Python</w:t>
      </w:r>
      <w:r w:rsidRPr="00761652">
        <w:rPr>
          <w:color w:val="000000"/>
        </w:rPr>
        <w:t>.</w:t>
      </w:r>
    </w:p>
    <w:p w14:paraId="65339EF7"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AI Model</w:t>
      </w:r>
      <w:r w:rsidRPr="00761652">
        <w:rPr>
          <w:color w:val="000000"/>
        </w:rPr>
        <w:t>: </w:t>
      </w:r>
      <w:r w:rsidRPr="00761652">
        <w:rPr>
          <w:b/>
          <w:bCs/>
          <w:color w:val="000000"/>
        </w:rPr>
        <w:t>OpenAI GPT-4</w:t>
      </w:r>
      <w:r w:rsidRPr="00761652">
        <w:rPr>
          <w:color w:val="000000"/>
        </w:rPr>
        <w:t> (or a similar powerful model) via its API.</w:t>
      </w:r>
    </w:p>
    <w:p w14:paraId="08664B4A"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Core Logic</w:t>
      </w:r>
      <w:r w:rsidRPr="00761652">
        <w:rPr>
          <w:color w:val="000000"/>
        </w:rPr>
        <w:t>: Python scripts for scanning files and calling the AI.</w:t>
      </w:r>
    </w:p>
    <w:p w14:paraId="57631C64"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Documentation Generator</w:t>
      </w:r>
      <w:r w:rsidRPr="00761652">
        <w:rPr>
          <w:color w:val="000000"/>
        </w:rPr>
        <w:t>: </w:t>
      </w:r>
      <w:r w:rsidRPr="00761652">
        <w:rPr>
          <w:b/>
          <w:bCs/>
          <w:color w:val="000000"/>
        </w:rPr>
        <w:t>Sphinx</w:t>
      </w:r>
      <w:r w:rsidRPr="00761652">
        <w:rPr>
          <w:color w:val="000000"/>
        </w:rPr>
        <w:t> to build the final HTML Bluebook.</w:t>
      </w:r>
    </w:p>
    <w:p w14:paraId="1044FF40" w14:textId="77777777" w:rsidR="00761652" w:rsidRPr="00761652" w:rsidRDefault="00761652" w:rsidP="00761652">
      <w:pPr>
        <w:numPr>
          <w:ilvl w:val="0"/>
          <w:numId w:val="1"/>
        </w:numPr>
        <w:spacing w:before="100" w:beforeAutospacing="1" w:after="100" w:afterAutospacing="1"/>
        <w:rPr>
          <w:color w:val="000000"/>
        </w:rPr>
      </w:pPr>
      <w:r w:rsidRPr="00761652">
        <w:rPr>
          <w:b/>
          <w:bCs/>
          <w:color w:val="000000"/>
        </w:rPr>
        <w:t>Templating Engine</w:t>
      </w:r>
      <w:r w:rsidRPr="00761652">
        <w:rPr>
          <w:color w:val="000000"/>
        </w:rPr>
        <w:t>: </w:t>
      </w:r>
      <w:r w:rsidRPr="00761652">
        <w:rPr>
          <w:b/>
          <w:bCs/>
          <w:color w:val="000000"/>
        </w:rPr>
        <w:t>Jinja2</w:t>
      </w:r>
      <w:r w:rsidRPr="00761652">
        <w:rPr>
          <w:color w:val="000000"/>
        </w:rPr>
        <w:t> to create the structured documentation files for Sphinx.</w:t>
      </w:r>
    </w:p>
    <w:p w14:paraId="4200E256" w14:textId="77777777" w:rsidR="00761652" w:rsidRPr="00761652" w:rsidRDefault="00761652" w:rsidP="00761652">
      <w:pPr>
        <w:spacing w:before="100" w:beforeAutospacing="1" w:after="100" w:afterAutospacing="1"/>
        <w:rPr>
          <w:color w:val="000000"/>
        </w:rPr>
      </w:pPr>
      <w:r w:rsidRPr="00761652">
        <w:rPr>
          <w:color w:val="000000"/>
        </w:rPr>
        <w:t>The key to making this work is establishing a clear convention. We'll assume a KPI is defined in the code using a special comment tag: </w:t>
      </w:r>
      <w:r w:rsidRPr="00761652">
        <w:rPr>
          <w:rFonts w:ascii="Courier New" w:hAnsi="Courier New" w:cs="Courier New"/>
          <w:color w:val="000000"/>
          <w:sz w:val="20"/>
          <w:szCs w:val="20"/>
        </w:rPr>
        <w:t># KPI:</w:t>
      </w:r>
      <w:r w:rsidRPr="00761652">
        <w:rPr>
          <w:color w:val="000000"/>
        </w:rPr>
        <w:t>.</w:t>
      </w:r>
    </w:p>
    <w:p w14:paraId="36F7DDE7" w14:textId="77777777" w:rsidR="00761652" w:rsidRPr="00761652" w:rsidRDefault="00A5143F" w:rsidP="00761652">
      <w:pPr>
        <w:rPr>
          <w:color w:val="000000"/>
        </w:rPr>
      </w:pPr>
      <w:r w:rsidRPr="00A5143F">
        <w:rPr>
          <w:noProof/>
          <w:color w:val="000000"/>
          <w14:ligatures w14:val="standardContextual"/>
        </w:rPr>
        <w:pict w14:anchorId="13DE1716">
          <v:rect id="_x0000_i1032" alt="" style="width:468pt;height:.05pt;mso-width-percent:0;mso-height-percent:0;mso-width-percent:0;mso-height-percent:0" o:hralign="center" o:hrstd="t" o:hr="t" fillcolor="#a0a0a0" stroked="f"/>
        </w:pict>
      </w:r>
    </w:p>
    <w:p w14:paraId="5E08A688" w14:textId="77777777" w:rsidR="00761652" w:rsidRPr="00761652" w:rsidRDefault="00761652" w:rsidP="00761652">
      <w:pPr>
        <w:spacing w:before="100" w:beforeAutospacing="1" w:after="100" w:afterAutospacing="1"/>
        <w:outlineLvl w:val="1"/>
        <w:rPr>
          <w:b/>
          <w:bCs/>
          <w:color w:val="000000"/>
          <w:sz w:val="36"/>
          <w:szCs w:val="36"/>
        </w:rPr>
      </w:pPr>
      <w:r w:rsidRPr="00761652">
        <w:rPr>
          <w:b/>
          <w:bCs/>
          <w:color w:val="000000"/>
          <w:sz w:val="36"/>
          <w:szCs w:val="36"/>
        </w:rPr>
        <w:t>1. Prerequisites and Setup</w:t>
      </w:r>
    </w:p>
    <w:p w14:paraId="0CE9916A" w14:textId="77777777" w:rsidR="00761652" w:rsidRPr="00761652" w:rsidRDefault="00761652" w:rsidP="00761652">
      <w:pPr>
        <w:spacing w:before="100" w:beforeAutospacing="1" w:after="100" w:afterAutospacing="1"/>
        <w:rPr>
          <w:color w:val="000000"/>
        </w:rPr>
      </w:pPr>
      <w:r w:rsidRPr="00761652">
        <w:rPr>
          <w:color w:val="000000"/>
        </w:rPr>
        <w:t>First, let's get your environment ready.</w:t>
      </w:r>
    </w:p>
    <w:p w14:paraId="777C5975"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Install Necessary Libraries</w:t>
      </w:r>
    </w:p>
    <w:p w14:paraId="7880E86B" w14:textId="77777777" w:rsidR="00761652" w:rsidRPr="00761652" w:rsidRDefault="00761652" w:rsidP="00761652">
      <w:pPr>
        <w:spacing w:before="100" w:beforeAutospacing="1" w:after="100" w:afterAutospacing="1"/>
        <w:rPr>
          <w:color w:val="000000"/>
        </w:rPr>
      </w:pPr>
      <w:r w:rsidRPr="00761652">
        <w:rPr>
          <w:color w:val="000000"/>
        </w:rPr>
        <w:t>Open your terminal and install the required Python packages.</w:t>
      </w:r>
    </w:p>
    <w:p w14:paraId="046147F0" w14:textId="77777777" w:rsidR="00761652" w:rsidRPr="00761652" w:rsidRDefault="00761652" w:rsidP="00761652">
      <w:pPr>
        <w:rPr>
          <w:color w:val="000000"/>
        </w:rPr>
      </w:pPr>
      <w:r w:rsidRPr="00761652">
        <w:rPr>
          <w:color w:val="000000"/>
        </w:rPr>
        <w:t>Bash</w:t>
      </w:r>
    </w:p>
    <w:p w14:paraId="2311676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pip install openai sphinx sphinx_rtd_theme jinja2</w:t>
      </w:r>
    </w:p>
    <w:p w14:paraId="6DB9A500"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OpenAI API Key</w:t>
      </w:r>
    </w:p>
    <w:p w14:paraId="05FBDA21" w14:textId="77777777" w:rsidR="00761652" w:rsidRPr="00761652" w:rsidRDefault="00761652" w:rsidP="00761652">
      <w:pPr>
        <w:spacing w:before="100" w:beforeAutospacing="1" w:after="100" w:afterAutospacing="1"/>
        <w:rPr>
          <w:color w:val="000000"/>
        </w:rPr>
      </w:pPr>
      <w:r w:rsidRPr="00761652">
        <w:rPr>
          <w:color w:val="000000"/>
        </w:rPr>
        <w:lastRenderedPageBreak/>
        <w:t>You'll need an API key from OpenAI.</w:t>
      </w:r>
    </w:p>
    <w:p w14:paraId="29EBD179" w14:textId="77777777" w:rsidR="00761652" w:rsidRPr="00761652" w:rsidRDefault="00761652" w:rsidP="00761652">
      <w:pPr>
        <w:numPr>
          <w:ilvl w:val="0"/>
          <w:numId w:val="2"/>
        </w:numPr>
        <w:spacing w:before="100" w:beforeAutospacing="1" w:after="100" w:afterAutospacing="1"/>
        <w:rPr>
          <w:color w:val="000000"/>
        </w:rPr>
      </w:pPr>
      <w:r w:rsidRPr="00761652">
        <w:rPr>
          <w:color w:val="000000"/>
        </w:rPr>
        <w:t>Go to the </w:t>
      </w:r>
      <w:hyperlink r:id="rId5" w:tgtFrame="_blank" w:history="1">
        <w:r w:rsidRPr="00761652">
          <w:rPr>
            <w:color w:val="0000FF"/>
            <w:u w:val="single"/>
          </w:rPr>
          <w:t>OpenAI API keys page</w:t>
        </w:r>
      </w:hyperlink>
      <w:r w:rsidRPr="00761652">
        <w:rPr>
          <w:color w:val="000000"/>
        </w:rPr>
        <w:t>.</w:t>
      </w:r>
    </w:p>
    <w:p w14:paraId="56CFCC3F" w14:textId="77777777" w:rsidR="00761652" w:rsidRPr="00761652" w:rsidRDefault="00761652" w:rsidP="00761652">
      <w:pPr>
        <w:numPr>
          <w:ilvl w:val="0"/>
          <w:numId w:val="2"/>
        </w:numPr>
        <w:spacing w:before="100" w:beforeAutospacing="1" w:after="100" w:afterAutospacing="1"/>
        <w:rPr>
          <w:color w:val="000000"/>
        </w:rPr>
      </w:pPr>
      <w:r w:rsidRPr="00761652">
        <w:rPr>
          <w:color w:val="000000"/>
        </w:rPr>
        <w:t>Create a new secret key.</w:t>
      </w:r>
    </w:p>
    <w:p w14:paraId="7CDB7D0D" w14:textId="77777777" w:rsidR="00761652" w:rsidRPr="00761652" w:rsidRDefault="00761652" w:rsidP="00761652">
      <w:pPr>
        <w:numPr>
          <w:ilvl w:val="0"/>
          <w:numId w:val="2"/>
        </w:numPr>
        <w:spacing w:before="100" w:beforeAutospacing="1" w:after="100" w:afterAutospacing="1"/>
        <w:rPr>
          <w:color w:val="000000"/>
        </w:rPr>
      </w:pPr>
      <w:r w:rsidRPr="00761652">
        <w:rPr>
          <w:color w:val="000000"/>
        </w:rPr>
        <w:t>Set it as an environment variable in your system so your script can access it securely. In your terminal (for macOS), you can add this to your </w:t>
      </w:r>
      <w:r w:rsidRPr="00761652">
        <w:rPr>
          <w:rFonts w:ascii="Courier New" w:hAnsi="Courier New" w:cs="Courier New"/>
          <w:color w:val="000000"/>
          <w:sz w:val="20"/>
          <w:szCs w:val="20"/>
        </w:rPr>
        <w:t>~/.zshrc</w:t>
      </w:r>
      <w:r w:rsidRPr="00761652">
        <w:rPr>
          <w:color w:val="000000"/>
        </w:rPr>
        <w:t> or </w:t>
      </w:r>
      <w:r w:rsidRPr="00761652">
        <w:rPr>
          <w:rFonts w:ascii="Courier New" w:hAnsi="Courier New" w:cs="Courier New"/>
          <w:color w:val="000000"/>
          <w:sz w:val="20"/>
          <w:szCs w:val="20"/>
        </w:rPr>
        <w:t>~/.bash_profile</w:t>
      </w:r>
      <w:r w:rsidRPr="00761652">
        <w:rPr>
          <w:color w:val="000000"/>
        </w:rPr>
        <w:t> file:</w:t>
      </w:r>
    </w:p>
    <w:p w14:paraId="0B5958B5" w14:textId="77777777" w:rsidR="00761652" w:rsidRPr="00761652" w:rsidRDefault="00761652" w:rsidP="00761652">
      <w:pPr>
        <w:spacing w:beforeAutospacing="1" w:afterAutospacing="1"/>
        <w:ind w:left="720"/>
        <w:rPr>
          <w:color w:val="000000"/>
        </w:rPr>
      </w:pPr>
      <w:r w:rsidRPr="00761652">
        <w:rPr>
          <w:color w:val="000000"/>
        </w:rPr>
        <w:t>Bash</w:t>
      </w:r>
    </w:p>
    <w:p w14:paraId="7DACCA54" w14:textId="29BD46F1"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61652">
        <w:rPr>
          <w:rFonts w:ascii="Courier New" w:hAnsi="Courier New" w:cs="Courier New"/>
          <w:color w:val="000000"/>
          <w:sz w:val="20"/>
          <w:szCs w:val="20"/>
        </w:rPr>
        <w:t>export OPENAI_API_KEY='</w:t>
      </w:r>
      <w:r w:rsidR="0041614A" w:rsidRPr="0041614A">
        <w:rPr>
          <w:color w:val="000000"/>
        </w:rPr>
        <w:t xml:space="preserve"> </w:t>
      </w:r>
      <w:r w:rsidR="0041614A" w:rsidRPr="005249E7">
        <w:rPr>
          <w:color w:val="000000"/>
        </w:rPr>
        <w:t>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</w:t>
      </w:r>
      <w:r w:rsidRPr="00761652">
        <w:rPr>
          <w:rFonts w:ascii="Courier New" w:hAnsi="Courier New" w:cs="Courier New"/>
          <w:color w:val="000000"/>
          <w:sz w:val="20"/>
          <w:szCs w:val="20"/>
        </w:rPr>
        <w:t>'</w:t>
      </w:r>
    </w:p>
    <w:p w14:paraId="68DAE9A8" w14:textId="77777777" w:rsidR="00761652" w:rsidRPr="00761652" w:rsidRDefault="00761652" w:rsidP="00761652">
      <w:pPr>
        <w:spacing w:before="100" w:beforeAutospacing="1" w:after="100" w:afterAutospacing="1"/>
        <w:ind w:left="720"/>
        <w:rPr>
          <w:color w:val="000000"/>
        </w:rPr>
      </w:pPr>
      <w:r w:rsidRPr="00761652">
        <w:rPr>
          <w:color w:val="000000"/>
        </w:rPr>
        <w:t>Remember to restart your terminal or run </w:t>
      </w:r>
      <w:r w:rsidRPr="00761652">
        <w:rPr>
          <w:rFonts w:ascii="Courier New" w:hAnsi="Courier New" w:cs="Courier New"/>
          <w:color w:val="000000"/>
          <w:sz w:val="20"/>
          <w:szCs w:val="20"/>
        </w:rPr>
        <w:t>source ~/.zshrc</w:t>
      </w:r>
      <w:r w:rsidRPr="00761652">
        <w:rPr>
          <w:color w:val="000000"/>
        </w:rPr>
        <w:t> after adding it.</w:t>
      </w:r>
    </w:p>
    <w:p w14:paraId="3142B683"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Configure PyCharm for URL Handling</w:t>
      </w:r>
    </w:p>
    <w:p w14:paraId="67608951" w14:textId="77777777" w:rsidR="00761652" w:rsidRPr="00761652" w:rsidRDefault="00761652" w:rsidP="00761652">
      <w:pPr>
        <w:spacing w:before="100" w:beforeAutospacing="1" w:after="100" w:afterAutospacing="1"/>
        <w:rPr>
          <w:color w:val="000000"/>
        </w:rPr>
      </w:pPr>
      <w:r w:rsidRPr="00761652">
        <w:rPr>
          <w:color w:val="000000"/>
        </w:rPr>
        <w:t>To make the interactive links work (clicking in the browser to open a file in PyCharm), you don't need to do anything! PyCharm for macOS automatically registers the </w:t>
      </w:r>
      <w:r w:rsidRPr="00761652">
        <w:rPr>
          <w:rFonts w:ascii="Courier New" w:hAnsi="Courier New" w:cs="Courier New"/>
          <w:color w:val="000000"/>
          <w:sz w:val="20"/>
          <w:szCs w:val="20"/>
        </w:rPr>
        <w:t>pycharm://</w:t>
      </w:r>
      <w:r w:rsidRPr="00761652">
        <w:rPr>
          <w:color w:val="000000"/>
        </w:rPr>
        <w:t> URL protocol handler.</w:t>
      </w:r>
    </w:p>
    <w:p w14:paraId="7D80DE6F" w14:textId="77777777" w:rsidR="00761652" w:rsidRPr="00761652" w:rsidRDefault="00A5143F" w:rsidP="00761652">
      <w:pPr>
        <w:rPr>
          <w:color w:val="000000"/>
        </w:rPr>
      </w:pPr>
      <w:r w:rsidRPr="00A5143F">
        <w:rPr>
          <w:noProof/>
          <w:color w:val="000000"/>
          <w14:ligatures w14:val="standardContextual"/>
        </w:rPr>
        <w:pict w14:anchorId="1420357B">
          <v:rect id="_x0000_i1031" alt="" style="width:468pt;height:.05pt;mso-width-percent:0;mso-height-percent:0;mso-width-percent:0;mso-height-percent:0" o:hralign="center" o:hrstd="t" o:hr="t" fillcolor="#a0a0a0" stroked="f"/>
        </w:pict>
      </w:r>
    </w:p>
    <w:p w14:paraId="53E24BBF" w14:textId="77777777" w:rsidR="00761652" w:rsidRPr="00761652" w:rsidRDefault="00761652" w:rsidP="00761652">
      <w:pPr>
        <w:spacing w:before="100" w:beforeAutospacing="1" w:after="100" w:afterAutospacing="1"/>
        <w:outlineLvl w:val="1"/>
        <w:rPr>
          <w:b/>
          <w:bCs/>
          <w:color w:val="000000"/>
          <w:sz w:val="36"/>
          <w:szCs w:val="36"/>
        </w:rPr>
      </w:pPr>
      <w:r w:rsidRPr="00761652">
        <w:rPr>
          <w:b/>
          <w:bCs/>
          <w:color w:val="000000"/>
          <w:sz w:val="36"/>
          <w:szCs w:val="36"/>
        </w:rPr>
        <w:t>2. Project Structure</w:t>
      </w:r>
    </w:p>
    <w:p w14:paraId="2B80CF28" w14:textId="77777777" w:rsidR="00761652" w:rsidRPr="00761652" w:rsidRDefault="00761652" w:rsidP="00761652">
      <w:pPr>
        <w:spacing w:before="100" w:beforeAutospacing="1" w:after="100" w:afterAutospacing="1"/>
        <w:rPr>
          <w:color w:val="000000"/>
        </w:rPr>
      </w:pPr>
      <w:r w:rsidRPr="00761652">
        <w:rPr>
          <w:color w:val="000000"/>
        </w:rPr>
        <w:t>Create a main project folder. Inside, we'll organize our code, the code we want to analyze, and the documentation output.</w:t>
      </w:r>
    </w:p>
    <w:p w14:paraId="0797F32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kpi-bluebook-generator/</w:t>
      </w:r>
    </w:p>
    <w:p w14:paraId="6B5896F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bluebook_generator/             # Our main application source code</w:t>
      </w:r>
    </w:p>
    <w:p w14:paraId="40A402C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__init__.py</w:t>
      </w:r>
    </w:p>
    <w:p w14:paraId="6F0B7AF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ai_generator.py             # Handles interaction with OpenAI</w:t>
      </w:r>
    </w:p>
    <w:p w14:paraId="2679141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kpi_extractor.py            # Scans code to find KPI definitions</w:t>
      </w:r>
    </w:p>
    <w:p w14:paraId="0E03D52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main.py                     # The main script to run everything</w:t>
      </w:r>
    </w:p>
    <w:p w14:paraId="4415E2A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templates/                  # Jinja2 templates for documentation</w:t>
      </w:r>
    </w:p>
    <w:p w14:paraId="16A43F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kpi_template.rst.j2</w:t>
      </w:r>
    </w:p>
    <w:p w14:paraId="361322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171E4C8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sample_project/                 # An example software project to analyze</w:t>
      </w:r>
    </w:p>
    <w:p w14:paraId="0069D4D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__init__.py</w:t>
      </w:r>
    </w:p>
    <w:p w14:paraId="77163B9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sales_report.py</w:t>
      </w:r>
    </w:p>
    <w:p w14:paraId="2AF96F7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3E352AE0" w14:textId="3F24B3DD"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docs/                           # Sphinx documentation will be generated</w:t>
      </w:r>
    </w:p>
    <w:p w14:paraId="18BAB1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_build/                     # The final HTML output will be here</w:t>
      </w:r>
    </w:p>
    <w:p w14:paraId="4D3D810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conf.py                     # Sphinx configuration</w:t>
      </w:r>
    </w:p>
    <w:p w14:paraId="4B8B8F9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index.rst                   # The main page of our Bluebook</w:t>
      </w:r>
    </w:p>
    <w:p w14:paraId="441111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5DDE7C5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run_generator.sh                # A simple script to execute the process</w:t>
      </w:r>
    </w:p>
    <w:p w14:paraId="3B562067" w14:textId="77777777" w:rsidR="00761652" w:rsidRPr="00761652" w:rsidRDefault="00A5143F" w:rsidP="00761652">
      <w:pPr>
        <w:rPr>
          <w:color w:val="000000"/>
        </w:rPr>
      </w:pPr>
      <w:r w:rsidRPr="00A5143F">
        <w:rPr>
          <w:noProof/>
          <w:color w:val="000000"/>
          <w14:ligatures w14:val="standardContextual"/>
        </w:rPr>
        <w:pict w14:anchorId="40ACD226">
          <v:rect id="_x0000_i1030" alt="" style="width:468pt;height:.05pt;mso-width-percent:0;mso-height-percent:0;mso-width-percent:0;mso-height-percent:0" o:hralign="center" o:hrstd="t" o:hr="t" fillcolor="#a0a0a0" stroked="f"/>
        </w:pict>
      </w:r>
    </w:p>
    <w:p w14:paraId="7225EBBA" w14:textId="77777777" w:rsidR="00761652" w:rsidRPr="00761652" w:rsidRDefault="00761652" w:rsidP="00761652">
      <w:pPr>
        <w:spacing w:before="100" w:beforeAutospacing="1" w:after="100" w:afterAutospacing="1"/>
        <w:outlineLvl w:val="1"/>
        <w:rPr>
          <w:b/>
          <w:bCs/>
          <w:color w:val="000000"/>
          <w:sz w:val="36"/>
          <w:szCs w:val="36"/>
        </w:rPr>
      </w:pPr>
      <w:r w:rsidRPr="00761652">
        <w:rPr>
          <w:b/>
          <w:bCs/>
          <w:color w:val="000000"/>
          <w:sz w:val="36"/>
          <w:szCs w:val="36"/>
        </w:rPr>
        <w:lastRenderedPageBreak/>
        <w:t>3. Step-by-Step Code Implementation</w:t>
      </w:r>
    </w:p>
    <w:p w14:paraId="33D13662" w14:textId="77777777" w:rsidR="00761652" w:rsidRPr="00761652" w:rsidRDefault="00761652" w:rsidP="00761652">
      <w:pPr>
        <w:spacing w:before="100" w:beforeAutospacing="1" w:after="100" w:afterAutospacing="1"/>
        <w:rPr>
          <w:color w:val="000000"/>
        </w:rPr>
      </w:pPr>
      <w:r w:rsidRPr="00761652">
        <w:rPr>
          <w:color w:val="000000"/>
        </w:rPr>
        <w:t>Let's create each file.</w:t>
      </w:r>
    </w:p>
    <w:p w14:paraId="7C201228"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a. The Sample Project to Analyze</w:t>
      </w:r>
    </w:p>
    <w:p w14:paraId="75659073" w14:textId="77777777" w:rsidR="00761652" w:rsidRPr="00761652" w:rsidRDefault="00761652" w:rsidP="00761652">
      <w:pPr>
        <w:spacing w:before="100" w:beforeAutospacing="1" w:after="100" w:afterAutospacing="1"/>
        <w:rPr>
          <w:color w:val="000000"/>
        </w:rPr>
      </w:pPr>
      <w:r w:rsidRPr="00761652">
        <w:rPr>
          <w:color w:val="000000"/>
        </w:rPr>
        <w:t>First, we need some code to scan. This is the "target" software.</w:t>
      </w:r>
    </w:p>
    <w:p w14:paraId="546378A6"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sample_project/sales_report.py</w:t>
      </w:r>
    </w:p>
    <w:p w14:paraId="07184F4D" w14:textId="77777777" w:rsidR="00761652" w:rsidRPr="00761652" w:rsidRDefault="00761652" w:rsidP="00761652">
      <w:pPr>
        <w:rPr>
          <w:color w:val="000000"/>
        </w:rPr>
      </w:pPr>
      <w:r w:rsidRPr="00761652">
        <w:rPr>
          <w:color w:val="000000"/>
        </w:rPr>
        <w:t>Python</w:t>
      </w:r>
    </w:p>
    <w:p w14:paraId="4AA6EC0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pandas as pd</w:t>
      </w:r>
    </w:p>
    <w:p w14:paraId="00B9A51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CFED69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This file generates a sales report for the management team.</w:t>
      </w:r>
    </w:p>
    <w:p w14:paraId="077C49E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62B4A4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calculate_total_sales(sales_data: pd.DataFrame) -&gt; float:</w:t>
      </w:r>
    </w:p>
    <w:p w14:paraId="05CD643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"""Calculates the sum of all sales from the 'amount' column."""</w:t>
      </w:r>
    </w:p>
    <w:p w14:paraId="3389F3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KPI: Total Sales (KPI 01)</w:t>
      </w:r>
    </w:p>
    <w:p w14:paraId="4E5478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This metric tracks the overall revenue generated.</w:t>
      </w:r>
    </w:p>
    <w:p w14:paraId="199BC62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total_sales = sales_data['amount'].sum()</w:t>
      </w:r>
    </w:p>
    <w:p w14:paraId="080CE17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total_sales</w:t>
      </w:r>
    </w:p>
    <w:p w14:paraId="7132674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5B0C87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calculate_profit_margin(total_sales: float, total_cost: float) -&gt; float:</w:t>
      </w:r>
    </w:p>
    <w:p w14:paraId="5A08380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"""Calculates the profit margin as a percentage."""</w:t>
      </w:r>
    </w:p>
    <w:p w14:paraId="08595A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total_sales == 0:</w:t>
      </w:r>
    </w:p>
    <w:p w14:paraId="6703EFC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0.0</w:t>
      </w:r>
    </w:p>
    <w:p w14:paraId="1D127FA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9B82C1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KPI: Profit Margin (KPI 02)</w:t>
      </w:r>
    </w:p>
    <w:p w14:paraId="59815DC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Measures the profitability of the company.</w:t>
      </w:r>
    </w:p>
    <w:p w14:paraId="52F878A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profit = total_sales - total_cost</w:t>
      </w:r>
    </w:p>
    <w:p w14:paraId="213AAB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margin = (profit / total_sales) * 100</w:t>
      </w:r>
    </w:p>
    <w:p w14:paraId="62C073D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margin</w:t>
      </w:r>
    </w:p>
    <w:p w14:paraId="0C2853A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21DD3A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if __name__ == '__main__':</w:t>
      </w:r>
    </w:p>
    <w:p w14:paraId="4D4DB16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Example Usage</w:t>
      </w:r>
    </w:p>
    <w:p w14:paraId="389B2F9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data = {'amount': [150.50, 200.00, 55.75], 'cost': [120.00, 160.00, 40.00]}</w:t>
      </w:r>
    </w:p>
    <w:p w14:paraId="347E3BD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df = pd.DataFrame(data)</w:t>
      </w:r>
    </w:p>
    <w:p w14:paraId="69CA0AC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70C818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sales = calculate_total_sales(df)</w:t>
      </w:r>
    </w:p>
    <w:p w14:paraId="05D2274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costs = df['cost'].sum()</w:t>
      </w:r>
    </w:p>
    <w:p w14:paraId="6A3AC09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margin = calculate_profit_margin(sales, costs)</w:t>
      </w:r>
    </w:p>
    <w:p w14:paraId="6AFA3D5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D10E59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print(f"Total Sales: ${sales:.2f}")</w:t>
      </w:r>
    </w:p>
    <w:p w14:paraId="2C448C6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print(f"Profit Margin: {margin:.2f}%")</w:t>
      </w:r>
    </w:p>
    <w:p w14:paraId="5CCA13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F56DF55" w14:textId="77777777" w:rsidR="00761652" w:rsidRPr="00761652" w:rsidRDefault="00761652" w:rsidP="00761652">
      <w:pPr>
        <w:spacing w:before="100" w:beforeAutospacing="1" w:after="100" w:afterAutospacing="1"/>
        <w:rPr>
          <w:color w:val="000000"/>
        </w:rPr>
      </w:pPr>
      <w:r w:rsidRPr="00761652">
        <w:rPr>
          <w:color w:val="000000"/>
        </w:rPr>
        <w:t>Notice the </w:t>
      </w:r>
      <w:r w:rsidRPr="00761652">
        <w:rPr>
          <w:rFonts w:ascii="Courier New" w:hAnsi="Courier New" w:cs="Courier New"/>
          <w:color w:val="000000"/>
          <w:sz w:val="20"/>
          <w:szCs w:val="20"/>
        </w:rPr>
        <w:t># KPI:</w:t>
      </w:r>
      <w:r w:rsidRPr="00761652">
        <w:rPr>
          <w:color w:val="000000"/>
        </w:rPr>
        <w:t> comments. This is the tag our extractor will look for.</w:t>
      </w:r>
    </w:p>
    <w:p w14:paraId="52C2B152"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b. The KPI Extractor</w:t>
      </w:r>
    </w:p>
    <w:p w14:paraId="121970C8" w14:textId="77777777" w:rsidR="00761652" w:rsidRPr="00761652" w:rsidRDefault="00761652" w:rsidP="00761652">
      <w:pPr>
        <w:spacing w:before="100" w:beforeAutospacing="1" w:after="100" w:afterAutospacing="1"/>
        <w:rPr>
          <w:color w:val="000000"/>
        </w:rPr>
      </w:pPr>
      <w:r w:rsidRPr="00761652">
        <w:rPr>
          <w:color w:val="000000"/>
        </w:rPr>
        <w:t>This script will parse the </w:t>
      </w:r>
      <w:r w:rsidRPr="00761652">
        <w:rPr>
          <w:rFonts w:ascii="Courier New" w:hAnsi="Courier New" w:cs="Courier New"/>
          <w:color w:val="000000"/>
          <w:sz w:val="20"/>
          <w:szCs w:val="20"/>
        </w:rPr>
        <w:t>sample_project</w:t>
      </w:r>
      <w:r w:rsidRPr="00761652">
        <w:rPr>
          <w:color w:val="000000"/>
        </w:rPr>
        <w:t> directory to find our KPI tags.</w:t>
      </w:r>
    </w:p>
    <w:p w14:paraId="750861E6" w14:textId="77777777" w:rsidR="00761652" w:rsidRPr="00761652" w:rsidRDefault="00761652" w:rsidP="00761652">
      <w:pPr>
        <w:spacing w:before="100" w:beforeAutospacing="1" w:after="100" w:afterAutospacing="1"/>
        <w:rPr>
          <w:color w:val="000000"/>
        </w:rPr>
      </w:pPr>
      <w:r w:rsidRPr="00761652">
        <w:rPr>
          <w:b/>
          <w:bCs/>
          <w:color w:val="000000"/>
        </w:rPr>
        <w:lastRenderedPageBreak/>
        <w:t>File: </w:t>
      </w:r>
      <w:r w:rsidRPr="00761652">
        <w:rPr>
          <w:rFonts w:ascii="Courier New" w:hAnsi="Courier New" w:cs="Courier New"/>
          <w:b/>
          <w:bCs/>
          <w:color w:val="000000"/>
          <w:sz w:val="20"/>
          <w:szCs w:val="20"/>
        </w:rPr>
        <w:t>bluebook_generator/kpi_extractor.py</w:t>
      </w:r>
    </w:p>
    <w:p w14:paraId="5DA0AC10" w14:textId="77777777" w:rsidR="00761652" w:rsidRPr="00761652" w:rsidRDefault="00761652" w:rsidP="00761652">
      <w:pPr>
        <w:rPr>
          <w:color w:val="000000"/>
        </w:rPr>
      </w:pPr>
      <w:r w:rsidRPr="00761652">
        <w:rPr>
          <w:color w:val="000000"/>
        </w:rPr>
        <w:t>Python</w:t>
      </w:r>
    </w:p>
    <w:p w14:paraId="77F5D73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2D4E97C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re</w:t>
      </w:r>
    </w:p>
    <w:p w14:paraId="3B2065C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typing import List, Dict, Any</w:t>
      </w:r>
    </w:p>
    <w:p w14:paraId="64ECA87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6084AD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find_kpis_in_directory(path: str) -&gt; List[Dict[str, Any]]:</w:t>
      </w:r>
    </w:p>
    <w:p w14:paraId="672B802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0AE144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Scans a directory for Python files and extracts KPI definitions.</w:t>
      </w:r>
    </w:p>
    <w:p w14:paraId="7F09AEC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184060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A KPI is defined by a comment like: '# KPI: KPI Name'</w:t>
      </w:r>
    </w:p>
    <w:p w14:paraId="30E90C3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7787997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 = []</w:t>
      </w:r>
    </w:p>
    <w:p w14:paraId="2817362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kpi_pattern = re.compile(r'#\s*KPI:\s*(.*)')</w:t>
      </w:r>
    </w:p>
    <w:p w14:paraId="1D84905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1A2393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root, _, files in os.walk(path):</w:t>
      </w:r>
    </w:p>
    <w:p w14:paraId="4779C42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file in files:</w:t>
      </w:r>
    </w:p>
    <w:p w14:paraId="2565F4F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file.endswith('.py'):</w:t>
      </w:r>
    </w:p>
    <w:p w14:paraId="537377E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file_path = os.path.join(root, file)</w:t>
      </w:r>
    </w:p>
    <w:p w14:paraId="0FCBC0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try:</w:t>
      </w:r>
    </w:p>
    <w:p w14:paraId="16A0B69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open(file_path, 'r', encoding='utf-8') as f:</w:t>
      </w:r>
    </w:p>
    <w:p w14:paraId="2E8A694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lines = f.readlines()</w:t>
      </w:r>
    </w:p>
    <w:p w14:paraId="0EF64E4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Capture code context around the KPI</w:t>
      </w:r>
    </w:p>
    <w:p w14:paraId="1A266A3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i, line in enumerate(lines):</w:t>
      </w:r>
    </w:p>
    <w:p w14:paraId="4EC67B9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match = kpi_pattern.search(line)</w:t>
      </w:r>
    </w:p>
    <w:p w14:paraId="2F7FB94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match:</w:t>
      </w:r>
    </w:p>
    <w:p w14:paraId="51F4A55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kpi_name = match.group(1).strip()</w:t>
      </w:r>
    </w:p>
    <w:p w14:paraId="31773F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Get 5 lines before and 10 after as context</w:t>
      </w:r>
    </w:p>
    <w:p w14:paraId="46D12BE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start = max(0, i - 5)</w:t>
      </w:r>
    </w:p>
    <w:p w14:paraId="618F098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end = min(len(lines), i + 11)</w:t>
      </w:r>
    </w:p>
    <w:p w14:paraId="476D3F2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 = "".join(lines[start:end])</w:t>
      </w:r>
    </w:p>
    <w:p w14:paraId="451BD2F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7784E5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kpis.append({</w:t>
      </w:r>
    </w:p>
    <w:p w14:paraId="3D62B4A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'name': kpi_name,</w:t>
      </w:r>
    </w:p>
    <w:p w14:paraId="0EB8477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'file_path': os.path.abspath(file_path),</w:t>
      </w:r>
    </w:p>
    <w:p w14:paraId="4E9AD5A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'line_number': i + 1,</w:t>
      </w:r>
    </w:p>
    <w:p w14:paraId="2502782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 code_context</w:t>
      </w:r>
    </w:p>
    <w:p w14:paraId="6AC925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41AC85B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except Exception as e:</w:t>
      </w:r>
    </w:p>
    <w:p w14:paraId="1293424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print(f"Could not read file {file_path}: {e}")</w:t>
      </w:r>
    </w:p>
    <w:p w14:paraId="36638F5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kpis</w:t>
      </w:r>
    </w:p>
    <w:p w14:paraId="247ED0C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01B2EEA"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c. The AI Generator</w:t>
      </w:r>
    </w:p>
    <w:p w14:paraId="1DE3A6B2" w14:textId="77777777" w:rsidR="00761652" w:rsidRPr="00761652" w:rsidRDefault="00761652" w:rsidP="00761652">
      <w:pPr>
        <w:spacing w:before="100" w:beforeAutospacing="1" w:after="100" w:afterAutospacing="1"/>
        <w:rPr>
          <w:color w:val="000000"/>
        </w:rPr>
      </w:pPr>
      <w:r w:rsidRPr="00761652">
        <w:rPr>
          <w:color w:val="000000"/>
        </w:rPr>
        <w:t>This module communicates with the OpenAI API. It takes the KPI name and code context and asks the AI to generate the detailed Bluebook entry.</w:t>
      </w:r>
    </w:p>
    <w:p w14:paraId="417EAC6B"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bluebook_generator/ai_generator.py</w:t>
      </w:r>
    </w:p>
    <w:p w14:paraId="33A94FBA" w14:textId="77777777" w:rsidR="00761652" w:rsidRPr="00761652" w:rsidRDefault="00761652" w:rsidP="00761652">
      <w:pPr>
        <w:rPr>
          <w:color w:val="000000"/>
        </w:rPr>
      </w:pPr>
      <w:r w:rsidRPr="00761652">
        <w:rPr>
          <w:color w:val="000000"/>
        </w:rPr>
        <w:t>Python</w:t>
      </w:r>
    </w:p>
    <w:p w14:paraId="016457A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01838DA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json</w:t>
      </w:r>
    </w:p>
    <w:p w14:paraId="2EDD9C9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from openai import OpenAI</w:t>
      </w:r>
    </w:p>
    <w:p w14:paraId="06CDA4F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A3F2B5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generate_kpi_details(kpi_name: str, code_context: str) -&gt; Dict[str, Any]:</w:t>
      </w:r>
    </w:p>
    <w:p w14:paraId="046F0F0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33A11E6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Uses OpenAI's GPT model to generate detailed metadata for a given KPI.</w:t>
      </w:r>
    </w:p>
    <w:p w14:paraId="4718523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0B16BC5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client = OpenAI(api_key=os.environ.get("OPENAI_API_KEY"))</w:t>
      </w:r>
    </w:p>
    <w:p w14:paraId="024357B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C894E6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prompt = f"""</w:t>
      </w:r>
    </w:p>
    <w:p w14:paraId="6A921C2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Based on the following KPI name and its surrounding Python code, please generate the detailed metadata for a KPI Bluebook.</w:t>
      </w:r>
    </w:p>
    <w:p w14:paraId="024F57F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KPI is part of a larger software system. Your description should be professional and clear.</w:t>
      </w:r>
    </w:p>
    <w:p w14:paraId="38EF71D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4EFBC7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 Name: "{kpi_name}"</w:t>
      </w:r>
    </w:p>
    <w:p w14:paraId="0C1D42C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996715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 Context:</w:t>
      </w:r>
    </w:p>
    <w:p w14:paraId="7B876CF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```python</w:t>
      </w:r>
    </w:p>
    <w:p w14:paraId="156C802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w:t>
      </w:r>
    </w:p>
    <w:p w14:paraId="7E7CF6A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B0FAED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3B2B1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Please generate the content for the following 8 fields. Respond ONLY with a valid JSON object, with no other text before or after it.</w:t>
      </w:r>
    </w:p>
    <w:p w14:paraId="393EA50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JSON object should have these exact keys: "description", "objective", "formula", "used_in_kpis", "input_measure", "unit_of_measure", "reporting_source", "comments".</w:t>
      </w:r>
    </w:p>
    <w:p w14:paraId="334EA41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AF9BAF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Here are descriptions for each field to guide you:</w:t>
      </w:r>
    </w:p>
    <w:p w14:paraId="0986101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1.  "description": The overall purpose and intent of the KPI with reference to business performance.</w:t>
      </w:r>
    </w:p>
    <w:p w14:paraId="7724EA8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2.  "objective": What areas of performance this KPI targets and what actions a change in its value might prompt.</w:t>
      </w:r>
    </w:p>
    <w:p w14:paraId="5E46D7A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3.  "formula": The detailed calculation method. Describe it in plain English based on the code. Also state how to interpret the value (e.g., "Higher is better").</w:t>
      </w:r>
    </w:p>
    <w:p w14:paraId="5ECCC10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4.  "used_in_kpis": List other potential KPIs this metric might be an input for. If none, state "N/A".</w:t>
      </w:r>
    </w:p>
    <w:p w14:paraId="7015A6F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5.  "input_measure": The direct inputs used to calculate this KPI, as seen in the code.</w:t>
      </w:r>
    </w:p>
    <w:p w14:paraId="09B457B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6.  "unit_of_measure": The unit for the KPI (e.g., "Percentage", "USD", "Count").</w:t>
      </w:r>
    </w:p>
    <w:p w14:paraId="66968BB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7.  "reporting_source": The likely system where the raw data originates. Infer a logical source like "Sales Database", "ERP System", or "Application Logs".</w:t>
      </w:r>
    </w:p>
    <w:p w14:paraId="387A726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8.  "comments": Any additional optional details. If none, leave it empty.</w:t>
      </w:r>
    </w:p>
    <w:p w14:paraId="4C829BA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9991F4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Example for "Total Sales":</w:t>
      </w:r>
    </w:p>
    <w:p w14:paraId="125255B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7BB0172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"description": "Purpose of this KPI is to track the total monetary value of all sales transactions over a specific period. It is a primary indicator of market demand and commercial performance.",</w:t>
      </w:r>
    </w:p>
    <w:p w14:paraId="2D75887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"objective": "This KPI targets sales performance and revenue generation. A negative trend may prompt a review of marketing strategy, pricing, or sales team effectiveness. A positive trend can inform inventory and resource planning.",</w:t>
      </w:r>
    </w:p>
    <w:p w14:paraId="1102025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"formula": "Calculated by summing the 'amount' field for all sales records in the provided sales data. Higher is better.",</w:t>
      </w:r>
    </w:p>
    <w:p w14:paraId="1520C92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"used_in_kpis": "Profit Margin, Average Transaction Value",</w:t>
      </w:r>
    </w:p>
    <w:p w14:paraId="25D0C4B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"input_measure": "List of individual sales transaction amounts.",</w:t>
      </w:r>
    </w:p>
    <w:p w14:paraId="55167B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"unit_of_measure": "USD (or relevant currency)",</w:t>
      </w:r>
    </w:p>
    <w:p w14:paraId="5A9205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"reporting_source": "Sales CRM or Transactional Database",</w:t>
      </w:r>
    </w:p>
    <w:p w14:paraId="2ED82EE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"comments": "This KPI does not account for returns or discounts unless they are reflected in the input data."</w:t>
      </w:r>
    </w:p>
    <w:p w14:paraId="368BCE0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2C6AA26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1E613E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2974D4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try:</w:t>
      </w:r>
    </w:p>
    <w:p w14:paraId="417B8E8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 = client.chat.completions.create(</w:t>
      </w:r>
    </w:p>
    <w:p w14:paraId="3C16C72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model="gpt-4-turbo", # Or "gpt-3.5-turbo"</w:t>
      </w:r>
    </w:p>
    <w:p w14:paraId="50E3DAC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messages=[</w:t>
      </w:r>
    </w:p>
    <w:p w14:paraId="504D889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"system", "content": "You are an expert technical writer specializing in software KPIs."},</w:t>
      </w:r>
    </w:p>
    <w:p w14:paraId="497E09C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"user", "content": prompt}</w:t>
      </w:r>
    </w:p>
    <w:p w14:paraId="034B14D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726ADF8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response_format={"type": "json_object"},</w:t>
      </w:r>
    </w:p>
    <w:p w14:paraId="090F42E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temperature=0.5,</w:t>
      </w:r>
    </w:p>
    <w:p w14:paraId="29873D9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4451916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details = json.loads(response.choices[0].message.content)</w:t>
      </w:r>
    </w:p>
    <w:p w14:paraId="08432EC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details</w:t>
      </w:r>
    </w:p>
    <w:p w14:paraId="14672BE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except Exception as e:</w:t>
      </w:r>
    </w:p>
    <w:p w14:paraId="550C87B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print(f"Error calling OpenAI API for '{kpi_name}': {e}")</w:t>
      </w:r>
    </w:p>
    <w:p w14:paraId="5CC09F2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Return a dictionary with error messages</w:t>
      </w:r>
    </w:p>
    <w:p w14:paraId="64A568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{key: f"Error generating content: {e}" for key in ["description", "objective", "formula", "used_in_kpis", "input_measure", "unit_of_measure", "reporting_source", "comments"]}</w:t>
      </w:r>
    </w:p>
    <w:p w14:paraId="389FAF2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10F9986"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d. The Documentation Template</w:t>
      </w:r>
    </w:p>
    <w:p w14:paraId="2E819D85" w14:textId="77777777" w:rsidR="00761652" w:rsidRPr="00761652" w:rsidRDefault="00761652" w:rsidP="00761652">
      <w:pPr>
        <w:spacing w:before="100" w:beforeAutospacing="1" w:after="100" w:afterAutospacing="1"/>
        <w:rPr>
          <w:color w:val="000000"/>
        </w:rPr>
      </w:pPr>
      <w:r w:rsidRPr="00761652">
        <w:rPr>
          <w:color w:val="000000"/>
        </w:rPr>
        <w:t>This Jinja2 template defines the structure of each KPI page in our Bluebook. It includes the logic for the interactive </w:t>
      </w:r>
      <w:r w:rsidRPr="00761652">
        <w:rPr>
          <w:rFonts w:ascii="Courier New" w:hAnsi="Courier New" w:cs="Courier New"/>
          <w:color w:val="000000"/>
          <w:sz w:val="20"/>
          <w:szCs w:val="20"/>
        </w:rPr>
        <w:t>pycharm://</w:t>
      </w:r>
      <w:r w:rsidRPr="00761652">
        <w:rPr>
          <w:color w:val="000000"/>
        </w:rPr>
        <w:t> link.</w:t>
      </w:r>
    </w:p>
    <w:p w14:paraId="3D84CA1D"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bluebook_generator/templates/kpi_template.rst.j2</w:t>
      </w:r>
    </w:p>
    <w:p w14:paraId="2A4A895D" w14:textId="77777777" w:rsidR="00761652" w:rsidRPr="00761652" w:rsidRDefault="00761652" w:rsidP="00761652">
      <w:pPr>
        <w:rPr>
          <w:color w:val="000000"/>
        </w:rPr>
      </w:pPr>
      <w:r w:rsidRPr="00761652">
        <w:rPr>
          <w:color w:val="000000"/>
        </w:rPr>
        <w:t>Code snippet</w:t>
      </w:r>
    </w:p>
    <w:p w14:paraId="08846B9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kpi.name }}</w:t>
      </w:r>
    </w:p>
    <w:p w14:paraId="5B1F1E5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53DB13A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68E65D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A custom directive to create a link that opens a file in PyCharm</w:t>
      </w:r>
    </w:p>
    <w:p w14:paraId="6FE566A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role:: pycharm(raw)</w:t>
      </w:r>
    </w:p>
    <w:p w14:paraId="4E9F2EE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:format: html</w:t>
      </w:r>
    </w:p>
    <w:p w14:paraId="4BD7AD9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C2B208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:pycharm:`&lt;a href="pycharm://open?file={{ kpi.file_path }}&amp;line={{ kpi.line_number }}" target="_blank"&gt;Open in PyCharm ({{ kpi.file_path.split('/')[-1] }}:{{ kpi.line_number }})&lt;/a&gt;`</w:t>
      </w:r>
    </w:p>
    <w:p w14:paraId="0D8B5DA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6952A4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list-table::</w:t>
      </w:r>
    </w:p>
    <w:p w14:paraId="1384F39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:widths: 25 75</w:t>
      </w:r>
    </w:p>
    <w:p w14:paraId="6E81A7F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:header-rows: 0</w:t>
      </w:r>
    </w:p>
    <w:p w14:paraId="7F16A7B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:stub-columns: 1</w:t>
      </w:r>
    </w:p>
    <w:p w14:paraId="232C2B3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0827E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 - **Description**</w:t>
      </w:r>
    </w:p>
    <w:p w14:paraId="593AC93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details.description }}</w:t>
      </w:r>
    </w:p>
    <w:p w14:paraId="3F4613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**Objective**</w:t>
      </w:r>
    </w:p>
    <w:p w14:paraId="7E79453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details.objective }}</w:t>
      </w:r>
    </w:p>
    <w:p w14:paraId="0D6168A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**Formula**</w:t>
      </w:r>
    </w:p>
    <w:p w14:paraId="6CF8E3D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details.formula }}</w:t>
      </w:r>
    </w:p>
    <w:p w14:paraId="2349EE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**Used in KPI(s)**</w:t>
      </w:r>
    </w:p>
    <w:p w14:paraId="664E6E5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details.used_in_kpis }}</w:t>
      </w:r>
    </w:p>
    <w:p w14:paraId="69EC36B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**Input Measure**</w:t>
      </w:r>
    </w:p>
    <w:p w14:paraId="25FC7B1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details.input_measure }}</w:t>
      </w:r>
    </w:p>
    <w:p w14:paraId="620A6B4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**Unit of Measure**</w:t>
      </w:r>
    </w:p>
    <w:p w14:paraId="44C1974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details.unit_of_measure }}</w:t>
      </w:r>
    </w:p>
    <w:p w14:paraId="51D5192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**Reporting Source**</w:t>
      </w:r>
    </w:p>
    <w:p w14:paraId="77335E0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details.reporting_source }}</w:t>
      </w:r>
    </w:p>
    <w:p w14:paraId="08AC64A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**Comments**</w:t>
      </w:r>
    </w:p>
    <w:p w14:paraId="589F2B0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 details.comments }}</w:t>
      </w:r>
    </w:p>
    <w:p w14:paraId="6D42476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2BA9D3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code-block:: python</w:t>
      </w:r>
    </w:p>
    <w:p w14:paraId="6C2E8D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:linenos:</w:t>
      </w:r>
    </w:p>
    <w:p w14:paraId="50F02EB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:emphasize-lines: {{ kpi.context_line_number }}</w:t>
      </w:r>
    </w:p>
    <w:p w14:paraId="293C4D7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97395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kpi.code_context }}</w:t>
      </w:r>
    </w:p>
    <w:p w14:paraId="3233C67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750FFF3"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e. The Main Orchestrator</w:t>
      </w:r>
    </w:p>
    <w:p w14:paraId="4977BC68" w14:textId="77777777" w:rsidR="00761652" w:rsidRPr="00761652" w:rsidRDefault="00761652" w:rsidP="00761652">
      <w:pPr>
        <w:spacing w:before="100" w:beforeAutospacing="1" w:after="100" w:afterAutospacing="1"/>
        <w:rPr>
          <w:color w:val="000000"/>
        </w:rPr>
      </w:pPr>
      <w:r w:rsidRPr="00761652">
        <w:rPr>
          <w:color w:val="000000"/>
        </w:rPr>
        <w:t>This script ties everything together. It calls the extractor, then loops through each found KPI, calls the AI generator, and writes the final documentation files using the template.</w:t>
      </w:r>
    </w:p>
    <w:p w14:paraId="1183C54A"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bluebook_generator/main.py</w:t>
      </w:r>
    </w:p>
    <w:p w14:paraId="073463C1" w14:textId="77777777" w:rsidR="00761652" w:rsidRPr="00761652" w:rsidRDefault="00761652" w:rsidP="00761652">
      <w:pPr>
        <w:rPr>
          <w:color w:val="000000"/>
        </w:rPr>
      </w:pPr>
      <w:r w:rsidRPr="00761652">
        <w:rPr>
          <w:color w:val="000000"/>
        </w:rPr>
        <w:t>Python</w:t>
      </w:r>
    </w:p>
    <w:p w14:paraId="7FE39B9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59D587D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jinja2</w:t>
      </w:r>
    </w:p>
    <w:p w14:paraId="6FC9FB2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bluebook_generator.kpi_extractor import find_kpis_in_directory</w:t>
      </w:r>
    </w:p>
    <w:p w14:paraId="32B6020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bluebook_generator.ai_generator import generate_kpi_details</w:t>
      </w:r>
    </w:p>
    <w:p w14:paraId="0B77C89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D5715B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Configuration ---</w:t>
      </w:r>
    </w:p>
    <w:p w14:paraId="60E98EB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SOURCE_CODE_DIR = '../sample_project'</w:t>
      </w:r>
    </w:p>
    <w:p w14:paraId="7B14A58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DOCS_SOURCE_DIR = '../docs'</w:t>
      </w:r>
    </w:p>
    <w:p w14:paraId="621FC5F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TEMPLATE_DIR = 'templates'</w:t>
      </w:r>
    </w:p>
    <w:p w14:paraId="77FBB54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w:t>
      </w:r>
    </w:p>
    <w:p w14:paraId="0E6574D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5409AC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create_rst_file_for_kpi(kpi_data: dict, details: dict, template: jinja2.Template):</w:t>
      </w:r>
    </w:p>
    <w:p w14:paraId="7A7F688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"""Generates and saves a .rst file for a single KPI."""</w:t>
      </w:r>
    </w:p>
    <w:p w14:paraId="04D952B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The line number of the KPI tag within the context snippet</w:t>
      </w:r>
    </w:p>
    <w:p w14:paraId="20470A5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kpi_line_in_context = 0</w:t>
      </w:r>
    </w:p>
    <w:p w14:paraId="6063F5C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context_lines = kpi_data['code_context'].split('\n')</w:t>
      </w:r>
    </w:p>
    <w:p w14:paraId="75D9D00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i, line in enumerate(context_lines):</w:t>
      </w:r>
    </w:p>
    <w:p w14:paraId="400D8CF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f"# KPI: {kpi_data['name']}" in line:</w:t>
      </w:r>
    </w:p>
    <w:p w14:paraId="62E6521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kpi_line_in_context = i + 1</w:t>
      </w:r>
    </w:p>
    <w:p w14:paraId="38E9606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break</w:t>
      </w:r>
    </w:p>
    <w:p w14:paraId="6C2433E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3E7C84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kpi_data['context_line_number'] = kpi_line_in_context</w:t>
      </w:r>
    </w:p>
    <w:p w14:paraId="2DFB682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0D816A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Sanitize KPI name for use as a filename</w:t>
      </w:r>
    </w:p>
    <w:p w14:paraId="1CEB01F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filename = "".join(c for c in kpi_data['name'] if c.isalnum() or c in (' ', '_')).rstrip()</w:t>
      </w:r>
    </w:p>
    <w:p w14:paraId="7EB7BBD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filename = filename.replace(' ', '_').lower() + '.rst'</w:t>
      </w:r>
    </w:p>
    <w:p w14:paraId="69AD459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754D8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output_path = os.path.join(DOCS_SOURCE_DIR, filename)</w:t>
      </w:r>
    </w:p>
    <w:p w14:paraId="4D14BE1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FCD7F4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content = template.render(kpi=kpi_data, details=details)</w:t>
      </w:r>
    </w:p>
    <w:p w14:paraId="79998BF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29C02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open(output_path, 'w', encoding='utf-8') as f:</w:t>
      </w:r>
    </w:p>
    <w:p w14:paraId="061180B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f.write(content)</w:t>
      </w:r>
    </w:p>
    <w:p w14:paraId="6883DB8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print(f"Generated documentation for '{kpi_data['name']}' -&gt; {filename}")</w:t>
      </w:r>
    </w:p>
    <w:p w14:paraId="258984D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filename</w:t>
      </w:r>
    </w:p>
    <w:p w14:paraId="27BADC5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6A2D49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FC24B1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update_index_rst(kpi_files: list):</w:t>
      </w:r>
    </w:p>
    <w:p w14:paraId="0BC6BD7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"""Updates the main index.rst to include links to all KPI pages."""</w:t>
      </w:r>
    </w:p>
    <w:p w14:paraId="625E72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index_path = os.path.join(DOCS_SOURCE_DIR, 'index.rst')</w:t>
      </w:r>
    </w:p>
    <w:p w14:paraId="5C49C93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open(index_path, 'w', encoding='utf-8') as f:</w:t>
      </w:r>
    </w:p>
    <w:p w14:paraId="15BA20A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f.write("KPI Bluebook\n")</w:t>
      </w:r>
    </w:p>
    <w:p w14:paraId="2084357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f.write("============\n\n")</w:t>
      </w:r>
    </w:p>
    <w:p w14:paraId="0B03B49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f.write("This Bluebook contains automatically generated documentation for all KPIs found in the source code.\n\n")</w:t>
      </w:r>
    </w:p>
    <w:p w14:paraId="28335AE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toctree::\n")</w:t>
      </w:r>
    </w:p>
    <w:p w14:paraId="5532E7D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:maxdepth: 2\n")</w:t>
      </w:r>
    </w:p>
    <w:p w14:paraId="1CF43AF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:caption: Key Performance Indicators:\n\n")</w:t>
      </w:r>
    </w:p>
    <w:p w14:paraId="6086906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file in kpi_files:</w:t>
      </w:r>
    </w:p>
    <w:p w14:paraId="255EE9F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f.write(f"   {file.replace('.rst', '')}\n")</w:t>
      </w:r>
    </w:p>
    <w:p w14:paraId="45421F5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print("Updated index.rst")</w:t>
      </w:r>
    </w:p>
    <w:p w14:paraId="14BA17F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235344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E230BF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run():</w:t>
      </w:r>
    </w:p>
    <w:p w14:paraId="718FC95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"""Main function to run the entire generation process."""</w:t>
      </w:r>
    </w:p>
    <w:p w14:paraId="342C060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print("Starting KPI Bluebook generation...")</w:t>
      </w:r>
    </w:p>
    <w:p w14:paraId="17F09C0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49D9B3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1. Find all KPIs in the source code</w:t>
      </w:r>
    </w:p>
    <w:p w14:paraId="2D5795E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print(f"Scanning '{SOURCE_CODE_DIR}' for KPIs...")</w:t>
      </w:r>
    </w:p>
    <w:p w14:paraId="141F408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 = find_kpis_in_directory(SOURCE_CODE_DIR)</w:t>
      </w:r>
    </w:p>
    <w:p w14:paraId="0DFB1A9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not kpis:</w:t>
      </w:r>
    </w:p>
    <w:p w14:paraId="7537D86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print("No KPIs found. Exiting.")</w:t>
      </w:r>
    </w:p>
    <w:p w14:paraId="7A753D6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w:t>
      </w:r>
    </w:p>
    <w:p w14:paraId="7EC0B65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21FE41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print(f"Found {len(kpis)} KPIs.")</w:t>
      </w:r>
    </w:p>
    <w:p w14:paraId="5C7D76D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445941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2. Setup Jinja2 templating</w:t>
      </w:r>
    </w:p>
    <w:p w14:paraId="0C4FED3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template_loader = jinja2.FileSystemLoader(searchpath=TEMPLATE_DIR)</w:t>
      </w:r>
    </w:p>
    <w:p w14:paraId="714CE25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template_env = jinja2.Environment(loader=template_loader)</w:t>
      </w:r>
    </w:p>
    <w:p w14:paraId="2D93679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kpi_template = template_env.get_template('kpi_template.rst.j2')</w:t>
      </w:r>
    </w:p>
    <w:p w14:paraId="0AF9D2D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D194FE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generated_files = []</w:t>
      </w:r>
    </w:p>
    <w:p w14:paraId="3F1C132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3. For each KPI, generate details and create a doc file</w:t>
      </w:r>
    </w:p>
    <w:p w14:paraId="3318D4F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kpi in kpis:</w:t>
      </w:r>
    </w:p>
    <w:p w14:paraId="5AAF720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print(f"\nProcessing KPI: '{kpi['name']}'...")</w:t>
      </w:r>
    </w:p>
    <w:p w14:paraId="17B6766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kpi_details = generate_kpi_details(kpi['name'], kpi['code_context'])</w:t>
      </w:r>
    </w:p>
    <w:p w14:paraId="4DE7EFB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kpi_details:</w:t>
      </w:r>
    </w:p>
    <w:p w14:paraId="55E3BA6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filename = create_rst_file_for_kpi(kpi, kpi_details, kpi_template)</w:t>
      </w:r>
    </w:p>
    <w:p w14:paraId="1C72345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generated_files.append(filename)</w:t>
      </w:r>
    </w:p>
    <w:p w14:paraId="644DE4C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B4ED94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4. Update the main index file</w:t>
      </w:r>
    </w:p>
    <w:p w14:paraId="3AF3102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update_index_rst(generated_files)</w:t>
      </w:r>
    </w:p>
    <w:p w14:paraId="19BE7B7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B931D8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print("\nGeneration complete. Now, build the HTML documentation.")</w:t>
      </w:r>
    </w:p>
    <w:p w14:paraId="15E1B99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F988F2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AB8635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if __name__ == '__main__':</w:t>
      </w:r>
    </w:p>
    <w:p w14:paraId="3EC900B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run()</w:t>
      </w:r>
    </w:p>
    <w:p w14:paraId="402C3D3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C359303"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f. Sphinx Configuration</w:t>
      </w:r>
    </w:p>
    <w:p w14:paraId="2E55DC18" w14:textId="77777777" w:rsidR="00761652" w:rsidRPr="00761652" w:rsidRDefault="00761652" w:rsidP="00761652">
      <w:pPr>
        <w:spacing w:before="100" w:beforeAutospacing="1" w:after="100" w:afterAutospacing="1"/>
        <w:rPr>
          <w:color w:val="000000"/>
        </w:rPr>
      </w:pPr>
      <w:r w:rsidRPr="00761652">
        <w:rPr>
          <w:color w:val="000000"/>
        </w:rPr>
        <w:t>When you run </w:t>
      </w:r>
      <w:r w:rsidRPr="00761652">
        <w:rPr>
          <w:rFonts w:ascii="Courier New" w:hAnsi="Courier New" w:cs="Courier New"/>
          <w:color w:val="000000"/>
          <w:sz w:val="20"/>
          <w:szCs w:val="20"/>
        </w:rPr>
        <w:t>sphinx-quickstart</w:t>
      </w:r>
      <w:r w:rsidRPr="00761652">
        <w:rPr>
          <w:color w:val="000000"/>
        </w:rPr>
        <w:t> in the </w:t>
      </w:r>
      <w:r w:rsidRPr="00761652">
        <w:rPr>
          <w:rFonts w:ascii="Courier New" w:hAnsi="Courier New" w:cs="Courier New"/>
          <w:color w:val="000000"/>
          <w:sz w:val="20"/>
          <w:szCs w:val="20"/>
        </w:rPr>
        <w:t>docs</w:t>
      </w:r>
      <w:r w:rsidRPr="00761652">
        <w:rPr>
          <w:color w:val="000000"/>
        </w:rPr>
        <w:t> directory, it creates configuration files. We'll set them up manually for simplicity.</w:t>
      </w:r>
    </w:p>
    <w:p w14:paraId="2EE93DE4"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docs/conf.py</w:t>
      </w:r>
    </w:p>
    <w:p w14:paraId="44F81E02" w14:textId="77777777" w:rsidR="00761652" w:rsidRPr="00761652" w:rsidRDefault="00761652" w:rsidP="00761652">
      <w:pPr>
        <w:rPr>
          <w:color w:val="000000"/>
        </w:rPr>
      </w:pPr>
      <w:r w:rsidRPr="00761652">
        <w:rPr>
          <w:color w:val="000000"/>
        </w:rPr>
        <w:t>Python</w:t>
      </w:r>
    </w:p>
    <w:p w14:paraId="7DA405D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Configuration file for the Sphinx documentation builder.</w:t>
      </w:r>
    </w:p>
    <w:p w14:paraId="188033F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09573D9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sys</w:t>
      </w:r>
    </w:p>
    <w:p w14:paraId="72E1902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sys.path.insert(0, os.path.abspath('..')) # To find project modules if needed</w:t>
      </w:r>
    </w:p>
    <w:p w14:paraId="526530D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F108DB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Project information -----------------------------------------------------</w:t>
      </w:r>
    </w:p>
    <w:p w14:paraId="091A646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project = 'KPI Bluebook'</w:t>
      </w:r>
    </w:p>
    <w:p w14:paraId="5489931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copyright = '2025, Your Company'</w:t>
      </w:r>
    </w:p>
    <w:p w14:paraId="3CDD8A0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author = 'Your Name'</w:t>
      </w:r>
    </w:p>
    <w:p w14:paraId="1A04841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A4B0DA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General configuration ---------------------------------------------------</w:t>
      </w:r>
    </w:p>
    <w:p w14:paraId="6C5800E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extensions = [</w:t>
      </w:r>
    </w:p>
    <w:p w14:paraId="0727AF6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'sphinx.ext.autodoc',</w:t>
      </w:r>
    </w:p>
    <w:p w14:paraId="1881DF1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'sphinx_rtd_theme',</w:t>
      </w:r>
    </w:p>
    <w:p w14:paraId="495722F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2EE4E90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ECD353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templates_path = ['_templates']</w:t>
      </w:r>
    </w:p>
    <w:p w14:paraId="41807B1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exclude_patterns = ['_build', 'Thumbs.db', '.DS_Store']</w:t>
      </w:r>
    </w:p>
    <w:p w14:paraId="78FF0CF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BA0C02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Options for HTML output -------------------------------------------------</w:t>
      </w:r>
    </w:p>
    <w:p w14:paraId="10F9B94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html_theme = 'sphinx_rtd_theme'</w:t>
      </w:r>
    </w:p>
    <w:p w14:paraId="5746539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html_static_path = ['_static']</w:t>
      </w:r>
    </w:p>
    <w:p w14:paraId="40012CB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81DE538"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docs/index.rst</w:t>
      </w:r>
      <w:r w:rsidRPr="00761652">
        <w:rPr>
          <w:color w:val="000000"/>
        </w:rPr>
        <w:t> This file will be </w:t>
      </w:r>
      <w:r w:rsidRPr="00761652">
        <w:rPr>
          <w:b/>
          <w:bCs/>
          <w:color w:val="000000"/>
        </w:rPr>
        <w:t>overwritten</w:t>
      </w:r>
      <w:r w:rsidRPr="00761652">
        <w:rPr>
          <w:color w:val="000000"/>
        </w:rPr>
        <w:t> by our </w:t>
      </w:r>
      <w:r w:rsidRPr="00761652">
        <w:rPr>
          <w:rFonts w:ascii="Courier New" w:hAnsi="Courier New" w:cs="Courier New"/>
          <w:color w:val="000000"/>
          <w:sz w:val="20"/>
          <w:szCs w:val="20"/>
        </w:rPr>
        <w:t>main.py</w:t>
      </w:r>
      <w:r w:rsidRPr="00761652">
        <w:rPr>
          <w:color w:val="000000"/>
        </w:rPr>
        <w:t> script, but it's good to have a placeholder.</w:t>
      </w:r>
    </w:p>
    <w:p w14:paraId="7DEF3C4E" w14:textId="77777777" w:rsidR="00761652" w:rsidRPr="00761652" w:rsidRDefault="00761652" w:rsidP="00761652">
      <w:pPr>
        <w:rPr>
          <w:color w:val="000000"/>
        </w:rPr>
      </w:pPr>
      <w:r w:rsidRPr="00761652">
        <w:rPr>
          <w:color w:val="000000"/>
        </w:rPr>
        <w:t>Code snippet</w:t>
      </w:r>
    </w:p>
    <w:p w14:paraId="5DE9678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KPI Bluebook</w:t>
      </w:r>
    </w:p>
    <w:p w14:paraId="5E36B01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730E45B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5952B6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This file will be automatically populated by the generator.</w:t>
      </w:r>
    </w:p>
    <w:p w14:paraId="46AF4252"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g. The Execution Script</w:t>
      </w:r>
    </w:p>
    <w:p w14:paraId="4C902233" w14:textId="77777777" w:rsidR="00761652" w:rsidRPr="00761652" w:rsidRDefault="00761652" w:rsidP="00761652">
      <w:pPr>
        <w:spacing w:before="100" w:beforeAutospacing="1" w:after="100" w:afterAutospacing="1"/>
        <w:rPr>
          <w:color w:val="000000"/>
        </w:rPr>
      </w:pPr>
      <w:r w:rsidRPr="00761652">
        <w:rPr>
          <w:color w:val="000000"/>
        </w:rPr>
        <w:t>This simple shell script automates the two-step process: running our generator and then building the HTML site with Sphinx.</w:t>
      </w:r>
    </w:p>
    <w:p w14:paraId="507CD345"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run_generator.sh</w:t>
      </w:r>
    </w:p>
    <w:p w14:paraId="5FC1E89D" w14:textId="77777777" w:rsidR="00761652" w:rsidRPr="00761652" w:rsidRDefault="00761652" w:rsidP="00761652">
      <w:pPr>
        <w:rPr>
          <w:color w:val="000000"/>
        </w:rPr>
      </w:pPr>
      <w:r w:rsidRPr="00761652">
        <w:rPr>
          <w:color w:val="000000"/>
        </w:rPr>
        <w:t>Bash</w:t>
      </w:r>
    </w:p>
    <w:p w14:paraId="2D05B41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#!/bin/bash</w:t>
      </w:r>
    </w:p>
    <w:p w14:paraId="4EDB97A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955905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 Step 1: Running the KPI Bluebook Generator ---"</w:t>
      </w:r>
    </w:p>
    <w:p w14:paraId="428F866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Navigate into the generator directory to run the main script</w:t>
      </w:r>
    </w:p>
    <w:p w14:paraId="17237EE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cd bluebook_generator</w:t>
      </w:r>
    </w:p>
    <w:p w14:paraId="47C9005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51F1D4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Run the main Python script</w:t>
      </w:r>
    </w:p>
    <w:p w14:paraId="15B37A4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The python path needs to be set correctly to find the module</w:t>
      </w:r>
    </w:p>
    <w:p w14:paraId="21659E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Or we can run it as a module from the parent directory</w:t>
      </w:r>
    </w:p>
    <w:p w14:paraId="5290995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cd ..</w:t>
      </w:r>
    </w:p>
    <w:p w14:paraId="105855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python -m bluebook_generator.main</w:t>
      </w:r>
    </w:p>
    <w:p w14:paraId="27DA015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171559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w:t>
      </w:r>
    </w:p>
    <w:p w14:paraId="23EE7C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 Step 2: Building the Sphinx HTML Documentation ---"</w:t>
      </w:r>
    </w:p>
    <w:p w14:paraId="0F26FB0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Build the HTML documentation using Sphinx</w:t>
      </w:r>
    </w:p>
    <w:p w14:paraId="6579B25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sphinx-build -b html docs docs/_build</w:t>
      </w:r>
    </w:p>
    <w:p w14:paraId="08BC335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70A41C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w:t>
      </w:r>
    </w:p>
    <w:p w14:paraId="1F898F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 Build Complete! ---"</w:t>
      </w:r>
    </w:p>
    <w:p w14:paraId="7B4BAFC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"Open this file in your browser to view the Bluebook:"</w:t>
      </w:r>
    </w:p>
    <w:p w14:paraId="21A241B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echo "file://$(pwd)/docs/_build/index.html"</w:t>
      </w:r>
    </w:p>
    <w:p w14:paraId="68C0427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2C32E38" w14:textId="77777777" w:rsidR="00761652" w:rsidRPr="00761652" w:rsidRDefault="00761652" w:rsidP="00761652">
      <w:pPr>
        <w:spacing w:before="100" w:beforeAutospacing="1" w:after="100" w:afterAutospacing="1"/>
        <w:rPr>
          <w:color w:val="000000"/>
        </w:rPr>
      </w:pPr>
      <w:r w:rsidRPr="00761652">
        <w:rPr>
          <w:color w:val="000000"/>
        </w:rPr>
        <w:t>Make this script executable by running </w:t>
      </w:r>
      <w:r w:rsidRPr="00761652">
        <w:rPr>
          <w:rFonts w:ascii="Courier New" w:hAnsi="Courier New" w:cs="Courier New"/>
          <w:color w:val="000000"/>
          <w:sz w:val="20"/>
          <w:szCs w:val="20"/>
        </w:rPr>
        <w:t>chmod +x run_generator.sh</w:t>
      </w:r>
      <w:r w:rsidRPr="00761652">
        <w:rPr>
          <w:color w:val="000000"/>
        </w:rPr>
        <w:t> in your terminal.</w:t>
      </w:r>
    </w:p>
    <w:p w14:paraId="04D0E367" w14:textId="77777777" w:rsidR="00761652" w:rsidRPr="00761652" w:rsidRDefault="00A5143F" w:rsidP="00761652">
      <w:pPr>
        <w:rPr>
          <w:color w:val="000000"/>
        </w:rPr>
      </w:pPr>
      <w:r w:rsidRPr="00A5143F">
        <w:rPr>
          <w:noProof/>
          <w:color w:val="000000"/>
          <w14:ligatures w14:val="standardContextual"/>
        </w:rPr>
        <w:pict w14:anchorId="3AEEF707">
          <v:rect id="_x0000_i1029" alt="" style="width:468pt;height:.05pt;mso-width-percent:0;mso-height-percent:0;mso-width-percent:0;mso-height-percent:0" o:hralign="center" o:hrstd="t" o:hr="t" fillcolor="#a0a0a0" stroked="f"/>
        </w:pict>
      </w:r>
    </w:p>
    <w:p w14:paraId="5CB09DB7" w14:textId="77777777" w:rsidR="00761652" w:rsidRPr="00761652" w:rsidRDefault="00761652" w:rsidP="00761652">
      <w:pPr>
        <w:spacing w:before="100" w:beforeAutospacing="1" w:after="100" w:afterAutospacing="1"/>
        <w:outlineLvl w:val="1"/>
        <w:rPr>
          <w:b/>
          <w:bCs/>
          <w:color w:val="000000"/>
          <w:sz w:val="36"/>
          <w:szCs w:val="36"/>
        </w:rPr>
      </w:pPr>
      <w:r w:rsidRPr="00761652">
        <w:rPr>
          <w:b/>
          <w:bCs/>
          <w:color w:val="000000"/>
          <w:sz w:val="36"/>
          <w:szCs w:val="36"/>
        </w:rPr>
        <w:t>4. How to Use</w:t>
      </w:r>
    </w:p>
    <w:p w14:paraId="7E9F5144" w14:textId="77777777" w:rsidR="00761652" w:rsidRPr="00761652" w:rsidRDefault="00761652" w:rsidP="00761652">
      <w:pPr>
        <w:numPr>
          <w:ilvl w:val="0"/>
          <w:numId w:val="3"/>
        </w:numPr>
        <w:spacing w:before="100" w:beforeAutospacing="1" w:after="100" w:afterAutospacing="1"/>
        <w:rPr>
          <w:color w:val="000000"/>
        </w:rPr>
      </w:pPr>
      <w:r w:rsidRPr="00761652">
        <w:rPr>
          <w:b/>
          <w:bCs/>
          <w:color w:val="000000"/>
        </w:rPr>
        <w:t>Navigate</w:t>
      </w:r>
      <w:r w:rsidRPr="00761652">
        <w:rPr>
          <w:color w:val="000000"/>
        </w:rPr>
        <w:t>: Open your terminal and </w:t>
      </w:r>
      <w:r w:rsidRPr="00761652">
        <w:rPr>
          <w:rFonts w:ascii="Courier New" w:hAnsi="Courier New" w:cs="Courier New"/>
          <w:color w:val="000000"/>
          <w:sz w:val="20"/>
          <w:szCs w:val="20"/>
        </w:rPr>
        <w:t>cd</w:t>
      </w:r>
      <w:r w:rsidRPr="00761652">
        <w:rPr>
          <w:color w:val="000000"/>
        </w:rPr>
        <w:t> into the root </w:t>
      </w:r>
      <w:r w:rsidRPr="00761652">
        <w:rPr>
          <w:rFonts w:ascii="Courier New" w:hAnsi="Courier New" w:cs="Courier New"/>
          <w:color w:val="000000"/>
          <w:sz w:val="20"/>
          <w:szCs w:val="20"/>
        </w:rPr>
        <w:t>kpi-bluebook-generator/</w:t>
      </w:r>
      <w:r w:rsidRPr="00761652">
        <w:rPr>
          <w:color w:val="000000"/>
        </w:rPr>
        <w:t> directory.</w:t>
      </w:r>
    </w:p>
    <w:p w14:paraId="40FD8B19" w14:textId="77777777" w:rsidR="00761652" w:rsidRPr="00761652" w:rsidRDefault="00761652" w:rsidP="00761652">
      <w:pPr>
        <w:numPr>
          <w:ilvl w:val="0"/>
          <w:numId w:val="3"/>
        </w:numPr>
        <w:spacing w:before="100" w:beforeAutospacing="1" w:after="100" w:afterAutospacing="1"/>
        <w:rPr>
          <w:color w:val="000000"/>
        </w:rPr>
      </w:pPr>
      <w:r w:rsidRPr="00761652">
        <w:rPr>
          <w:b/>
          <w:bCs/>
          <w:color w:val="000000"/>
        </w:rPr>
        <w:t>Execute</w:t>
      </w:r>
      <w:r w:rsidRPr="00761652">
        <w:rPr>
          <w:color w:val="000000"/>
        </w:rPr>
        <w:t>: Run the shell script.</w:t>
      </w:r>
    </w:p>
    <w:p w14:paraId="59CE1F6A" w14:textId="77777777" w:rsidR="00761652" w:rsidRPr="00761652" w:rsidRDefault="00761652" w:rsidP="00761652">
      <w:pPr>
        <w:spacing w:beforeAutospacing="1" w:afterAutospacing="1"/>
        <w:ind w:left="720"/>
        <w:rPr>
          <w:color w:val="000000"/>
        </w:rPr>
      </w:pPr>
      <w:r w:rsidRPr="00761652">
        <w:rPr>
          <w:color w:val="000000"/>
        </w:rPr>
        <w:t>Bash</w:t>
      </w:r>
    </w:p>
    <w:p w14:paraId="5397FD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61652">
        <w:rPr>
          <w:rFonts w:ascii="Courier New" w:hAnsi="Courier New" w:cs="Courier New"/>
          <w:color w:val="000000"/>
          <w:sz w:val="20"/>
          <w:szCs w:val="20"/>
        </w:rPr>
        <w:t>./run_generator.sh</w:t>
      </w:r>
    </w:p>
    <w:p w14:paraId="08E3EE3E" w14:textId="77777777" w:rsidR="00761652" w:rsidRPr="00761652" w:rsidRDefault="00761652" w:rsidP="00761652">
      <w:pPr>
        <w:numPr>
          <w:ilvl w:val="0"/>
          <w:numId w:val="3"/>
        </w:numPr>
        <w:spacing w:before="100" w:beforeAutospacing="1" w:after="100" w:afterAutospacing="1"/>
        <w:rPr>
          <w:color w:val="000000"/>
        </w:rPr>
      </w:pPr>
      <w:r w:rsidRPr="00761652">
        <w:rPr>
          <w:b/>
          <w:bCs/>
          <w:color w:val="000000"/>
        </w:rPr>
        <w:lastRenderedPageBreak/>
        <w:t>View</w:t>
      </w:r>
      <w:r w:rsidRPr="00761652">
        <w:rPr>
          <w:color w:val="000000"/>
        </w:rPr>
        <w:t>: The script will print a link to the </w:t>
      </w:r>
      <w:r w:rsidRPr="00761652">
        <w:rPr>
          <w:rFonts w:ascii="Courier New" w:hAnsi="Courier New" w:cs="Courier New"/>
          <w:color w:val="000000"/>
          <w:sz w:val="20"/>
          <w:szCs w:val="20"/>
        </w:rPr>
        <w:t>index.html</w:t>
      </w:r>
      <w:r w:rsidRPr="00761652">
        <w:rPr>
          <w:color w:val="000000"/>
        </w:rPr>
        <w:t> file. Open this link in your web browser.</w:t>
      </w:r>
    </w:p>
    <w:p w14:paraId="2B37677D" w14:textId="77777777" w:rsidR="00761652" w:rsidRPr="00761652" w:rsidRDefault="00761652" w:rsidP="00761652">
      <w:pPr>
        <w:spacing w:before="100" w:beforeAutospacing="1" w:after="100" w:afterAutospacing="1"/>
        <w:rPr>
          <w:color w:val="000000"/>
        </w:rPr>
      </w:pPr>
      <w:r w:rsidRPr="00761652">
        <w:rPr>
          <w:color w:val="000000"/>
        </w:rPr>
        <w:t>You will see the generated Bluebook. Clicking on a KPI will show its details, and clicking the </w:t>
      </w:r>
      <w:r w:rsidRPr="00761652">
        <w:rPr>
          <w:b/>
          <w:bCs/>
          <w:color w:val="000000"/>
        </w:rPr>
        <w:t>"Open in PyCharm"</w:t>
      </w:r>
      <w:r w:rsidRPr="00761652">
        <w:rPr>
          <w:color w:val="000000"/>
        </w:rPr>
        <w:t xml:space="preserve"> link will instantly navigate you to the exact line of code where the KPI was defined in your IDE. </w:t>
      </w:r>
      <w:r w:rsidRPr="00761652">
        <w:rPr>
          <w:rFonts w:ascii="Apple Color Emoji" w:hAnsi="Apple Color Emoji" w:cs="Apple Color Emoji"/>
          <w:color w:val="000000"/>
        </w:rPr>
        <w:t>✨</w:t>
      </w:r>
    </w:p>
    <w:p w14:paraId="0789EB4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the page open but it doesn't show any kpis. the root directory is KPI_Inrctive_Bluebook </w:t>
      </w:r>
    </w:p>
    <w:p w14:paraId="51138D22" w14:textId="77777777" w:rsidR="00761652" w:rsidRPr="00761652" w:rsidRDefault="00761652" w:rsidP="00761652">
      <w:pPr>
        <w:rPr>
          <w:color w:val="000000"/>
        </w:rPr>
      </w:pPr>
      <w:r w:rsidRPr="00761652">
        <w:rPr>
          <w:color w:val="000000"/>
          <w:highlight w:val="yellow"/>
        </w:rPr>
        <w:t>Show thinking</w:t>
      </w:r>
    </w:p>
    <w:p w14:paraId="761A2DBC" w14:textId="77777777" w:rsidR="00761652" w:rsidRPr="00761652" w:rsidRDefault="00761652" w:rsidP="00761652">
      <w:pPr>
        <w:spacing w:before="100" w:beforeAutospacing="1" w:after="100" w:afterAutospacing="1"/>
        <w:rPr>
          <w:color w:val="000000"/>
        </w:rPr>
      </w:pPr>
      <w:r w:rsidRPr="00761652">
        <w:rPr>
          <w:color w:val="000000"/>
        </w:rPr>
        <w:t>Of course! It sounds like the script is running, but the KPI extractor isn't finding the KPI definitions. This is a very common issue, and it's almost always related to </w:t>
      </w:r>
      <w:r w:rsidRPr="00761652">
        <w:rPr>
          <w:b/>
          <w:bCs/>
          <w:color w:val="000000"/>
        </w:rPr>
        <w:t>file paths</w:t>
      </w:r>
      <w:r w:rsidRPr="00761652">
        <w:rPr>
          <w:color w:val="000000"/>
        </w:rPr>
        <w:t>.</w:t>
      </w:r>
    </w:p>
    <w:p w14:paraId="65598413" w14:textId="77777777" w:rsidR="00761652" w:rsidRPr="00761652" w:rsidRDefault="00761652" w:rsidP="00761652">
      <w:pPr>
        <w:spacing w:before="100" w:beforeAutospacing="1" w:after="100" w:afterAutospacing="1"/>
        <w:rPr>
          <w:color w:val="000000"/>
        </w:rPr>
      </w:pPr>
      <w:r w:rsidRPr="00761652">
        <w:rPr>
          <w:color w:val="000000"/>
        </w:rPr>
        <w:t>The script needs to know exactly where to look for the </w:t>
      </w:r>
      <w:r w:rsidRPr="00761652">
        <w:rPr>
          <w:rFonts w:ascii="Courier New" w:hAnsi="Courier New" w:cs="Courier New"/>
          <w:color w:val="000000"/>
          <w:sz w:val="20"/>
          <w:szCs w:val="20"/>
        </w:rPr>
        <w:t>sample_project</w:t>
      </w:r>
      <w:r w:rsidRPr="00761652">
        <w:rPr>
          <w:color w:val="000000"/>
        </w:rPr>
        <w:t> folder and where to put the </w:t>
      </w:r>
      <w:r w:rsidRPr="00761652">
        <w:rPr>
          <w:rFonts w:ascii="Courier New" w:hAnsi="Courier New" w:cs="Courier New"/>
          <w:color w:val="000000"/>
          <w:sz w:val="20"/>
          <w:szCs w:val="20"/>
        </w:rPr>
        <w:t>docs</w:t>
      </w:r>
      <w:r w:rsidRPr="00761652">
        <w:rPr>
          <w:color w:val="000000"/>
        </w:rPr>
        <w:t>. Let's fix this by making the paths in the script more robust.</w:t>
      </w:r>
    </w:p>
    <w:p w14:paraId="362CB3A1" w14:textId="77777777" w:rsidR="00761652" w:rsidRPr="00761652" w:rsidRDefault="00A5143F" w:rsidP="00761652">
      <w:pPr>
        <w:rPr>
          <w:color w:val="000000"/>
        </w:rPr>
      </w:pPr>
      <w:r w:rsidRPr="00A5143F">
        <w:rPr>
          <w:noProof/>
          <w:color w:val="000000"/>
          <w14:ligatures w14:val="standardContextual"/>
        </w:rPr>
        <w:pict w14:anchorId="463FD60C">
          <v:rect id="_x0000_i1028" alt="" style="width:468pt;height:.05pt;mso-width-percent:0;mso-height-percent:0;mso-width-percent:0;mso-height-percent:0" o:hralign="center" o:hrstd="t" o:hr="t" fillcolor="#a0a0a0" stroked="f"/>
        </w:pict>
      </w:r>
    </w:p>
    <w:p w14:paraId="6BF40273" w14:textId="77777777" w:rsidR="00761652" w:rsidRPr="00761652" w:rsidRDefault="00761652" w:rsidP="00761652">
      <w:pPr>
        <w:spacing w:before="100" w:beforeAutospacing="1" w:after="100" w:afterAutospacing="1"/>
        <w:outlineLvl w:val="1"/>
        <w:rPr>
          <w:b/>
          <w:bCs/>
          <w:color w:val="000000"/>
          <w:sz w:val="36"/>
          <w:szCs w:val="36"/>
        </w:rPr>
      </w:pPr>
      <w:r w:rsidRPr="00761652">
        <w:rPr>
          <w:b/>
          <w:bCs/>
          <w:color w:val="000000"/>
          <w:sz w:val="36"/>
          <w:szCs w:val="36"/>
        </w:rPr>
        <w:t>Let's Debug and Fix It</w:t>
      </w:r>
    </w:p>
    <w:p w14:paraId="0B0EE340" w14:textId="77777777" w:rsidR="00761652" w:rsidRPr="00761652" w:rsidRDefault="00761652" w:rsidP="00761652">
      <w:pPr>
        <w:spacing w:before="100" w:beforeAutospacing="1" w:after="100" w:afterAutospacing="1"/>
        <w:rPr>
          <w:color w:val="000000"/>
        </w:rPr>
      </w:pPr>
      <w:r w:rsidRPr="00761652">
        <w:rPr>
          <w:color w:val="000000"/>
        </w:rPr>
        <w:t>Here’s a step-by-step guide to get it working. The main change will be in </w:t>
      </w:r>
      <w:r w:rsidRPr="00761652">
        <w:rPr>
          <w:rFonts w:ascii="Courier New" w:hAnsi="Courier New" w:cs="Courier New"/>
          <w:color w:val="000000"/>
          <w:sz w:val="20"/>
          <w:szCs w:val="20"/>
        </w:rPr>
        <w:t>bluebook_generator/main.py</w:t>
      </w:r>
      <w:r w:rsidRPr="00761652">
        <w:rPr>
          <w:color w:val="000000"/>
        </w:rPr>
        <w:t> to correctly calculate the paths regardless of your root folder's name (</w:t>
      </w:r>
      <w:r w:rsidRPr="00761652">
        <w:rPr>
          <w:rFonts w:ascii="Courier New" w:hAnsi="Courier New" w:cs="Courier New"/>
          <w:color w:val="000000"/>
          <w:sz w:val="20"/>
          <w:szCs w:val="20"/>
        </w:rPr>
        <w:t>KPI_Inrctive_Bluebook</w:t>
      </w:r>
      <w:r w:rsidRPr="00761652">
        <w:rPr>
          <w:color w:val="000000"/>
        </w:rPr>
        <w:t>).</w:t>
      </w:r>
    </w:p>
    <w:p w14:paraId="5530D043"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1. Check the Terminal Output</w:t>
      </w:r>
    </w:p>
    <w:p w14:paraId="4CB27527" w14:textId="77777777" w:rsidR="00761652" w:rsidRPr="00761652" w:rsidRDefault="00761652" w:rsidP="00761652">
      <w:pPr>
        <w:spacing w:before="100" w:beforeAutospacing="1" w:after="100" w:afterAutospacing="1"/>
        <w:rPr>
          <w:color w:val="000000"/>
        </w:rPr>
      </w:pPr>
      <w:r w:rsidRPr="00761652">
        <w:rPr>
          <w:color w:val="000000"/>
        </w:rPr>
        <w:t>When you ran </w:t>
      </w:r>
      <w:r w:rsidRPr="00761652">
        <w:rPr>
          <w:rFonts w:ascii="Courier New" w:hAnsi="Courier New" w:cs="Courier New"/>
          <w:color w:val="000000"/>
          <w:sz w:val="20"/>
          <w:szCs w:val="20"/>
        </w:rPr>
        <w:t>./run_generator.sh</w:t>
      </w:r>
      <w:r w:rsidRPr="00761652">
        <w:rPr>
          <w:color w:val="000000"/>
        </w:rPr>
        <w:t>, what messages did you see in the terminal? You likely saw something like this:</w:t>
      </w:r>
    </w:p>
    <w:p w14:paraId="754538B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Step 1: Running the KPI Bluebook Generator ---</w:t>
      </w:r>
    </w:p>
    <w:p w14:paraId="7B9D1B9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Starting KPI Bluebook generation...</w:t>
      </w:r>
    </w:p>
    <w:p w14:paraId="5537832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Scanning '../sample_project' for KPIs...</w:t>
      </w:r>
    </w:p>
    <w:p w14:paraId="4DAE9A2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No KPIs found. Exiting.</w:t>
      </w:r>
    </w:p>
    <w:p w14:paraId="3E5B913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Step 2: Building the Sphinx HTML Documentation ---</w:t>
      </w:r>
    </w:p>
    <w:p w14:paraId="59DFEC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7E85FF61" w14:textId="77777777" w:rsidR="00761652" w:rsidRPr="00761652" w:rsidRDefault="00761652" w:rsidP="00761652">
      <w:pPr>
        <w:spacing w:before="100" w:beforeAutospacing="1" w:after="100" w:afterAutospacing="1"/>
        <w:rPr>
          <w:color w:val="000000"/>
        </w:rPr>
      </w:pPr>
      <w:r w:rsidRPr="00761652">
        <w:rPr>
          <w:color w:val="000000"/>
        </w:rPr>
        <w:t>If you saw </w:t>
      </w:r>
      <w:r w:rsidRPr="00761652">
        <w:rPr>
          <w:b/>
          <w:bCs/>
          <w:color w:val="000000"/>
        </w:rPr>
        <w:t>"No KPIs found"</w:t>
      </w:r>
      <w:r w:rsidRPr="00761652">
        <w:rPr>
          <w:color w:val="000000"/>
        </w:rPr>
        <w:t>, it confirms the script couldn't locate the </w:t>
      </w:r>
      <w:r w:rsidRPr="00761652">
        <w:rPr>
          <w:rFonts w:ascii="Courier New" w:hAnsi="Courier New" w:cs="Courier New"/>
          <w:color w:val="000000"/>
          <w:sz w:val="20"/>
          <w:szCs w:val="20"/>
        </w:rPr>
        <w:t>sample_project</w:t>
      </w:r>
      <w:r w:rsidRPr="00761652">
        <w:rPr>
          <w:color w:val="000000"/>
        </w:rPr>
        <w:t> directory.</w:t>
      </w:r>
    </w:p>
    <w:p w14:paraId="75A32818"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2. Update the Main Script (The Fix)</w:t>
      </w:r>
    </w:p>
    <w:p w14:paraId="0F46044D" w14:textId="77777777" w:rsidR="00761652" w:rsidRPr="00761652" w:rsidRDefault="00761652" w:rsidP="00761652">
      <w:pPr>
        <w:spacing w:before="100" w:beforeAutospacing="1" w:after="100" w:afterAutospacing="1"/>
        <w:rPr>
          <w:color w:val="000000"/>
        </w:rPr>
      </w:pPr>
      <w:r w:rsidRPr="00761652">
        <w:rPr>
          <w:color w:val="000000"/>
        </w:rPr>
        <w:t>We'll update </w:t>
      </w:r>
      <w:r w:rsidRPr="00761652">
        <w:rPr>
          <w:rFonts w:ascii="Courier New" w:hAnsi="Courier New" w:cs="Courier New"/>
          <w:color w:val="000000"/>
          <w:sz w:val="20"/>
          <w:szCs w:val="20"/>
        </w:rPr>
        <w:t>main.py</w:t>
      </w:r>
      <w:r w:rsidRPr="00761652">
        <w:rPr>
          <w:color w:val="000000"/>
        </w:rPr>
        <w:t> to use the </w:t>
      </w:r>
      <w:r w:rsidRPr="00761652">
        <w:rPr>
          <w:rFonts w:ascii="Courier New" w:hAnsi="Courier New" w:cs="Courier New"/>
          <w:color w:val="000000"/>
          <w:sz w:val="20"/>
          <w:szCs w:val="20"/>
        </w:rPr>
        <w:t>pathlib</w:t>
      </w:r>
      <w:r w:rsidRPr="00761652">
        <w:rPr>
          <w:color w:val="000000"/>
        </w:rPr>
        <w:t> library, which is a modern and reliable way to handle file paths. This will make the script work no matter what your root folder is called.</w:t>
      </w:r>
    </w:p>
    <w:p w14:paraId="0C1FC0E3" w14:textId="77777777" w:rsidR="00761652" w:rsidRPr="00761652" w:rsidRDefault="00761652" w:rsidP="00761652">
      <w:pPr>
        <w:spacing w:before="100" w:beforeAutospacing="1" w:after="100" w:afterAutospacing="1"/>
        <w:rPr>
          <w:color w:val="000000"/>
        </w:rPr>
      </w:pPr>
      <w:r w:rsidRPr="00761652">
        <w:rPr>
          <w:b/>
          <w:bCs/>
          <w:color w:val="000000"/>
        </w:rPr>
        <w:lastRenderedPageBreak/>
        <w:t>Replace the entire content</w:t>
      </w:r>
      <w:r w:rsidRPr="00761652">
        <w:rPr>
          <w:color w:val="000000"/>
        </w:rPr>
        <w:t> of your </w:t>
      </w:r>
      <w:r w:rsidRPr="00761652">
        <w:rPr>
          <w:rFonts w:ascii="Courier New" w:hAnsi="Courier New" w:cs="Courier New"/>
          <w:color w:val="000000"/>
          <w:sz w:val="20"/>
          <w:szCs w:val="20"/>
        </w:rPr>
        <w:t>bluebook_generator/main.py</w:t>
      </w:r>
      <w:r w:rsidRPr="00761652">
        <w:rPr>
          <w:color w:val="000000"/>
        </w:rPr>
        <w:t> file with this corrected code:</w:t>
      </w:r>
    </w:p>
    <w:p w14:paraId="39377FCF"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bluebook_generator/main.py</w:t>
      </w:r>
      <w:r w:rsidRPr="00761652">
        <w:rPr>
          <w:b/>
          <w:bCs/>
          <w:color w:val="000000"/>
        </w:rPr>
        <w:t> (Updated Version)</w:t>
      </w:r>
    </w:p>
    <w:p w14:paraId="212EFCA5" w14:textId="77777777" w:rsidR="00761652" w:rsidRPr="00761652" w:rsidRDefault="00761652" w:rsidP="00761652">
      <w:pPr>
        <w:rPr>
          <w:color w:val="000000"/>
        </w:rPr>
      </w:pPr>
      <w:r w:rsidRPr="00761652">
        <w:rPr>
          <w:color w:val="000000"/>
        </w:rPr>
        <w:t>Python</w:t>
      </w:r>
    </w:p>
    <w:p w14:paraId="229F149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4BE6C09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jinja2</w:t>
      </w:r>
    </w:p>
    <w:p w14:paraId="6E77873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pathlib import Path</w:t>
      </w:r>
    </w:p>
    <w:p w14:paraId="7A8A6C4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bluebook_generator.kpi_extractor import find_kpis_in_directory</w:t>
      </w:r>
    </w:p>
    <w:p w14:paraId="2B695F1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bluebook_generator.ai_generator import generate_kpi_details</w:t>
      </w:r>
    </w:p>
    <w:p w14:paraId="0471300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54D158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 Configuration ---</w:t>
      </w:r>
    </w:p>
    <w:p w14:paraId="793F955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Use Pathlib to build robust paths from this file's location.</w:t>
      </w:r>
    </w:p>
    <w:p w14:paraId="1751E8E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This makes the script work from any directory.</w:t>
      </w:r>
    </w:p>
    <w:p w14:paraId="3C60B0C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SCRIPT_DIR = Path(__file__).parent</w:t>
      </w:r>
    </w:p>
    <w:p w14:paraId="646A610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ROOT_DIR = SCRIPT_DIR.parent</w:t>
      </w:r>
    </w:p>
    <w:p w14:paraId="60189C0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SOURCE_CODE_DIR = ROOT_DIR / 'sample_project'</w:t>
      </w:r>
    </w:p>
    <w:p w14:paraId="2B27E1D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DOCS_SOURCE_DIR = ROOT_DIR / 'docs'</w:t>
      </w:r>
    </w:p>
    <w:p w14:paraId="340FA84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TEMPLATE_DIR = SCRIPT_DIR / 'templates'</w:t>
      </w:r>
    </w:p>
    <w:p w14:paraId="57B7AE5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w:t>
      </w:r>
    </w:p>
    <w:p w14:paraId="3CA7434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7CDADB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create_rst_file_for_kpi(kpi_data: dict, details: dict, template: jinja2.Template):</w:t>
      </w:r>
    </w:p>
    <w:p w14:paraId="288D85D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"""Generates and saves a .rst file for a single KPI."""</w:t>
      </w:r>
    </w:p>
    <w:p w14:paraId="585567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The line number of the KPI tag within the context snippet</w:t>
      </w:r>
    </w:p>
    <w:p w14:paraId="5F6C6E0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kpi_line_in_context = 0</w:t>
      </w:r>
    </w:p>
    <w:p w14:paraId="5DC6B2D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context_lines = kpi_data['code_context'].split('\n')</w:t>
      </w:r>
    </w:p>
    <w:p w14:paraId="2AC73B2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i, line in enumerate(context_lines):</w:t>
      </w:r>
    </w:p>
    <w:p w14:paraId="3834C2E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f"# KPI: {kpi_data['name']}" in line:</w:t>
      </w:r>
    </w:p>
    <w:p w14:paraId="5B25BDD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kpi_line_in_context = i + 1</w:t>
      </w:r>
    </w:p>
    <w:p w14:paraId="51F06AC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break</w:t>
      </w:r>
    </w:p>
    <w:p w14:paraId="0F3CF1F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01B67E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kpi_data['context_line_number'] = kpi_line_in_context</w:t>
      </w:r>
    </w:p>
    <w:p w14:paraId="266CB95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4101F7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Sanitize KPI name for use as a filename</w:t>
      </w:r>
    </w:p>
    <w:p w14:paraId="6993192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filename = "".join(c for c in kpi_data['name'] if c.isalnum() or c in (' ', '_')).rstrip()</w:t>
      </w:r>
    </w:p>
    <w:p w14:paraId="4B38C49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filename = filename.replace(' ', '_').lower() + '.rst'</w:t>
      </w:r>
    </w:p>
    <w:p w14:paraId="5BDB6D8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C060AF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output_path = DOCS_SOURCE_DIR / filename</w:t>
      </w:r>
    </w:p>
    <w:p w14:paraId="5EDEA82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EE5A98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content = template.render(kpi=kpi_data, details=details)</w:t>
      </w:r>
    </w:p>
    <w:p w14:paraId="6BA54CD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F82128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open(output_path, 'w', encoding='utf-8') as f:</w:t>
      </w:r>
    </w:p>
    <w:p w14:paraId="7C0C811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f.write(content)</w:t>
      </w:r>
    </w:p>
    <w:p w14:paraId="06C1C30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print(f"Generated documentation for '{kpi_data['name']}' -&gt; {filename}")</w:t>
      </w:r>
    </w:p>
    <w:p w14:paraId="52638B5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filename</w:t>
      </w:r>
    </w:p>
    <w:p w14:paraId="4FE500A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F5749D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2B9371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update_index_rst(kpi_files: list):</w:t>
      </w:r>
    </w:p>
    <w:p w14:paraId="46825F3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"""Updates the main index.rst to include links to all KPI pages."""</w:t>
      </w:r>
    </w:p>
    <w:p w14:paraId="128BAB4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index_path = DOCS_SOURCE_DIR / 'index.rst'</w:t>
      </w:r>
    </w:p>
    <w:p w14:paraId="13379F8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open(index_path, 'w', encoding='utf-8') as f:</w:t>
      </w:r>
    </w:p>
    <w:p w14:paraId="57EF25B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f.write("KPI Bluebook\n")</w:t>
      </w:r>
    </w:p>
    <w:p w14:paraId="0C863E5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f.write("============\n\n")</w:t>
      </w:r>
    </w:p>
    <w:p w14:paraId="1511475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f.write("This Bluebook contains automatically generated documentation for all KPIs found in the source code.\n\n")</w:t>
      </w:r>
    </w:p>
    <w:p w14:paraId="52EA00D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toctree::\n")</w:t>
      </w:r>
    </w:p>
    <w:p w14:paraId="762EE8B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:maxdepth: 2\n")</w:t>
      </w:r>
    </w:p>
    <w:p w14:paraId="00A349B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   :caption: Key Performance Indicators:\n\n")</w:t>
      </w:r>
    </w:p>
    <w:p w14:paraId="134FCE0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file in kpi_files:</w:t>
      </w:r>
    </w:p>
    <w:p w14:paraId="779F55C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f.write(f"   {file.replace('.rst', '')}\n")</w:t>
      </w:r>
    </w:p>
    <w:p w14:paraId="36ABA9D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print("Updated index.rst")</w:t>
      </w:r>
    </w:p>
    <w:p w14:paraId="729EC79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05CA23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CC7B2B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run():</w:t>
      </w:r>
    </w:p>
    <w:p w14:paraId="642083D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"""Main function to run the entire generation process."""</w:t>
      </w:r>
    </w:p>
    <w:p w14:paraId="4E6F2CD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print("Starting KPI Bluebook generation...")</w:t>
      </w:r>
    </w:p>
    <w:p w14:paraId="1A1739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0817DC7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Add a check to ensure the source directory exists</w:t>
      </w:r>
    </w:p>
    <w:p w14:paraId="1670FD3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not SOURCE_CODE_DIR.is_dir():</w:t>
      </w:r>
    </w:p>
    <w:p w14:paraId="07AE43B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print(f"Error: Source code directory not found at '{SOURCE_CODE_DIR}'")</w:t>
      </w:r>
    </w:p>
    <w:p w14:paraId="4368106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print("Please ensure you have a 'sample_project' folder in your root directory.")</w:t>
      </w:r>
    </w:p>
    <w:p w14:paraId="0A4937B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w:t>
      </w:r>
    </w:p>
    <w:p w14:paraId="35EB8FE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8FD10C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1. Find all KPIs in the source code</w:t>
      </w:r>
    </w:p>
    <w:p w14:paraId="0F7A479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print(f"Scanning '{SOURCE_CODE_DIR}' for KPIs...")</w:t>
      </w:r>
    </w:p>
    <w:p w14:paraId="611836E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 = find_kpis_in_directory(str(SOURCE_CODE_DIR))</w:t>
      </w:r>
    </w:p>
    <w:p w14:paraId="78FF22B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not kpis:</w:t>
      </w:r>
    </w:p>
    <w:p w14:paraId="6EE3CEC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print("No KPIs found. Please check that your Python files in 'sample_project' contain '# KPI:' tags.")</w:t>
      </w:r>
    </w:p>
    <w:p w14:paraId="34806B5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w:t>
      </w:r>
    </w:p>
    <w:p w14:paraId="3DA34B6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C90F4A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print(f"Found {len(kpis)} KPIs.")</w:t>
      </w:r>
    </w:p>
    <w:p w14:paraId="2007828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B26CA7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2. Setup Jinja2 templating</w:t>
      </w:r>
    </w:p>
    <w:p w14:paraId="7A32CA4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template_loader = jinja2.FileSystemLoader(searchpath=str(TEMPLATE_DIR))</w:t>
      </w:r>
    </w:p>
    <w:p w14:paraId="0987718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template_env = jinja2.Environment(loader=template_loader)</w:t>
      </w:r>
    </w:p>
    <w:p w14:paraId="2C1ABFB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kpi_template = template_env.get_template('kpi_template.rst.j2')</w:t>
      </w:r>
    </w:p>
    <w:p w14:paraId="193A163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472248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generated_files = []</w:t>
      </w:r>
    </w:p>
    <w:p w14:paraId="09F10B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3. For each KPI, generate details and create a doc file</w:t>
      </w:r>
    </w:p>
    <w:p w14:paraId="7F4ED0D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kpi in kpis:</w:t>
      </w:r>
    </w:p>
    <w:p w14:paraId="0DADEBC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print(f"\nProcessing KPI: '{kpi['name']}'...")</w:t>
      </w:r>
    </w:p>
    <w:p w14:paraId="643BAC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kpi_details = generate_kpi_details(kpi['name'], kpi['code_context'])</w:t>
      </w:r>
    </w:p>
    <w:p w14:paraId="6067D1A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kpi_details:</w:t>
      </w:r>
    </w:p>
    <w:p w14:paraId="09E3D86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filename = create_rst_file_for_kpi(kpi, kpi_details, kpi_template)</w:t>
      </w:r>
    </w:p>
    <w:p w14:paraId="04F1B93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generated_files.append(filename)</w:t>
      </w:r>
    </w:p>
    <w:p w14:paraId="485C407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622C1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4. Update the main index file</w:t>
      </w:r>
    </w:p>
    <w:p w14:paraId="4E620C3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generated_files:</w:t>
      </w:r>
    </w:p>
    <w:p w14:paraId="227A9F1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update_index_rst(generated_files)</w:t>
      </w:r>
    </w:p>
    <w:p w14:paraId="5536601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else:</w:t>
      </w:r>
    </w:p>
    <w:p w14:paraId="2212372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print("No documentation files were generated.")</w:t>
      </w:r>
    </w:p>
    <w:p w14:paraId="2FDB1F0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442F29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7606B0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print("\nGeneration complete. Now, build the HTML documentation.")</w:t>
      </w:r>
    </w:p>
    <w:p w14:paraId="68F7013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6F7CAF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B315F7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if __name__ == '__main__':</w:t>
      </w:r>
    </w:p>
    <w:p w14:paraId="4027F88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run()</w:t>
      </w:r>
    </w:p>
    <w:p w14:paraId="5876118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48B7AFA" w14:textId="77777777" w:rsidR="00761652" w:rsidRPr="00761652" w:rsidRDefault="00761652" w:rsidP="00761652">
      <w:pPr>
        <w:spacing w:before="100" w:beforeAutospacing="1" w:after="100" w:afterAutospacing="1"/>
        <w:rPr>
          <w:color w:val="000000"/>
        </w:rPr>
      </w:pPr>
      <w:r w:rsidRPr="00761652">
        <w:rPr>
          <w:b/>
          <w:bCs/>
          <w:color w:val="000000"/>
        </w:rPr>
        <w:t>What changed?</w:t>
      </w:r>
      <w:r w:rsidRPr="00761652">
        <w:rPr>
          <w:color w:val="000000"/>
        </w:rPr>
        <w:t> The old code used relative paths like </w:t>
      </w:r>
      <w:r w:rsidRPr="00761652">
        <w:rPr>
          <w:rFonts w:ascii="Courier New" w:hAnsi="Courier New" w:cs="Courier New"/>
          <w:color w:val="000000"/>
          <w:sz w:val="20"/>
          <w:szCs w:val="20"/>
        </w:rPr>
        <w:t>../sample_project</w:t>
      </w:r>
      <w:r w:rsidRPr="00761652">
        <w:rPr>
          <w:color w:val="000000"/>
        </w:rPr>
        <w:t>. This is fragile. The new code uses </w:t>
      </w:r>
      <w:r w:rsidRPr="00761652">
        <w:rPr>
          <w:rFonts w:ascii="Courier New" w:hAnsi="Courier New" w:cs="Courier New"/>
          <w:color w:val="000000"/>
          <w:sz w:val="20"/>
          <w:szCs w:val="20"/>
        </w:rPr>
        <w:t>Path(__file__).parent</w:t>
      </w:r>
      <w:r w:rsidRPr="00761652">
        <w:rPr>
          <w:color w:val="000000"/>
        </w:rPr>
        <w:t> to get the directory of the script itself, then works from there to find the root, </w:t>
      </w:r>
      <w:r w:rsidRPr="00761652">
        <w:rPr>
          <w:rFonts w:ascii="Courier New" w:hAnsi="Courier New" w:cs="Courier New"/>
          <w:color w:val="000000"/>
          <w:sz w:val="20"/>
          <w:szCs w:val="20"/>
        </w:rPr>
        <w:t>sample_project</w:t>
      </w:r>
      <w:r w:rsidRPr="00761652">
        <w:rPr>
          <w:color w:val="000000"/>
        </w:rPr>
        <w:t>, and </w:t>
      </w:r>
      <w:r w:rsidRPr="00761652">
        <w:rPr>
          <w:rFonts w:ascii="Courier New" w:hAnsi="Courier New" w:cs="Courier New"/>
          <w:color w:val="000000"/>
          <w:sz w:val="20"/>
          <w:szCs w:val="20"/>
        </w:rPr>
        <w:t>docs</w:t>
      </w:r>
      <w:r w:rsidRPr="00761652">
        <w:rPr>
          <w:color w:val="000000"/>
        </w:rPr>
        <w:t> folders. It will now work perfectly.</w:t>
      </w:r>
    </w:p>
    <w:p w14:paraId="35F9AA3A"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3. Re-run the Generator</w:t>
      </w:r>
    </w:p>
    <w:p w14:paraId="46045201" w14:textId="77777777" w:rsidR="00761652" w:rsidRPr="00761652" w:rsidRDefault="00761652" w:rsidP="00761652">
      <w:pPr>
        <w:spacing w:before="100" w:beforeAutospacing="1" w:after="100" w:afterAutospacing="1"/>
        <w:rPr>
          <w:color w:val="000000"/>
        </w:rPr>
      </w:pPr>
      <w:r w:rsidRPr="00761652">
        <w:rPr>
          <w:color w:val="000000"/>
        </w:rPr>
        <w:t>Now, go back to your terminal, make sure you are in your root folder (</w:t>
      </w:r>
      <w:r w:rsidRPr="00761652">
        <w:rPr>
          <w:rFonts w:ascii="Courier New" w:hAnsi="Courier New" w:cs="Courier New"/>
          <w:color w:val="000000"/>
          <w:sz w:val="20"/>
          <w:szCs w:val="20"/>
        </w:rPr>
        <w:t>KPI_Inrctive_Bluebook</w:t>
      </w:r>
      <w:r w:rsidRPr="00761652">
        <w:rPr>
          <w:color w:val="000000"/>
        </w:rPr>
        <w:t>), and run the script again:</w:t>
      </w:r>
    </w:p>
    <w:p w14:paraId="2ECACF86" w14:textId="77777777" w:rsidR="00761652" w:rsidRPr="00761652" w:rsidRDefault="00761652" w:rsidP="00761652">
      <w:pPr>
        <w:rPr>
          <w:color w:val="000000"/>
        </w:rPr>
      </w:pPr>
      <w:r w:rsidRPr="00761652">
        <w:rPr>
          <w:color w:val="000000"/>
        </w:rPr>
        <w:t>Bash</w:t>
      </w:r>
    </w:p>
    <w:p w14:paraId="3588156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./run_generator.sh</w:t>
      </w:r>
    </w:p>
    <w:p w14:paraId="40A911F0" w14:textId="77777777" w:rsidR="00761652" w:rsidRPr="00761652" w:rsidRDefault="00761652" w:rsidP="00761652">
      <w:pPr>
        <w:spacing w:before="100" w:beforeAutospacing="1" w:after="100" w:afterAutospacing="1"/>
        <w:rPr>
          <w:color w:val="000000"/>
        </w:rPr>
      </w:pPr>
      <w:r w:rsidRPr="00761652">
        <w:rPr>
          <w:color w:val="000000"/>
        </w:rPr>
        <w:t>This time, your output should look like this:</w:t>
      </w:r>
    </w:p>
    <w:p w14:paraId="31220D0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Step 1: Running the KPI Bluebook Generator ---</w:t>
      </w:r>
    </w:p>
    <w:p w14:paraId="025A0A5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Starting KPI Bluebook generation...</w:t>
      </w:r>
    </w:p>
    <w:p w14:paraId="534BE58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Scanning '/path/to/your/KPI_Inrctive_Bluebook/sample_project' for KPIs...</w:t>
      </w:r>
    </w:p>
    <w:p w14:paraId="21B0524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Found 2 KPIs.</w:t>
      </w:r>
    </w:p>
    <w:p w14:paraId="0451DC3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37A031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Processing KPI: 'Total Sales (KPI 01)'...</w:t>
      </w:r>
    </w:p>
    <w:p w14:paraId="0AD4A24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Generated documentation for 'Total Sales (KPI 01)' -&gt; total_sales_kpi_01.rst</w:t>
      </w:r>
    </w:p>
    <w:p w14:paraId="1A6173D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7A63CA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Processing KPI: 'Profit Margin (KPI 02)'...</w:t>
      </w:r>
    </w:p>
    <w:p w14:paraId="2F72817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Generated documentation for 'Profit Margin (KPI 02)' -&gt; profit_margin_kpi_02.rst</w:t>
      </w:r>
    </w:p>
    <w:p w14:paraId="56DD195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Updated index.rst</w:t>
      </w:r>
    </w:p>
    <w:p w14:paraId="7B22863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6838A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Generation complete. Now, build the HTML documentation.</w:t>
      </w:r>
    </w:p>
    <w:p w14:paraId="2F61618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Step 2: Building the Sphinx HTML Documentation ---</w:t>
      </w:r>
    </w:p>
    <w:p w14:paraId="45E6E58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460097C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w:t>
      </w:r>
    </w:p>
    <w:p w14:paraId="1FCB936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Build finished. The HTML pages are in docs/_build.</w:t>
      </w:r>
    </w:p>
    <w:p w14:paraId="5FE35FD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Build Complete! ---</w:t>
      </w:r>
    </w:p>
    <w:p w14:paraId="30DF96A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Open this file in your browser to view the Bluebook:</w:t>
      </w:r>
    </w:p>
    <w:p w14:paraId="0CA2D08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file:///path/to/your/KPI_Inrctive_Bluebook/docs/_build/index.html</w:t>
      </w:r>
    </w:p>
    <w:p w14:paraId="5D2647F8"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4. Check the Result</w:t>
      </w:r>
    </w:p>
    <w:p w14:paraId="20A3E424" w14:textId="77777777" w:rsidR="00761652" w:rsidRPr="00761652" w:rsidRDefault="00761652" w:rsidP="00761652">
      <w:pPr>
        <w:spacing w:before="100" w:beforeAutospacing="1" w:after="100" w:afterAutospacing="1"/>
        <w:rPr>
          <w:color w:val="000000"/>
        </w:rPr>
      </w:pPr>
      <w:r w:rsidRPr="00761652">
        <w:rPr>
          <w:color w:val="000000"/>
        </w:rPr>
        <w:t>Open the new </w:t>
      </w:r>
      <w:r w:rsidRPr="00761652">
        <w:rPr>
          <w:rFonts w:ascii="Courier New" w:hAnsi="Courier New" w:cs="Courier New"/>
          <w:color w:val="000000"/>
          <w:sz w:val="20"/>
          <w:szCs w:val="20"/>
        </w:rPr>
        <w:t>index.html</w:t>
      </w:r>
      <w:r w:rsidRPr="00761652">
        <w:rPr>
          <w:color w:val="000000"/>
        </w:rPr>
        <w:t> file in your browser. You should now see the list of KPIs, and you can click on them to see the details.</w:t>
      </w:r>
    </w:p>
    <w:p w14:paraId="4A73F3E6" w14:textId="77777777" w:rsidR="00761652" w:rsidRPr="00761652" w:rsidRDefault="00761652" w:rsidP="00761652">
      <w:pPr>
        <w:spacing w:before="100" w:beforeAutospacing="1" w:after="100" w:afterAutospacing="1"/>
        <w:rPr>
          <w:color w:val="000000"/>
        </w:rPr>
      </w:pPr>
      <w:r w:rsidRPr="00761652">
        <w:rPr>
          <w:color w:val="000000"/>
        </w:rPr>
        <w:t>If it still fails, please paste the full output from your terminal so I can identify the exact point of failure.</w:t>
      </w:r>
    </w:p>
    <w:p w14:paraId="5D60889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I updated the main.py and run ./run_generator.sh and the page still desert show the kpis here is the results: </w:t>
      </w:r>
    </w:p>
    <w:p w14:paraId="5B64A7A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lastRenderedPageBreak/>
        <w:t>(.venv) (base) meshaalmouawad@Meshaals-MacBook-Pro KPI_Inrctive_Bluebook % ./run_generator.sh </w:t>
      </w:r>
    </w:p>
    <w:p w14:paraId="3F807E3F"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Step 1: Running the KPI Bluebook Generator --- </w:t>
      </w:r>
    </w:p>
    <w:p w14:paraId="3F7802CA"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Traceback (most recent call last): </w:t>
      </w:r>
    </w:p>
    <w:p w14:paraId="7A0FD94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"&lt;frozen runpy&gt;", line 198, in _run_module_as_main </w:t>
      </w:r>
    </w:p>
    <w:p w14:paraId="4D101140"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"&lt;frozen runpy&gt;", line 88, in _run_code </w:t>
      </w:r>
    </w:p>
    <w:p w14:paraId="7C729997"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"/Users/meshaalmouawad/KPI_Inrctive_Bluebook/bluebook_generator/main.py", line 5, in &lt;module&gt; </w:t>
      </w:r>
    </w:p>
    <w:p w14:paraId="537B31C9"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from bluebook_generator.ai_generator import generate_kpi_details </w:t>
      </w:r>
    </w:p>
    <w:p w14:paraId="3831D67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"/Users/meshaalmouawad/KPI_Inrctive_Bluebook/bluebook_generator/ai_generator.py", line 5, in &lt;module&gt;                                                                                                       </w:t>
      </w:r>
    </w:p>
    <w:p w14:paraId="6AFE7DE2"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def generate_kpi_details(kpi_name: str, code_context: str) -&gt; Dict[str, Any]: </w:t>
      </w:r>
    </w:p>
    <w:p w14:paraId="4030265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 </w:t>
      </w:r>
    </w:p>
    <w:p w14:paraId="123B85FD"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NameError: name 'Dict' is not defined. Did you mean: 'dict'? </w:t>
      </w:r>
    </w:p>
    <w:p w14:paraId="108FFF19" w14:textId="77777777" w:rsidR="00761652" w:rsidRPr="00761652" w:rsidRDefault="00761652" w:rsidP="00761652">
      <w:pPr>
        <w:spacing w:before="100" w:beforeAutospacing="1" w:after="100" w:afterAutospacing="1"/>
        <w:rPr>
          <w:color w:val="000000"/>
          <w:highlight w:val="yellow"/>
        </w:rPr>
      </w:pPr>
    </w:p>
    <w:p w14:paraId="7F3A20C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Step 2: Building the Sphinx HTML Documentation --- </w:t>
      </w:r>
    </w:p>
    <w:p w14:paraId="74090D3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Running Sphinx v8.2.3 </w:t>
      </w:r>
    </w:p>
    <w:p w14:paraId="1A4D18C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loading translations [en]... done </w:t>
      </w:r>
    </w:p>
    <w:p w14:paraId="1ABB5DE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WARNING: html_static_path entry '_static' does not exist </w:t>
      </w:r>
    </w:p>
    <w:p w14:paraId="210D82A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loading pickled environment... done </w:t>
      </w:r>
    </w:p>
    <w:p w14:paraId="1E5A8C40"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building [mo]: targets for 0 po files that are out of date </w:t>
      </w:r>
    </w:p>
    <w:p w14:paraId="12C33A9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output...  </w:t>
      </w:r>
    </w:p>
    <w:p w14:paraId="66AB3CF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building [html]: targets for 0 source files that are out of date </w:t>
      </w:r>
    </w:p>
    <w:p w14:paraId="524EE3F0"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updating environment: 0 added, 0 changed, 0 removed </w:t>
      </w:r>
    </w:p>
    <w:p w14:paraId="378B52F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reading sources...  </w:t>
      </w:r>
    </w:p>
    <w:p w14:paraId="76FAB35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lastRenderedPageBreak/>
        <w:t>looking for now-outdated files... none found </w:t>
      </w:r>
    </w:p>
    <w:p w14:paraId="0ABEA969"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no targets are out of date. </w:t>
      </w:r>
    </w:p>
    <w:p w14:paraId="4F75D96A"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preparing documents... done </w:t>
      </w:r>
    </w:p>
    <w:p w14:paraId="7722A127"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assets...  </w:t>
      </w:r>
    </w:p>
    <w:p w14:paraId="068D59B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static files...  </w:t>
      </w:r>
    </w:p>
    <w:p w14:paraId="77B7A7C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/Users/meshaalmouawad/KPI_Inrctive_Bluebook/docs/_build/_static/basic.css </w:t>
      </w:r>
    </w:p>
    <w:p w14:paraId="5BAB94F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/Users/meshaalmouawad/KPI_Inrctive_Bluebook/docs/_build/_static/language_data.js </w:t>
      </w:r>
    </w:p>
    <w:p w14:paraId="607FB41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/Users/meshaalmouawad/KPI_Inrctive_Bluebook/docs/_build/_static/documentation_options.js </w:t>
      </w:r>
    </w:p>
    <w:p w14:paraId="1E2D55DD"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/Users/meshaalmouawad/KPI_Inrctive_Bluebook/docs/_build/_static/js/versions.js </w:t>
      </w:r>
    </w:p>
    <w:p w14:paraId="4C43C1E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static files: done </w:t>
      </w:r>
    </w:p>
    <w:p w14:paraId="5E725A6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extra files...  </w:t>
      </w:r>
    </w:p>
    <w:p w14:paraId="64026CE4"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extra files: done </w:t>
      </w:r>
    </w:p>
    <w:p w14:paraId="4C185A5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assets: done </w:t>
      </w:r>
    </w:p>
    <w:p w14:paraId="5D4FA56F"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generating indices... genindex done </w:t>
      </w:r>
    </w:p>
    <w:p w14:paraId="538A72A2"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additional pages... search done </w:t>
      </w:r>
    </w:p>
    <w:p w14:paraId="015C8C7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dumping search index in English (code: en)... done </w:t>
      </w:r>
    </w:p>
    <w:p w14:paraId="568676D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dumping object inventory... done </w:t>
      </w:r>
    </w:p>
    <w:p w14:paraId="7F8B0C3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 succeeded, 1 warning. </w:t>
      </w:r>
    </w:p>
    <w:p w14:paraId="1460C964" w14:textId="77777777" w:rsidR="00761652" w:rsidRPr="00761652" w:rsidRDefault="00761652" w:rsidP="00761652">
      <w:pPr>
        <w:spacing w:before="100" w:beforeAutospacing="1" w:after="100" w:afterAutospacing="1"/>
        <w:rPr>
          <w:color w:val="000000"/>
          <w:highlight w:val="yellow"/>
        </w:rPr>
      </w:pPr>
    </w:p>
    <w:p w14:paraId="601ABD5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The HTML pages are in docs/_build. </w:t>
      </w:r>
    </w:p>
    <w:p w14:paraId="7CDEC5C3" w14:textId="77777777" w:rsidR="00761652" w:rsidRPr="00761652" w:rsidRDefault="00761652" w:rsidP="00761652">
      <w:pPr>
        <w:spacing w:before="100" w:beforeAutospacing="1" w:after="100" w:afterAutospacing="1"/>
        <w:rPr>
          <w:color w:val="000000"/>
          <w:highlight w:val="yellow"/>
        </w:rPr>
      </w:pPr>
    </w:p>
    <w:p w14:paraId="0955C02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lastRenderedPageBreak/>
        <w:t>--- Build Complete! --- </w:t>
      </w:r>
    </w:p>
    <w:p w14:paraId="39B96AD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Open this file in your browser to view the Bluebook: </w:t>
      </w:r>
    </w:p>
    <w:p w14:paraId="194394D1" w14:textId="77777777" w:rsidR="00761652" w:rsidRPr="00761652" w:rsidRDefault="00761652" w:rsidP="00761652">
      <w:pPr>
        <w:spacing w:before="100" w:beforeAutospacing="1" w:after="100" w:afterAutospacing="1"/>
        <w:rPr>
          <w:color w:val="000000"/>
        </w:rPr>
      </w:pPr>
      <w:r w:rsidRPr="00761652">
        <w:rPr>
          <w:color w:val="000000"/>
          <w:highlight w:val="yellow"/>
        </w:rPr>
        <w:t>file:///Users/meshaalmouawad/KPI_Inrctive_Bluebook/docs/_build/index.html</w:t>
      </w:r>
      <w:r w:rsidRPr="00761652">
        <w:rPr>
          <w:color w:val="000000"/>
        </w:rPr>
        <w:t> </w:t>
      </w:r>
    </w:p>
    <w:p w14:paraId="50B0D4F1" w14:textId="77777777" w:rsidR="00761652" w:rsidRPr="00761652" w:rsidRDefault="00761652" w:rsidP="00761652">
      <w:pPr>
        <w:rPr>
          <w:color w:val="000000"/>
        </w:rPr>
      </w:pPr>
      <w:r w:rsidRPr="00761652">
        <w:rPr>
          <w:color w:val="000000"/>
        </w:rPr>
        <w:t>Show thinking</w:t>
      </w:r>
    </w:p>
    <w:p w14:paraId="2AE5F22D" w14:textId="77777777" w:rsidR="00761652" w:rsidRPr="00761652" w:rsidRDefault="00761652" w:rsidP="00761652">
      <w:pPr>
        <w:spacing w:before="100" w:beforeAutospacing="1" w:after="100" w:afterAutospacing="1"/>
        <w:rPr>
          <w:color w:val="000000"/>
        </w:rPr>
      </w:pPr>
      <w:r w:rsidRPr="00761652">
        <w:rPr>
          <w:color w:val="000000"/>
        </w:rPr>
        <w:t>Excellent! Thank you for providing the full terminal output. That traceback tells us exactly what the problem is, and it's a very simple fix.</w:t>
      </w:r>
    </w:p>
    <w:p w14:paraId="52886CE8" w14:textId="77777777" w:rsidR="00761652" w:rsidRPr="00761652" w:rsidRDefault="00761652" w:rsidP="00761652">
      <w:pPr>
        <w:spacing w:before="100" w:beforeAutospacing="1" w:after="100" w:afterAutospacing="1"/>
        <w:rPr>
          <w:color w:val="000000"/>
        </w:rPr>
      </w:pPr>
      <w:r w:rsidRPr="00761652">
        <w:rPr>
          <w:color w:val="000000"/>
        </w:rPr>
        <w:t>The error message </w:t>
      </w:r>
      <w:r w:rsidRPr="00761652">
        <w:rPr>
          <w:rFonts w:ascii="Courier New" w:hAnsi="Courier New" w:cs="Courier New"/>
          <w:color w:val="000000"/>
          <w:sz w:val="20"/>
          <w:szCs w:val="20"/>
        </w:rPr>
        <w:t>NameError: name 'Dict' is not defined</w:t>
      </w:r>
      <w:r w:rsidRPr="00761652">
        <w:rPr>
          <w:color w:val="000000"/>
        </w:rPr>
        <w:t> means that the Python script doesn't know what </w:t>
      </w:r>
      <w:r w:rsidRPr="00761652">
        <w:rPr>
          <w:rFonts w:ascii="Courier New" w:hAnsi="Courier New" w:cs="Courier New"/>
          <w:color w:val="000000"/>
          <w:sz w:val="20"/>
          <w:szCs w:val="20"/>
        </w:rPr>
        <w:t>Dict</w:t>
      </w:r>
      <w:r w:rsidRPr="00761652">
        <w:rPr>
          <w:color w:val="000000"/>
        </w:rPr>
        <w:t> is. This is a "type hint" used to make code more readable, but it needs to be imported from Python's </w:t>
      </w:r>
      <w:r w:rsidRPr="00761652">
        <w:rPr>
          <w:rFonts w:ascii="Courier New" w:hAnsi="Courier New" w:cs="Courier New"/>
          <w:color w:val="000000"/>
          <w:sz w:val="20"/>
          <w:szCs w:val="20"/>
        </w:rPr>
        <w:t>typing</w:t>
      </w:r>
      <w:r w:rsidRPr="00761652">
        <w:rPr>
          <w:color w:val="000000"/>
        </w:rPr>
        <w:t> module first.</w:t>
      </w:r>
    </w:p>
    <w:p w14:paraId="56C6E1D6" w14:textId="77777777" w:rsidR="00761652" w:rsidRPr="00761652" w:rsidRDefault="00761652" w:rsidP="00761652">
      <w:pPr>
        <w:spacing w:before="100" w:beforeAutospacing="1" w:after="100" w:afterAutospacing="1"/>
        <w:rPr>
          <w:color w:val="000000"/>
        </w:rPr>
      </w:pPr>
      <w:r w:rsidRPr="00761652">
        <w:rPr>
          <w:color w:val="000000"/>
        </w:rPr>
        <w:t>It seems I missed adding the import statement in two of the files. My apologies!</w:t>
      </w:r>
    </w:p>
    <w:p w14:paraId="26D2BB9D" w14:textId="77777777" w:rsidR="00761652" w:rsidRPr="00761652" w:rsidRDefault="00A5143F" w:rsidP="00761652">
      <w:pPr>
        <w:rPr>
          <w:color w:val="000000"/>
        </w:rPr>
      </w:pPr>
      <w:r w:rsidRPr="00A5143F">
        <w:rPr>
          <w:noProof/>
          <w:color w:val="000000"/>
          <w14:ligatures w14:val="standardContextual"/>
        </w:rPr>
        <w:pict w14:anchorId="33B68138">
          <v:rect id="_x0000_i1027" alt="" style="width:468pt;height:.05pt;mso-width-percent:0;mso-height-percent:0;mso-width-percent:0;mso-height-percent:0" o:hralign="center" o:hrstd="t" o:hr="t" fillcolor="#a0a0a0" stroked="f"/>
        </w:pict>
      </w:r>
    </w:p>
    <w:p w14:paraId="7D744CF3"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The Fix: Add Missing Imports</w:t>
      </w:r>
    </w:p>
    <w:p w14:paraId="71B8FB16" w14:textId="77777777" w:rsidR="00761652" w:rsidRPr="00761652" w:rsidRDefault="00761652" w:rsidP="00761652">
      <w:pPr>
        <w:spacing w:before="100" w:beforeAutospacing="1" w:after="100" w:afterAutospacing="1"/>
        <w:rPr>
          <w:color w:val="000000"/>
        </w:rPr>
      </w:pPr>
      <w:r w:rsidRPr="00761652">
        <w:rPr>
          <w:color w:val="000000"/>
        </w:rPr>
        <w:t>We just need to add one line to the top of </w:t>
      </w:r>
      <w:r w:rsidRPr="00761652">
        <w:rPr>
          <w:rFonts w:ascii="Courier New" w:hAnsi="Courier New" w:cs="Courier New"/>
          <w:color w:val="000000"/>
          <w:sz w:val="20"/>
          <w:szCs w:val="20"/>
        </w:rPr>
        <w:t>ai_generator.py</w:t>
      </w:r>
      <w:r w:rsidRPr="00761652">
        <w:rPr>
          <w:color w:val="000000"/>
        </w:rPr>
        <w:t> and </w:t>
      </w:r>
      <w:r w:rsidRPr="00761652">
        <w:rPr>
          <w:rFonts w:ascii="Courier New" w:hAnsi="Courier New" w:cs="Courier New"/>
          <w:color w:val="000000"/>
          <w:sz w:val="20"/>
          <w:szCs w:val="20"/>
        </w:rPr>
        <w:t>kpi_extractor.py</w:t>
      </w:r>
      <w:r w:rsidRPr="00761652">
        <w:rPr>
          <w:color w:val="000000"/>
        </w:rPr>
        <w:t>.</w:t>
      </w:r>
    </w:p>
    <w:p w14:paraId="60858216" w14:textId="77777777" w:rsidR="00761652" w:rsidRPr="00761652" w:rsidRDefault="00761652" w:rsidP="00761652">
      <w:pPr>
        <w:spacing w:before="100" w:beforeAutospacing="1" w:after="100" w:afterAutospacing="1"/>
        <w:outlineLvl w:val="3"/>
        <w:rPr>
          <w:b/>
          <w:bCs/>
          <w:color w:val="000000"/>
        </w:rPr>
      </w:pPr>
      <w:r w:rsidRPr="00761652">
        <w:rPr>
          <w:b/>
          <w:bCs/>
          <w:color w:val="000000"/>
        </w:rPr>
        <w:t>1. Update </w:t>
      </w:r>
      <w:r w:rsidRPr="00761652">
        <w:rPr>
          <w:rFonts w:ascii="Courier New" w:hAnsi="Courier New" w:cs="Courier New"/>
          <w:b/>
          <w:bCs/>
          <w:color w:val="000000"/>
          <w:sz w:val="20"/>
          <w:szCs w:val="20"/>
        </w:rPr>
        <w:t>ai_generator.py</w:t>
      </w:r>
    </w:p>
    <w:p w14:paraId="7CDC7302" w14:textId="77777777" w:rsidR="00761652" w:rsidRPr="00761652" w:rsidRDefault="00761652" w:rsidP="00761652">
      <w:pPr>
        <w:spacing w:before="100" w:beforeAutospacing="1" w:after="100" w:afterAutospacing="1"/>
        <w:rPr>
          <w:color w:val="000000"/>
        </w:rPr>
      </w:pPr>
      <w:r w:rsidRPr="00761652">
        <w:rPr>
          <w:color w:val="000000"/>
        </w:rPr>
        <w:t>Replace the entire content of </w:t>
      </w:r>
      <w:r w:rsidRPr="00761652">
        <w:rPr>
          <w:rFonts w:ascii="Courier New" w:hAnsi="Courier New" w:cs="Courier New"/>
          <w:color w:val="000000"/>
          <w:sz w:val="20"/>
          <w:szCs w:val="20"/>
        </w:rPr>
        <w:t>bluebook_generator/ai_generator.py</w:t>
      </w:r>
      <w:r w:rsidRPr="00761652">
        <w:rPr>
          <w:color w:val="000000"/>
        </w:rPr>
        <w:t> with this corrected version:</w:t>
      </w:r>
    </w:p>
    <w:p w14:paraId="30351EF2"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bluebook_generator/ai_generator.py</w:t>
      </w:r>
      <w:r w:rsidRPr="00761652">
        <w:rPr>
          <w:b/>
          <w:bCs/>
          <w:color w:val="000000"/>
        </w:rPr>
        <w:t> (Corrected)</w:t>
      </w:r>
    </w:p>
    <w:p w14:paraId="00F0F020" w14:textId="77777777" w:rsidR="00761652" w:rsidRPr="00761652" w:rsidRDefault="00761652" w:rsidP="00761652">
      <w:pPr>
        <w:rPr>
          <w:color w:val="000000"/>
        </w:rPr>
      </w:pPr>
      <w:r w:rsidRPr="00761652">
        <w:rPr>
          <w:color w:val="000000"/>
        </w:rPr>
        <w:t>Python</w:t>
      </w:r>
    </w:p>
    <w:p w14:paraId="3638B6A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38C49D0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json</w:t>
      </w:r>
    </w:p>
    <w:p w14:paraId="69CA0CB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openai import OpenAI</w:t>
      </w:r>
    </w:p>
    <w:p w14:paraId="075667C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typing import Dict, Any # &lt;-- ADD THIS LINE</w:t>
      </w:r>
    </w:p>
    <w:p w14:paraId="18D8FA7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70D7CA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generate_kpi_details(kpi_name: str, code_context: str) -&gt; Dict[str, Any]:</w:t>
      </w:r>
    </w:p>
    <w:p w14:paraId="3B73C8D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63ECC67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Uses OpenAI's GPT model to generate detailed metadata for a given KPI.</w:t>
      </w:r>
    </w:p>
    <w:p w14:paraId="0D8654F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7577499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client = OpenAI(api_key=os.environ.get("OPENAI_API_KEY"))</w:t>
      </w:r>
    </w:p>
    <w:p w14:paraId="7C503F2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D94F9F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prompt = f"""</w:t>
      </w:r>
    </w:p>
    <w:p w14:paraId="4746575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Based on the following KPI name and its surrounding Python code, please generate the detailed metadata for a KPI Bluebook.</w:t>
      </w:r>
    </w:p>
    <w:p w14:paraId="7092746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KPI is part of a larger software system. Your description should be professional and clear.</w:t>
      </w:r>
    </w:p>
    <w:p w14:paraId="3D89A48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478F58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 Name: "{kpi_name}"</w:t>
      </w:r>
    </w:p>
    <w:p w14:paraId="0F6F2D6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72CC21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 Context:</w:t>
      </w:r>
    </w:p>
    <w:p w14:paraId="4B1E129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```python</w:t>
      </w:r>
    </w:p>
    <w:p w14:paraId="5BBC13D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w:t>
      </w:r>
    </w:p>
    <w:p w14:paraId="5951983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2A49348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571AC0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Please generate the content for the following 8 fields. Respond ONLY with a valid JSON object, with no other text before or after it.</w:t>
      </w:r>
    </w:p>
    <w:p w14:paraId="04E1B28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JSON object should have these exact keys: "description", "objective", "formula", "used_in_kpis", "input_measure", "unit_of_measure", "reporting_source", "comments".</w:t>
      </w:r>
    </w:p>
    <w:p w14:paraId="618BD0E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BD9BCD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Here are descriptions for each field to guide you:</w:t>
      </w:r>
    </w:p>
    <w:p w14:paraId="7B2DF0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1.  "description": The overall purpose and intent of the KPI with reference to business performance.</w:t>
      </w:r>
    </w:p>
    <w:p w14:paraId="2C6F3B8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2.  "objective": What areas of performance this KPI targets and what actions a change in its value might prompt.</w:t>
      </w:r>
    </w:p>
    <w:p w14:paraId="424BA7B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3.  "formula": The detailed calculation method. Describe it in plain English based on the code. Also state how to interpret the value (e.g., "Higher is better").</w:t>
      </w:r>
    </w:p>
    <w:p w14:paraId="6B6D48F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4.  "used_in_kpis": List other potential KPIs this metric might be an input for. If none, state "N/A".</w:t>
      </w:r>
    </w:p>
    <w:p w14:paraId="5A94AB0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5.  "input_measure": The direct inputs used to calculate this KPI, as seen in the code.</w:t>
      </w:r>
    </w:p>
    <w:p w14:paraId="1473200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6.  "unit_of_measure": The unit for the KPI (e.g., "Percentage", "USD", "Count").</w:t>
      </w:r>
    </w:p>
    <w:p w14:paraId="1F9FEA7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7.  "reporting_source": The likely system where the raw data originates. Infer a logical source like "Sales Database", "ERP System", or "Application Logs".</w:t>
      </w:r>
    </w:p>
    <w:p w14:paraId="54F25C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8.  "comments": Any additional optional details. If none, leave it empty.</w:t>
      </w:r>
    </w:p>
    <w:p w14:paraId="70CFA35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68BA758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43CBBE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try:</w:t>
      </w:r>
    </w:p>
    <w:p w14:paraId="3901554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 = client.chat.completions.create(</w:t>
      </w:r>
    </w:p>
    <w:p w14:paraId="0332304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model="gpt-4-turbo", # Or "gpt-3.5-turbo"</w:t>
      </w:r>
    </w:p>
    <w:p w14:paraId="377314A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messages=[</w:t>
      </w:r>
    </w:p>
    <w:p w14:paraId="54ECCE2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"system", "content": "You are an expert technical writer specializing in software KPIs."},</w:t>
      </w:r>
    </w:p>
    <w:p w14:paraId="1BAD531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"user", "content": prompt}</w:t>
      </w:r>
    </w:p>
    <w:p w14:paraId="635A21B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3CBC9A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response_format={"type": "json_object"},</w:t>
      </w:r>
    </w:p>
    <w:p w14:paraId="0C03447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temperature=0.5,</w:t>
      </w:r>
    </w:p>
    <w:p w14:paraId="746733D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363BD2E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details = json.loads(response.choices[0].message.content)</w:t>
      </w:r>
    </w:p>
    <w:p w14:paraId="3017036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details</w:t>
      </w:r>
    </w:p>
    <w:p w14:paraId="7DEA0FD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except Exception as e:</w:t>
      </w:r>
    </w:p>
    <w:p w14:paraId="176F406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print(f"Error calling OpenAI API for '{kpi_name}': {e}")</w:t>
      </w:r>
    </w:p>
    <w:p w14:paraId="2207061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Return a dictionary with error messages</w:t>
      </w:r>
    </w:p>
    <w:p w14:paraId="0281633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{key: f"Error generating content: {e}" for key in ["description", "objective", "formula", "used_in_kpis", "input_measure", "unit_of_measure", "reporting_source", "comments"]}</w:t>
      </w:r>
    </w:p>
    <w:p w14:paraId="38C7298A" w14:textId="77777777" w:rsidR="00761652" w:rsidRPr="00761652" w:rsidRDefault="00761652" w:rsidP="00761652">
      <w:pPr>
        <w:spacing w:before="100" w:beforeAutospacing="1" w:after="100" w:afterAutospacing="1"/>
        <w:outlineLvl w:val="3"/>
        <w:rPr>
          <w:b/>
          <w:bCs/>
          <w:color w:val="000000"/>
        </w:rPr>
      </w:pPr>
      <w:r w:rsidRPr="00761652">
        <w:rPr>
          <w:b/>
          <w:bCs/>
          <w:color w:val="000000"/>
        </w:rPr>
        <w:t>2. Update </w:t>
      </w:r>
      <w:r w:rsidRPr="00761652">
        <w:rPr>
          <w:rFonts w:ascii="Courier New" w:hAnsi="Courier New" w:cs="Courier New"/>
          <w:b/>
          <w:bCs/>
          <w:color w:val="000000"/>
          <w:sz w:val="20"/>
          <w:szCs w:val="20"/>
        </w:rPr>
        <w:t>kpi_extractor.py</w:t>
      </w:r>
    </w:p>
    <w:p w14:paraId="4B916BB3" w14:textId="77777777" w:rsidR="00761652" w:rsidRPr="00761652" w:rsidRDefault="00761652" w:rsidP="00761652">
      <w:pPr>
        <w:spacing w:before="100" w:beforeAutospacing="1" w:after="100" w:afterAutospacing="1"/>
        <w:rPr>
          <w:color w:val="000000"/>
        </w:rPr>
      </w:pPr>
      <w:r w:rsidRPr="00761652">
        <w:rPr>
          <w:color w:val="000000"/>
        </w:rPr>
        <w:t>The same error would have happened in the next file, </w:t>
      </w:r>
      <w:r w:rsidRPr="00761652">
        <w:rPr>
          <w:rFonts w:ascii="Courier New" w:hAnsi="Courier New" w:cs="Courier New"/>
          <w:color w:val="000000"/>
          <w:sz w:val="20"/>
          <w:szCs w:val="20"/>
        </w:rPr>
        <w:t>kpi_extractor.py</w:t>
      </w:r>
      <w:r w:rsidRPr="00761652">
        <w:rPr>
          <w:color w:val="000000"/>
        </w:rPr>
        <w:t>, so let's fix that one proactively as well.</w:t>
      </w:r>
    </w:p>
    <w:p w14:paraId="24DD9755" w14:textId="77777777" w:rsidR="00761652" w:rsidRPr="00761652" w:rsidRDefault="00761652" w:rsidP="00761652">
      <w:pPr>
        <w:spacing w:before="100" w:beforeAutospacing="1" w:after="100" w:afterAutospacing="1"/>
        <w:rPr>
          <w:color w:val="000000"/>
        </w:rPr>
      </w:pPr>
      <w:r w:rsidRPr="00761652">
        <w:rPr>
          <w:color w:val="000000"/>
        </w:rPr>
        <w:lastRenderedPageBreak/>
        <w:t>Replace the entire content of </w:t>
      </w:r>
      <w:r w:rsidRPr="00761652">
        <w:rPr>
          <w:rFonts w:ascii="Courier New" w:hAnsi="Courier New" w:cs="Courier New"/>
          <w:color w:val="000000"/>
          <w:sz w:val="20"/>
          <w:szCs w:val="20"/>
        </w:rPr>
        <w:t>bluebook_generator/kpi_extractor.py</w:t>
      </w:r>
      <w:r w:rsidRPr="00761652">
        <w:rPr>
          <w:color w:val="000000"/>
        </w:rPr>
        <w:t> with this:</w:t>
      </w:r>
    </w:p>
    <w:p w14:paraId="64036188"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bluebook_generator/kpi_extractor.py</w:t>
      </w:r>
      <w:r w:rsidRPr="00761652">
        <w:rPr>
          <w:b/>
          <w:bCs/>
          <w:color w:val="000000"/>
        </w:rPr>
        <w:t> (Corrected)</w:t>
      </w:r>
    </w:p>
    <w:p w14:paraId="70C18D73" w14:textId="77777777" w:rsidR="00761652" w:rsidRPr="00761652" w:rsidRDefault="00761652" w:rsidP="00761652">
      <w:pPr>
        <w:rPr>
          <w:color w:val="000000"/>
        </w:rPr>
      </w:pPr>
      <w:r w:rsidRPr="00761652">
        <w:rPr>
          <w:color w:val="000000"/>
        </w:rPr>
        <w:t>Python</w:t>
      </w:r>
    </w:p>
    <w:p w14:paraId="4C5C55F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0D5A887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re</w:t>
      </w:r>
    </w:p>
    <w:p w14:paraId="6532561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typing import List, Dict, Any # &lt;-- ADD THIS LINE</w:t>
      </w:r>
    </w:p>
    <w:p w14:paraId="571D527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AF0D20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find_kpis_in_directory(path: str) -&gt; List[Dict[str, Any]]:</w:t>
      </w:r>
    </w:p>
    <w:p w14:paraId="23B7397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4724E7B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Scans a directory for Python files and extracts KPI definitions.</w:t>
      </w:r>
    </w:p>
    <w:p w14:paraId="6DDA54F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BFB2AE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A KPI is defined by a comment like: '# KPI: KPI Name'</w:t>
      </w:r>
    </w:p>
    <w:p w14:paraId="1DA9B43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27362C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 = []</w:t>
      </w:r>
    </w:p>
    <w:p w14:paraId="6FA1E42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kpi_pattern = re.compile(r'#\s*KPI:\s*(.*)')</w:t>
      </w:r>
    </w:p>
    <w:p w14:paraId="30BAA74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3B0130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root, _, files in os.walk(path):</w:t>
      </w:r>
    </w:p>
    <w:p w14:paraId="14D7C5C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file in files:</w:t>
      </w:r>
    </w:p>
    <w:p w14:paraId="34CAED8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file.endswith('.py'):</w:t>
      </w:r>
    </w:p>
    <w:p w14:paraId="68085C5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file_path = os.path.join(root, file)</w:t>
      </w:r>
    </w:p>
    <w:p w14:paraId="23CC5EB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try:</w:t>
      </w:r>
    </w:p>
    <w:p w14:paraId="725945E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with open(file_path, 'r', encoding='utf-8') as f:</w:t>
      </w:r>
    </w:p>
    <w:p w14:paraId="65DC739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lines = f.readlines()</w:t>
      </w:r>
    </w:p>
    <w:p w14:paraId="554AF6E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Capture code context around the KPI</w:t>
      </w:r>
    </w:p>
    <w:p w14:paraId="37EF5C6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for i, line in enumerate(lines):</w:t>
      </w:r>
    </w:p>
    <w:p w14:paraId="74B8BCB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match = kpi_pattern.search(line)</w:t>
      </w:r>
    </w:p>
    <w:p w14:paraId="6E2DE9B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match:</w:t>
      </w:r>
    </w:p>
    <w:p w14:paraId="726BF4C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kpi_name = match.group(1).strip()</w:t>
      </w:r>
    </w:p>
    <w:p w14:paraId="3299AA3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Get 5 lines before and 10 after as context</w:t>
      </w:r>
    </w:p>
    <w:p w14:paraId="4C24D86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start = max(0, i - 5)</w:t>
      </w:r>
    </w:p>
    <w:p w14:paraId="3C8FA78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end = min(len(lines), i + 11)</w:t>
      </w:r>
    </w:p>
    <w:p w14:paraId="6E1A253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 = "".join(lines[start:end])</w:t>
      </w:r>
    </w:p>
    <w:p w14:paraId="7C131DB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46750F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kpis.append({</w:t>
      </w:r>
    </w:p>
    <w:p w14:paraId="0A9AE89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'name': kpi_name,</w:t>
      </w:r>
    </w:p>
    <w:p w14:paraId="73D95A7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'file_path': os.path.abspath(file_path),</w:t>
      </w:r>
    </w:p>
    <w:p w14:paraId="74708C3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'line_number': i + 1,</w:t>
      </w:r>
    </w:p>
    <w:p w14:paraId="1CC076C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 code_context</w:t>
      </w:r>
    </w:p>
    <w:p w14:paraId="1E9A2EF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C08EF8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except Exception as e:</w:t>
      </w:r>
    </w:p>
    <w:p w14:paraId="1DD91B0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print(f"Could not read file {file_path}: {e}")</w:t>
      </w:r>
    </w:p>
    <w:p w14:paraId="2CEEBC5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kpis</w:t>
      </w:r>
    </w:p>
    <w:p w14:paraId="5DBC963F" w14:textId="77777777" w:rsidR="00761652" w:rsidRPr="00761652" w:rsidRDefault="00A5143F" w:rsidP="00761652">
      <w:pPr>
        <w:rPr>
          <w:color w:val="000000"/>
        </w:rPr>
      </w:pPr>
      <w:r w:rsidRPr="00A5143F">
        <w:rPr>
          <w:noProof/>
          <w:color w:val="000000"/>
          <w14:ligatures w14:val="standardContextual"/>
        </w:rPr>
        <w:pict w14:anchorId="13B38C0B">
          <v:rect id="_x0000_i1026" alt="" style="width:468pt;height:.05pt;mso-width-percent:0;mso-height-percent:0;mso-width-percent:0;mso-height-percent:0" o:hralign="center" o:hrstd="t" o:hr="t" fillcolor="#a0a0a0" stroked="f"/>
        </w:pict>
      </w:r>
    </w:p>
    <w:p w14:paraId="26DCC8A7"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Rerun and Verify</w:t>
      </w:r>
    </w:p>
    <w:p w14:paraId="7F0A795E" w14:textId="77777777" w:rsidR="00761652" w:rsidRPr="00761652" w:rsidRDefault="00761652" w:rsidP="00761652">
      <w:pPr>
        <w:spacing w:before="100" w:beforeAutospacing="1" w:after="100" w:afterAutospacing="1"/>
        <w:rPr>
          <w:color w:val="000000"/>
        </w:rPr>
      </w:pPr>
      <w:r w:rsidRPr="00761652">
        <w:rPr>
          <w:color w:val="000000"/>
        </w:rPr>
        <w:t>Now that both files are corrected, go back to your terminal in the </w:t>
      </w:r>
      <w:r w:rsidRPr="00761652">
        <w:rPr>
          <w:rFonts w:ascii="Courier New" w:hAnsi="Courier New" w:cs="Courier New"/>
          <w:color w:val="000000"/>
          <w:sz w:val="20"/>
          <w:szCs w:val="20"/>
        </w:rPr>
        <w:t>KPI_Inrctive_Bluebook</w:t>
      </w:r>
      <w:r w:rsidRPr="00761652">
        <w:rPr>
          <w:color w:val="000000"/>
        </w:rPr>
        <w:t> directory and run the script again:</w:t>
      </w:r>
    </w:p>
    <w:p w14:paraId="4FDF0F06" w14:textId="77777777" w:rsidR="00761652" w:rsidRPr="00761652" w:rsidRDefault="00761652" w:rsidP="00761652">
      <w:pPr>
        <w:rPr>
          <w:color w:val="000000"/>
        </w:rPr>
      </w:pPr>
      <w:r w:rsidRPr="00761652">
        <w:rPr>
          <w:color w:val="000000"/>
        </w:rPr>
        <w:t>Bash</w:t>
      </w:r>
    </w:p>
    <w:p w14:paraId="3B50270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./run_generator.sh</w:t>
      </w:r>
    </w:p>
    <w:p w14:paraId="0CF62D2F" w14:textId="77777777" w:rsidR="00761652" w:rsidRPr="00761652" w:rsidRDefault="00761652" w:rsidP="00761652">
      <w:pPr>
        <w:spacing w:before="100" w:beforeAutospacing="1" w:after="100" w:afterAutospacing="1"/>
        <w:rPr>
          <w:color w:val="000000"/>
        </w:rPr>
      </w:pPr>
      <w:r w:rsidRPr="00761652">
        <w:rPr>
          <w:color w:val="000000"/>
        </w:rPr>
        <w:lastRenderedPageBreak/>
        <w:t>The </w:t>
      </w:r>
      <w:r w:rsidRPr="00761652">
        <w:rPr>
          <w:rFonts w:ascii="Courier New" w:hAnsi="Courier New" w:cs="Courier New"/>
          <w:color w:val="000000"/>
          <w:sz w:val="20"/>
          <w:szCs w:val="20"/>
        </w:rPr>
        <w:t>Traceback</w:t>
      </w:r>
      <w:r w:rsidRPr="00761652">
        <w:rPr>
          <w:color w:val="000000"/>
        </w:rPr>
        <w:t> error should be gone, and you should see the successful output we expected before. The script will now find the KPIs, call the AI to generate descriptions, and build the final HTML page correctly.</w:t>
      </w:r>
    </w:p>
    <w:p w14:paraId="5B301E4B" w14:textId="77777777" w:rsidR="00761652" w:rsidRPr="00761652" w:rsidRDefault="00761652" w:rsidP="00761652">
      <w:pPr>
        <w:spacing w:before="100" w:beforeAutospacing="1" w:after="100" w:afterAutospacing="1"/>
        <w:rPr>
          <w:color w:val="000000"/>
        </w:rPr>
      </w:pPr>
      <w:r w:rsidRPr="00761652">
        <w:rPr>
          <w:color w:val="000000"/>
        </w:rPr>
        <w:t>Open the </w:t>
      </w:r>
      <w:r w:rsidRPr="00761652">
        <w:rPr>
          <w:rFonts w:ascii="Courier New" w:hAnsi="Courier New" w:cs="Courier New"/>
          <w:color w:val="000000"/>
          <w:sz w:val="20"/>
          <w:szCs w:val="20"/>
        </w:rPr>
        <w:t>index.html</w:t>
      </w:r>
      <w:r w:rsidRPr="00761652">
        <w:rPr>
          <w:color w:val="000000"/>
        </w:rPr>
        <w:t xml:space="preserve"> file in your browser, and it should now contain the links to your KPIs. </w:t>
      </w:r>
      <w:r w:rsidRPr="00761652">
        <w:rPr>
          <w:rFonts w:ascii="Apple Color Emoji" w:hAnsi="Apple Color Emoji" w:cs="Apple Color Emoji"/>
          <w:color w:val="000000"/>
        </w:rPr>
        <w:t>✅</w:t>
      </w:r>
    </w:p>
    <w:p w14:paraId="6007024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same no kpis show </w:t>
      </w:r>
    </w:p>
    <w:p w14:paraId="07EE5DBF"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(.venv) (base) meshaalmouawad@Meshaals-MacBook-Pro KPI_Inrctive_Bluebook % ./run_generator.sh </w:t>
      </w:r>
    </w:p>
    <w:p w14:paraId="5E8F0B9A" w14:textId="77777777" w:rsidR="00761652" w:rsidRPr="00761652" w:rsidRDefault="00761652" w:rsidP="00761652">
      <w:pPr>
        <w:spacing w:before="100" w:beforeAutospacing="1" w:after="100" w:afterAutospacing="1"/>
        <w:rPr>
          <w:color w:val="000000"/>
          <w:highlight w:val="yellow"/>
        </w:rPr>
      </w:pPr>
    </w:p>
    <w:p w14:paraId="30BCFB0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Step 1: Running the KPI Bluebook Generator --- </w:t>
      </w:r>
    </w:p>
    <w:p w14:paraId="5CF6D41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Starting KPI Bluebook generation... </w:t>
      </w:r>
    </w:p>
    <w:p w14:paraId="043472EC"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Scanning '/Users/meshaalmouawad/KPI_Inrctive_Bluebook/sample_project' for KPIs... </w:t>
      </w:r>
    </w:p>
    <w:p w14:paraId="6B296A0D"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Found 2 KPIs. </w:t>
      </w:r>
    </w:p>
    <w:p w14:paraId="2ED655E8" w14:textId="77777777" w:rsidR="00761652" w:rsidRPr="00761652" w:rsidRDefault="00761652" w:rsidP="00761652">
      <w:pPr>
        <w:spacing w:before="100" w:beforeAutospacing="1" w:after="100" w:afterAutospacing="1"/>
        <w:rPr>
          <w:color w:val="000000"/>
          <w:highlight w:val="yellow"/>
        </w:rPr>
      </w:pPr>
    </w:p>
    <w:p w14:paraId="6FAA6F62"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Processing KPI: 'Total Sales (KPI 01)'... </w:t>
      </w:r>
    </w:p>
    <w:p w14:paraId="787FF517"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Traceback (most recent call last): </w:t>
      </w:r>
    </w:p>
    <w:p w14:paraId="5FEA622C"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"&lt;frozen runpy&gt;", line 198, in _run_module_as_main </w:t>
      </w:r>
    </w:p>
    <w:p w14:paraId="3DC524B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"&lt;frozen runpy&gt;", line 88, in _run_code </w:t>
      </w:r>
    </w:p>
    <w:p w14:paraId="4F1DC46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"/Users/meshaalmouawad/KPI_Inrctive_Bluebook/bluebook_generator/main.py", line 104, in &lt;module&gt; </w:t>
      </w:r>
    </w:p>
    <w:p w14:paraId="4403F03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run() </w:t>
      </w:r>
    </w:p>
    <w:p w14:paraId="6624520A"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 </w:t>
      </w:r>
    </w:p>
    <w:p w14:paraId="1A6C297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"/Users/meshaalmouawad/KPI_Inrctive_Bluebook/bluebook_generator/main.py", line 89, in run </w:t>
      </w:r>
    </w:p>
    <w:p w14:paraId="427FA04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kpi_details = generate_kpi_details(kpi['name'], kpi['code_context']) </w:t>
      </w:r>
    </w:p>
    <w:p w14:paraId="3534D322"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"/Users/meshaalmouawad/KPI_Inrctive_Bluebook/bluebook_generator/ai_generator.py", line 10, in generate_kpi_details                                                                                          </w:t>
      </w:r>
    </w:p>
    <w:p w14:paraId="4694852F"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lastRenderedPageBreak/>
        <w:t>    client = OpenAI(api_key=os.environ.get("OPENAI_API_KEY")) </w:t>
      </w:r>
    </w:p>
    <w:p w14:paraId="4AC6410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File "/Users/meshaalmouawad/KPI_Inrctive_Bluebook/.venv/lib/python3.13/site-packages/openai/_client.py", line 130, in __init__ </w:t>
      </w:r>
    </w:p>
    <w:p w14:paraId="32B8908A"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raise OpenAIError( </w:t>
      </w:r>
    </w:p>
    <w:p w14:paraId="6D8DDB6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"The api_key client option must be set either by passing api_key to the client or by setting the OPENAI_API_KEY environment variable" </w:t>
      </w:r>
    </w:p>
    <w:p w14:paraId="7627772D"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 </w:t>
      </w:r>
    </w:p>
    <w:p w14:paraId="6313FB59"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openai.OpenAIError: The api_key client option must be set either by passing api_key to the client or by setting the OPENAI_API_KEY environment variable                                                            </w:t>
      </w:r>
    </w:p>
    <w:p w14:paraId="109E64DE" w14:textId="77777777" w:rsidR="00761652" w:rsidRPr="00761652" w:rsidRDefault="00761652" w:rsidP="00761652">
      <w:pPr>
        <w:spacing w:before="100" w:beforeAutospacing="1" w:after="100" w:afterAutospacing="1"/>
        <w:rPr>
          <w:color w:val="000000"/>
          <w:highlight w:val="yellow"/>
        </w:rPr>
      </w:pPr>
    </w:p>
    <w:p w14:paraId="279062D4"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Step 2: Building the Sphinx HTML Documentation --- </w:t>
      </w:r>
    </w:p>
    <w:p w14:paraId="692C321C"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Running Sphinx v8.2.3 </w:t>
      </w:r>
    </w:p>
    <w:p w14:paraId="5F8B46D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loading translations [en]... done </w:t>
      </w:r>
    </w:p>
    <w:p w14:paraId="7D2AA5A9"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WARNING: html_static_path entry '_static' does not exist </w:t>
      </w:r>
    </w:p>
    <w:p w14:paraId="68223DA0"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loading pickled environment... done </w:t>
      </w:r>
    </w:p>
    <w:p w14:paraId="04A31F49"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building [mo]: targets for 0 po files that are out of date </w:t>
      </w:r>
    </w:p>
    <w:p w14:paraId="00F3E62D"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output...  </w:t>
      </w:r>
    </w:p>
    <w:p w14:paraId="27D1F7BC"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building [html]: targets for 0 source files that are out of date </w:t>
      </w:r>
    </w:p>
    <w:p w14:paraId="3D19A14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updating environment: 0 added, 0 changed, 0 removed </w:t>
      </w:r>
    </w:p>
    <w:p w14:paraId="1B4D8FD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reading sources...  </w:t>
      </w:r>
    </w:p>
    <w:p w14:paraId="0994790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looking for now-outdated files... none found </w:t>
      </w:r>
    </w:p>
    <w:p w14:paraId="1FF3214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no targets are out of date. </w:t>
      </w:r>
    </w:p>
    <w:p w14:paraId="4D4FD18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preparing documents... done </w:t>
      </w:r>
    </w:p>
    <w:p w14:paraId="0A25AE6A"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assets...  </w:t>
      </w:r>
    </w:p>
    <w:p w14:paraId="62A0DCD7"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lastRenderedPageBreak/>
        <w:t>copying static files...  </w:t>
      </w:r>
    </w:p>
    <w:p w14:paraId="5045171F"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/Users/meshaalmouawad/KPI_Inrctive_Bluebook/docs/_build/_static/basic.css </w:t>
      </w:r>
    </w:p>
    <w:p w14:paraId="0594D323"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/Users/meshaalmouawad/KPI_Inrctive_Bluebook/docs/_build/_static/language_data.js </w:t>
      </w:r>
    </w:p>
    <w:p w14:paraId="3974952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/Users/meshaalmouawad/KPI_Inrctive_Bluebook/docs/_build/_static/documentation_options.js </w:t>
      </w:r>
    </w:p>
    <w:p w14:paraId="488A8575"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evaluated template result to /Users/meshaalmouawad/KPI_Inrctive_Bluebook/docs/_build/_static/js/versions.js </w:t>
      </w:r>
    </w:p>
    <w:p w14:paraId="052EAB4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static files: done </w:t>
      </w:r>
    </w:p>
    <w:p w14:paraId="6A6C969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extra files...  </w:t>
      </w:r>
    </w:p>
    <w:p w14:paraId="62DAA8C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extra files: done </w:t>
      </w:r>
    </w:p>
    <w:p w14:paraId="7989A66B"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copying assets: done </w:t>
      </w:r>
    </w:p>
    <w:p w14:paraId="30C245B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generating indices... genindex done </w:t>
      </w:r>
    </w:p>
    <w:p w14:paraId="27F863A8"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writing additional pages... search done </w:t>
      </w:r>
    </w:p>
    <w:p w14:paraId="7F13DB06"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dumping search index in English (code: en)... done </w:t>
      </w:r>
    </w:p>
    <w:p w14:paraId="37C681D2"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dumping object inventory... done </w:t>
      </w:r>
    </w:p>
    <w:p w14:paraId="556F2CE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build succeeded, 1 warning. </w:t>
      </w:r>
    </w:p>
    <w:p w14:paraId="25199A8B" w14:textId="77777777" w:rsidR="00761652" w:rsidRPr="00761652" w:rsidRDefault="00761652" w:rsidP="00761652">
      <w:pPr>
        <w:spacing w:before="100" w:beforeAutospacing="1" w:after="100" w:afterAutospacing="1"/>
        <w:rPr>
          <w:color w:val="000000"/>
          <w:highlight w:val="yellow"/>
        </w:rPr>
      </w:pPr>
    </w:p>
    <w:p w14:paraId="624A8210"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The HTML pages are in docs/_build. </w:t>
      </w:r>
    </w:p>
    <w:p w14:paraId="5F6C8929" w14:textId="77777777" w:rsidR="00761652" w:rsidRPr="00761652" w:rsidRDefault="00761652" w:rsidP="00761652">
      <w:pPr>
        <w:spacing w:before="100" w:beforeAutospacing="1" w:after="100" w:afterAutospacing="1"/>
        <w:rPr>
          <w:color w:val="000000"/>
          <w:highlight w:val="yellow"/>
        </w:rPr>
      </w:pPr>
    </w:p>
    <w:p w14:paraId="61D6D291"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 Build Complete! --- </w:t>
      </w:r>
    </w:p>
    <w:p w14:paraId="0958FB5E" w14:textId="77777777" w:rsidR="00761652" w:rsidRPr="00761652" w:rsidRDefault="00761652" w:rsidP="00761652">
      <w:pPr>
        <w:spacing w:before="100" w:beforeAutospacing="1" w:after="100" w:afterAutospacing="1"/>
        <w:rPr>
          <w:color w:val="000000"/>
          <w:highlight w:val="yellow"/>
        </w:rPr>
      </w:pPr>
      <w:r w:rsidRPr="00761652">
        <w:rPr>
          <w:color w:val="000000"/>
          <w:highlight w:val="yellow"/>
        </w:rPr>
        <w:t>Open this file in your browser to view the Bluebook: </w:t>
      </w:r>
    </w:p>
    <w:p w14:paraId="35AFEDD6" w14:textId="77777777" w:rsidR="00761652" w:rsidRPr="00761652" w:rsidRDefault="00761652" w:rsidP="00761652">
      <w:pPr>
        <w:spacing w:before="100" w:beforeAutospacing="1" w:after="100" w:afterAutospacing="1"/>
        <w:rPr>
          <w:color w:val="000000"/>
        </w:rPr>
      </w:pPr>
      <w:r w:rsidRPr="00761652">
        <w:rPr>
          <w:color w:val="000000"/>
          <w:highlight w:val="yellow"/>
        </w:rPr>
        <w:t>file:///Users/meshaalmouawad/KPI_Inrctive_Bluebook/docs/_build/index.html</w:t>
      </w:r>
      <w:r w:rsidRPr="00761652">
        <w:rPr>
          <w:color w:val="000000"/>
        </w:rPr>
        <w:t> </w:t>
      </w:r>
    </w:p>
    <w:p w14:paraId="3943F66C" w14:textId="77777777" w:rsidR="00761652" w:rsidRPr="00761652" w:rsidRDefault="00761652" w:rsidP="00761652">
      <w:pPr>
        <w:rPr>
          <w:color w:val="000000"/>
        </w:rPr>
      </w:pPr>
      <w:r w:rsidRPr="00761652">
        <w:rPr>
          <w:color w:val="000000"/>
        </w:rPr>
        <w:t>Show thinking</w:t>
      </w:r>
    </w:p>
    <w:p w14:paraId="7F51523D" w14:textId="77777777" w:rsidR="00761652" w:rsidRPr="00761652" w:rsidRDefault="00761652" w:rsidP="00761652">
      <w:pPr>
        <w:spacing w:before="100" w:beforeAutospacing="1" w:after="100" w:afterAutospacing="1"/>
        <w:rPr>
          <w:color w:val="000000"/>
        </w:rPr>
      </w:pPr>
      <w:r w:rsidRPr="00761652">
        <w:rPr>
          <w:color w:val="000000"/>
        </w:rPr>
        <w:lastRenderedPageBreak/>
        <w:t>Excellent, this new traceback is exactly what we need. We've solved the previous errors and now we're at the final step: connecting to the AI.</w:t>
      </w:r>
    </w:p>
    <w:p w14:paraId="6DCCF986" w14:textId="77777777" w:rsidR="00761652" w:rsidRPr="00761652" w:rsidRDefault="00761652" w:rsidP="00761652">
      <w:pPr>
        <w:spacing w:before="100" w:beforeAutospacing="1" w:after="100" w:afterAutospacing="1"/>
        <w:rPr>
          <w:color w:val="000000"/>
        </w:rPr>
      </w:pPr>
      <w:r w:rsidRPr="00761652">
        <w:rPr>
          <w:color w:val="000000"/>
        </w:rPr>
        <w:t>The output shows </w:t>
      </w:r>
      <w:r w:rsidRPr="00761652">
        <w:rPr>
          <w:b/>
          <w:bCs/>
          <w:color w:val="000000"/>
        </w:rPr>
        <w:t>great progress</w:t>
      </w:r>
      <w:r w:rsidRPr="00761652">
        <w:rPr>
          <w:color w:val="000000"/>
        </w:rPr>
        <w:t>: </w:t>
      </w:r>
      <w:r w:rsidRPr="00761652">
        <w:rPr>
          <w:rFonts w:ascii="Courier New" w:hAnsi="Courier New" w:cs="Courier New"/>
          <w:color w:val="000000"/>
          <w:sz w:val="20"/>
          <w:szCs w:val="20"/>
        </w:rPr>
        <w:t>Found 2 KPIs.</w:t>
      </w:r>
      <w:r w:rsidRPr="00761652">
        <w:rPr>
          <w:color w:val="000000"/>
        </w:rPr>
        <w:t> This confirms the script is now correctly scanning your files.</w:t>
      </w:r>
    </w:p>
    <w:p w14:paraId="6B8D842F" w14:textId="77777777" w:rsidR="00761652" w:rsidRPr="00761652" w:rsidRDefault="00761652" w:rsidP="00761652">
      <w:pPr>
        <w:spacing w:before="100" w:beforeAutospacing="1" w:after="100" w:afterAutospacing="1"/>
        <w:rPr>
          <w:color w:val="000000"/>
        </w:rPr>
      </w:pPr>
      <w:r w:rsidRPr="00761652">
        <w:rPr>
          <w:color w:val="000000"/>
        </w:rPr>
        <w:t>The new error is very clear: </w:t>
      </w:r>
      <w:r w:rsidRPr="00761652">
        <w:rPr>
          <w:rFonts w:ascii="Courier New" w:hAnsi="Courier New" w:cs="Courier New"/>
          <w:color w:val="000000"/>
          <w:sz w:val="20"/>
          <w:szCs w:val="20"/>
        </w:rPr>
        <w:t>openai.OpenAIError: The api_key client option must be set...</w:t>
      </w:r>
    </w:p>
    <w:p w14:paraId="2F14FEAE" w14:textId="77777777" w:rsidR="00761652" w:rsidRPr="00761652" w:rsidRDefault="00761652" w:rsidP="00761652">
      <w:pPr>
        <w:spacing w:before="100" w:beforeAutospacing="1" w:after="100" w:afterAutospacing="1"/>
        <w:rPr>
          <w:color w:val="000000"/>
        </w:rPr>
      </w:pPr>
      <w:r w:rsidRPr="00761652">
        <w:rPr>
          <w:color w:val="000000"/>
        </w:rPr>
        <w:t>This means the script is running, it's trying to call OpenAI, but it </w:t>
      </w:r>
      <w:r w:rsidRPr="00761652">
        <w:rPr>
          <w:b/>
          <w:bCs/>
          <w:color w:val="000000"/>
        </w:rPr>
        <w:t>cannot find your API key</w:t>
      </w:r>
      <w:r w:rsidRPr="00761652">
        <w:rPr>
          <w:color w:val="000000"/>
        </w:rPr>
        <w:t>. Even if you set it in your terminal's profile, sometimes IDEs or new terminal sessions don't pick it up correctly.</w:t>
      </w:r>
    </w:p>
    <w:p w14:paraId="537B1993" w14:textId="77777777" w:rsidR="00761652" w:rsidRPr="00761652" w:rsidRDefault="00761652" w:rsidP="00761652">
      <w:pPr>
        <w:spacing w:before="100" w:beforeAutospacing="1" w:after="100" w:afterAutospacing="1"/>
        <w:rPr>
          <w:color w:val="000000"/>
        </w:rPr>
      </w:pPr>
      <w:r w:rsidRPr="00761652">
        <w:rPr>
          <w:color w:val="000000"/>
        </w:rPr>
        <w:t>Let's fix this using the most reliable and standard method for Python projects.</w:t>
      </w:r>
    </w:p>
    <w:p w14:paraId="3490F75E" w14:textId="77777777" w:rsidR="00761652" w:rsidRPr="00761652" w:rsidRDefault="00A5143F" w:rsidP="00761652">
      <w:pPr>
        <w:rPr>
          <w:color w:val="000000"/>
        </w:rPr>
      </w:pPr>
      <w:r w:rsidRPr="00A5143F">
        <w:rPr>
          <w:noProof/>
          <w:color w:val="000000"/>
          <w14:ligatures w14:val="standardContextual"/>
        </w:rPr>
        <w:pict w14:anchorId="39AAE8F9">
          <v:rect id="_x0000_i1025" alt="" style="width:468pt;height:.05pt;mso-width-percent:0;mso-height-percent:0;mso-width-percent:0;mso-height-percent:0" o:hralign="center" o:hrstd="t" o:hr="t" fillcolor="#a0a0a0" stroked="f"/>
        </w:pict>
      </w:r>
    </w:p>
    <w:p w14:paraId="386E9842"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The Best Fix: Using a </w:t>
      </w:r>
      <w:r w:rsidRPr="00761652">
        <w:rPr>
          <w:rFonts w:ascii="Courier New" w:hAnsi="Courier New" w:cs="Courier New"/>
          <w:b/>
          <w:bCs/>
          <w:color w:val="000000"/>
          <w:sz w:val="20"/>
          <w:szCs w:val="20"/>
        </w:rPr>
        <w:t>.env</w:t>
      </w:r>
      <w:r w:rsidRPr="00761652">
        <w:rPr>
          <w:b/>
          <w:bCs/>
          <w:color w:val="000000"/>
          <w:sz w:val="27"/>
          <w:szCs w:val="27"/>
        </w:rPr>
        <w:t> File</w:t>
      </w:r>
    </w:p>
    <w:p w14:paraId="05D3DDEB" w14:textId="77777777" w:rsidR="00761652" w:rsidRPr="00761652" w:rsidRDefault="00761652" w:rsidP="00761652">
      <w:pPr>
        <w:spacing w:before="100" w:beforeAutospacing="1" w:after="100" w:afterAutospacing="1"/>
        <w:rPr>
          <w:color w:val="000000"/>
        </w:rPr>
      </w:pPr>
      <w:r w:rsidRPr="00761652">
        <w:rPr>
          <w:color w:val="000000"/>
        </w:rPr>
        <w:t>We will create a </w:t>
      </w:r>
      <w:r w:rsidRPr="00761652">
        <w:rPr>
          <w:rFonts w:ascii="Courier New" w:hAnsi="Courier New" w:cs="Courier New"/>
          <w:color w:val="000000"/>
          <w:sz w:val="20"/>
          <w:szCs w:val="20"/>
        </w:rPr>
        <w:t>.env</w:t>
      </w:r>
      <w:r w:rsidRPr="00761652">
        <w:rPr>
          <w:color w:val="000000"/>
        </w:rPr>
        <w:t> file to store your API key securely within your project. This method is standard practice and avoids issues with system environments.</w:t>
      </w:r>
    </w:p>
    <w:p w14:paraId="2BF52DDB" w14:textId="77777777" w:rsidR="00761652" w:rsidRPr="00761652" w:rsidRDefault="00761652" w:rsidP="00761652">
      <w:pPr>
        <w:spacing w:before="100" w:beforeAutospacing="1" w:after="100" w:afterAutospacing="1"/>
        <w:outlineLvl w:val="3"/>
        <w:rPr>
          <w:b/>
          <w:bCs/>
          <w:color w:val="000000"/>
        </w:rPr>
      </w:pPr>
      <w:r w:rsidRPr="00761652">
        <w:rPr>
          <w:b/>
          <w:bCs/>
          <w:color w:val="000000"/>
        </w:rPr>
        <w:t>Step 1: Install the </w:t>
      </w:r>
      <w:r w:rsidRPr="00761652">
        <w:rPr>
          <w:rFonts w:ascii="Courier New" w:hAnsi="Courier New" w:cs="Courier New"/>
          <w:b/>
          <w:bCs/>
          <w:color w:val="000000"/>
          <w:sz w:val="20"/>
          <w:szCs w:val="20"/>
        </w:rPr>
        <w:t>dotenv</w:t>
      </w:r>
      <w:r w:rsidRPr="00761652">
        <w:rPr>
          <w:b/>
          <w:bCs/>
          <w:color w:val="000000"/>
        </w:rPr>
        <w:t> Library</w:t>
      </w:r>
    </w:p>
    <w:p w14:paraId="77ECE7D9" w14:textId="77777777" w:rsidR="00761652" w:rsidRPr="00761652" w:rsidRDefault="00761652" w:rsidP="00761652">
      <w:pPr>
        <w:spacing w:before="100" w:beforeAutospacing="1" w:after="100" w:afterAutospacing="1"/>
        <w:rPr>
          <w:color w:val="000000"/>
        </w:rPr>
      </w:pPr>
      <w:r w:rsidRPr="00761652">
        <w:rPr>
          <w:color w:val="000000"/>
        </w:rPr>
        <w:t>In your terminal (with your </w:t>
      </w:r>
      <w:r w:rsidRPr="00761652">
        <w:rPr>
          <w:rFonts w:ascii="Courier New" w:hAnsi="Courier New" w:cs="Courier New"/>
          <w:color w:val="000000"/>
          <w:sz w:val="20"/>
          <w:szCs w:val="20"/>
        </w:rPr>
        <w:t>.venv</w:t>
      </w:r>
      <w:r w:rsidRPr="00761652">
        <w:rPr>
          <w:color w:val="000000"/>
        </w:rPr>
        <w:t> activated), run this command to install a small helper library that reads </w:t>
      </w:r>
      <w:r w:rsidRPr="00761652">
        <w:rPr>
          <w:rFonts w:ascii="Courier New" w:hAnsi="Courier New" w:cs="Courier New"/>
          <w:color w:val="000000"/>
          <w:sz w:val="20"/>
          <w:szCs w:val="20"/>
        </w:rPr>
        <w:t>.env</w:t>
      </w:r>
      <w:r w:rsidRPr="00761652">
        <w:rPr>
          <w:color w:val="000000"/>
        </w:rPr>
        <w:t> files:</w:t>
      </w:r>
    </w:p>
    <w:p w14:paraId="56876000" w14:textId="77777777" w:rsidR="00761652" w:rsidRPr="00761652" w:rsidRDefault="00761652" w:rsidP="00761652">
      <w:pPr>
        <w:rPr>
          <w:color w:val="000000"/>
        </w:rPr>
      </w:pPr>
      <w:r w:rsidRPr="00761652">
        <w:rPr>
          <w:color w:val="000000"/>
        </w:rPr>
        <w:t>Bash</w:t>
      </w:r>
    </w:p>
    <w:p w14:paraId="227AB6B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pip install python-dotenv</w:t>
      </w:r>
    </w:p>
    <w:p w14:paraId="58BF8435" w14:textId="77777777" w:rsidR="00761652" w:rsidRPr="00761652" w:rsidRDefault="00761652" w:rsidP="00761652">
      <w:pPr>
        <w:spacing w:before="100" w:beforeAutospacing="1" w:after="100" w:afterAutospacing="1"/>
        <w:outlineLvl w:val="3"/>
        <w:rPr>
          <w:b/>
          <w:bCs/>
          <w:color w:val="000000"/>
        </w:rPr>
      </w:pPr>
      <w:r w:rsidRPr="00761652">
        <w:rPr>
          <w:b/>
          <w:bCs/>
          <w:color w:val="000000"/>
        </w:rPr>
        <w:t>Step 2: Create the </w:t>
      </w:r>
      <w:r w:rsidRPr="00761652">
        <w:rPr>
          <w:rFonts w:ascii="Courier New" w:hAnsi="Courier New" w:cs="Courier New"/>
          <w:b/>
          <w:bCs/>
          <w:color w:val="000000"/>
          <w:sz w:val="20"/>
          <w:szCs w:val="20"/>
        </w:rPr>
        <w:t>.env</w:t>
      </w:r>
      <w:r w:rsidRPr="00761652">
        <w:rPr>
          <w:b/>
          <w:bCs/>
          <w:color w:val="000000"/>
        </w:rPr>
        <w:t> File</w:t>
      </w:r>
    </w:p>
    <w:p w14:paraId="463FD246" w14:textId="77777777" w:rsidR="00761652" w:rsidRPr="00761652" w:rsidRDefault="00761652" w:rsidP="00761652">
      <w:pPr>
        <w:spacing w:before="100" w:beforeAutospacing="1" w:after="100" w:afterAutospacing="1"/>
        <w:rPr>
          <w:color w:val="000000"/>
        </w:rPr>
      </w:pPr>
      <w:r w:rsidRPr="00761652">
        <w:rPr>
          <w:color w:val="000000"/>
        </w:rPr>
        <w:t>In the </w:t>
      </w:r>
      <w:r w:rsidRPr="00761652">
        <w:rPr>
          <w:b/>
          <w:bCs/>
          <w:color w:val="000000"/>
        </w:rPr>
        <w:t>root directory</w:t>
      </w:r>
      <w:r w:rsidRPr="00761652">
        <w:rPr>
          <w:color w:val="000000"/>
        </w:rPr>
        <w:t> of your project (</w:t>
      </w:r>
      <w:r w:rsidRPr="00761652">
        <w:rPr>
          <w:rFonts w:ascii="Courier New" w:hAnsi="Courier New" w:cs="Courier New"/>
          <w:color w:val="000000"/>
          <w:sz w:val="20"/>
          <w:szCs w:val="20"/>
        </w:rPr>
        <w:t>KPI_Inrctive_Bluebook/</w:t>
      </w:r>
      <w:r w:rsidRPr="00761652">
        <w:rPr>
          <w:color w:val="000000"/>
        </w:rPr>
        <w:t>), create a new file named exactly </w:t>
      </w:r>
      <w:r w:rsidRPr="00761652">
        <w:rPr>
          <w:rFonts w:ascii="Courier New" w:hAnsi="Courier New" w:cs="Courier New"/>
          <w:color w:val="000000"/>
          <w:sz w:val="20"/>
          <w:szCs w:val="20"/>
        </w:rPr>
        <w:t>.env</w:t>
      </w:r>
      <w:r w:rsidRPr="00761652">
        <w:rPr>
          <w:color w:val="000000"/>
        </w:rPr>
        <w:t>.</w:t>
      </w:r>
    </w:p>
    <w:p w14:paraId="1972AC49" w14:textId="77777777" w:rsidR="00761652" w:rsidRPr="00761652" w:rsidRDefault="00761652" w:rsidP="00761652">
      <w:pPr>
        <w:spacing w:before="100" w:beforeAutospacing="1" w:after="100" w:afterAutospacing="1"/>
        <w:rPr>
          <w:color w:val="000000"/>
        </w:rPr>
      </w:pPr>
      <w:r w:rsidRPr="00761652">
        <w:rPr>
          <w:color w:val="000000"/>
        </w:rPr>
        <w:t>Inside this new file, place your API key like this (replace </w:t>
      </w:r>
      <w:r w:rsidRPr="00761652">
        <w:rPr>
          <w:rFonts w:ascii="Courier New" w:hAnsi="Courier New" w:cs="Courier New"/>
          <w:color w:val="000000"/>
          <w:sz w:val="20"/>
          <w:szCs w:val="20"/>
        </w:rPr>
        <w:t>your-secret-key-here</w:t>
      </w:r>
      <w:r w:rsidRPr="00761652">
        <w:rPr>
          <w:color w:val="000000"/>
        </w:rPr>
        <w:t> with your actual key):</w:t>
      </w:r>
    </w:p>
    <w:p w14:paraId="5F4832BA"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.env</w:t>
      </w:r>
    </w:p>
    <w:p w14:paraId="6FCEEAF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OPENAI_API_KEY='your-secret-key-here'</w:t>
      </w:r>
    </w:p>
    <w:p w14:paraId="701957C0" w14:textId="77777777" w:rsidR="00761652" w:rsidRPr="00761652" w:rsidRDefault="00761652" w:rsidP="00761652">
      <w:pPr>
        <w:spacing w:before="100" w:beforeAutospacing="1" w:after="100" w:afterAutospacing="1"/>
        <w:rPr>
          <w:color w:val="000000"/>
        </w:rPr>
      </w:pPr>
      <w:r w:rsidRPr="00761652">
        <w:rPr>
          <w:b/>
          <w:bCs/>
          <w:color w:val="000000"/>
        </w:rPr>
        <w:t>Important</w:t>
      </w:r>
      <w:r w:rsidRPr="00761652">
        <w:rPr>
          <w:color w:val="000000"/>
        </w:rPr>
        <w:t>: If you are using Git, you should add </w:t>
      </w:r>
      <w:r w:rsidRPr="00761652">
        <w:rPr>
          <w:rFonts w:ascii="Courier New" w:hAnsi="Courier New" w:cs="Courier New"/>
          <w:color w:val="000000"/>
          <w:sz w:val="20"/>
          <w:szCs w:val="20"/>
        </w:rPr>
        <w:t>.env</w:t>
      </w:r>
      <w:r w:rsidRPr="00761652">
        <w:rPr>
          <w:color w:val="000000"/>
        </w:rPr>
        <w:t> to your </w:t>
      </w:r>
      <w:r w:rsidRPr="00761652">
        <w:rPr>
          <w:rFonts w:ascii="Courier New" w:hAnsi="Courier New" w:cs="Courier New"/>
          <w:color w:val="000000"/>
          <w:sz w:val="20"/>
          <w:szCs w:val="20"/>
        </w:rPr>
        <w:t>.gitignore</w:t>
      </w:r>
      <w:r w:rsidRPr="00761652">
        <w:rPr>
          <w:color w:val="000000"/>
        </w:rPr>
        <w:t> file to ensure you never accidentally commit your secret key.</w:t>
      </w:r>
    </w:p>
    <w:p w14:paraId="1748665A" w14:textId="77777777" w:rsidR="00761652" w:rsidRPr="00761652" w:rsidRDefault="00761652" w:rsidP="00761652">
      <w:pPr>
        <w:spacing w:before="100" w:beforeAutospacing="1" w:after="100" w:afterAutospacing="1"/>
        <w:outlineLvl w:val="3"/>
        <w:rPr>
          <w:b/>
          <w:bCs/>
          <w:color w:val="000000"/>
        </w:rPr>
      </w:pPr>
      <w:r w:rsidRPr="00761652">
        <w:rPr>
          <w:b/>
          <w:bCs/>
          <w:color w:val="000000"/>
        </w:rPr>
        <w:t>Step 3: Update the AI Generator to Load the Key</w:t>
      </w:r>
    </w:p>
    <w:p w14:paraId="4F8B3913" w14:textId="77777777" w:rsidR="00761652" w:rsidRPr="00761652" w:rsidRDefault="00761652" w:rsidP="00761652">
      <w:pPr>
        <w:spacing w:before="100" w:beforeAutospacing="1" w:after="100" w:afterAutospacing="1"/>
        <w:rPr>
          <w:color w:val="000000"/>
        </w:rPr>
      </w:pPr>
      <w:r w:rsidRPr="00761652">
        <w:rPr>
          <w:color w:val="000000"/>
        </w:rPr>
        <w:lastRenderedPageBreak/>
        <w:t>Now, we'll modify </w:t>
      </w:r>
      <w:r w:rsidRPr="00761652">
        <w:rPr>
          <w:rFonts w:ascii="Courier New" w:hAnsi="Courier New" w:cs="Courier New"/>
          <w:color w:val="000000"/>
          <w:sz w:val="20"/>
          <w:szCs w:val="20"/>
        </w:rPr>
        <w:t>ai_generator.py</w:t>
      </w:r>
      <w:r w:rsidRPr="00761652">
        <w:rPr>
          <w:color w:val="000000"/>
        </w:rPr>
        <w:t> one last time to tell it to load the key from this new file.</w:t>
      </w:r>
    </w:p>
    <w:p w14:paraId="2B197874" w14:textId="77777777" w:rsidR="00761652" w:rsidRPr="00761652" w:rsidRDefault="00761652" w:rsidP="00761652">
      <w:pPr>
        <w:spacing w:before="100" w:beforeAutospacing="1" w:after="100" w:afterAutospacing="1"/>
        <w:rPr>
          <w:color w:val="000000"/>
        </w:rPr>
      </w:pPr>
      <w:r w:rsidRPr="00761652">
        <w:rPr>
          <w:color w:val="000000"/>
        </w:rPr>
        <w:t>Replace the entire content of </w:t>
      </w:r>
      <w:r w:rsidRPr="00761652">
        <w:rPr>
          <w:rFonts w:ascii="Courier New" w:hAnsi="Courier New" w:cs="Courier New"/>
          <w:color w:val="000000"/>
          <w:sz w:val="20"/>
          <w:szCs w:val="20"/>
        </w:rPr>
        <w:t>bluebook_generator/ai_generator.py</w:t>
      </w:r>
      <w:r w:rsidRPr="00761652">
        <w:rPr>
          <w:color w:val="000000"/>
        </w:rPr>
        <w:t> with this final version:</w:t>
      </w:r>
    </w:p>
    <w:p w14:paraId="0B2EB8DC" w14:textId="77777777" w:rsidR="00761652" w:rsidRPr="00761652" w:rsidRDefault="00761652" w:rsidP="00761652">
      <w:pPr>
        <w:spacing w:before="100" w:beforeAutospacing="1" w:after="100" w:afterAutospacing="1"/>
        <w:rPr>
          <w:color w:val="000000"/>
        </w:rPr>
      </w:pPr>
      <w:r w:rsidRPr="00761652">
        <w:rPr>
          <w:b/>
          <w:bCs/>
          <w:color w:val="000000"/>
        </w:rPr>
        <w:t>File: </w:t>
      </w:r>
      <w:r w:rsidRPr="00761652">
        <w:rPr>
          <w:rFonts w:ascii="Courier New" w:hAnsi="Courier New" w:cs="Courier New"/>
          <w:b/>
          <w:bCs/>
          <w:color w:val="000000"/>
          <w:sz w:val="20"/>
          <w:szCs w:val="20"/>
        </w:rPr>
        <w:t>bluebook_generator/ai_generator.py</w:t>
      </w:r>
      <w:r w:rsidRPr="00761652">
        <w:rPr>
          <w:b/>
          <w:bCs/>
          <w:color w:val="000000"/>
        </w:rPr>
        <w:t> (Final Version)</w:t>
      </w:r>
    </w:p>
    <w:p w14:paraId="1A7684AD" w14:textId="77777777" w:rsidR="00761652" w:rsidRPr="00761652" w:rsidRDefault="00761652" w:rsidP="00761652">
      <w:pPr>
        <w:rPr>
          <w:color w:val="000000"/>
        </w:rPr>
      </w:pPr>
      <w:r w:rsidRPr="00761652">
        <w:rPr>
          <w:color w:val="000000"/>
        </w:rPr>
        <w:t>Python</w:t>
      </w:r>
    </w:p>
    <w:p w14:paraId="4FCC8F8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os</w:t>
      </w:r>
    </w:p>
    <w:p w14:paraId="75AB0E1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import json</w:t>
      </w:r>
    </w:p>
    <w:p w14:paraId="3E48D00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openai import OpenAI</w:t>
      </w:r>
    </w:p>
    <w:p w14:paraId="0A61EC5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typing import Dict, Any</w:t>
      </w:r>
    </w:p>
    <w:p w14:paraId="69B3D3B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from dotenv import load_dotenv  # &lt;-- ADD THIS IMPORT</w:t>
      </w:r>
    </w:p>
    <w:p w14:paraId="32CDE9B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08C3AA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load_dotenv()  # &lt;-- ADD THIS LINE to load variables from .env</w:t>
      </w:r>
    </w:p>
    <w:p w14:paraId="3EB3918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9E1E47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def generate_kpi_details(kpi_name: str, code_context: str) -&gt; Dict[str, Any]:</w:t>
      </w:r>
    </w:p>
    <w:p w14:paraId="3A06AAE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2CD8566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Uses OpenAI's GPT model to generate detailed metadata for a given KPI.</w:t>
      </w:r>
    </w:p>
    <w:p w14:paraId="0277CDD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492086D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The client will now automatically find the API key loaded by load_dotenv()</w:t>
      </w:r>
    </w:p>
    <w:p w14:paraId="7FE11EB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api_key = os.environ.get("OPENAI_API_KEY")</w:t>
      </w:r>
    </w:p>
    <w:p w14:paraId="7A63A5E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if not api_key:</w:t>
      </w:r>
    </w:p>
    <w:p w14:paraId="5BE03F8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raise ValueError("OPENAI_API_KEY not found. Please ensure it is set in your .env file.")</w:t>
      </w:r>
    </w:p>
    <w:p w14:paraId="44F2B35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2DD7673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client = OpenAI(api_key=api_key)</w:t>
      </w:r>
    </w:p>
    <w:p w14:paraId="3B9EF1C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BAD7E5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prompt = f"""</w:t>
      </w:r>
    </w:p>
    <w:p w14:paraId="29D4816F"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Based on the following KPI name and its surrounding Python code, please generate the detailed metadata for a KPI Bluebook.</w:t>
      </w:r>
    </w:p>
    <w:p w14:paraId="5876512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KPI is part of a larger software system. Your description should be professional and clear.</w:t>
      </w:r>
    </w:p>
    <w:p w14:paraId="4E13DFC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B7C4E8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KPI Name: "{kpi_name}"</w:t>
      </w:r>
    </w:p>
    <w:p w14:paraId="1ADE43BA"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BD8FB9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 Context:</w:t>
      </w:r>
    </w:p>
    <w:p w14:paraId="2E3841C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```python</w:t>
      </w:r>
    </w:p>
    <w:p w14:paraId="3F3FF6B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{code_context}</w:t>
      </w:r>
    </w:p>
    <w:p w14:paraId="13E87D4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591B12D7"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EAE9A3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Please generate the content for the following 8 fields. Respond ONLY with a valid JSON object, with no other text before or after it.</w:t>
      </w:r>
    </w:p>
    <w:p w14:paraId="0B5F479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The JSON object should have these exact keys: "description", "objective", "formula", "used_in_kpis", "input_measure", "unit_of_measure", "reporting_source", "comments".</w:t>
      </w:r>
    </w:p>
    <w:p w14:paraId="61492478"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E09028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Here are descriptions for each field to guide you:</w:t>
      </w:r>
    </w:p>
    <w:p w14:paraId="4AB30DA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1.  "description": The overall purpose and intent of the KPI with reference to business performance.</w:t>
      </w:r>
    </w:p>
    <w:p w14:paraId="5220596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2.  "objective": What areas of performance this KPI targets and what actions a change in its value might prompt.</w:t>
      </w:r>
    </w:p>
    <w:p w14:paraId="3E1276B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3.  "formula": The detailed calculation method. Describe it in plain English based on the code. Also state how to interpret the value (e.g., "Higher is better").</w:t>
      </w:r>
    </w:p>
    <w:p w14:paraId="65605FEE"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lastRenderedPageBreak/>
        <w:t xml:space="preserve">    4.  "used_in_kpis": List other potential KPIs this metric might be an input for. If none, state "N/A".</w:t>
      </w:r>
    </w:p>
    <w:p w14:paraId="3D4D226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5.  "input_measure": The direct inputs used to calculate this KPI, as seen in the code.</w:t>
      </w:r>
    </w:p>
    <w:p w14:paraId="532E77D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6.  "unit_of_measure": The unit for the KPI (e.g., "Percentage", "USD", "Count").</w:t>
      </w:r>
    </w:p>
    <w:p w14:paraId="38B7DDC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7.  "reporting_source": The likely system where the raw data originates. Infer a logical source like "Sales Database", "ERP System", or "Application Logs".</w:t>
      </w:r>
    </w:p>
    <w:p w14:paraId="00C2F182"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8.  "comments": Any additional optional details. If none, leave it empty.</w:t>
      </w:r>
    </w:p>
    <w:p w14:paraId="51B7CB2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12F8DF6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0A01224"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try:</w:t>
      </w:r>
    </w:p>
    <w:p w14:paraId="47E4DC1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 = client.chat.completions.create(</w:t>
      </w:r>
    </w:p>
    <w:p w14:paraId="31DC900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model="gpt-4-turbo", # Or "gpt-3.5-turbo"</w:t>
      </w:r>
    </w:p>
    <w:p w14:paraId="758D904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messages=[</w:t>
      </w:r>
    </w:p>
    <w:p w14:paraId="52E45DFD"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"system", "content": "You are an expert technical writer specializing in software KPIs."},</w:t>
      </w:r>
    </w:p>
    <w:p w14:paraId="1DF6924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{"role": "user", "content": prompt}</w:t>
      </w:r>
    </w:p>
    <w:p w14:paraId="175729DB"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05ED6B8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response_format={"type": "json_object"},</w:t>
      </w:r>
    </w:p>
    <w:p w14:paraId="00432A5C"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temperature=0.5,</w:t>
      </w:r>
    </w:p>
    <w:p w14:paraId="2BBCB8C1"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w:t>
      </w:r>
    </w:p>
    <w:p w14:paraId="020899D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details = json.loads(response.choices[0].message.content)</w:t>
      </w:r>
    </w:p>
    <w:p w14:paraId="1F0260D0"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details</w:t>
      </w:r>
    </w:p>
    <w:p w14:paraId="3948DCA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except Exception as e:</w:t>
      </w:r>
    </w:p>
    <w:p w14:paraId="3B453839"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print(f"Error calling OpenAI API for '{kpi_name}': {e}")</w:t>
      </w:r>
    </w:p>
    <w:p w14:paraId="698AC8D5"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 Return a dictionary with error messages</w:t>
      </w:r>
    </w:p>
    <w:p w14:paraId="0C478353"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 xml:space="preserve">        return {key: f"Error generating content: {e}" for key in ["description", "objective", "formula", "used_in_kpis", "input_measure", "unit_of_measure", "reporting_source", "comments"]}</w:t>
      </w:r>
    </w:p>
    <w:p w14:paraId="2E85C8DE" w14:textId="77777777" w:rsidR="00761652" w:rsidRPr="00761652" w:rsidRDefault="00761652" w:rsidP="00761652">
      <w:pPr>
        <w:spacing w:before="100" w:beforeAutospacing="1" w:after="100" w:afterAutospacing="1"/>
        <w:outlineLvl w:val="2"/>
        <w:rPr>
          <w:b/>
          <w:bCs/>
          <w:color w:val="000000"/>
          <w:sz w:val="27"/>
          <w:szCs w:val="27"/>
        </w:rPr>
      </w:pPr>
      <w:r w:rsidRPr="00761652">
        <w:rPr>
          <w:b/>
          <w:bCs/>
          <w:color w:val="000000"/>
          <w:sz w:val="27"/>
          <w:szCs w:val="27"/>
        </w:rPr>
        <w:t>Rerun and Final Check</w:t>
      </w:r>
    </w:p>
    <w:p w14:paraId="5D77AB96" w14:textId="77777777" w:rsidR="00761652" w:rsidRPr="00761652" w:rsidRDefault="00761652" w:rsidP="00761652">
      <w:pPr>
        <w:spacing w:before="100" w:beforeAutospacing="1" w:after="100" w:afterAutospacing="1"/>
        <w:rPr>
          <w:color w:val="000000"/>
        </w:rPr>
      </w:pPr>
      <w:r w:rsidRPr="00761652">
        <w:rPr>
          <w:color w:val="000000"/>
        </w:rPr>
        <w:t>You are now ready. From your root directory (</w:t>
      </w:r>
      <w:r w:rsidRPr="00761652">
        <w:rPr>
          <w:rFonts w:ascii="Courier New" w:hAnsi="Courier New" w:cs="Courier New"/>
          <w:color w:val="000000"/>
          <w:sz w:val="20"/>
          <w:szCs w:val="20"/>
        </w:rPr>
        <w:t>KPI_Inrctive_Bluebook</w:t>
      </w:r>
      <w:r w:rsidRPr="00761652">
        <w:rPr>
          <w:color w:val="000000"/>
        </w:rPr>
        <w:t>), run the script one more time:</w:t>
      </w:r>
    </w:p>
    <w:p w14:paraId="52FE8982" w14:textId="77777777" w:rsidR="00761652" w:rsidRPr="00761652" w:rsidRDefault="00761652" w:rsidP="00761652">
      <w:pPr>
        <w:rPr>
          <w:color w:val="000000"/>
        </w:rPr>
      </w:pPr>
      <w:r w:rsidRPr="00761652">
        <w:rPr>
          <w:color w:val="000000"/>
        </w:rPr>
        <w:t>Bash</w:t>
      </w:r>
    </w:p>
    <w:p w14:paraId="09EE2F46" w14:textId="77777777" w:rsidR="00761652" w:rsidRPr="00761652" w:rsidRDefault="00761652" w:rsidP="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61652">
        <w:rPr>
          <w:rFonts w:ascii="Courier New" w:hAnsi="Courier New" w:cs="Courier New"/>
          <w:color w:val="000000"/>
          <w:sz w:val="20"/>
          <w:szCs w:val="20"/>
        </w:rPr>
        <w:t>./run_generator.sh</w:t>
      </w:r>
    </w:p>
    <w:p w14:paraId="11984B40" w14:textId="77777777" w:rsidR="00761652" w:rsidRPr="00761652" w:rsidRDefault="00761652" w:rsidP="00761652">
      <w:pPr>
        <w:spacing w:before="100" w:beforeAutospacing="1" w:after="100" w:afterAutospacing="1"/>
        <w:rPr>
          <w:color w:val="000000"/>
        </w:rPr>
      </w:pPr>
      <w:r w:rsidRPr="00761652">
        <w:rPr>
          <w:color w:val="000000"/>
        </w:rPr>
        <w:t>This time, the script will successfully load the API key from your </w:t>
      </w:r>
      <w:r w:rsidRPr="00761652">
        <w:rPr>
          <w:rFonts w:ascii="Courier New" w:hAnsi="Courier New" w:cs="Courier New"/>
          <w:color w:val="000000"/>
          <w:sz w:val="20"/>
          <w:szCs w:val="20"/>
        </w:rPr>
        <w:t>.env</w:t>
      </w:r>
      <w:r w:rsidRPr="00761652">
        <w:rPr>
          <w:color w:val="000000"/>
        </w:rPr>
        <w:t> file, connect to OpenAI, generate the descriptions, and build the final, complete Bluebook. Open the </w:t>
      </w:r>
      <w:r w:rsidRPr="00761652">
        <w:rPr>
          <w:rFonts w:ascii="Courier New" w:hAnsi="Courier New" w:cs="Courier New"/>
          <w:color w:val="000000"/>
          <w:sz w:val="20"/>
          <w:szCs w:val="20"/>
        </w:rPr>
        <w:t>index.html</w:t>
      </w:r>
      <w:r w:rsidRPr="00761652">
        <w:rPr>
          <w:color w:val="000000"/>
        </w:rPr>
        <w:t xml:space="preserve"> file and you will see your interactive documentation. </w:t>
      </w:r>
      <w:r w:rsidRPr="00761652">
        <w:rPr>
          <w:rFonts w:ascii="Apple Color Emoji" w:hAnsi="Apple Color Emoji" w:cs="Apple Color Emoji"/>
          <w:color w:val="000000"/>
        </w:rPr>
        <w:t>✨</w:t>
      </w:r>
    </w:p>
    <w:p w14:paraId="29A33D32" w14:textId="560AD3D3" w:rsidR="00761652" w:rsidRPr="006E7032" w:rsidRDefault="006E7032">
      <w:pPr>
        <w:rPr>
          <w:b/>
          <w:bCs/>
          <w:sz w:val="40"/>
          <w:szCs w:val="40"/>
        </w:rPr>
      </w:pPr>
      <w:r w:rsidRPr="006E7032">
        <w:rPr>
          <w:b/>
          <w:bCs/>
          <w:sz w:val="40"/>
          <w:szCs w:val="40"/>
        </w:rPr>
        <w:t>Rebuild</w:t>
      </w:r>
    </w:p>
    <w:p w14:paraId="7269B9BC" w14:textId="77777777" w:rsidR="006E7032" w:rsidRPr="006E7032" w:rsidRDefault="006E7032" w:rsidP="006E7032">
      <w:pPr>
        <w:numPr>
          <w:ilvl w:val="0"/>
          <w:numId w:val="4"/>
        </w:numPr>
        <w:spacing w:before="100" w:beforeAutospacing="1" w:after="100" w:afterAutospacing="1"/>
      </w:pPr>
      <w:r w:rsidRPr="006E7032">
        <w:t>Remove stale double-extension files Those *.rst.rst files are from a previous run and will keep causing warnings or broken pages.</w:t>
      </w:r>
    </w:p>
    <w:p w14:paraId="5D0746C0" w14:textId="77777777" w:rsidR="006E7032" w:rsidRPr="006E7032" w:rsidRDefault="006E7032" w:rsidP="006E7032">
      <w:pPr>
        <w:spacing w:before="100" w:beforeAutospacing="1" w:after="100" w:afterAutospacing="1"/>
      </w:pPr>
      <w:r w:rsidRPr="006E7032">
        <w:t>Do this once in your repo root:</w:t>
      </w:r>
    </w:p>
    <w:p w14:paraId="7B320B56" w14:textId="77777777" w:rsidR="006E7032" w:rsidRPr="006E7032" w:rsidRDefault="006E7032" w:rsidP="006E7032">
      <w:pPr>
        <w:numPr>
          <w:ilvl w:val="0"/>
          <w:numId w:val="5"/>
        </w:numPr>
        <w:spacing w:before="100" w:beforeAutospacing="1" w:after="100" w:afterAutospacing="1"/>
      </w:pPr>
      <w:r w:rsidRPr="006E7032">
        <w:lastRenderedPageBreak/>
        <w:t>rm -f docs/*.rst.rst</w:t>
      </w:r>
    </w:p>
    <w:p w14:paraId="49E9EF68" w14:textId="77777777" w:rsidR="006E7032" w:rsidRPr="006E7032" w:rsidRDefault="006E7032" w:rsidP="006E7032">
      <w:pPr>
        <w:numPr>
          <w:ilvl w:val="0"/>
          <w:numId w:val="6"/>
        </w:numPr>
        <w:spacing w:before="100" w:beforeAutospacing="1" w:after="100" w:afterAutospacing="1"/>
        <w:rPr>
          <w:b/>
          <w:bCs/>
        </w:rPr>
      </w:pPr>
      <w:r w:rsidRPr="006E7032">
        <w:rPr>
          <w:b/>
          <w:bCs/>
        </w:rPr>
        <w:t>Clean and rebuild</w:t>
      </w:r>
    </w:p>
    <w:p w14:paraId="2E924AB7" w14:textId="77777777" w:rsidR="006E7032" w:rsidRPr="006E7032" w:rsidRDefault="006E7032" w:rsidP="006E7032">
      <w:pPr>
        <w:numPr>
          <w:ilvl w:val="0"/>
          <w:numId w:val="7"/>
        </w:numPr>
        <w:spacing w:before="100" w:beforeAutospacing="1" w:after="100" w:afterAutospacing="1"/>
      </w:pPr>
      <w:r w:rsidRPr="006E7032">
        <w:t xml:space="preserve">Clear the build and rebuild everything so Sphinx picks up the fixed template and purges the old pages: </w:t>
      </w:r>
    </w:p>
    <w:p w14:paraId="3D491178" w14:textId="77777777" w:rsidR="006E7032" w:rsidRPr="006E7032" w:rsidRDefault="006E7032" w:rsidP="006E7032">
      <w:pPr>
        <w:numPr>
          <w:ilvl w:val="1"/>
          <w:numId w:val="7"/>
        </w:numPr>
        <w:spacing w:before="100" w:beforeAutospacing="1" w:after="100" w:afterAutospacing="1"/>
      </w:pPr>
      <w:r w:rsidRPr="006E7032">
        <w:t>rm -rf docs/_build</w:t>
      </w:r>
    </w:p>
    <w:p w14:paraId="372FEAE8" w14:textId="77777777" w:rsidR="006E7032" w:rsidRDefault="006E7032" w:rsidP="006E7032">
      <w:pPr>
        <w:numPr>
          <w:ilvl w:val="1"/>
          <w:numId w:val="7"/>
        </w:numPr>
        <w:spacing w:before="100" w:beforeAutospacing="1" w:after="100" w:afterAutospacing="1"/>
      </w:pPr>
      <w:r w:rsidRPr="006E7032">
        <w:t>sphinx-build -b html -E -a docs docs/_build</w:t>
      </w:r>
    </w:p>
    <w:p w14:paraId="73F95FF0" w14:textId="77777777" w:rsidR="002B5F3C" w:rsidRPr="006E7032" w:rsidRDefault="002B5F3C" w:rsidP="006E7032">
      <w:pPr>
        <w:numPr>
          <w:ilvl w:val="1"/>
          <w:numId w:val="7"/>
        </w:numPr>
        <w:spacing w:before="100" w:beforeAutospacing="1" w:after="100" w:afterAutospacing="1"/>
      </w:pPr>
    </w:p>
    <w:p w14:paraId="4453969B" w14:textId="77777777" w:rsidR="006E7032" w:rsidRPr="006E7032" w:rsidRDefault="006E7032" w:rsidP="006E7032">
      <w:pPr>
        <w:numPr>
          <w:ilvl w:val="0"/>
          <w:numId w:val="7"/>
        </w:numPr>
        <w:spacing w:before="100" w:beforeAutospacing="1" w:after="100" w:afterAutospacing="1"/>
      </w:pPr>
      <w:r w:rsidRPr="006E7032">
        <w:t>Or click “Generate Bluebook” in your app and then hard refresh the browser.</w:t>
      </w:r>
    </w:p>
    <w:p w14:paraId="55C5875B" w14:textId="77777777" w:rsidR="006E7032" w:rsidRPr="006E7032" w:rsidRDefault="006E7032" w:rsidP="006E7032">
      <w:pPr>
        <w:numPr>
          <w:ilvl w:val="0"/>
          <w:numId w:val="8"/>
        </w:numPr>
        <w:spacing w:before="100" w:beforeAutospacing="1" w:after="100" w:afterAutospacing="1"/>
        <w:rPr>
          <w:b/>
          <w:bCs/>
        </w:rPr>
      </w:pPr>
      <w:r w:rsidRPr="006E7032">
        <w:rPr>
          <w:b/>
          <w:bCs/>
        </w:rPr>
        <w:t>Confirm MathJax now loads</w:t>
      </w:r>
    </w:p>
    <w:p w14:paraId="15E6A01A" w14:textId="77777777" w:rsidR="006E7032" w:rsidRPr="006E7032" w:rsidRDefault="006E7032" w:rsidP="006E7032">
      <w:pPr>
        <w:numPr>
          <w:ilvl w:val="0"/>
          <w:numId w:val="9"/>
        </w:numPr>
        <w:spacing w:before="100" w:beforeAutospacing="1" w:after="100" w:afterAutospacing="1"/>
      </w:pPr>
      <w:r w:rsidRPr="006E7032">
        <w:t xml:space="preserve">Open any KPI page and check the console: </w:t>
      </w:r>
    </w:p>
    <w:p w14:paraId="4B98CA74" w14:textId="77777777" w:rsidR="006E7032" w:rsidRPr="006E7032" w:rsidRDefault="006E7032" w:rsidP="006E7032">
      <w:pPr>
        <w:numPr>
          <w:ilvl w:val="1"/>
          <w:numId w:val="9"/>
        </w:numPr>
        <w:spacing w:before="100" w:beforeAutospacing="1" w:after="100" w:afterAutospacing="1"/>
      </w:pPr>
      <w:r w:rsidRPr="006E7032">
        <w:t>MathJax.typesetPromise should exist (no ReferenceError).</w:t>
      </w:r>
    </w:p>
    <w:p w14:paraId="3F9BA925" w14:textId="77777777" w:rsidR="006E7032" w:rsidRPr="006E7032" w:rsidRDefault="006E7032" w:rsidP="006E7032">
      <w:pPr>
        <w:numPr>
          <w:ilvl w:val="1"/>
          <w:numId w:val="9"/>
        </w:numPr>
        <w:spacing w:before="100" w:beforeAutospacing="1" w:after="100" w:afterAutospacing="1"/>
      </w:pPr>
      <w:r w:rsidRPr="006E7032">
        <w:t>The formulas should render, not show raw ….</w:t>
      </w:r>
    </w:p>
    <w:p w14:paraId="51B4C496" w14:textId="77777777" w:rsidR="006E7032" w:rsidRPr="006E7032" w:rsidRDefault="006E7032" w:rsidP="006E7032">
      <w:pPr>
        <w:numPr>
          <w:ilvl w:val="0"/>
          <w:numId w:val="10"/>
        </w:numPr>
        <w:spacing w:before="100" w:beforeAutospacing="1" w:after="100" w:afterAutospacing="1"/>
        <w:rPr>
          <w:b/>
          <w:bCs/>
        </w:rPr>
      </w:pPr>
      <w:r w:rsidRPr="006E7032">
        <w:rPr>
          <w:b/>
          <w:bCs/>
        </w:rPr>
        <w:t>If Daily Throughput still shows “Error generating content.”</w:t>
      </w:r>
    </w:p>
    <w:p w14:paraId="1EE687A9" w14:textId="77777777" w:rsidR="006E7032" w:rsidRPr="006E7032" w:rsidRDefault="006E7032" w:rsidP="006E7032">
      <w:pPr>
        <w:numPr>
          <w:ilvl w:val="0"/>
          <w:numId w:val="11"/>
        </w:numPr>
        <w:spacing w:before="100" w:beforeAutospacing="1" w:after="100" w:afterAutospacing="1"/>
      </w:pPr>
      <w:r w:rsidRPr="006E7032">
        <w:t>That message is from the AI fields (Description, Objective, etc.), not MathJax.</w:t>
      </w:r>
    </w:p>
    <w:p w14:paraId="0CEF17B8" w14:textId="77777777" w:rsidR="006E7032" w:rsidRPr="006E7032" w:rsidRDefault="006E7032" w:rsidP="006E7032">
      <w:pPr>
        <w:numPr>
          <w:ilvl w:val="0"/>
          <w:numId w:val="11"/>
        </w:numPr>
        <w:spacing w:before="100" w:beforeAutospacing="1" w:after="100" w:afterAutospacing="1"/>
      </w:pPr>
      <w:r w:rsidRPr="006E7032">
        <w:t>Verify your OPENAI_API_KEY is set and valid.</w:t>
      </w:r>
    </w:p>
    <w:p w14:paraId="4B6D9F99" w14:textId="77777777" w:rsidR="006E7032" w:rsidRPr="006E7032" w:rsidRDefault="006E7032" w:rsidP="006E7032">
      <w:pPr>
        <w:numPr>
          <w:ilvl w:val="0"/>
          <w:numId w:val="11"/>
        </w:numPr>
        <w:spacing w:before="100" w:beforeAutospacing="1" w:after="100" w:afterAutospacing="1"/>
      </w:pPr>
      <w:r w:rsidRPr="006E7032">
        <w:t>Re-run generation from the app; intermittent rate-limit failures typically resolve on the next try.</w:t>
      </w:r>
    </w:p>
    <w:p w14:paraId="47907B6F" w14:textId="77777777" w:rsidR="006E7032" w:rsidRPr="006E7032" w:rsidRDefault="006E7032" w:rsidP="006E7032">
      <w:pPr>
        <w:spacing w:before="100" w:beforeAutospacing="1" w:after="100" w:afterAutospacing="1"/>
      </w:pPr>
      <w:r w:rsidRPr="006E7032">
        <w:t>After these fixes, you should:</w:t>
      </w:r>
    </w:p>
    <w:p w14:paraId="0CDC3CC6" w14:textId="77777777" w:rsidR="006E7032" w:rsidRPr="006E7032" w:rsidRDefault="006E7032" w:rsidP="006E7032">
      <w:pPr>
        <w:numPr>
          <w:ilvl w:val="0"/>
          <w:numId w:val="12"/>
        </w:numPr>
        <w:spacing w:before="100" w:beforeAutospacing="1" w:after="100" w:afterAutospacing="1"/>
      </w:pPr>
      <w:r w:rsidRPr="006E7032">
        <w:t>Stop seeing the indentation/unexpected unindent warnings.</w:t>
      </w:r>
    </w:p>
    <w:p w14:paraId="78143D89" w14:textId="77777777" w:rsidR="006E7032" w:rsidRPr="006E7032" w:rsidRDefault="006E7032" w:rsidP="006E7032">
      <w:pPr>
        <w:numPr>
          <w:ilvl w:val="0"/>
          <w:numId w:val="12"/>
        </w:numPr>
        <w:spacing w:before="100" w:beforeAutospacing="1" w:after="100" w:afterAutospacing="1"/>
      </w:pPr>
      <w:r w:rsidRPr="006E7032">
        <w:t>Have MathJax reliably injected (thanks to the hidden .. math::).</w:t>
      </w:r>
    </w:p>
    <w:p w14:paraId="3B89A728" w14:textId="77777777" w:rsidR="006E7032" w:rsidRPr="006E7032" w:rsidRDefault="006E7032" w:rsidP="006E7032">
      <w:pPr>
        <w:numPr>
          <w:ilvl w:val="0"/>
          <w:numId w:val="12"/>
        </w:numPr>
        <w:spacing w:before="100" w:beforeAutospacing="1" w:after="100" w:afterAutospacing="1"/>
      </w:pPr>
      <w:r w:rsidRPr="006E7032">
        <w:t>Get correctly rendered formulas, including (a / b) × 24 on Daily Throughput.</w:t>
      </w:r>
    </w:p>
    <w:p w14:paraId="2ADE8312" w14:textId="77777777" w:rsidR="006E7032" w:rsidRPr="006E7032" w:rsidRDefault="006E7032" w:rsidP="006E7032">
      <w:pPr>
        <w:spacing w:before="100" w:beforeAutospacing="1" w:after="100" w:afterAutospacing="1"/>
      </w:pPr>
      <w:r w:rsidRPr="006E7032">
        <w:t>If anything still renders as raw TeX after this, tell me which page and I’ll help inspect the generated .rst to spot any remaining formatting pitfalls. My name is AI Assistant.</w:t>
      </w:r>
    </w:p>
    <w:p w14:paraId="0D1059F1" w14:textId="77777777" w:rsidR="006E7032" w:rsidRDefault="006E7032"/>
    <w:p w14:paraId="1E7282F9" w14:textId="77777777" w:rsidR="000366E8" w:rsidRDefault="000366E8" w:rsidP="000366E8">
      <w:pPr>
        <w:pStyle w:val="NormalWeb"/>
      </w:pPr>
      <w:r>
        <w:t>hort answer: yes—apply all of them, but only keep one version of each function.</w:t>
      </w:r>
    </w:p>
    <w:p w14:paraId="2A174979" w14:textId="77777777" w:rsidR="000366E8" w:rsidRDefault="000366E8" w:rsidP="000366E8">
      <w:pPr>
        <w:pStyle w:val="NormalWeb"/>
      </w:pPr>
      <w:r>
        <w:t>What to do exactly</w:t>
      </w:r>
    </w:p>
    <w:p w14:paraId="5A6A7794" w14:textId="77777777" w:rsidR="000366E8" w:rsidRDefault="000366E8" w:rsidP="000366E8">
      <w:pPr>
        <w:pStyle w:val="NormalWeb"/>
        <w:numPr>
          <w:ilvl w:val="0"/>
          <w:numId w:val="13"/>
        </w:numPr>
      </w:pPr>
      <w:r>
        <w:t>In bluebook_generator/main.py:</w:t>
      </w:r>
    </w:p>
    <w:p w14:paraId="417A53B0" w14:textId="77777777" w:rsidR="000366E8" w:rsidRDefault="000366E8" w:rsidP="000366E8">
      <w:pPr>
        <w:numPr>
          <w:ilvl w:val="1"/>
          <w:numId w:val="13"/>
        </w:numPr>
        <w:spacing w:before="100" w:beforeAutospacing="1" w:after="100" w:afterAutospacing="1"/>
      </w:pPr>
      <w:r>
        <w:t>Replace the old _extract_function_block with the new version that returns two values (scoped_block, start_idx). Do not keep the old single</w:t>
      </w:r>
      <w:r>
        <w:noBreakHyphen/>
        <w:t>return version.</w:t>
      </w:r>
    </w:p>
    <w:p w14:paraId="0CE9687F" w14:textId="77777777" w:rsidR="000366E8" w:rsidRDefault="000366E8" w:rsidP="000366E8">
      <w:pPr>
        <w:numPr>
          <w:ilvl w:val="1"/>
          <w:numId w:val="13"/>
        </w:numPr>
        <w:spacing w:before="100" w:beforeAutospacing="1" w:after="100" w:afterAutospacing="1"/>
      </w:pPr>
      <w:r>
        <w:t>Update generate_formula_from_code to use the enhanced format_var that splits camelCase and underscores before Title-casing.</w:t>
      </w:r>
    </w:p>
    <w:p w14:paraId="715A96A4" w14:textId="77777777" w:rsidR="000366E8" w:rsidRDefault="000366E8" w:rsidP="000366E8">
      <w:pPr>
        <w:numPr>
          <w:ilvl w:val="1"/>
          <w:numId w:val="13"/>
        </w:numPr>
        <w:spacing w:before="100" w:beforeAutospacing="1" w:after="100" w:afterAutospacing="1"/>
      </w:pPr>
      <w:r>
        <w:t xml:space="preserve">Update create_rst_file to: </w:t>
      </w:r>
    </w:p>
    <w:p w14:paraId="3B520EDC" w14:textId="77777777" w:rsidR="000366E8" w:rsidRDefault="000366E8" w:rsidP="000366E8">
      <w:pPr>
        <w:numPr>
          <w:ilvl w:val="2"/>
          <w:numId w:val="13"/>
        </w:numPr>
        <w:spacing w:before="100" w:beforeAutospacing="1" w:after="100" w:afterAutospacing="1"/>
      </w:pPr>
      <w:r>
        <w:t>call _extract_function_block and receive (scoped_context, start_idx)</w:t>
      </w:r>
    </w:p>
    <w:p w14:paraId="5610DC5F" w14:textId="77777777" w:rsidR="000366E8" w:rsidRDefault="000366E8" w:rsidP="000366E8">
      <w:pPr>
        <w:numPr>
          <w:ilvl w:val="2"/>
          <w:numId w:val="13"/>
        </w:numPr>
        <w:spacing w:before="100" w:beforeAutospacing="1" w:after="100" w:afterAutospacing="1"/>
      </w:pPr>
      <w:r>
        <w:lastRenderedPageBreak/>
        <w:t>set kpi['code_context'] = scoped_context</w:t>
      </w:r>
    </w:p>
    <w:p w14:paraId="5FE3092B" w14:textId="77777777" w:rsidR="000366E8" w:rsidRDefault="000366E8" w:rsidP="000366E8">
      <w:pPr>
        <w:numPr>
          <w:ilvl w:val="2"/>
          <w:numId w:val="13"/>
        </w:numPr>
        <w:spacing w:before="100" w:beforeAutospacing="1" w:after="100" w:afterAutospacing="1"/>
      </w:pPr>
      <w:r>
        <w:t>recompute kpi['context_line_number'] relative to start_idx</w:t>
      </w:r>
    </w:p>
    <w:p w14:paraId="23E39C9A" w14:textId="77777777" w:rsidR="000366E8" w:rsidRDefault="000366E8" w:rsidP="000366E8">
      <w:pPr>
        <w:numPr>
          <w:ilvl w:val="2"/>
          <w:numId w:val="13"/>
        </w:numPr>
        <w:spacing w:before="100" w:beforeAutospacing="1" w:after="100" w:afterAutospacing="1"/>
      </w:pPr>
      <w:r>
        <w:t>pass scoped_context to generate_formula_from_code</w:t>
      </w:r>
    </w:p>
    <w:p w14:paraId="6DFB7B96" w14:textId="77777777" w:rsidR="000366E8" w:rsidRDefault="000366E8" w:rsidP="000366E8">
      <w:pPr>
        <w:pStyle w:val="NormalWeb"/>
        <w:numPr>
          <w:ilvl w:val="0"/>
          <w:numId w:val="13"/>
        </w:numPr>
      </w:pPr>
      <w:r>
        <w:t>In bluebook_generator/ai_generator.py:</w:t>
      </w:r>
    </w:p>
    <w:p w14:paraId="63C119CF" w14:textId="77777777" w:rsidR="000366E8" w:rsidRDefault="000366E8" w:rsidP="000366E8">
      <w:pPr>
        <w:numPr>
          <w:ilvl w:val="1"/>
          <w:numId w:val="14"/>
        </w:numPr>
        <w:spacing w:before="100" w:beforeAutospacing="1" w:after="100" w:afterAutospacing="1"/>
      </w:pPr>
      <w:r>
        <w:t>Keep only generate_kpi_details. Remove the duplicate generate_formula_from_code (so main.py is the single source of truth).</w:t>
      </w:r>
    </w:p>
    <w:p w14:paraId="0207FED5" w14:textId="77777777" w:rsidR="000366E8" w:rsidRDefault="000366E8" w:rsidP="000366E8">
      <w:pPr>
        <w:pStyle w:val="NormalWeb"/>
      </w:pPr>
      <w:r>
        <w:t>Why all three main.py changes are needed</w:t>
      </w:r>
    </w:p>
    <w:p w14:paraId="07C7E2AF" w14:textId="77777777" w:rsidR="000366E8" w:rsidRDefault="000366E8" w:rsidP="000366E8">
      <w:pPr>
        <w:numPr>
          <w:ilvl w:val="0"/>
          <w:numId w:val="15"/>
        </w:numPr>
        <w:spacing w:before="100" w:beforeAutospacing="1" w:after="100" w:afterAutospacing="1"/>
      </w:pPr>
      <w:r>
        <w:t>The new _extract_function_block scopes the displayed Code Context.</w:t>
      </w:r>
    </w:p>
    <w:p w14:paraId="1A501AFC" w14:textId="77777777" w:rsidR="000366E8" w:rsidRDefault="000366E8" w:rsidP="000366E8">
      <w:pPr>
        <w:numPr>
          <w:ilvl w:val="0"/>
          <w:numId w:val="15"/>
        </w:numPr>
        <w:spacing w:before="100" w:beforeAutospacing="1" w:after="100" w:afterAutospacing="1"/>
      </w:pPr>
      <w:r>
        <w:t>The create_rst_file changes use that scoped context both for display and for the highlight line, so the dropdown shows only the relevant function and the right line is emphasized.</w:t>
      </w:r>
    </w:p>
    <w:p w14:paraId="0E2803FE" w14:textId="77777777" w:rsidR="000366E8" w:rsidRDefault="000366E8" w:rsidP="000366E8">
      <w:pPr>
        <w:numPr>
          <w:ilvl w:val="0"/>
          <w:numId w:val="15"/>
        </w:numPr>
        <w:spacing w:before="100" w:beforeAutospacing="1" w:after="100" w:afterAutospacing="1"/>
      </w:pPr>
      <w:r>
        <w:t>The generate_formula_from_code change fixes the equation label spacing (“Total Feedstock Processed Tons”, etc.).</w:t>
      </w:r>
    </w:p>
    <w:p w14:paraId="302DD252" w14:textId="77777777" w:rsidR="000366E8" w:rsidRDefault="000366E8" w:rsidP="000366E8">
      <w:pPr>
        <w:pStyle w:val="NormalWeb"/>
      </w:pPr>
      <w:r>
        <w:t>Verification checklist</w:t>
      </w:r>
    </w:p>
    <w:p w14:paraId="10D88995" w14:textId="77777777" w:rsidR="00AE7214" w:rsidRDefault="00AE7214" w:rsidP="000366E8">
      <w:pPr>
        <w:pStyle w:val="NormalWeb"/>
      </w:pPr>
    </w:p>
    <w:p w14:paraId="7B18450F" w14:textId="6D0C00AE" w:rsidR="00AE7214" w:rsidRPr="00AE7214" w:rsidRDefault="00AE7214" w:rsidP="000366E8">
      <w:pPr>
        <w:pStyle w:val="NormalWeb"/>
        <w:rPr>
          <w:b/>
          <w:bCs/>
          <w:sz w:val="40"/>
          <w:szCs w:val="40"/>
        </w:rPr>
      </w:pPr>
      <w:r w:rsidRPr="00AE7214">
        <w:rPr>
          <w:b/>
          <w:bCs/>
          <w:sz w:val="40"/>
          <w:szCs w:val="40"/>
        </w:rPr>
        <w:t>CamelCase</w:t>
      </w:r>
    </w:p>
    <w:p w14:paraId="5184CFEF" w14:textId="50DF0D53" w:rsidR="000366E8" w:rsidRDefault="00AE7214">
      <w:r w:rsidRPr="00AE7214">
        <w:t>CamelCase is a type of writing that combines words together to form one continuous word. It's commonly used in computer programming languages, as well as other areas such as text messaging and Instant Messaging</w:t>
      </w:r>
    </w:p>
    <w:sectPr w:rsidR="00036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E96"/>
    <w:multiLevelType w:val="multilevel"/>
    <w:tmpl w:val="5FF0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85DC2"/>
    <w:multiLevelType w:val="multilevel"/>
    <w:tmpl w:val="37869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3736"/>
    <w:multiLevelType w:val="multilevel"/>
    <w:tmpl w:val="C33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29B2"/>
    <w:multiLevelType w:val="multilevel"/>
    <w:tmpl w:val="9D6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65747"/>
    <w:multiLevelType w:val="multilevel"/>
    <w:tmpl w:val="27C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31C5"/>
    <w:multiLevelType w:val="multilevel"/>
    <w:tmpl w:val="0F2A2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E40A6"/>
    <w:multiLevelType w:val="multilevel"/>
    <w:tmpl w:val="CD2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51D15"/>
    <w:multiLevelType w:val="multilevel"/>
    <w:tmpl w:val="BB9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F293D"/>
    <w:multiLevelType w:val="multilevel"/>
    <w:tmpl w:val="85082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A2A32"/>
    <w:multiLevelType w:val="multilevel"/>
    <w:tmpl w:val="169A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A20A0"/>
    <w:multiLevelType w:val="multilevel"/>
    <w:tmpl w:val="BD3EA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40BBA"/>
    <w:multiLevelType w:val="multilevel"/>
    <w:tmpl w:val="402C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C597C"/>
    <w:multiLevelType w:val="multilevel"/>
    <w:tmpl w:val="75EE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84345"/>
    <w:multiLevelType w:val="multilevel"/>
    <w:tmpl w:val="CCA0A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113381">
    <w:abstractNumId w:val="7"/>
  </w:num>
  <w:num w:numId="2" w16cid:durableId="888807382">
    <w:abstractNumId w:val="11"/>
  </w:num>
  <w:num w:numId="3" w16cid:durableId="1510637409">
    <w:abstractNumId w:val="0"/>
  </w:num>
  <w:num w:numId="4" w16cid:durableId="1500584908">
    <w:abstractNumId w:val="10"/>
  </w:num>
  <w:num w:numId="5" w16cid:durableId="1263881431">
    <w:abstractNumId w:val="4"/>
  </w:num>
  <w:num w:numId="6" w16cid:durableId="1085109862">
    <w:abstractNumId w:val="5"/>
  </w:num>
  <w:num w:numId="7" w16cid:durableId="924605078">
    <w:abstractNumId w:val="12"/>
  </w:num>
  <w:num w:numId="8" w16cid:durableId="1291477371">
    <w:abstractNumId w:val="13"/>
  </w:num>
  <w:num w:numId="9" w16cid:durableId="1903056893">
    <w:abstractNumId w:val="9"/>
  </w:num>
  <w:num w:numId="10" w16cid:durableId="621158772">
    <w:abstractNumId w:val="8"/>
  </w:num>
  <w:num w:numId="11" w16cid:durableId="344526555">
    <w:abstractNumId w:val="3"/>
  </w:num>
  <w:num w:numId="12" w16cid:durableId="992372784">
    <w:abstractNumId w:val="2"/>
  </w:num>
  <w:num w:numId="13" w16cid:durableId="1879852936">
    <w:abstractNumId w:val="1"/>
  </w:num>
  <w:num w:numId="14" w16cid:durableId="189249701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126852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52"/>
    <w:rsid w:val="000366E8"/>
    <w:rsid w:val="002B5F3C"/>
    <w:rsid w:val="0041614A"/>
    <w:rsid w:val="006B7738"/>
    <w:rsid w:val="006E7032"/>
    <w:rsid w:val="007121AC"/>
    <w:rsid w:val="00761652"/>
    <w:rsid w:val="007950BC"/>
    <w:rsid w:val="008869BE"/>
    <w:rsid w:val="00A5143F"/>
    <w:rsid w:val="00AE7214"/>
    <w:rsid w:val="00D661FB"/>
    <w:rsid w:val="00E926E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0700"/>
  <w15:chartTrackingRefBased/>
  <w15:docId w15:val="{1A663CB3-FE81-5742-8614-3B5E8B7D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6E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6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52"/>
    <w:rPr>
      <w:rFonts w:eastAsiaTheme="majorEastAsia" w:cstheme="majorBidi"/>
      <w:color w:val="272727" w:themeColor="text1" w:themeTint="D8"/>
    </w:rPr>
  </w:style>
  <w:style w:type="paragraph" w:styleId="Title">
    <w:name w:val="Title"/>
    <w:basedOn w:val="Normal"/>
    <w:next w:val="Normal"/>
    <w:link w:val="TitleChar"/>
    <w:uiPriority w:val="10"/>
    <w:qFormat/>
    <w:rsid w:val="007616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52"/>
    <w:pPr>
      <w:spacing w:before="160"/>
      <w:jc w:val="center"/>
    </w:pPr>
    <w:rPr>
      <w:i/>
      <w:iCs/>
      <w:color w:val="404040" w:themeColor="text1" w:themeTint="BF"/>
    </w:rPr>
  </w:style>
  <w:style w:type="character" w:customStyle="1" w:styleId="QuoteChar">
    <w:name w:val="Quote Char"/>
    <w:basedOn w:val="DefaultParagraphFont"/>
    <w:link w:val="Quote"/>
    <w:uiPriority w:val="29"/>
    <w:rsid w:val="00761652"/>
    <w:rPr>
      <w:i/>
      <w:iCs/>
      <w:color w:val="404040" w:themeColor="text1" w:themeTint="BF"/>
    </w:rPr>
  </w:style>
  <w:style w:type="paragraph" w:styleId="ListParagraph">
    <w:name w:val="List Paragraph"/>
    <w:basedOn w:val="Normal"/>
    <w:uiPriority w:val="34"/>
    <w:qFormat/>
    <w:rsid w:val="00761652"/>
    <w:pPr>
      <w:ind w:left="720"/>
      <w:contextualSpacing/>
    </w:pPr>
  </w:style>
  <w:style w:type="character" w:styleId="IntenseEmphasis">
    <w:name w:val="Intense Emphasis"/>
    <w:basedOn w:val="DefaultParagraphFont"/>
    <w:uiPriority w:val="21"/>
    <w:qFormat/>
    <w:rsid w:val="00761652"/>
    <w:rPr>
      <w:i/>
      <w:iCs/>
      <w:color w:val="0F4761" w:themeColor="accent1" w:themeShade="BF"/>
    </w:rPr>
  </w:style>
  <w:style w:type="paragraph" w:styleId="IntenseQuote">
    <w:name w:val="Intense Quote"/>
    <w:basedOn w:val="Normal"/>
    <w:next w:val="Normal"/>
    <w:link w:val="IntenseQuoteChar"/>
    <w:uiPriority w:val="30"/>
    <w:qFormat/>
    <w:rsid w:val="0076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652"/>
    <w:rPr>
      <w:i/>
      <w:iCs/>
      <w:color w:val="0F4761" w:themeColor="accent1" w:themeShade="BF"/>
    </w:rPr>
  </w:style>
  <w:style w:type="character" w:styleId="IntenseReference">
    <w:name w:val="Intense Reference"/>
    <w:basedOn w:val="DefaultParagraphFont"/>
    <w:uiPriority w:val="32"/>
    <w:qFormat/>
    <w:rsid w:val="00761652"/>
    <w:rPr>
      <w:b/>
      <w:bCs/>
      <w:smallCaps/>
      <w:color w:val="0F4761" w:themeColor="accent1" w:themeShade="BF"/>
      <w:spacing w:val="5"/>
    </w:rPr>
  </w:style>
  <w:style w:type="paragraph" w:customStyle="1" w:styleId="msonormal0">
    <w:name w:val="msonormal"/>
    <w:basedOn w:val="Normal"/>
    <w:rsid w:val="00761652"/>
    <w:pPr>
      <w:spacing w:before="100" w:beforeAutospacing="1" w:after="100" w:afterAutospacing="1"/>
    </w:pPr>
  </w:style>
  <w:style w:type="paragraph" w:styleId="NormalWeb">
    <w:name w:val="Normal (Web)"/>
    <w:basedOn w:val="Normal"/>
    <w:uiPriority w:val="99"/>
    <w:semiHidden/>
    <w:unhideWhenUsed/>
    <w:rsid w:val="00761652"/>
    <w:pPr>
      <w:spacing w:before="100" w:beforeAutospacing="1" w:after="100" w:afterAutospacing="1"/>
    </w:pPr>
  </w:style>
  <w:style w:type="character" w:customStyle="1" w:styleId="apple-converted-space">
    <w:name w:val="apple-converted-space"/>
    <w:basedOn w:val="DefaultParagraphFont"/>
    <w:rsid w:val="00761652"/>
  </w:style>
  <w:style w:type="character" w:styleId="HTMLCode">
    <w:name w:val="HTML Code"/>
    <w:basedOn w:val="DefaultParagraphFont"/>
    <w:uiPriority w:val="99"/>
    <w:semiHidden/>
    <w:unhideWhenUsed/>
    <w:rsid w:val="00761652"/>
    <w:rPr>
      <w:rFonts w:ascii="Courier New" w:eastAsia="Times New Roman" w:hAnsi="Courier New" w:cs="Courier New"/>
      <w:sz w:val="20"/>
      <w:szCs w:val="20"/>
    </w:rPr>
  </w:style>
  <w:style w:type="character" w:customStyle="1" w:styleId="ng-tns-c4079241977-144">
    <w:name w:val="ng-tns-c4079241977-144"/>
    <w:basedOn w:val="DefaultParagraphFont"/>
    <w:rsid w:val="00761652"/>
  </w:style>
  <w:style w:type="character" w:customStyle="1" w:styleId="mat-mdc-button-persistent-ripple">
    <w:name w:val="mat-mdc-button-persistent-ripple"/>
    <w:basedOn w:val="DefaultParagraphFont"/>
    <w:rsid w:val="00761652"/>
  </w:style>
  <w:style w:type="character" w:customStyle="1" w:styleId="mat-focus-indicator">
    <w:name w:val="mat-focus-indicator"/>
    <w:basedOn w:val="DefaultParagraphFont"/>
    <w:rsid w:val="00761652"/>
  </w:style>
  <w:style w:type="character" w:customStyle="1" w:styleId="mat-mdc-button-touch-target">
    <w:name w:val="mat-mdc-button-touch-target"/>
    <w:basedOn w:val="DefaultParagraphFont"/>
    <w:rsid w:val="00761652"/>
  </w:style>
  <w:style w:type="character" w:customStyle="1" w:styleId="mat-ripple">
    <w:name w:val="mat-ripple"/>
    <w:basedOn w:val="DefaultParagraphFont"/>
    <w:rsid w:val="00761652"/>
  </w:style>
  <w:style w:type="paragraph" w:styleId="HTMLPreformatted">
    <w:name w:val="HTML Preformatted"/>
    <w:basedOn w:val="Normal"/>
    <w:link w:val="HTMLPreformattedChar"/>
    <w:uiPriority w:val="99"/>
    <w:semiHidden/>
    <w:unhideWhenUsed/>
    <w:rsid w:val="0076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61652"/>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761652"/>
    <w:rPr>
      <w:color w:val="0000FF"/>
      <w:u w:val="single"/>
    </w:rPr>
  </w:style>
  <w:style w:type="character" w:styleId="FollowedHyperlink">
    <w:name w:val="FollowedHyperlink"/>
    <w:basedOn w:val="DefaultParagraphFont"/>
    <w:uiPriority w:val="99"/>
    <w:semiHidden/>
    <w:unhideWhenUsed/>
    <w:rsid w:val="00761652"/>
    <w:rPr>
      <w:color w:val="800080"/>
      <w:u w:val="single"/>
    </w:rPr>
  </w:style>
  <w:style w:type="character" w:customStyle="1" w:styleId="ng-tns-c4079241977-145">
    <w:name w:val="ng-tns-c4079241977-145"/>
    <w:basedOn w:val="DefaultParagraphFont"/>
    <w:rsid w:val="00761652"/>
  </w:style>
  <w:style w:type="character" w:customStyle="1" w:styleId="hljs-builtin">
    <w:name w:val="hljs-built_in"/>
    <w:basedOn w:val="DefaultParagraphFont"/>
    <w:rsid w:val="00761652"/>
  </w:style>
  <w:style w:type="character" w:customStyle="1" w:styleId="hljs-string">
    <w:name w:val="hljs-string"/>
    <w:basedOn w:val="DefaultParagraphFont"/>
    <w:rsid w:val="00761652"/>
  </w:style>
  <w:style w:type="character" w:customStyle="1" w:styleId="ng-tns-c4079241977-147">
    <w:name w:val="ng-tns-c4079241977-147"/>
    <w:basedOn w:val="DefaultParagraphFont"/>
    <w:rsid w:val="00761652"/>
  </w:style>
  <w:style w:type="character" w:customStyle="1" w:styleId="hljs-keyword">
    <w:name w:val="hljs-keyword"/>
    <w:basedOn w:val="DefaultParagraphFont"/>
    <w:rsid w:val="00761652"/>
  </w:style>
  <w:style w:type="character" w:customStyle="1" w:styleId="hljs-comment">
    <w:name w:val="hljs-comment"/>
    <w:basedOn w:val="DefaultParagraphFont"/>
    <w:rsid w:val="00761652"/>
  </w:style>
  <w:style w:type="character" w:customStyle="1" w:styleId="hljs-function">
    <w:name w:val="hljs-function"/>
    <w:basedOn w:val="DefaultParagraphFont"/>
    <w:rsid w:val="00761652"/>
  </w:style>
  <w:style w:type="character" w:customStyle="1" w:styleId="hljs-title">
    <w:name w:val="hljs-title"/>
    <w:basedOn w:val="DefaultParagraphFont"/>
    <w:rsid w:val="00761652"/>
  </w:style>
  <w:style w:type="character" w:customStyle="1" w:styleId="hljs-params">
    <w:name w:val="hljs-params"/>
    <w:basedOn w:val="DefaultParagraphFont"/>
    <w:rsid w:val="00761652"/>
  </w:style>
  <w:style w:type="character" w:customStyle="1" w:styleId="hljs-number">
    <w:name w:val="hljs-number"/>
    <w:basedOn w:val="DefaultParagraphFont"/>
    <w:rsid w:val="00761652"/>
  </w:style>
  <w:style w:type="character" w:customStyle="1" w:styleId="hljs-subst">
    <w:name w:val="hljs-subst"/>
    <w:basedOn w:val="DefaultParagraphFont"/>
    <w:rsid w:val="00761652"/>
  </w:style>
  <w:style w:type="character" w:customStyle="1" w:styleId="ng-tns-c4079241977-148">
    <w:name w:val="ng-tns-c4079241977-148"/>
    <w:basedOn w:val="DefaultParagraphFont"/>
    <w:rsid w:val="00761652"/>
  </w:style>
  <w:style w:type="character" w:customStyle="1" w:styleId="ng-tns-c4079241977-149">
    <w:name w:val="ng-tns-c4079241977-149"/>
    <w:basedOn w:val="DefaultParagraphFont"/>
    <w:rsid w:val="00761652"/>
  </w:style>
  <w:style w:type="character" w:customStyle="1" w:styleId="ng-tns-c4079241977-150">
    <w:name w:val="ng-tns-c4079241977-150"/>
    <w:basedOn w:val="DefaultParagraphFont"/>
    <w:rsid w:val="00761652"/>
  </w:style>
  <w:style w:type="character" w:customStyle="1" w:styleId="ng-tns-c4079241977-151">
    <w:name w:val="ng-tns-c4079241977-151"/>
    <w:basedOn w:val="DefaultParagraphFont"/>
    <w:rsid w:val="00761652"/>
  </w:style>
  <w:style w:type="character" w:customStyle="1" w:styleId="ng-tns-c4079241977-152">
    <w:name w:val="ng-tns-c4079241977-152"/>
    <w:basedOn w:val="DefaultParagraphFont"/>
    <w:rsid w:val="00761652"/>
  </w:style>
  <w:style w:type="character" w:customStyle="1" w:styleId="ng-tns-c4079241977-153">
    <w:name w:val="ng-tns-c4079241977-153"/>
    <w:basedOn w:val="DefaultParagraphFont"/>
    <w:rsid w:val="00761652"/>
  </w:style>
  <w:style w:type="character" w:customStyle="1" w:styleId="ng-tns-c4079241977-154">
    <w:name w:val="ng-tns-c4079241977-154"/>
    <w:basedOn w:val="DefaultParagraphFont"/>
    <w:rsid w:val="00761652"/>
  </w:style>
  <w:style w:type="character" w:customStyle="1" w:styleId="hljs-meta">
    <w:name w:val="hljs-meta"/>
    <w:basedOn w:val="DefaultParagraphFont"/>
    <w:rsid w:val="00761652"/>
  </w:style>
  <w:style w:type="character" w:customStyle="1" w:styleId="ng-tns-c4079241977-155">
    <w:name w:val="ng-tns-c4079241977-155"/>
    <w:basedOn w:val="DefaultParagraphFont"/>
    <w:rsid w:val="00761652"/>
  </w:style>
  <w:style w:type="character" w:customStyle="1" w:styleId="mdc-buttonlabel">
    <w:name w:val="mdc-button__label"/>
    <w:basedOn w:val="DefaultParagraphFont"/>
    <w:rsid w:val="00761652"/>
  </w:style>
  <w:style w:type="character" w:customStyle="1" w:styleId="user-query-container">
    <w:name w:val="user-query-container"/>
    <w:basedOn w:val="DefaultParagraphFont"/>
    <w:rsid w:val="00761652"/>
  </w:style>
  <w:style w:type="character" w:customStyle="1" w:styleId="user-query-bubble-with-background">
    <w:name w:val="user-query-bubble-with-background"/>
    <w:basedOn w:val="DefaultParagraphFont"/>
    <w:rsid w:val="00761652"/>
  </w:style>
  <w:style w:type="character" w:customStyle="1" w:styleId="horizontal-container">
    <w:name w:val="horizontal-container"/>
    <w:basedOn w:val="DefaultParagraphFont"/>
    <w:rsid w:val="00761652"/>
  </w:style>
  <w:style w:type="paragraph" w:customStyle="1" w:styleId="query-text-line">
    <w:name w:val="query-text-line"/>
    <w:basedOn w:val="Normal"/>
    <w:rsid w:val="00761652"/>
    <w:pPr>
      <w:spacing w:before="100" w:beforeAutospacing="1" w:after="100" w:afterAutospacing="1"/>
    </w:pPr>
  </w:style>
  <w:style w:type="character" w:customStyle="1" w:styleId="ng-tns-c1712818608-160">
    <w:name w:val="ng-tns-c1712818608-160"/>
    <w:basedOn w:val="DefaultParagraphFont"/>
    <w:rsid w:val="00761652"/>
  </w:style>
  <w:style w:type="character" w:customStyle="1" w:styleId="ng-tns-c4079241977-171">
    <w:name w:val="ng-tns-c4079241977-171"/>
    <w:basedOn w:val="DefaultParagraphFont"/>
    <w:rsid w:val="00761652"/>
  </w:style>
  <w:style w:type="character" w:customStyle="1" w:styleId="ng-tns-c4079241977-172">
    <w:name w:val="ng-tns-c4079241977-172"/>
    <w:basedOn w:val="DefaultParagraphFont"/>
    <w:rsid w:val="00761652"/>
  </w:style>
  <w:style w:type="character" w:customStyle="1" w:styleId="ng-tns-c1712818608-178">
    <w:name w:val="ng-tns-c1712818608-178"/>
    <w:basedOn w:val="DefaultParagraphFont"/>
    <w:rsid w:val="00761652"/>
  </w:style>
  <w:style w:type="character" w:customStyle="1" w:styleId="ng-tns-c4079241977-186">
    <w:name w:val="ng-tns-c4079241977-186"/>
    <w:basedOn w:val="DefaultParagraphFont"/>
    <w:rsid w:val="00761652"/>
  </w:style>
  <w:style w:type="character" w:customStyle="1" w:styleId="ng-tns-c4079241977-187">
    <w:name w:val="ng-tns-c4079241977-187"/>
    <w:basedOn w:val="DefaultParagraphFont"/>
    <w:rsid w:val="00761652"/>
  </w:style>
  <w:style w:type="character" w:customStyle="1" w:styleId="ng-tns-c4079241977-188">
    <w:name w:val="ng-tns-c4079241977-188"/>
    <w:basedOn w:val="DefaultParagraphFont"/>
    <w:rsid w:val="00761652"/>
  </w:style>
  <w:style w:type="character" w:customStyle="1" w:styleId="ng-tns-c1712818608-193">
    <w:name w:val="ng-tns-c1712818608-193"/>
    <w:basedOn w:val="DefaultParagraphFont"/>
    <w:rsid w:val="00761652"/>
  </w:style>
  <w:style w:type="character" w:customStyle="1" w:styleId="ng-tns-c4079241977-203">
    <w:name w:val="ng-tns-c4079241977-203"/>
    <w:basedOn w:val="DefaultParagraphFont"/>
    <w:rsid w:val="00761652"/>
  </w:style>
  <w:style w:type="character" w:customStyle="1" w:styleId="ng-tns-c4079241977-205">
    <w:name w:val="ng-tns-c4079241977-205"/>
    <w:basedOn w:val="DefaultParagraphFont"/>
    <w:rsid w:val="00761652"/>
  </w:style>
  <w:style w:type="character" w:customStyle="1" w:styleId="ng-tns-c4079241977-206">
    <w:name w:val="ng-tns-c4079241977-206"/>
    <w:basedOn w:val="DefaultParagraphFont"/>
    <w:rsid w:val="00761652"/>
  </w:style>
  <w:style w:type="character" w:customStyle="1" w:styleId="Title1">
    <w:name w:val="Title1"/>
    <w:basedOn w:val="DefaultParagraphFont"/>
    <w:rsid w:val="00761652"/>
  </w:style>
  <w:style w:type="character" w:customStyle="1" w:styleId="math">
    <w:name w:val="math"/>
    <w:basedOn w:val="DefaultParagraphFont"/>
    <w:rsid w:val="006E7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form.openai.com/api-ke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27</Pages>
  <Words>6578</Words>
  <Characters>37498</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5</cp:revision>
  <dcterms:created xsi:type="dcterms:W3CDTF">2025-08-18T10:37:00Z</dcterms:created>
  <dcterms:modified xsi:type="dcterms:W3CDTF">2025-08-25T16:47:00Z</dcterms:modified>
</cp:coreProperties>
</file>