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Прикарпатський національний університет </w:t>
      </w:r>
    </w:p>
    <w:p>
      <w:pPr>
        <w:pStyle w:val="Normal"/>
        <w:bidi w:val="0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імені В.Стефаника</w:t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Факультет математики та інформатики</w:t>
      </w:r>
    </w:p>
    <w:p>
      <w:pPr>
        <w:pStyle w:val="Normal"/>
        <w:bidi w:val="0"/>
        <w:jc w:val="center"/>
        <w:rPr>
          <w:color w:val="000000"/>
        </w:rPr>
      </w:pPr>
      <w:r>
        <w:rPr>
          <w:i/>
          <w:iCs/>
          <w:color w:val="000000"/>
          <w:sz w:val="28"/>
          <w:szCs w:val="28"/>
        </w:rPr>
        <w:t>Кафедра інформаційних технологій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t>Людино-машинна взаємодія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Лабораторна робота № 10</w:t>
      </w:r>
    </w:p>
    <w:p>
      <w:pPr>
        <w:pStyle w:val="Normal"/>
        <w:bidi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  <w:u w:val="single"/>
          <w:lang w:val="uk-UA"/>
        </w:rPr>
        <w:t>Створення проекту «Калькулятор»</w:t>
      </w:r>
    </w:p>
    <w:p>
      <w:pPr>
        <w:pStyle w:val="Normal"/>
        <w:bidi w:val="0"/>
        <w:jc w:val="center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Варіант: </w:t>
      </w:r>
      <w:r>
        <w:rPr>
          <w:color w:val="000000"/>
          <w:sz w:val="28"/>
          <w:szCs w:val="28"/>
          <w:u w:val="single"/>
          <w:lang w:val="uk-UA"/>
        </w:rPr>
        <w:t>14</w:t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i/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Виконав: </w:t>
      </w:r>
      <w:r>
        <w:rPr>
          <w:b/>
          <w:i/>
          <w:iCs/>
          <w:color w:val="000000"/>
          <w:sz w:val="28"/>
          <w:szCs w:val="28"/>
          <w:u w:val="single"/>
          <w:lang w:val="uk-UA"/>
        </w:rPr>
        <w:t>Пикало М.І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Група ІПЗ-2</w:t>
      </w:r>
      <w:r>
        <w:rPr>
          <w:color w:val="000000"/>
          <w:sz w:val="28"/>
          <w:szCs w:val="28"/>
          <w:lang w:val="uk-UA"/>
        </w:rPr>
        <w:t>3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 xml:space="preserve">28 листопада </w:t>
      </w:r>
      <w:r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</w:rPr>
        <w:t>р.</w:t>
      </w:r>
    </w:p>
    <w:p>
      <w:pPr>
        <w:pStyle w:val="Normal"/>
        <w:bidi w:val="0"/>
        <w:ind w:firstLine="5940"/>
        <w:jc w:val="start"/>
        <w:rPr>
          <w:color w:val="000000"/>
        </w:rPr>
      </w:pPr>
      <w:r>
        <w:rPr>
          <w:color w:val="000000"/>
          <w:sz w:val="28"/>
          <w:szCs w:val="28"/>
        </w:rPr>
        <w:t>Викладач: Пікуляк М.В.</w:t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ind w:firstLine="594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  <w:sz w:val="28"/>
          <w:szCs w:val="28"/>
        </w:rPr>
        <w:t>Івано-Франківськ - 202</w:t>
      </w:r>
      <w:r>
        <w:rPr>
          <w:color w:val="000000"/>
          <w:sz w:val="28"/>
          <w:szCs w:val="28"/>
          <w:lang w:val="uk-UA"/>
        </w:rPr>
        <w:t>4</w:t>
      </w:r>
      <w:r>
        <w:br w:type="page"/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 для виконання</w:t>
      </w:r>
    </w:p>
    <w:p>
      <w:pPr>
        <w:pStyle w:val="Normal"/>
        <w:bidi w:val="0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color w:val="000000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Варіант 2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color w:val="000000"/>
          <w:sz w:val="28"/>
          <w:szCs w:val="28"/>
          <w:lang w:val="uk-UA"/>
        </w:rPr>
        <w:t>Створення проекту «Калькулятор»</w:t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8"/>
          <w:lang w:val="uk-UA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sys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PySide6.QtWidgets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QApplication,</w:t>
        <w:br/>
        <w:t xml:space="preserve">    QMainWindow,</w:t>
        <w:br/>
        <w:t xml:space="preserve">    QLineEdit,</w:t>
        <w:br/>
        <w:t xml:space="preserve">    QPushButton,</w:t>
        <w:br/>
        <w:t xml:space="preserve">    QVBoxLayout,</w:t>
        <w:br/>
        <w:t xml:space="preserve">    QWidget,</w:t>
        <w:br/>
        <w:t xml:space="preserve">    QGridLayout,</w:t>
        <w:br/>
        <w:t xml:space="preserve">    QMessageBox,</w:t>
        <w:br/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PySide6.QtCore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Qt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PySide6.QtGui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QFont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collections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deque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Calculator(QMainWindow):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.setWindowTitle(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"Калькулятор"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.setGeometry(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.memory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 = deque()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 = QLineEdit(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.lineEdit_2 = QLineEdit(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layout = QVBoxLayout()</w:t>
        <w:br/>
        <w:t xml:space="preserve">        grid_layout = QGridLayout()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.lineEdit.setMaxLength(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.lineEdit.setAlignment(Qt.AlignRight)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.lineEdit.setFont(QFont(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.lineEdit_2.setAlignment(Qt.AlignRight)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.lineEdit_2.setFont(QFont(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.lineEdit_2.setEnabled(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buttons = [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"7"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"8"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"9"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"+"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"="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"±"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"M+"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"M-"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"MC"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"⌫"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"sin"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"x²"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"√"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"1/x"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]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text, row, col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buttons:</w:t>
        <w:br/>
        <w:t xml:space="preserve">            button = QPushButton(text)</w:t>
        <w:br/>
        <w:t xml:space="preserve">            button.clicked.connect(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checked, t=text: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.on_button_click(t))</w:t>
        <w:br/>
        <w:t xml:space="preserve">            grid_layout.addWidget(button, row, col)</w:t>
        <w:br/>
        <w:br/>
        <w:t xml:space="preserve">        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.lineEdit)</w:t>
        <w:br/>
        <w:t xml:space="preserve">        layout.addWidget(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.lineEdit_2)</w:t>
        <w:br/>
        <w:t xml:space="preserve">        layout.addLayout(grid_layout)</w:t>
        <w:br/>
        <w:br/>
        <w:t xml:space="preserve">        central_widget = QWidget()</w:t>
        <w:br/>
        <w:t xml:space="preserve">        central_widget.setLayout(layout)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.setCentralWidget(central_widget)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on_button_click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char)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char.isdigit():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.lineEdit.insert(char)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6AAB73"/>
          <w:sz w:val="20"/>
        </w:rPr>
        <w:t>"+"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"-"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"/"</w:t>
      </w:r>
      <w:r>
        <w:rPr>
          <w:rFonts w:ascii="JetBrains Mono" w:hAnsi="JetBrains Mono"/>
          <w:b w:val="false"/>
          <w:i w:val="false"/>
          <w:color w:val="BCBEC4"/>
          <w:sz w:val="20"/>
        </w:rPr>
        <w:t>]: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.calculate(char)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.clear_all()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"="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.equals()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.add_decimal()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"±"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.change_sign()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"M+"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.memory +=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"M-"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.memory -=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"MR"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.memory))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"MC"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.memory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"MS"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.memory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"⌫"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.lineEdit.backspace()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        math.cos(math.radians(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)</w:t>
        <w:br/>
        <w:t xml:space="preserve">                    )</w:t>
        <w:br/>
        <w:t xml:space="preserve">                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"sin"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        math.sin(math.radians(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)</w:t>
        <w:br/>
        <w:t xml:space="preserve">                    )</w:t>
        <w:br/>
        <w:t xml:space="preserve">                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"tg"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        math.tan(math.radians(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)</w:t>
        <w:br/>
        <w:t xml:space="preserve">                    )</w:t>
        <w:br/>
        <w:t xml:space="preserve">                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"x²"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**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"√"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(math.sqrt(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</w:t>
        <w:br/>
        <w:t xml:space="preserve">                )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char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"1/x"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.lineEdit.text()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6AAB73"/>
          <w:sz w:val="20"/>
        </w:rPr>
        <w:t>"0"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e:</w:t>
        <w:br/>
        <w:t xml:space="preserve">            QMessageBox.critical(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operator)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.lineEdit.text():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.lineEdit.text())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.stack.append(operator)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.lineEdit.clear()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.lineEdit_2.setText(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.join(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equals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.stack)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.lineEdit.text():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.stack.append(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.lineEdit.text())</w:t>
        <w:br/>
        <w:t xml:space="preserve">                val2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.stack.pop())</w:t>
        <w:br/>
        <w:t xml:space="preserve">                operator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.stack.pop()</w:t>
        <w:br/>
        <w:t xml:space="preserve">                val1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.stack.pop())</w:t>
        <w:br/>
        <w:t xml:space="preserve">                result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operator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"+"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result = val1 + val2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operator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"-"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result = val1 - val2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operator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result = val1 * val2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operator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"/"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    result = val1 / val2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val2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val1</w:t>
        <w:br/>
        <w:t xml:space="preserve">                expression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val1</w:t>
      </w:r>
      <w:r>
        <w:rPr>
          <w:rFonts w:ascii="JetBrains Mono" w:hAnsi="JetBrains Mono"/>
          <w:b w:val="false"/>
          <w:i w:val="false"/>
          <w:color w:val="CF8E6D"/>
          <w:sz w:val="20"/>
        </w:rPr>
        <w:t>} {</w:t>
      </w:r>
      <w:r>
        <w:rPr>
          <w:rFonts w:ascii="JetBrains Mono" w:hAnsi="JetBrains Mono"/>
          <w:b w:val="false"/>
          <w:i w:val="false"/>
          <w:color w:val="BCBEC4"/>
          <w:sz w:val="20"/>
        </w:rPr>
        <w:t>operator</w:t>
      </w:r>
      <w:r>
        <w:rPr>
          <w:rFonts w:ascii="JetBrains Mono" w:hAnsi="JetBrains Mono"/>
          <w:b w:val="false"/>
          <w:i w:val="false"/>
          <w:color w:val="CF8E6D"/>
          <w:sz w:val="20"/>
        </w:rPr>
        <w:t>} {</w:t>
      </w:r>
      <w:r>
        <w:rPr>
          <w:rFonts w:ascii="JetBrains Mono" w:hAnsi="JetBrains Mono"/>
          <w:b w:val="false"/>
          <w:i w:val="false"/>
          <w:color w:val="BCBEC4"/>
          <w:sz w:val="20"/>
        </w:rPr>
        <w:t>val2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(result))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.lineEdit_2.setText(expression)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.stack.clear()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e:</w:t>
        <w:br/>
        <w:t xml:space="preserve">            QMessageBox.critical(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"Error"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(e))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clear_all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.lineEdit.clear()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.lineEdit_2.clear()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.stack.clear()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add_decimal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"."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.lineEdit.text():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.lineEdit.insert(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change_sign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None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text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.lineEdit.text()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text.startswith(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.lineEdit.setText(text[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:])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.lineEdit.setText(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"-"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text)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app = QApplication(sys.argv)</w:t>
        <w:br/>
        <w:t xml:space="preserve">    window = Calculator()</w:t>
        <w:br/>
        <w:t xml:space="preserve">    window.show()</w:t>
        <w:br/>
        <w:t xml:space="preserve">    sys.exit(app.exec())</w:t>
        <w:br/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602615</wp:posOffset>
            </wp:positionH>
            <wp:positionV relativeFrom="paragraph">
              <wp:posOffset>342900</wp:posOffset>
            </wp:positionV>
            <wp:extent cx="3562350" cy="383921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5</Pages>
  <Words>538</Words>
  <Characters>4080</Characters>
  <CharactersWithSpaces>6840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2024-12-02T02:18:51Z</dcterms:modified>
  <cp:revision>1</cp:revision>
  <dc:subject/>
  <dc:title/>
</cp:coreProperties>
</file>