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66208E90" w:rsidR="00143BE2" w:rsidRDefault="00B81498" w:rsidP="00973B3D">
      <w:pPr>
        <w:pStyle w:val="Prrafodelista"/>
        <w:numPr>
          <w:ilvl w:val="0"/>
          <w:numId w:val="14"/>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00973B3D" w:rsidRPr="00F76D25">
        <w:rPr>
          <w:rFonts w:ascii="Arial Narrow" w:eastAsia="Arial Narrow" w:hAnsi="Arial Narrow" w:cs="Arial Narrow"/>
        </w:rPr>
        <w:t xml:space="preserve"> {{SEXO_7</w:t>
      </w:r>
      <w:proofErr w:type="gramStart"/>
      <w:r w:rsidR="00973B3D" w:rsidRPr="00F76D25">
        <w:rPr>
          <w:rFonts w:ascii="Arial Narrow" w:eastAsia="Arial Narrow" w:hAnsi="Arial Narrow" w:cs="Arial Narrow"/>
        </w:rPr>
        <w:t>}}PROMITENTE</w:t>
      </w:r>
      <w:proofErr w:type="gramEnd"/>
      <w:r w:rsidR="00973B3D"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4"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4"/>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57C49EB1" w14:textId="6720FB47" w:rsidR="00973B3D" w:rsidRPr="00130130" w:rsidRDefault="00AF4250" w:rsidP="00130130">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w:t>
      </w:r>
      <w:r w:rsidR="00973B3D" w:rsidRPr="0017302C">
        <w:rPr>
          <w:rFonts w:ascii="Arial Narrow" w:eastAsia="Arial Narrow" w:hAnsi="Arial Narrow" w:cs="Arial Narrow"/>
        </w:rPr>
        <w:t xml:space="preserve"> SE COMPROMETE</w:t>
      </w:r>
      <w:r>
        <w:rPr>
          <w:rFonts w:ascii="Arial Narrow" w:eastAsia="Arial Narrow" w:hAnsi="Arial Narrow" w:cs="Arial Narrow"/>
        </w:rPr>
        <w:t>N</w:t>
      </w:r>
      <w:r w:rsidR="00973B3D" w:rsidRPr="0017302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7302C">
        <w:rPr>
          <w:rFonts w:ascii="Arial Narrow" w:eastAsia="Arial Narrow" w:hAnsi="Arial Narrow" w:cs="Arial Narrow"/>
        </w:rPr>
        <w:t>}}PROMITENTE</w:t>
      </w:r>
      <w:proofErr w:type="gramEnd"/>
      <w:r w:rsidR="00973B3D" w:rsidRPr="0017302C">
        <w:rPr>
          <w:rFonts w:ascii="Arial Narrow" w:eastAsia="Arial Narrow" w:hAnsi="Arial Narrow" w:cs="Arial Narrow"/>
        </w:rPr>
        <w:t xml:space="preserv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73B3D">
        <w:rPr>
          <w:rFonts w:ascii="Arial Narrow" w:eastAsia="Arial Narrow" w:hAnsi="Arial Narrow" w:cs="Arial Narrow"/>
        </w:rPr>
        <w:t>“</w:t>
      </w:r>
      <w:r w:rsidR="00973B3D" w:rsidRPr="0017302C">
        <w:rPr>
          <w:rFonts w:ascii="Arial Narrow" w:eastAsia="Arial Narrow" w:hAnsi="Arial Narrow" w:cs="Arial Narrow"/>
        </w:rPr>
        <w:t>{{SEXO_1}} 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5" w:name="_heading=h.c3vnz9tyckrh" w:colFirst="0" w:colLast="0"/>
      <w:bookmarkEnd w:id="5"/>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FE7FB68" w14:textId="77777777" w:rsidR="00130130" w:rsidRDefault="00130130" w:rsidP="00130130">
      <w:pPr>
        <w:pStyle w:val="Prrafodelista"/>
        <w:ind w:right="-660"/>
        <w:jc w:val="both"/>
        <w:rPr>
          <w:rFonts w:ascii="Arial Narrow" w:eastAsia="Arial Narrow" w:hAnsi="Arial Narrow" w:cs="Arial Narrow"/>
        </w:rPr>
      </w:pPr>
    </w:p>
    <w:p w14:paraId="244D76FE" w14:textId="57F011CE" w:rsidR="00130130" w:rsidRDefault="00130130" w:rsidP="00130130">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003A4EDD" w14:textId="77777777" w:rsidR="00130130" w:rsidRDefault="00130130" w:rsidP="00130130">
      <w:pPr>
        <w:pStyle w:val="Prrafodelista"/>
        <w:ind w:right="-660"/>
        <w:jc w:val="both"/>
        <w:rPr>
          <w:rFonts w:ascii="Arial Narrow" w:eastAsia="Arial Narrow" w:hAnsi="Arial Narrow" w:cs="Arial Narrow"/>
        </w:rPr>
      </w:pPr>
    </w:p>
    <w:p w14:paraId="36F28DAC" w14:textId="04574DB9"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1DD3DB32" w14:textId="77777777" w:rsidR="0071134B" w:rsidRDefault="0071134B" w:rsidP="0071134B">
      <w:pPr>
        <w:pStyle w:val="Prrafodelista"/>
        <w:ind w:right="-660"/>
        <w:jc w:val="both"/>
        <w:rPr>
          <w:rFonts w:ascii="Arial Narrow" w:eastAsia="Arial Narrow" w:hAnsi="Arial Narrow" w:cs="Arial Narrow"/>
        </w:rPr>
      </w:pPr>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EF603C2" w:rsidR="00973B3D" w:rsidRDefault="00AF4250" w:rsidP="00973B3D">
      <w:pPr>
        <w:pStyle w:val="Prrafodelista"/>
        <w:numPr>
          <w:ilvl w:val="0"/>
          <w:numId w:val="14"/>
        </w:numPr>
        <w:ind w:right="-660"/>
        <w:jc w:val="both"/>
        <w:rPr>
          <w:rFonts w:ascii="Arial Narrow" w:eastAsia="Arial Narrow" w:hAnsi="Arial Narrow" w:cs="Arial Narrow"/>
        </w:rPr>
      </w:pPr>
      <w:bookmarkStart w:id="7"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7"/>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60F7E902" w:rsidR="00143BE2" w:rsidRPr="00973B3D"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00973B3D" w:rsidRPr="00CB2DE7">
        <w:rPr>
          <w:rFonts w:ascii="Arial Narrow" w:eastAsia="Arial Narrow" w:hAnsi="Arial Narrow" w:cs="Arial Narrow"/>
        </w:rPr>
        <w:t xml:space="preserve"> A RECOGER Y RESGUARDAR DE MANERA ADECUADA TODOS LOS COMPROBANTES DE PAGO Y CUALQUIER DOCUMENTACIÓN QUE </w:t>
      </w:r>
      <w:r w:rsidR="00973B3D">
        <w:rPr>
          <w:rFonts w:ascii="Arial Narrow" w:eastAsia="Arial Narrow" w:hAnsi="Arial Narrow" w:cs="Arial Narrow"/>
        </w:rPr>
        <w:t>“{{SEXO_1}}</w:t>
      </w:r>
      <w:r w:rsidR="00973B3D" w:rsidRPr="00CB2DE7">
        <w:rPr>
          <w:rFonts w:ascii="Arial Narrow" w:eastAsia="Arial Narrow" w:hAnsi="Arial Narrow" w:cs="Arial Narrow"/>
        </w:rPr>
        <w:t xml:space="preserve"> PROMITENTE </w:t>
      </w:r>
      <w:r w:rsidR="00973B3D">
        <w:rPr>
          <w:rFonts w:ascii="Arial Narrow" w:eastAsia="Arial Narrow" w:hAnsi="Arial Narrow" w:cs="Arial Narrow"/>
        </w:rPr>
        <w:t>{{SEXO_2}}”</w:t>
      </w:r>
      <w:r w:rsidR="00973B3D"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77777777" w:rsidR="00130130" w:rsidRPr="00E630E6" w:rsidRDefault="00130130" w:rsidP="00130130">
      <w:pPr>
        <w:pStyle w:val="Prrafodelista"/>
        <w:numPr>
          <w:ilvl w:val="0"/>
          <w:numId w:val="16"/>
        </w:numPr>
        <w:jc w:val="both"/>
        <w:rPr>
          <w:rFonts w:ascii="Arial Narrow" w:eastAsia="Arial Narrow" w:hAnsi="Arial Narrow" w:cs="Arial Narrow"/>
          <w:shd w:val="clear" w:color="auto" w:fill="FF9900"/>
        </w:rPr>
      </w:pPr>
      <w:bookmarkStart w:id="10" w:name="_heading=h.g76ufu6xswvq" w:colFirst="0" w:colLast="0"/>
      <w:bookmarkStart w:id="11" w:name="_Hlk208839473"/>
      <w:bookmarkStart w:id="12" w:name="_Hlk208839811"/>
      <w:bookmarkEnd w:id="10"/>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2"/>
    </w:p>
    <w:bookmarkEnd w:id="11"/>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149F8FC2"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5ABD9" w14:textId="77777777" w:rsidR="003075DB" w:rsidRDefault="003075DB">
      <w:pPr>
        <w:spacing w:after="0" w:line="240" w:lineRule="auto"/>
      </w:pPr>
      <w:r>
        <w:separator/>
      </w:r>
    </w:p>
  </w:endnote>
  <w:endnote w:type="continuationSeparator" w:id="0">
    <w:p w14:paraId="70B868BA" w14:textId="77777777" w:rsidR="003075DB" w:rsidRDefault="0030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712A3B3-F910-467F-A3DA-66BFDF3F3FEB}"/>
    <w:embedBold r:id="rId2" w:fontKey="{0C152F38-3F93-4C8C-8CF5-43937001410B}"/>
  </w:font>
  <w:font w:name="Noto Sans Symbols">
    <w:charset w:val="00"/>
    <w:family w:val="auto"/>
    <w:pitch w:val="default"/>
    <w:embedRegular r:id="rId3" w:fontKey="{793D1E97-2B3D-460E-A1C1-5AC34BB1DC8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9943D758-0951-4C10-97BF-1CEC9F18FEDD}"/>
    <w:embedBold r:id="rId5" w:fontKey="{05B71F85-EFE8-4576-9106-95F1838AE68B}"/>
    <w:embedItalic r:id="rId6" w:fontKey="{644D0B7C-C9F9-4FDC-BCA4-22C27558656B}"/>
  </w:font>
  <w:font w:name="Play">
    <w:charset w:val="00"/>
    <w:family w:val="auto"/>
    <w:pitch w:val="default"/>
    <w:embedRegular r:id="rId7" w:fontKey="{5D8EBFC1-CF17-4534-854F-09DD3EF3E7A3}"/>
  </w:font>
  <w:font w:name="Aptos Display">
    <w:charset w:val="00"/>
    <w:family w:val="swiss"/>
    <w:pitch w:val="variable"/>
    <w:sig w:usb0="20000287" w:usb1="00000003" w:usb2="00000000" w:usb3="00000000" w:csb0="0000019F" w:csb1="00000000"/>
    <w:embedRegular r:id="rId8" w:fontKey="{B11A95D2-C722-4B03-BBF6-DB152699DD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09196" w14:textId="77777777" w:rsidR="003075DB" w:rsidRDefault="003075DB">
      <w:pPr>
        <w:spacing w:after="0" w:line="240" w:lineRule="auto"/>
      </w:pPr>
      <w:r>
        <w:separator/>
      </w:r>
    </w:p>
  </w:footnote>
  <w:footnote w:type="continuationSeparator" w:id="0">
    <w:p w14:paraId="4A36BEF3" w14:textId="77777777" w:rsidR="003075DB" w:rsidRDefault="0030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22E54C7F" w:rsidR="0086138B" w:rsidRDefault="00130130">
    <w:pPr>
      <w:pStyle w:val="Encabezado"/>
    </w:pPr>
    <w:r>
      <w:rPr>
        <w:noProof/>
      </w:rPr>
      <w:pict w14:anchorId="51B4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068969"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1071FE1D" w:rsidR="00143BE2" w:rsidRDefault="0013013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02E5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068970"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52D42866" w:rsidR="0086138B" w:rsidRDefault="00130130">
    <w:pPr>
      <w:pStyle w:val="Encabezado"/>
    </w:pPr>
    <w:r>
      <w:rPr>
        <w:noProof/>
      </w:rPr>
      <w:pict w14:anchorId="301EA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1068968"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30130"/>
    <w:rsid w:val="00143BE2"/>
    <w:rsid w:val="003075DB"/>
    <w:rsid w:val="00332C91"/>
    <w:rsid w:val="00334CAA"/>
    <w:rsid w:val="00411FCD"/>
    <w:rsid w:val="0044171E"/>
    <w:rsid w:val="0047393F"/>
    <w:rsid w:val="00481C8B"/>
    <w:rsid w:val="004D36E7"/>
    <w:rsid w:val="004E7E56"/>
    <w:rsid w:val="00531236"/>
    <w:rsid w:val="005A68BF"/>
    <w:rsid w:val="005C4A28"/>
    <w:rsid w:val="00602718"/>
    <w:rsid w:val="006A0515"/>
    <w:rsid w:val="0071134B"/>
    <w:rsid w:val="0073579F"/>
    <w:rsid w:val="007455C7"/>
    <w:rsid w:val="00765310"/>
    <w:rsid w:val="007B6A8F"/>
    <w:rsid w:val="00835740"/>
    <w:rsid w:val="0086138B"/>
    <w:rsid w:val="008959CA"/>
    <w:rsid w:val="009117EE"/>
    <w:rsid w:val="00973B3D"/>
    <w:rsid w:val="00977F7E"/>
    <w:rsid w:val="00A62FC5"/>
    <w:rsid w:val="00AF4250"/>
    <w:rsid w:val="00B101A5"/>
    <w:rsid w:val="00B20580"/>
    <w:rsid w:val="00B81498"/>
    <w:rsid w:val="00DF0D6A"/>
    <w:rsid w:val="00E01156"/>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Pages>
  <Words>2864</Words>
  <Characters>15757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2025-09-03T20:17:00Z</dcterms:created>
  <dcterms:modified xsi:type="dcterms:W3CDTF">2025-09-15T22:00:00Z</dcterms:modified>
</cp:coreProperties>
</file>