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181010B9"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24706EF2"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7777777" w:rsidR="00A113D6" w:rsidRDefault="00A113D6" w:rsidP="00A113D6">
      <w:pPr>
        <w:pBdr>
          <w:top w:val="nil"/>
          <w:left w:val="nil"/>
          <w:bottom w:val="nil"/>
          <w:right w:val="nil"/>
          <w:between w:val="nil"/>
        </w:pBdr>
        <w:spacing w:after="0" w:line="276" w:lineRule="auto"/>
        <w:ind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253894F4"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E2F82DB"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w:t>
      </w:r>
      <w:proofErr w:type="gramStart"/>
      <w:r w:rsidR="008A483F" w:rsidRPr="00A113D6">
        <w:rPr>
          <w:rFonts w:ascii="Arial Narrow" w:eastAsia="Arial Narrow" w:hAnsi="Arial Narrow" w:cs="Arial Narrow"/>
        </w:rPr>
        <w:t>}}CEDENTE</w:t>
      </w:r>
      <w:proofErr w:type="gramEnd"/>
      <w:r w:rsidR="00CD695F" w:rsidRPr="00A113D6">
        <w:rPr>
          <w:rFonts w:ascii="Arial Narrow" w:eastAsia="Arial Narrow" w:hAnsi="Arial Narrow" w:cs="Arial Narrow"/>
        </w:rPr>
        <w:t>”</w:t>
      </w:r>
      <w:r w:rsidR="008A483F" w:rsidRPr="00A113D6">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p>
    <w:p w14:paraId="78E122B4" w14:textId="2FBC092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5BB76E09"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{{MENSUALIADES_FINANCIAMIENTO}} MENSUALIDADES SIN INTERESES, {{SEXO_7</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A483F" w:rsidRPr="00A113D6">
        <w:rPr>
          <w:rFonts w:ascii="Arial Narrow" w:eastAsia="Arial Narrow" w:hAnsi="Arial Narrow" w:cs="Arial Narrow"/>
        </w:rPr>
        <w:t>PAGO.</w:t>
      </w:r>
      <w:bookmarkStart w:id="1" w:name="_Hlk207624390"/>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if</w:t>
      </w:r>
      <w:proofErr w:type="spellEnd"/>
      <w:r w:rsidR="008A483F" w:rsidRPr="00A113D6">
        <w:rPr>
          <w:rFonts w:ascii="Arial Narrow" w:eastAsia="Arial Narrow" w:hAnsi="Arial Narrow" w:cs="Arial Narrow"/>
        </w:rPr>
        <w:t xml:space="preserve"> CLAUSULA_PAGO %}</w:t>
      </w:r>
      <w:bookmarkEnd w:id="1"/>
    </w:p>
    <w:p w14:paraId="285AC891" w14:textId="270545CF"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proofErr w:type="gramStart"/>
      <w:r w:rsidR="008A483F" w:rsidRPr="00A113D6">
        <w:rPr>
          <w:rFonts w:ascii="Arial Narrow" w:eastAsia="Arial Narrow" w:hAnsi="Arial Narrow" w:cs="Arial Narrow"/>
          <w:color w:val="000000"/>
        </w:rPr>
        <w:t>}}</w:t>
      </w:r>
      <w:bookmarkStart w:id="4" w:name="_Hlk207624402"/>
      <w:bookmarkEnd w:id="3"/>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endif</w:t>
      </w:r>
      <w:proofErr w:type="spellEnd"/>
      <w:r w:rsidR="008A483F" w:rsidRPr="00A113D6">
        <w:rPr>
          <w:rFonts w:ascii="Arial Narrow" w:eastAsia="Arial Narrow" w:hAnsi="Arial Narrow" w:cs="Arial Narrow"/>
        </w:rPr>
        <w:t xml:space="preserve"> %}</w:t>
      </w:r>
      <w:bookmarkEnd w:id="4"/>
    </w:p>
    <w:p w14:paraId="256738E0" w14:textId="1345C5A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DB8BD17"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476143C0" w14:textId="3DD418AA" w:rsidR="008A483F" w:rsidRPr="00A113D6" w:rsidRDefault="00466295" w:rsidP="00A113D6">
      <w:pPr>
        <w:ind w:right="4"/>
        <w:jc w:val="both"/>
        <w:rPr>
          <w:rFonts w:ascii="Arial Narrow" w:eastAsia="Arial Narrow" w:hAnsi="Arial Narrow" w:cs="Arial Narrow"/>
        </w:rPr>
      </w:pPr>
      <w:r w:rsidRPr="00466295">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466295">
        <w:rPr>
          <w:rFonts w:ascii="Arial Narrow" w:eastAsia="Arial Narrow" w:hAnsi="Arial Narrow" w:cs="Arial Narrow"/>
        </w:rPr>
        <w:t xml:space="preserve"> PAGO DEBERÁ SER NOTIFICADO Y CONFIRMADO AL NÚMERO TELEFÓNICO 951 189 9298.</w:t>
      </w:r>
    </w:p>
    <w:p w14:paraId="3180C15C" w14:textId="7DD6FAD3"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F31F350"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proofErr w:type="gramStart"/>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w:t>
      </w:r>
      <w:proofErr w:type="gramEnd"/>
      <w:r w:rsidR="003401AE" w:rsidRPr="00A113D6">
        <w:rPr>
          <w:rFonts w:ascii="Arial Narrow" w:eastAsia="Arial Narrow" w:hAnsi="Arial Narrow" w:cs="Arial Narrow"/>
        </w:rPr>
        <w:t>_</w:t>
      </w:r>
      <w:proofErr w:type="gramStart"/>
      <w:r w:rsidR="003401AE" w:rsidRPr="00A113D6">
        <w:rPr>
          <w:rFonts w:ascii="Arial Narrow" w:eastAsia="Arial Narrow" w:hAnsi="Arial Narrow" w:cs="Arial Narrow"/>
        </w:rPr>
        <w:t>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w:t>
      </w:r>
      <w:proofErr w:type="gramEnd"/>
      <w:r w:rsidR="003401AE" w:rsidRPr="00A113D6">
        <w:rPr>
          <w:rFonts w:ascii="Arial Narrow" w:eastAsia="Arial Narrow" w:hAnsi="Arial Narrow" w:cs="Arial Narrow"/>
        </w:rPr>
        <w:t xml:space="preserve">% </w:t>
      </w:r>
      <w:proofErr w:type="spellStart"/>
      <w:r w:rsidR="003401AE" w:rsidRPr="00A113D6">
        <w:rPr>
          <w:rFonts w:ascii="Arial Narrow" w:eastAsia="Arial Narrow" w:hAnsi="Arial Narrow" w:cs="Arial Narrow"/>
        </w:rPr>
        <w:t>endif</w:t>
      </w:r>
      <w:proofErr w:type="spellEnd"/>
      <w:r w:rsidR="003401AE" w:rsidRPr="00A113D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15555C8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4"/>
      <w:r>
        <w:rPr>
          <w:rFonts w:ascii="Arial Narrow" w:eastAsia="Arial Narrow" w:hAnsi="Arial Narrow" w:cs="Arial Narrow"/>
        </w:rPr>
        <w:t>.</w:t>
      </w:r>
    </w:p>
    <w:p w14:paraId="7F074DB2" w14:textId="44D64EA9"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1C075B3B"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r w:rsidR="00B9352F">
        <w:rPr>
          <w:rFonts w:ascii="Arial Narrow" w:eastAsia="Arial Narrow" w:hAnsi="Arial Narrow" w:cs="Arial Narrow"/>
        </w:rPr>
        <w:t xml:space="preserve"> </w:t>
      </w:r>
      <w:r w:rsidR="00B9352F" w:rsidRPr="00CB644D">
        <w:rPr>
          <w:rFonts w:ascii="Arial Narrow" w:eastAsia="Arial Narrow" w:hAnsi="Arial Narrow" w:cs="Arial Narrow"/>
        </w:rPr>
        <w:t>{{SEXO_7</w:t>
      </w:r>
      <w:proofErr w:type="gramStart"/>
      <w:r w:rsidR="00B9352F" w:rsidRPr="00CB644D">
        <w:rPr>
          <w:rFonts w:ascii="Arial Narrow" w:eastAsia="Arial Narrow" w:hAnsi="Arial Narrow" w:cs="Arial Narrow"/>
        </w:rPr>
        <w:t>}}CEDENTE</w:t>
      </w:r>
      <w:proofErr w:type="gramEnd"/>
      <w:r w:rsidR="00B9352F" w:rsidRPr="00CB644D">
        <w:rPr>
          <w:rFonts w:ascii="Arial Narrow" w:eastAsia="Arial Narrow" w:hAnsi="Arial Narrow" w:cs="Arial Narrow"/>
        </w:rPr>
        <w:t>”</w:t>
      </w:r>
      <w:r>
        <w:rPr>
          <w:rFonts w:ascii="Arial Narrow" w:eastAsia="Arial Narrow" w:hAnsi="Arial Narrow" w:cs="Arial Narrow"/>
        </w:rPr>
        <w:t>.</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2FC3D" w14:textId="77777777" w:rsidR="00BD0768" w:rsidRDefault="00BD0768">
      <w:pPr>
        <w:spacing w:after="0" w:line="240" w:lineRule="auto"/>
      </w:pPr>
      <w:r>
        <w:separator/>
      </w:r>
    </w:p>
  </w:endnote>
  <w:endnote w:type="continuationSeparator" w:id="0">
    <w:p w14:paraId="73B1774A" w14:textId="77777777" w:rsidR="00BD0768" w:rsidRDefault="00BD0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E9D4C12-073A-4445-BA1F-8EB5C4CD8EEC}"/>
    <w:embedBold r:id="rId2" w:fontKey="{AE65F994-7C7A-41D8-BE39-9C1736A344B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56B646C-7E9C-48FD-BDE5-D3CA130BD8D3}"/>
    <w:embedBold r:id="rId4" w:fontKey="{83E95167-CF43-4CB4-A173-2E188A66ED80}"/>
  </w:font>
  <w:font w:name="Georgia">
    <w:panose1 w:val="02040502050405020303"/>
    <w:charset w:val="00"/>
    <w:family w:val="roman"/>
    <w:pitch w:val="variable"/>
    <w:sig w:usb0="00000287" w:usb1="00000000" w:usb2="00000000" w:usb3="00000000" w:csb0="0000009F" w:csb1="00000000"/>
    <w:embedRegular r:id="rId5" w:fontKey="{32CDE75D-8704-49E9-ADB6-A0133005972D}"/>
    <w:embedItalic r:id="rId6" w:fontKey="{C17BFB28-6F1E-402E-AD2D-757232102C17}"/>
  </w:font>
  <w:font w:name="Calibri Light">
    <w:panose1 w:val="020F0302020204030204"/>
    <w:charset w:val="00"/>
    <w:family w:val="swiss"/>
    <w:pitch w:val="variable"/>
    <w:sig w:usb0="E4002EFF" w:usb1="C200247B" w:usb2="00000009" w:usb3="00000000" w:csb0="000001FF" w:csb1="00000000"/>
    <w:embedRegular r:id="rId7" w:fontKey="{0B006EE2-9F17-4C36-A01B-FD718EF210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A5E46" w14:textId="77777777" w:rsidR="00BD0768" w:rsidRDefault="00BD0768">
      <w:pPr>
        <w:spacing w:after="0" w:line="240" w:lineRule="auto"/>
      </w:pPr>
      <w:r>
        <w:separator/>
      </w:r>
    </w:p>
  </w:footnote>
  <w:footnote w:type="continuationSeparator" w:id="0">
    <w:p w14:paraId="10518C9E" w14:textId="77777777" w:rsidR="00BD0768" w:rsidRDefault="00BD07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1BA685BF" w:rsidR="00403C80" w:rsidRDefault="00466295">
    <w:pPr>
      <w:pStyle w:val="Encabezado"/>
    </w:pPr>
    <w:r>
      <w:rPr>
        <w:noProof/>
      </w:rPr>
      <w:pict w14:anchorId="5E65AA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854844" o:spid="_x0000_s107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7D5A5ACC" w:rsidR="00555493" w:rsidRDefault="0046629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E5A4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854845" o:spid="_x0000_s107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230BE0EF" w:rsidR="00403C80" w:rsidRDefault="00466295">
    <w:pPr>
      <w:pStyle w:val="Encabezado"/>
    </w:pPr>
    <w:r>
      <w:rPr>
        <w:noProof/>
      </w:rPr>
      <w:pict w14:anchorId="19C0FC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854843" o:spid="_x0000_s107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B617D"/>
    <w:rsid w:val="000C4E19"/>
    <w:rsid w:val="001A19E1"/>
    <w:rsid w:val="001E12EF"/>
    <w:rsid w:val="00292A45"/>
    <w:rsid w:val="002B79F1"/>
    <w:rsid w:val="002D7BD3"/>
    <w:rsid w:val="003401AE"/>
    <w:rsid w:val="003C53B8"/>
    <w:rsid w:val="00403C80"/>
    <w:rsid w:val="00466295"/>
    <w:rsid w:val="00524B18"/>
    <w:rsid w:val="00533EA8"/>
    <w:rsid w:val="0054070A"/>
    <w:rsid w:val="00555493"/>
    <w:rsid w:val="00583D03"/>
    <w:rsid w:val="005B342E"/>
    <w:rsid w:val="00705BE2"/>
    <w:rsid w:val="00736422"/>
    <w:rsid w:val="007455C7"/>
    <w:rsid w:val="0078649D"/>
    <w:rsid w:val="007B2887"/>
    <w:rsid w:val="007E45AF"/>
    <w:rsid w:val="00870EF0"/>
    <w:rsid w:val="008A483F"/>
    <w:rsid w:val="008D7151"/>
    <w:rsid w:val="008F1E4C"/>
    <w:rsid w:val="00953B3E"/>
    <w:rsid w:val="00A113D6"/>
    <w:rsid w:val="00AC6AB8"/>
    <w:rsid w:val="00B56261"/>
    <w:rsid w:val="00B9352F"/>
    <w:rsid w:val="00BD0768"/>
    <w:rsid w:val="00BD5AC0"/>
    <w:rsid w:val="00BE24F9"/>
    <w:rsid w:val="00CD695F"/>
    <w:rsid w:val="00CF677C"/>
    <w:rsid w:val="00D61693"/>
    <w:rsid w:val="00DA1FBC"/>
    <w:rsid w:val="00DC2164"/>
    <w:rsid w:val="00E40B82"/>
    <w:rsid w:val="00E515D4"/>
    <w:rsid w:val="00EA79EB"/>
    <w:rsid w:val="00ED0C3E"/>
    <w:rsid w:val="00EE08F2"/>
    <w:rsid w:val="00F8557C"/>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Pages>
  <Words>2592</Words>
  <Characters>14259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17</cp:revision>
  <dcterms:created xsi:type="dcterms:W3CDTF">2025-09-02T04:19:00Z</dcterms:created>
  <dcterms:modified xsi:type="dcterms:W3CDTF">2025-09-26T21:48:00Z</dcterms:modified>
</cp:coreProperties>
</file>