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4697361B"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3A02D54A"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6EC0147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MANIFIESTA, QUE CONOCE LAS OBLIGACIONES QUE SE DESCRIBEN EN EL PRESENTE CONTRATO, ASÍ COMO TAMBIÉN CONOCE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 DISPUESTO A CUMPLIR CON LAS OBLIGACIONES Y PAGOS DE MENSUALIDADES PACTADAS, ASÍ COMO SE COMPROMETE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4C1FE6E9"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22311646"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SE OBLIGA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32EA3003"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REALICE EL PAGO FUERA DEL PLAZO ESTABLECIDO EN EL PÁRRAFO ANTERIOR, DEBERÁ CUBRIR INTERESES MORATORIOS A UNA TASA DEL </w:t>
      </w:r>
      <w:r w:rsidR="00C81995" w:rsidRPr="00C81995">
        <w:rPr>
          <w:rFonts w:ascii="Arial Narrow" w:eastAsia="Arial Narrow" w:hAnsi="Arial Narrow" w:cs="Arial Narrow"/>
        </w:rPr>
        <w:t>{{PORCENTAJE}}</w:t>
      </w:r>
      <w:r w:rsidRPr="00C81995">
        <w:rPr>
          <w:rFonts w:ascii="Arial Narrow" w:eastAsia="Arial Narrow" w:hAnsi="Arial Narrow" w:cs="Arial Narrow"/>
        </w:rPr>
        <w:t>%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2E1CCC91" w14:textId="3AFE520B"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33F89FA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74A4C0CE"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4C1D047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6832941C"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5DEACEF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CONCEPTO DE APARTADO Y ENGANCHE, SIEMPRE Y CUANDO NO SE CONCLUYA LA VENTA A CAUSA DEL “CESIONARI</w:t>
      </w:r>
      <w:r w:rsidR="00C81995"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0E9C992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INCUMPLE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7775779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6E746857"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Pr="00C81995">
        <w:rPr>
          <w:rFonts w:ascii="Arial Narrow" w:eastAsia="Arial Narrow" w:hAnsi="Arial Narrow" w:cs="Arial Narrow"/>
          <w:b/>
          <w:bCs/>
        </w:rPr>
        <w:t>ES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6B5C33EF" w14:textId="13A1660F"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SUPERA LA PENA CONVENCIONAL, “EL CEDENTE” LE DEVOLVERÁ LA DIFERENCIA; DE LO CONTRARIO,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QUEDARÁ OBLIGAD</w:t>
      </w:r>
      <w:r w:rsidR="00C81995" w:rsidRPr="00C81995">
        <w:rPr>
          <w:rFonts w:ascii="Arial Narrow" w:eastAsia="Arial Narrow" w:hAnsi="Arial Narrow" w:cs="Arial Narrow"/>
        </w:rPr>
        <w:t>{{SEXO_2}}</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49A57234"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EL PAGO DE LOS HONORARIOS CORRESPONDIENTES.</w:t>
      </w:r>
    </w:p>
    <w:p w14:paraId="5561DC26" w14:textId="508319F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68570053"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 ASÍ COMO EJERCER LAS ACCIONES CORRESPONDIENTES CONFORME A DERECHO.</w:t>
      </w:r>
    </w:p>
    <w:p w14:paraId="202FF652" w14:textId="250633B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6D0E2BAD" w14:textId="77777777" w:rsidR="007E3A35" w:rsidRDefault="007E3A35" w:rsidP="007E3A35">
      <w:pPr>
        <w:jc w:val="center"/>
        <w:rPr>
          <w:rFonts w:ascii="Arial Narrow" w:eastAsia="Arial Narrow" w:hAnsi="Arial Narrow" w:cs="Arial Narrow"/>
          <w:b/>
        </w:rPr>
      </w:pPr>
      <w:bookmarkStart w:id="0" w:name="_Hlk207657513"/>
      <w:bookmarkStart w:id="1" w:name="_Hlk212282777"/>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r>
        <w:rPr>
          <w:rFonts w:ascii="Arial Narrow" w:eastAsia="Arial Narrow" w:hAnsi="Arial Narrow" w:cs="Arial Narrow"/>
        </w:rPr>
        <w:t>}}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headerReference w:type="even" r:id="rId9"/>
      <w:headerReference w:type="default" r:id="rId10"/>
      <w:footerReference w:type="default" r:id="rId11"/>
      <w:headerReference w:type="first" r:id="rId12"/>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AA8AB" w14:textId="77777777" w:rsidR="003A0001" w:rsidRDefault="003A0001">
      <w:pPr>
        <w:spacing w:after="0" w:line="240" w:lineRule="auto"/>
      </w:pPr>
      <w:r>
        <w:separator/>
      </w:r>
    </w:p>
  </w:endnote>
  <w:endnote w:type="continuationSeparator" w:id="0">
    <w:p w14:paraId="0F74A1C5" w14:textId="77777777" w:rsidR="003A0001" w:rsidRDefault="003A0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45AC131-9E98-4D22-A6A1-9F8B653008B8}"/>
    <w:embedItalic r:id="rId2" w:fontKey="{19131D5A-4EBB-40EF-BDBC-003117CA2FCF}"/>
  </w:font>
  <w:font w:name="Play">
    <w:charset w:val="00"/>
    <w:family w:val="auto"/>
    <w:pitch w:val="default"/>
    <w:embedRegular r:id="rId3" w:fontKey="{097C384D-5A6C-4BF0-BCFB-37D950CAB584}"/>
  </w:font>
  <w:font w:name="Aptos Display">
    <w:charset w:val="00"/>
    <w:family w:val="swiss"/>
    <w:pitch w:val="variable"/>
    <w:sig w:usb0="20000287" w:usb1="00000003" w:usb2="00000000" w:usb3="00000000" w:csb0="0000019F" w:csb1="00000000"/>
    <w:embedRegular r:id="rId4" w:fontKey="{0DE65F2F-88F5-4208-A956-398E797AD955}"/>
  </w:font>
  <w:font w:name="Arial Narrow">
    <w:panose1 w:val="020B0606020202030204"/>
    <w:charset w:val="00"/>
    <w:family w:val="swiss"/>
    <w:pitch w:val="variable"/>
    <w:sig w:usb0="00000287" w:usb1="00000800" w:usb2="00000000" w:usb3="00000000" w:csb0="0000009F" w:csb1="00000000"/>
    <w:embedRegular r:id="rId5" w:fontKey="{CC37FCF8-8F1B-4ABC-8DE1-8F5B833344FC}"/>
    <w:embedBold r:id="rId6" w:fontKey="{1CC79EF2-FE66-4CD7-A728-463DD94E63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69A8C8D"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4C7CCE8D">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8C0237"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7"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bn98tN8AAAAOAQAADwAAAGRycy9kb3ducmV2LnhtbEyPy27C&#10;MBBF95X6D9ZU6g7sVAmFEAehSux5VOrWxNMkNB5HsQPh7zus2uV96M6ZYjO5TlxxCK0nDclcgUCq&#10;vG2p1vB52s2WIEI0ZE3nCTXcMcCmfH4qTG79jQ54PcZa8AiF3GhoYuxzKUPVoDNh7nskzr794Exk&#10;OdTSDubG466Tb0otpDMt8YXG9PjRYPVzHJ2Gr2rrd7FO9z5c9oc+SXA63UetX1+m7RpExCn+leGB&#10;z+hQMtPZj2SD6DSsUsXoUcPsPc0WIB4VlWbsndnLkuUKZFnI/2+UvwAAAP//AwBQSwECLQAUAAYA&#10;CAAAACEAtoM4kv4AAADhAQAAEwAAAAAAAAAAAAAAAAAAAAAAW0NvbnRlbnRfVHlwZXNdLnhtbFBL&#10;AQItABQABgAIAAAAIQA4/SH/1gAAAJQBAAALAAAAAAAAAAAAAAAAAC8BAABfcmVscy8ucmVsc1BL&#10;AQItABQABgAIAAAAIQCHJtwkIQIAAEEEAAAOAAAAAAAAAAAAAAAAAC4CAABkcnMvZTJvRG9jLnht&#10;bFBLAQItABQABgAIAAAAIQBuf3y03wAAAA4BAAAPAAAAAAAAAAAAAAAAAHsEAABkcnMvZG93bnJl&#10;di54bWxQSwUGAAAAAAQABADzAAAAhwUAAAAA&#10;" filled="f" stroked="f" strokeweight=".5pt">
              <v:textbox>
                <w:txbxContent>
                  <w:p w14:paraId="5B8C0237" w14:textId="77777777" w:rsidR="007E3A35" w:rsidRDefault="007E3A35" w:rsidP="007E3A35">
                    <w:r>
                      <w:t>{{FIRMA_TESTIGO2}}</w:t>
                    </w:r>
                  </w:p>
                </w:txbxContent>
              </v:textbox>
            </v:shape>
          </w:pict>
        </mc:Fallback>
      </mc:AlternateContent>
    </w:r>
    <w:r>
      <w:rPr>
        <w:color w:val="000000"/>
      </w:rPr>
      <w:fldChar w:fldCharType="begin"/>
    </w:r>
    <w:r>
      <w:rPr>
        <w:color w:val="000000"/>
      </w:rPr>
      <w:instrText>PAGE</w:instrText>
    </w:r>
    <w:r>
      <w:rPr>
        <w:color w:val="000000"/>
      </w:rPr>
      <w:fldChar w:fldCharType="separate"/>
    </w:r>
    <w:r w:rsidR="0044351E">
      <w:rPr>
        <w:noProof/>
        <w:color w:val="000000"/>
      </w:rPr>
      <w:t>1</w:t>
    </w:r>
    <w:r>
      <w:rPr>
        <w:color w:val="000000"/>
      </w:rPr>
      <w:fldChar w:fldCharType="end"/>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CA280" w14:textId="77777777" w:rsidR="003A0001" w:rsidRDefault="003A0001">
      <w:pPr>
        <w:spacing w:after="0" w:line="240" w:lineRule="auto"/>
      </w:pPr>
      <w:r>
        <w:separator/>
      </w:r>
    </w:p>
  </w:footnote>
  <w:footnote w:type="continuationSeparator" w:id="0">
    <w:p w14:paraId="139217F2" w14:textId="77777777" w:rsidR="003A0001" w:rsidRDefault="003A00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2156C94E" w:rsidR="007E3A35" w:rsidRDefault="007E3A35">
    <w:pPr>
      <w:pStyle w:val="Encabezado"/>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03179" id="_x0000_t202" coordsize="21600,21600" o:spt="202" path="m,l,21600r21600,l21600,xe">
              <v:stroke joinstyle="miter"/>
              <v:path gradientshapeok="t" o:connecttype="rect"/>
            </v:shapetype>
            <v:shape id="_x0000_s1033"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n3lnR3QAAAAwBAAAPAAAAZHJzL2Rvd25yZXYueG1sTI9Nb4MwDIbv&#10;k/YfIk/abQ2ZoGIUU1WTeu/HpF5T4gEdcRAJLf33S0/b0faj189brmfbiyuNvnOMoBYJCOLamY4b&#10;hK/j9i0H4YNmo3vHhHAnD+vq+anUhXE33tP1EBoRQ9gXGqENYSik9HVLVvuFG4jj7duNVoc4jo00&#10;o77FcNvL9yRZSqs7jh9aPdBnS/XPYbIIp3rjtqFJd85fdvtBKZqP9wnx9WXerEAEmsMfDA/9qA5V&#10;dDq7iY0XPcJHqlREEbI8jx0eRJIu4+qMkKssA1mV8n+J6hcAAP//AwBQSwECLQAUAAYACAAAACEA&#10;toM4kv4AAADhAQAAEwAAAAAAAAAAAAAAAAAAAAAAW0NvbnRlbnRfVHlwZXNdLnhtbFBLAQItABQA&#10;BgAIAAAAIQA4/SH/1gAAAJQBAAALAAAAAAAAAAAAAAAAAC8BAABfcmVscy8ucmVsc1BLAQItABQA&#10;BgAIAAAAIQA9A2a+HQIAADoEAAAOAAAAAAAAAAAAAAAAAC4CAABkcnMvZTJvRG9jLnhtbFBLAQIt&#10;ABQABgAIAAAAIQDn3lnR3QAAAAwBAAAPAAAAAAAAAAAAAAAAAHcEAABkcnMvZG93bnJldi54bWxQ&#10;SwUGAAAAAAQABADzAAAAgQUAAAAA&#10;" filled="f" stroked="f" strokeweight=".5pt">
              <v:textbox>
                <w:txbxContent>
                  <w:p w14:paraId="23A53839" w14:textId="77777777" w:rsidR="007E3A35" w:rsidRDefault="007E3A35" w:rsidP="007E3A35">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4"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OEZtc/fAAAADgEAAA8AAABkcnMvZG93bnJldi54bWxMj81OwzAQ&#10;hO9IvIO1SNyoHXBRSeNUFVLv/ZO4uvGSpMTrKHba9O3ZnuC2uzOa/aZYTb4TFxxiG8hANlMgkKrg&#10;WqoNHA+blwWImCw52wVCAzeMsCofHwqbu3ClHV72qRYcQjG3BpqU+lzKWDXobZyFHom17zB4m3gd&#10;aukGe+Vw38lXpd6lty3xh8b2+Nlg9bMfvYGvah02qdbbEM/bXZ9lOB1uozHPT9N6CSLhlP7McMdn&#10;dCiZ6RRGclF0Bj604i6JhbdMZyDuFqXnfDvxNNdqAbIs5P8a5S8AAAD//wMAUEsBAi0AFAAGAAgA&#10;AAAhALaDOJL+AAAA4QEAABMAAAAAAAAAAAAAAAAAAAAAAFtDb250ZW50X1R5cGVzXS54bWxQSwEC&#10;LQAUAAYACAAAACEAOP0h/9YAAACUAQAACwAAAAAAAAAAAAAAAAAvAQAAX3JlbHMvLnJlbHNQSwEC&#10;LQAUAAYACAAAACEAhlFPEh8CAABBBAAADgAAAAAAAAAAAAAAAAAuAgAAZHJzL2Uyb0RvYy54bWxQ&#10;SwECLQAUAAYACAAAACEA4Rm1z98AAAAOAQAADwAAAAAAAAAAAAAAAAB5BAAAZHJzL2Rvd25yZXYu&#10;eG1sUEsFBgAAAAAEAAQA8wAAAIUFAAAAAA==&#10;" filled="f" stroked="f" strokeweight=".5pt">
              <v:textbox>
                <w:txbxContent>
                  <w:p w14:paraId="57E8F821" w14:textId="77777777" w:rsidR="007E3A35" w:rsidRDefault="007E3A35" w:rsidP="007E3A35">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025536DE">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5"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BGge62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B9F1547" wp14:editId="0A874455">
              <wp:simplePos x="0" y="0"/>
              <wp:positionH relativeFrom="column">
                <wp:posOffset>5577522</wp:posOffset>
              </wp:positionH>
              <wp:positionV relativeFrom="paragraph">
                <wp:posOffset>2563178</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8F65066"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F1547" id="_x0000_s1036" type="#_x0000_t202" style="position:absolute;margin-left:439.15pt;margin-top:201.85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8lZV+d4AAAAMAQAADwAAAGRycy9kb3ducmV2LnhtbEyPy26D&#10;QAxF95X6DyNX6q4ZICQqFBNFlbLPo1K3E3CBlvEgZkjI39dZtUvbR9fnFpvZ9upCo+8cI8SLCBRx&#10;5eqOG4SP0+7lFZQPhmvTOyaEG3nYlI8Phclrd+UDXY6hURLCPjcIbQhDrrWvWrLGL9xALLcvN1oT&#10;ZBwbXY/mKuG210kUrbU1HcuH1gz03lL1c5wswme1dbvQpHvnv/eHIY5pPt0mxOenefsGKtAc/mC4&#10;64s6lOJ0dhPXXvUI2TJLBEVYpol0uBNRmsrqjLBaZyvQZaH/lyh/AQAA//8DAFBLAQItABQABgAI&#10;AAAAIQC2gziS/gAAAOEBAAATAAAAAAAAAAAAAAAAAAAAAABbQ29udGVudF9UeXBlc10ueG1sUEsB&#10;Ai0AFAAGAAgAAAAhADj9If/WAAAAlAEAAAsAAAAAAAAAAAAAAAAALwEAAF9yZWxzLy5yZWxzUEsB&#10;Ai0AFAAGAAgAAAAhADkzoWMhAgAAQQQAAA4AAAAAAAAAAAAAAAAALgIAAGRycy9lMm9Eb2MueG1s&#10;UEsBAi0AFAAGAAgAAAAhAPJWVfneAAAADAEAAA8AAAAAAAAAAAAAAAAAewQAAGRycy9kb3ducmV2&#10;LnhtbFBLBQYAAAAABAAEAPMAAACGBQAAAAA=&#10;" filled="f" stroked="f" strokeweight=".5pt">
              <v:textbox>
                <w:txbxContent>
                  <w:p w14:paraId="58F65066" w14:textId="77777777" w:rsidR="007E3A35" w:rsidRDefault="007E3A35" w:rsidP="007E3A35">
                    <w:r>
                      <w:t>{{FIRMA_CLIENTE}}</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A7C25"/>
    <w:rsid w:val="002A1B2B"/>
    <w:rsid w:val="00381B70"/>
    <w:rsid w:val="003A0001"/>
    <w:rsid w:val="003A3130"/>
    <w:rsid w:val="00426361"/>
    <w:rsid w:val="0044351E"/>
    <w:rsid w:val="00483DA1"/>
    <w:rsid w:val="005475D3"/>
    <w:rsid w:val="005E6EFE"/>
    <w:rsid w:val="00684069"/>
    <w:rsid w:val="006D4F2E"/>
    <w:rsid w:val="00776CE7"/>
    <w:rsid w:val="007B7C87"/>
    <w:rsid w:val="007D19FB"/>
    <w:rsid w:val="007E3A35"/>
    <w:rsid w:val="00800CCB"/>
    <w:rsid w:val="00843F8F"/>
    <w:rsid w:val="009E4EB3"/>
    <w:rsid w:val="00A76CB0"/>
    <w:rsid w:val="00C053BA"/>
    <w:rsid w:val="00C20EB1"/>
    <w:rsid w:val="00C81995"/>
    <w:rsid w:val="00D0182A"/>
    <w:rsid w:val="00D9469A"/>
    <w:rsid w:val="00E0521C"/>
    <w:rsid w:val="00E5752D"/>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8</Pages>
  <Words>3861</Words>
  <Characters>21236</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10</cp:revision>
  <dcterms:created xsi:type="dcterms:W3CDTF">2025-08-08T20:59:00Z</dcterms:created>
  <dcterms:modified xsi:type="dcterms:W3CDTF">2026-02-21T15:46:00Z</dcterms:modified>
</cp:coreProperties>
</file>