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82840" w14:textId="77777777" w:rsidR="00730BDF" w:rsidRDefault="00197411" w:rsidP="00197411">
      <w:pPr>
        <w:pStyle w:val="1"/>
        <w:tabs>
          <w:tab w:val="left" w:pos="4036"/>
          <w:tab w:val="left" w:pos="4037"/>
        </w:tabs>
        <w:spacing w:before="0" w:after="0" w:line="360" w:lineRule="auto"/>
        <w:contextualSpacing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197411">
        <w:rPr>
          <w:rFonts w:ascii="Times New Roman" w:hAnsi="Times New Roman" w:cs="Times New Roman"/>
          <w:b/>
          <w:color w:val="auto"/>
          <w:sz w:val="28"/>
          <w:szCs w:val="28"/>
        </w:rPr>
        <w:t xml:space="preserve">Задание </w:t>
      </w:r>
      <w:r w:rsidR="00730BDF">
        <w:rPr>
          <w:rFonts w:ascii="Times New Roman" w:hAnsi="Times New Roman" w:cs="Times New Roman"/>
          <w:b/>
          <w:color w:val="auto"/>
          <w:sz w:val="28"/>
          <w:szCs w:val="28"/>
        </w:rPr>
        <w:t>УП.02</w:t>
      </w:r>
    </w:p>
    <w:p w14:paraId="07527788" w14:textId="4D6BDADD" w:rsidR="00197411" w:rsidRPr="00197411" w:rsidRDefault="00730BDF" w:rsidP="00197411">
      <w:pPr>
        <w:pStyle w:val="1"/>
        <w:tabs>
          <w:tab w:val="left" w:pos="4036"/>
          <w:tab w:val="left" w:pos="4037"/>
        </w:tabs>
        <w:spacing w:before="0" w:after="0" w:line="360" w:lineRule="auto"/>
        <w:contextualSpacing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в стиле </w:t>
      </w:r>
      <w:r w:rsidR="00197411" w:rsidRPr="00197411">
        <w:rPr>
          <w:rFonts w:ascii="Times New Roman" w:hAnsi="Times New Roman" w:cs="Times New Roman"/>
          <w:b/>
          <w:color w:val="auto"/>
          <w:sz w:val="28"/>
          <w:szCs w:val="28"/>
        </w:rPr>
        <w:t>КОД демонстрационного экзамена</w:t>
      </w:r>
    </w:p>
    <w:p w14:paraId="01C05E33" w14:textId="77777777" w:rsidR="00197411" w:rsidRDefault="00197411" w:rsidP="00197411">
      <w:pPr>
        <w:pStyle w:val="1"/>
        <w:tabs>
          <w:tab w:val="left" w:pos="4036"/>
          <w:tab w:val="left" w:pos="4037"/>
        </w:tabs>
        <w:spacing w:before="0" w:after="0" w:line="360" w:lineRule="auto"/>
        <w:contextualSpacing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197411">
        <w:rPr>
          <w:rFonts w:ascii="Times New Roman" w:hAnsi="Times New Roman" w:cs="Times New Roman"/>
          <w:b/>
          <w:color w:val="auto"/>
          <w:sz w:val="28"/>
          <w:szCs w:val="28"/>
        </w:rPr>
        <w:t>по специальности 09.02.07 «Информационные системы и программирование», квалификация «Программист»</w:t>
      </w:r>
    </w:p>
    <w:p w14:paraId="62983903" w14:textId="6F0BFA67" w:rsidR="00896647" w:rsidRPr="00896647" w:rsidRDefault="00896647" w:rsidP="00896647">
      <w:pPr>
        <w:ind w:left="0" w:right="75" w:firstLine="0"/>
        <w:jc w:val="center"/>
        <w:rPr>
          <w:b/>
          <w:bCs/>
          <w:lang w:eastAsia="en-US"/>
        </w:rPr>
      </w:pPr>
      <w:r w:rsidRPr="00896647">
        <w:rPr>
          <w:b/>
          <w:bCs/>
          <w:lang w:eastAsia="en-US"/>
        </w:rPr>
        <w:t>(профильный уровень с вариативной частью)</w:t>
      </w:r>
    </w:p>
    <w:p w14:paraId="21BBFFA2" w14:textId="1497317E" w:rsidR="00475722" w:rsidRDefault="006A6577" w:rsidP="00197411">
      <w:pPr>
        <w:spacing w:after="0" w:line="360" w:lineRule="auto"/>
        <w:ind w:left="10" w:right="79" w:hanging="10"/>
        <w:contextualSpacing/>
        <w:jc w:val="center"/>
      </w:pPr>
      <w:r>
        <w:rPr>
          <w:b/>
        </w:rPr>
        <w:t xml:space="preserve"> </w:t>
      </w:r>
    </w:p>
    <w:p w14:paraId="7E7B15FF" w14:textId="17E8E043" w:rsidR="00475722" w:rsidRDefault="006A6577" w:rsidP="00197411">
      <w:pPr>
        <w:spacing w:after="0" w:line="360" w:lineRule="auto"/>
        <w:ind w:left="10" w:right="80" w:hanging="10"/>
        <w:contextualSpacing/>
        <w:jc w:val="center"/>
      </w:pPr>
      <w:r>
        <w:rPr>
          <w:b/>
        </w:rPr>
        <w:t>Модуль № 1</w:t>
      </w:r>
    </w:p>
    <w:p w14:paraId="69D70D87" w14:textId="4DBD9393" w:rsidR="00197411" w:rsidRPr="00197411" w:rsidRDefault="006A6577" w:rsidP="00197411">
      <w:pPr>
        <w:spacing w:after="0" w:line="360" w:lineRule="auto"/>
        <w:ind w:left="0" w:hanging="26"/>
        <w:contextualSpacing/>
        <w:jc w:val="center"/>
        <w:rPr>
          <w:b/>
          <w:bCs/>
        </w:rPr>
      </w:pPr>
      <w:r w:rsidRPr="00197411">
        <w:rPr>
          <w:b/>
          <w:bCs/>
        </w:rPr>
        <w:t>Разработка, администрирование и защита баз данных</w:t>
      </w:r>
    </w:p>
    <w:p w14:paraId="701277B6" w14:textId="1C2245A8" w:rsidR="00475722" w:rsidRPr="00197411" w:rsidRDefault="006A6577" w:rsidP="00197411">
      <w:pPr>
        <w:spacing w:after="0" w:line="360" w:lineRule="auto"/>
        <w:ind w:left="0" w:right="541" w:firstLine="683"/>
        <w:contextualSpacing/>
        <w:rPr>
          <w:b/>
          <w:bCs/>
        </w:rPr>
      </w:pPr>
      <w:r w:rsidRPr="00197411">
        <w:rPr>
          <w:b/>
          <w:bCs/>
        </w:rPr>
        <w:t xml:space="preserve">Задание:  </w:t>
      </w:r>
    </w:p>
    <w:p w14:paraId="0F8786A5" w14:textId="0758F271" w:rsidR="00475722" w:rsidRDefault="00B86642" w:rsidP="00D8359D">
      <w:pPr>
        <w:spacing w:after="0" w:line="360" w:lineRule="auto"/>
        <w:ind w:left="-15" w:right="69"/>
        <w:contextualSpacing/>
      </w:pPr>
      <w:r>
        <w:t>Сервис частных объявлений</w:t>
      </w:r>
      <w:r w:rsidR="006A6577">
        <w:t xml:space="preserve"> занимается </w:t>
      </w:r>
      <w:r>
        <w:t>продвижением объявлений</w:t>
      </w:r>
      <w:r w:rsidR="000042FB">
        <w:t xml:space="preserve"> пользователей (купля-продажа</w:t>
      </w:r>
      <w:r w:rsidR="00C26B65">
        <w:t xml:space="preserve"> </w:t>
      </w:r>
      <w:r w:rsidR="00A11E5C">
        <w:t>товаров</w:t>
      </w:r>
      <w:r w:rsidR="000042FB">
        <w:t>, аренда</w:t>
      </w:r>
      <w:r w:rsidR="00A11E5C">
        <w:t xml:space="preserve"> недвижимости</w:t>
      </w:r>
      <w:r w:rsidR="000042FB">
        <w:t xml:space="preserve">, </w:t>
      </w:r>
      <w:r w:rsidR="00C26B65">
        <w:t>услуги</w:t>
      </w:r>
      <w:r w:rsidR="000042FB">
        <w:t xml:space="preserve">). </w:t>
      </w:r>
      <w:r w:rsidR="006A6577">
        <w:t xml:space="preserve">Для эффективного </w:t>
      </w:r>
      <w:r w:rsidR="000042FB">
        <w:t xml:space="preserve">управления объявлениями </w:t>
      </w:r>
      <w:r w:rsidR="006A6577">
        <w:t>требуется система, позволяющая обрабатывать всю информацию в цифровом формате.</w:t>
      </w:r>
    </w:p>
    <w:p w14:paraId="5D450F6D" w14:textId="1035154F" w:rsidR="00475722" w:rsidRDefault="006A6577" w:rsidP="00D8359D">
      <w:pPr>
        <w:spacing w:after="0" w:line="360" w:lineRule="auto"/>
        <w:ind w:left="-15" w:right="69"/>
        <w:contextualSpacing/>
      </w:pPr>
      <w:r>
        <w:t xml:space="preserve">Разработать подсистему для работы с </w:t>
      </w:r>
      <w:r w:rsidR="000042FB">
        <w:t>частными объявлениями</w:t>
      </w:r>
      <w:r>
        <w:t>, обеспечивающую следующий функционал:</w:t>
      </w:r>
    </w:p>
    <w:p w14:paraId="37694709" w14:textId="2D059226" w:rsidR="00E87C1E" w:rsidRDefault="00A33E91" w:rsidP="00E87C1E">
      <w:pPr>
        <w:numPr>
          <w:ilvl w:val="0"/>
          <w:numId w:val="1"/>
        </w:numPr>
        <w:spacing w:after="0" w:line="360" w:lineRule="auto"/>
        <w:ind w:left="-15" w:right="69"/>
        <w:contextualSpacing/>
      </w:pPr>
      <w:r>
        <w:t xml:space="preserve">просмотр всех активных объявлений </w:t>
      </w:r>
      <w:r w:rsidR="00E87C1E">
        <w:t>с фильтрацией по различным критериям</w:t>
      </w:r>
      <w:r w:rsidR="00596CB3">
        <w:t xml:space="preserve"> и </w:t>
      </w:r>
      <w:proofErr w:type="gramStart"/>
      <w:r w:rsidR="00596CB3">
        <w:t>поиском по ключевым словам</w:t>
      </w:r>
      <w:proofErr w:type="gramEnd"/>
      <w:r w:rsidR="00E87C1E">
        <w:t>;</w:t>
      </w:r>
    </w:p>
    <w:p w14:paraId="1C4F2FE9" w14:textId="05C4FA02" w:rsidR="00C57E03" w:rsidRPr="00E26264" w:rsidRDefault="00C26B65" w:rsidP="00C57E03">
      <w:pPr>
        <w:numPr>
          <w:ilvl w:val="0"/>
          <w:numId w:val="1"/>
        </w:numPr>
        <w:spacing w:after="0" w:line="360" w:lineRule="auto"/>
        <w:ind w:left="-15" w:right="69"/>
        <w:contextualSpacing/>
        <w:rPr>
          <w:color w:val="auto"/>
        </w:rPr>
      </w:pPr>
      <w:r w:rsidRPr="00E26264">
        <w:rPr>
          <w:color w:val="auto"/>
        </w:rPr>
        <w:t>авторизация пользователей;</w:t>
      </w:r>
    </w:p>
    <w:p w14:paraId="3627E461" w14:textId="4C62DF4C" w:rsidR="00475722" w:rsidRDefault="00136DEE" w:rsidP="00D8359D">
      <w:pPr>
        <w:numPr>
          <w:ilvl w:val="0"/>
          <w:numId w:val="1"/>
        </w:numPr>
        <w:spacing w:after="0" w:line="360" w:lineRule="auto"/>
        <w:ind w:left="-15" w:right="69"/>
        <w:contextualSpacing/>
      </w:pPr>
      <w:r>
        <w:t xml:space="preserve">просмотр, </w:t>
      </w:r>
      <w:r w:rsidR="006A6577">
        <w:t>добавление</w:t>
      </w:r>
      <w:r>
        <w:t xml:space="preserve">, </w:t>
      </w:r>
      <w:r w:rsidR="006A6577">
        <w:t>редактирование</w:t>
      </w:r>
      <w:r>
        <w:t xml:space="preserve">, </w:t>
      </w:r>
      <w:r w:rsidR="000526C3">
        <w:t>удаление</w:t>
      </w:r>
      <w:r w:rsidR="006A6577">
        <w:t xml:space="preserve"> </w:t>
      </w:r>
      <w:r w:rsidR="00DF6C98">
        <w:t>пользователем собственных объявлений</w:t>
      </w:r>
      <w:r w:rsidR="006A6577">
        <w:t xml:space="preserve">; </w:t>
      </w:r>
    </w:p>
    <w:p w14:paraId="33713C40" w14:textId="5AB9A654" w:rsidR="00475722" w:rsidRDefault="006A6577" w:rsidP="00D8359D">
      <w:pPr>
        <w:numPr>
          <w:ilvl w:val="0"/>
          <w:numId w:val="1"/>
        </w:numPr>
        <w:spacing w:after="0" w:line="360" w:lineRule="auto"/>
        <w:ind w:left="-15" w:right="69"/>
        <w:contextualSpacing/>
      </w:pPr>
      <w:r>
        <w:t xml:space="preserve">просмотр </w:t>
      </w:r>
      <w:r w:rsidR="00E87C1E">
        <w:t>завершенных объявлений с подсчетом полученной прибыли</w:t>
      </w:r>
      <w:r>
        <w:t>.</w:t>
      </w:r>
    </w:p>
    <w:p w14:paraId="1A212304" w14:textId="23B6AF8B" w:rsidR="00475722" w:rsidRDefault="006A6577" w:rsidP="00D8359D">
      <w:pPr>
        <w:spacing w:after="0" w:line="360" w:lineRule="auto"/>
        <w:ind w:left="-15" w:right="69"/>
        <w:contextualSpacing/>
      </w:pPr>
      <w:r>
        <w:t>На основе описания предметной области необходимо создать базу данных в выбранной СУБД для разрабатываемой системы. Обязательна</w:t>
      </w:r>
      <w:r w:rsidR="00197411">
        <w:t xml:space="preserve"> </w:t>
      </w:r>
      <w:r>
        <w:t xml:space="preserve">3 нормальная форма с обеспечением ссылочной целостности. При разработке базы данных обратить внимание на согласованную схему именования, создать необходимые первичные и внешние ключи. </w:t>
      </w:r>
    </w:p>
    <w:p w14:paraId="04491A09" w14:textId="77777777" w:rsidR="00475722" w:rsidRDefault="006A6577" w:rsidP="00D8359D">
      <w:pPr>
        <w:spacing w:after="0" w:line="360" w:lineRule="auto"/>
        <w:ind w:left="-15" w:right="69"/>
        <w:contextualSpacing/>
      </w:pPr>
      <w:r>
        <w:t xml:space="preserve">На данном этапе нет необходимости воспроизводить все сущности предметной области, достаточно создать таблицы, поля с подходящими типами </w:t>
      </w:r>
      <w:r>
        <w:lastRenderedPageBreak/>
        <w:t xml:space="preserve">данных и связи, непосредственно относящиеся к разрабатываемой подсистеме и ее функционалу. </w:t>
      </w:r>
    </w:p>
    <w:p w14:paraId="03788CFC" w14:textId="77777777" w:rsidR="00475722" w:rsidRDefault="006A6577" w:rsidP="00D8359D">
      <w:pPr>
        <w:spacing w:after="0" w:line="360" w:lineRule="auto"/>
        <w:ind w:left="-15" w:right="69"/>
        <w:contextualSpacing/>
      </w:pPr>
      <w:r>
        <w:t xml:space="preserve">Получить ER-диаграмму средствами СУБД: ER-диаграмма должна быть представлена в формате PDF и содержать таблицы, связи между ними, атрибуты и ключи (типами данных на данном этапе можно пренебречь). </w:t>
      </w:r>
    </w:p>
    <w:p w14:paraId="7B3852FB" w14:textId="5A53A77F" w:rsidR="008A3C0E" w:rsidRDefault="006A6577" w:rsidP="008A3C0E">
      <w:pPr>
        <w:spacing w:after="0" w:line="360" w:lineRule="auto"/>
        <w:ind w:left="-15" w:right="69"/>
        <w:contextualSpacing/>
      </w:pPr>
      <w:r>
        <w:t>Заказчик системы предоставил файлы с данными</w:t>
      </w:r>
      <w:r w:rsidR="00197411">
        <w:t xml:space="preserve"> </w:t>
      </w:r>
      <w:r>
        <w:t>для переноса в новую систему</w:t>
      </w:r>
      <w:r w:rsidR="00C13CBA">
        <w:t xml:space="preserve"> (</w:t>
      </w:r>
      <w:r w:rsidR="00C13CBA">
        <w:rPr>
          <w:lang w:val="en-US"/>
        </w:rPr>
        <w:t>ads</w:t>
      </w:r>
      <w:r w:rsidR="00C13CBA" w:rsidRPr="00C13CBA">
        <w:t>-</w:t>
      </w:r>
      <w:r w:rsidR="00C13CBA">
        <w:rPr>
          <w:lang w:val="en-US"/>
        </w:rPr>
        <w:t>data</w:t>
      </w:r>
      <w:r w:rsidR="00C13CBA" w:rsidRPr="00C13CBA">
        <w:t xml:space="preserve"> </w:t>
      </w:r>
      <w:r w:rsidR="00C13CBA">
        <w:t>в папке «Ресурсы»)</w:t>
      </w:r>
      <w:r>
        <w:t>.</w:t>
      </w:r>
      <w:r w:rsidR="00C13CBA">
        <w:t xml:space="preserve"> Вам необходимо импортировать их в базу данных.</w:t>
      </w:r>
    </w:p>
    <w:p w14:paraId="28C6AB11" w14:textId="77777777" w:rsidR="00475722" w:rsidRDefault="006A6577" w:rsidP="00D8359D">
      <w:pPr>
        <w:spacing w:after="0" w:line="360" w:lineRule="auto"/>
        <w:ind w:left="-15" w:right="69"/>
        <w:contextualSpacing/>
      </w:pPr>
      <w:r>
        <w:t xml:space="preserve">Сохранить полученные результаты: создать скрипт БД. </w:t>
      </w:r>
    </w:p>
    <w:p w14:paraId="689D73DB" w14:textId="77777777" w:rsidR="00475722" w:rsidRDefault="006A6577" w:rsidP="00197411">
      <w:pPr>
        <w:spacing w:after="0" w:line="360" w:lineRule="auto"/>
        <w:ind w:left="708" w:right="69" w:firstLine="0"/>
        <w:contextualSpacing/>
      </w:pPr>
      <w:r>
        <w:t xml:space="preserve">Необходимые приложения:  </w:t>
      </w:r>
    </w:p>
    <w:p w14:paraId="7B7279BD" w14:textId="77777777" w:rsidR="00475722" w:rsidRPr="00197411" w:rsidRDefault="006A6577" w:rsidP="00197411">
      <w:pPr>
        <w:spacing w:after="0" w:line="360" w:lineRule="auto"/>
        <w:ind w:left="708" w:right="69" w:firstLine="0"/>
        <w:contextualSpacing/>
        <w:rPr>
          <w:i/>
          <w:iCs/>
        </w:rPr>
      </w:pPr>
      <w:r w:rsidRPr="00197411">
        <w:rPr>
          <w:i/>
          <w:iCs/>
        </w:rPr>
        <w:t xml:space="preserve">Приложение 1: Описание предметной области. </w:t>
      </w:r>
    </w:p>
    <w:p w14:paraId="5034363E" w14:textId="771C3827" w:rsidR="00475722" w:rsidRDefault="006A6577" w:rsidP="00197411">
      <w:pPr>
        <w:spacing w:after="0" w:line="360" w:lineRule="auto"/>
        <w:ind w:left="708" w:right="0" w:firstLine="0"/>
        <w:contextualSpacing/>
        <w:jc w:val="left"/>
      </w:pPr>
      <w:r>
        <w:t xml:space="preserve">  </w:t>
      </w:r>
    </w:p>
    <w:p w14:paraId="7E11DB89" w14:textId="5F6C7F4B" w:rsidR="00475722" w:rsidRDefault="006A6577" w:rsidP="00197411">
      <w:pPr>
        <w:spacing w:after="0" w:line="360" w:lineRule="auto"/>
        <w:ind w:left="10" w:right="78" w:hanging="10"/>
        <w:contextualSpacing/>
        <w:jc w:val="center"/>
      </w:pPr>
      <w:r>
        <w:rPr>
          <w:b/>
        </w:rPr>
        <w:t>Модуль № 2</w:t>
      </w:r>
    </w:p>
    <w:p w14:paraId="0E201002" w14:textId="1C57CEF9" w:rsidR="00197411" w:rsidRDefault="006A6577" w:rsidP="00197411">
      <w:pPr>
        <w:spacing w:after="0" w:line="360" w:lineRule="auto"/>
        <w:ind w:left="0" w:right="69" w:firstLine="0"/>
        <w:contextualSpacing/>
        <w:jc w:val="center"/>
      </w:pPr>
      <w:r w:rsidRPr="00197411">
        <w:rPr>
          <w:b/>
          <w:bCs/>
        </w:rPr>
        <w:t>Разработка модулей программного обеспечения для компьютерных</w:t>
      </w:r>
      <w:r w:rsidR="00197411">
        <w:rPr>
          <w:b/>
          <w:bCs/>
        </w:rPr>
        <w:t xml:space="preserve"> </w:t>
      </w:r>
      <w:r w:rsidRPr="00197411">
        <w:rPr>
          <w:b/>
          <w:bCs/>
        </w:rPr>
        <w:t>систем</w:t>
      </w:r>
    </w:p>
    <w:p w14:paraId="7F12CC4D" w14:textId="605C3B35" w:rsidR="00475722" w:rsidRPr="00F0550D" w:rsidRDefault="006A6577" w:rsidP="00F0550D">
      <w:pPr>
        <w:spacing w:after="0" w:line="360" w:lineRule="auto"/>
        <w:ind w:left="0" w:right="541" w:firstLine="708"/>
        <w:contextualSpacing/>
        <w:rPr>
          <w:b/>
          <w:bCs/>
        </w:rPr>
      </w:pPr>
      <w:r w:rsidRPr="00F0550D">
        <w:rPr>
          <w:b/>
          <w:bCs/>
        </w:rPr>
        <w:t xml:space="preserve">Задание:  </w:t>
      </w:r>
    </w:p>
    <w:p w14:paraId="0F34B34A" w14:textId="28CEC4B3" w:rsidR="00475722" w:rsidRDefault="006A6577" w:rsidP="009D6EFB">
      <w:pPr>
        <w:spacing w:after="0" w:line="360" w:lineRule="auto"/>
        <w:ind w:left="0" w:right="75" w:firstLine="709"/>
        <w:contextualSpacing/>
      </w:pPr>
      <w:r>
        <w:t xml:space="preserve">Сформировать алгоритм подсистемы для работы с </w:t>
      </w:r>
      <w:r w:rsidR="00EB0F94">
        <w:t>объявлениями</w:t>
      </w:r>
      <w:r>
        <w:t>.</w:t>
      </w:r>
    </w:p>
    <w:p w14:paraId="73CEE789" w14:textId="7101CC97" w:rsidR="00475722" w:rsidRDefault="0006305A" w:rsidP="009D6EFB">
      <w:pPr>
        <w:spacing w:after="0" w:line="360" w:lineRule="auto"/>
        <w:ind w:left="0" w:right="75" w:firstLine="709"/>
        <w:contextualSpacing/>
      </w:pPr>
      <w:r>
        <w:t>С</w:t>
      </w:r>
      <w:r w:rsidR="00EB0F94">
        <w:t>формировать</w:t>
      </w:r>
      <w:r w:rsidR="006A6577">
        <w:t xml:space="preserve"> алгоритм функции </w:t>
      </w:r>
      <w:r w:rsidR="009D2860">
        <w:t>подсчета прибыли от продажи</w:t>
      </w:r>
      <w:r w:rsidR="006A6577">
        <w:t xml:space="preserve"> </w:t>
      </w:r>
      <w:r w:rsidR="00A11E5C">
        <w:t>товаров</w:t>
      </w:r>
      <w:r w:rsidR="009D2860">
        <w:t xml:space="preserve"> при изменении статуса объявления на «Завершено»</w:t>
      </w:r>
      <w:r w:rsidR="006A6577">
        <w:t>.</w:t>
      </w:r>
    </w:p>
    <w:p w14:paraId="639561D0" w14:textId="594F93FF" w:rsidR="00475722" w:rsidRDefault="006A6577" w:rsidP="009D6EFB">
      <w:pPr>
        <w:spacing w:after="0" w:line="360" w:lineRule="auto"/>
        <w:ind w:left="0" w:right="75" w:firstLine="709"/>
        <w:contextualSpacing/>
      </w:pPr>
      <w:r>
        <w:t xml:space="preserve">Алгоритмы реализовать в виде </w:t>
      </w:r>
      <w:r w:rsidR="005805B9">
        <w:t xml:space="preserve">блок-схем согласно ГОСТ 19.701-90, а также </w:t>
      </w:r>
      <w:r w:rsidR="00F4257D">
        <w:t xml:space="preserve">в виде </w:t>
      </w:r>
      <w:r>
        <w:t xml:space="preserve">кода программного продукта средствами любой среды разработки и языка программирования из доступных. </w:t>
      </w:r>
    </w:p>
    <w:p w14:paraId="74D649E4" w14:textId="7CA21093" w:rsidR="00475722" w:rsidRDefault="006A6577" w:rsidP="009D6EFB">
      <w:pPr>
        <w:spacing w:after="0" w:line="360" w:lineRule="auto"/>
        <w:ind w:left="0" w:right="75" w:firstLine="709"/>
        <w:contextualSpacing/>
      </w:pPr>
      <w:r>
        <w:t>Компоненты системы должны иметь единый согласованный внешний вид, соответствующий руководству по стилю, представленному в Приложении 2. Заголовок окна (страницы) должен соответствовать назначению. Следует установить иконку приложения и логотип</w:t>
      </w:r>
      <w:r w:rsidR="00562BBB">
        <w:t xml:space="preserve"> </w:t>
      </w:r>
      <w:r>
        <w:t>на главной форме</w:t>
      </w:r>
      <w:r w:rsidR="00562BBB">
        <w:t xml:space="preserve"> (</w:t>
      </w:r>
      <w:r w:rsidR="00C13CBA">
        <w:t>в папке «Ресурсы»</w:t>
      </w:r>
      <w:r w:rsidR="00562BBB">
        <w:t>)</w:t>
      </w:r>
      <w:r>
        <w:t>.</w:t>
      </w:r>
    </w:p>
    <w:p w14:paraId="626F17F6" w14:textId="5B7D5BB2" w:rsidR="00475722" w:rsidRDefault="006A6577" w:rsidP="009D6EFB">
      <w:pPr>
        <w:spacing w:after="0" w:line="360" w:lineRule="auto"/>
        <w:ind w:left="0" w:right="75" w:firstLine="709"/>
        <w:contextualSpacing/>
      </w:pPr>
      <w:r>
        <w:lastRenderedPageBreak/>
        <w:t xml:space="preserve">Оформление кода: идентификаторы должны отражать их назначение и соответствовать соглашению об именовании и стилю </w:t>
      </w:r>
      <w:r w:rsidRPr="00197411">
        <w:rPr>
          <w:lang w:val="en-US"/>
        </w:rPr>
        <w:t>CamelCase</w:t>
      </w:r>
      <w:r w:rsidRPr="00F7695D">
        <w:t xml:space="preserve"> </w:t>
      </w:r>
      <w:r>
        <w:t>для</w:t>
      </w:r>
      <w:r w:rsidRPr="00F7695D">
        <w:t xml:space="preserve"> </w:t>
      </w:r>
      <w:r w:rsidRPr="00197411">
        <w:rPr>
          <w:lang w:val="en-US"/>
        </w:rPr>
        <w:t>C</w:t>
      </w:r>
      <w:r w:rsidRPr="00F7695D">
        <w:t>#</w:t>
      </w:r>
      <w:r w:rsidR="005917E4">
        <w:t xml:space="preserve">. </w:t>
      </w:r>
      <w:r>
        <w:t>Допустимо использование не более одной команды в строке.</w:t>
      </w:r>
    </w:p>
    <w:p w14:paraId="53B8EA78" w14:textId="329AC3D0" w:rsidR="00475722" w:rsidRDefault="006A6577" w:rsidP="00D4381D">
      <w:pPr>
        <w:spacing w:after="0" w:line="360" w:lineRule="auto"/>
        <w:ind w:left="0" w:right="75" w:firstLine="709"/>
        <w:contextualSpacing/>
      </w:pPr>
      <w:r>
        <w:t xml:space="preserve">Разработать </w:t>
      </w:r>
      <w:r w:rsidR="00E26264">
        <w:t xml:space="preserve">главную форму – </w:t>
      </w:r>
      <w:r>
        <w:t xml:space="preserve">программный модуль для </w:t>
      </w:r>
      <w:r w:rsidR="00E26264">
        <w:t>просмотра объявлений</w:t>
      </w:r>
      <w:r w:rsidR="00D4381D">
        <w:t>, доступный без авторизации</w:t>
      </w:r>
      <w:r>
        <w:t xml:space="preserve">. Необходимо реализовать вывод </w:t>
      </w:r>
      <w:r w:rsidR="00E26264">
        <w:t>объявлений</w:t>
      </w:r>
      <w:r w:rsidR="00D4381D">
        <w:t xml:space="preserve"> с фотографиями</w:t>
      </w:r>
      <w:r>
        <w:t>, информация о которых хранятся в базе данных</w:t>
      </w:r>
      <w:r w:rsidR="00D4381D">
        <w:t>. Если фотография отсутствует в базе данных, предусмотреть наличие заглушки.</w:t>
      </w:r>
    </w:p>
    <w:p w14:paraId="7921FD53" w14:textId="4361E3F5" w:rsidR="00ED2965" w:rsidRDefault="00ED2965" w:rsidP="00D4381D">
      <w:pPr>
        <w:spacing w:after="0" w:line="360" w:lineRule="auto"/>
        <w:ind w:left="0" w:right="75" w:firstLine="709"/>
        <w:contextualSpacing/>
      </w:pPr>
      <w:r>
        <w:t xml:space="preserve">На главной форме необходимо реализовать поиск </w:t>
      </w:r>
      <w:proofErr w:type="gramStart"/>
      <w:r>
        <w:t>объявлений</w:t>
      </w:r>
      <w:r w:rsidR="005805B9">
        <w:t xml:space="preserve"> </w:t>
      </w:r>
      <w:r>
        <w:t>по</w:t>
      </w:r>
      <w:r w:rsidR="005805B9">
        <w:t xml:space="preserve"> </w:t>
      </w:r>
      <w:r>
        <w:t>ключевым</w:t>
      </w:r>
      <w:r w:rsidR="005805B9">
        <w:t xml:space="preserve"> </w:t>
      </w:r>
      <w:r>
        <w:t>словам</w:t>
      </w:r>
      <w:proofErr w:type="gramEnd"/>
      <w:r w:rsidR="00C2718C">
        <w:t>, а также фильтрацию по различным критериям: город, категория, тип (продажа, покупка, аренда</w:t>
      </w:r>
      <w:r w:rsidR="005C5B87">
        <w:t xml:space="preserve"> недвижимости</w:t>
      </w:r>
      <w:r w:rsidR="00C2718C">
        <w:t>, услуги), статус («Активно», «Завершено»).</w:t>
      </w:r>
    </w:p>
    <w:p w14:paraId="5F92F27C" w14:textId="78E0BF4B" w:rsidR="00475722" w:rsidRDefault="006A6577" w:rsidP="00197411">
      <w:pPr>
        <w:spacing w:after="0" w:line="360" w:lineRule="auto"/>
        <w:ind w:left="-15" w:right="69"/>
        <w:contextualSpacing/>
      </w:pPr>
      <w:r>
        <w:t xml:space="preserve">Созданную базу данных подключить к </w:t>
      </w:r>
      <w:r w:rsidR="00C725A0">
        <w:t>сервису частных объявлений</w:t>
      </w:r>
      <w:r>
        <w:t>, реализующему необходимый функционал.</w:t>
      </w:r>
    </w:p>
    <w:p w14:paraId="236D7B0E" w14:textId="77777777" w:rsidR="00475722" w:rsidRDefault="006A6577" w:rsidP="00197411">
      <w:pPr>
        <w:spacing w:after="0" w:line="360" w:lineRule="auto"/>
        <w:ind w:left="-15" w:right="69"/>
        <w:contextualSpacing/>
      </w:pPr>
      <w:r>
        <w:t xml:space="preserve">Выполнить отладку и тестирование модуля для проверки функциональности: приложение должно корректно работать и не должно происходить аварийного завершения работы. </w:t>
      </w:r>
    </w:p>
    <w:p w14:paraId="3A16932A" w14:textId="77777777" w:rsidR="00475722" w:rsidRDefault="006A6577" w:rsidP="00197411">
      <w:pPr>
        <w:spacing w:after="0" w:line="360" w:lineRule="auto"/>
        <w:ind w:left="708" w:right="69" w:firstLine="0"/>
        <w:contextualSpacing/>
      </w:pPr>
      <w:r>
        <w:t xml:space="preserve">Необходимые приложения: </w:t>
      </w:r>
    </w:p>
    <w:p w14:paraId="0F188C40" w14:textId="77777777" w:rsidR="00475722" w:rsidRPr="00D8359D" w:rsidRDefault="006A6577" w:rsidP="00197411">
      <w:pPr>
        <w:spacing w:after="0" w:line="360" w:lineRule="auto"/>
        <w:ind w:left="708" w:right="69" w:firstLine="0"/>
        <w:contextualSpacing/>
        <w:rPr>
          <w:i/>
          <w:iCs/>
        </w:rPr>
      </w:pPr>
      <w:r w:rsidRPr="00D8359D">
        <w:rPr>
          <w:i/>
          <w:iCs/>
        </w:rPr>
        <w:t xml:space="preserve">Приложение 1: Описание предметной области  </w:t>
      </w:r>
    </w:p>
    <w:p w14:paraId="3BC92C7F" w14:textId="77777777" w:rsidR="00475722" w:rsidRDefault="006A6577" w:rsidP="00197411">
      <w:pPr>
        <w:spacing w:after="0" w:line="360" w:lineRule="auto"/>
        <w:ind w:left="708" w:right="69" w:firstLine="0"/>
        <w:contextualSpacing/>
      </w:pPr>
      <w:r w:rsidRPr="00D8359D">
        <w:rPr>
          <w:i/>
          <w:iCs/>
        </w:rPr>
        <w:t>Приложение 2: Руководство по стилю.</w:t>
      </w:r>
      <w:r>
        <w:t xml:space="preserve"> </w:t>
      </w:r>
    </w:p>
    <w:p w14:paraId="2FBCD549" w14:textId="77777777" w:rsidR="00475722" w:rsidRDefault="006A6577" w:rsidP="00197411">
      <w:pPr>
        <w:spacing w:after="0" w:line="360" w:lineRule="auto"/>
        <w:ind w:left="708" w:right="0" w:firstLine="0"/>
        <w:contextualSpacing/>
        <w:jc w:val="left"/>
      </w:pPr>
      <w:r>
        <w:t xml:space="preserve"> </w:t>
      </w:r>
    </w:p>
    <w:p w14:paraId="489E6CD9" w14:textId="0F4C969B" w:rsidR="00475722" w:rsidRDefault="006A6577" w:rsidP="00D8359D">
      <w:pPr>
        <w:spacing w:after="0" w:line="360" w:lineRule="auto"/>
        <w:ind w:left="0" w:right="0" w:firstLine="0"/>
        <w:contextualSpacing/>
        <w:jc w:val="center"/>
      </w:pPr>
      <w:r>
        <w:rPr>
          <w:b/>
        </w:rPr>
        <w:t>Модуль № 3</w:t>
      </w:r>
    </w:p>
    <w:p w14:paraId="00C28A0B" w14:textId="4A9AA7FA" w:rsidR="00475722" w:rsidRPr="00D8359D" w:rsidRDefault="006A6577" w:rsidP="00D8359D">
      <w:pPr>
        <w:spacing w:after="0" w:line="360" w:lineRule="auto"/>
        <w:ind w:left="0" w:right="69" w:firstLine="0"/>
        <w:contextualSpacing/>
        <w:jc w:val="center"/>
        <w:rPr>
          <w:b/>
          <w:bCs/>
        </w:rPr>
      </w:pPr>
      <w:r w:rsidRPr="00D8359D">
        <w:rPr>
          <w:b/>
          <w:bCs/>
        </w:rPr>
        <w:t>Сопровождение и обслуживание программного обеспечения компьютерных систем</w:t>
      </w:r>
    </w:p>
    <w:p w14:paraId="3C152632" w14:textId="083A638C" w:rsidR="00475722" w:rsidRPr="00D8359D" w:rsidRDefault="006A6577" w:rsidP="00D8359D">
      <w:pPr>
        <w:spacing w:after="0" w:line="360" w:lineRule="auto"/>
        <w:ind w:left="0" w:right="812" w:firstLine="708"/>
        <w:contextualSpacing/>
        <w:rPr>
          <w:b/>
          <w:bCs/>
        </w:rPr>
      </w:pPr>
      <w:r w:rsidRPr="00D8359D">
        <w:rPr>
          <w:b/>
          <w:bCs/>
        </w:rPr>
        <w:t xml:space="preserve">Задание:  </w:t>
      </w:r>
    </w:p>
    <w:p w14:paraId="603ECEC8" w14:textId="5B41366C" w:rsidR="00183B8A" w:rsidRDefault="00183B8A" w:rsidP="00183B8A">
      <w:pPr>
        <w:spacing w:after="0" w:line="360" w:lineRule="auto"/>
        <w:ind w:left="0" w:right="89" w:firstLine="709"/>
        <w:contextualSpacing/>
      </w:pPr>
      <w:r>
        <w:t>Разработать модуль авторизации пользователей.</w:t>
      </w:r>
      <w:r w:rsidR="00922B2A">
        <w:t xml:space="preserve"> При входе в систему запрашивается логин и пароль.</w:t>
      </w:r>
      <w:r w:rsidR="00862A8F">
        <w:t xml:space="preserve"> </w:t>
      </w:r>
      <w:r w:rsidR="00053FE6">
        <w:t xml:space="preserve">Символы пароля должны скрываться на экране. </w:t>
      </w:r>
      <w:r w:rsidR="00862A8F">
        <w:t>Хэширование/шифрование данных не предусмотрено.</w:t>
      </w:r>
    </w:p>
    <w:p w14:paraId="12671F6A" w14:textId="0622E908" w:rsidR="00475722" w:rsidRDefault="006A6577" w:rsidP="00183B8A">
      <w:pPr>
        <w:spacing w:after="0" w:line="360" w:lineRule="auto"/>
        <w:ind w:left="0" w:right="89" w:firstLine="709"/>
        <w:contextualSpacing/>
      </w:pPr>
      <w:r>
        <w:lastRenderedPageBreak/>
        <w:t xml:space="preserve">Разработать интерфейс программного модуля для работы с </w:t>
      </w:r>
      <w:r w:rsidR="00183B8A">
        <w:t>объявлениями пользователя</w:t>
      </w:r>
      <w:r w:rsidR="00D403EB">
        <w:t>: просмотра, добавления, редактирования, удаления.</w:t>
      </w:r>
    </w:p>
    <w:p w14:paraId="1DBA5B35" w14:textId="6830D758" w:rsidR="00D3185B" w:rsidRDefault="00D403EB" w:rsidP="00D858A7">
      <w:pPr>
        <w:spacing w:after="0" w:line="360" w:lineRule="auto"/>
        <w:ind w:left="-15" w:right="69"/>
        <w:contextualSpacing/>
      </w:pPr>
      <w:r>
        <w:t>Реализовать функции добавления/редактирования объявлений в новом окне (странице). Переходы в это окно должны быть реализованы из главной формы просмотра объявлений: для редактирования – при нажатии на конкретный элемент, для добавления – при нажатии кнопки.</w:t>
      </w:r>
    </w:p>
    <w:p w14:paraId="17195510" w14:textId="7964CEA2" w:rsidR="008C30A8" w:rsidRDefault="008C30A8" w:rsidP="008C30A8">
      <w:pPr>
        <w:spacing w:after="0" w:line="360" w:lineRule="auto"/>
        <w:ind w:left="-15" w:right="69"/>
        <w:contextualSpacing/>
      </w:pPr>
      <w:r>
        <w:t>При открытии формы для редактирования все поля выбранного объекта должны быть подгружены в соответствующие поля из базы данных, а таблица заполнена актуальными значениями.</w:t>
      </w:r>
    </w:p>
    <w:p w14:paraId="1960CFF9" w14:textId="13A4488F" w:rsidR="00D858A7" w:rsidRDefault="00D858A7" w:rsidP="008C30A8">
      <w:pPr>
        <w:spacing w:after="0" w:line="360" w:lineRule="auto"/>
        <w:ind w:left="-15" w:right="69"/>
        <w:contextualSpacing/>
      </w:pPr>
      <w:r w:rsidRPr="00D3185B">
        <w:t xml:space="preserve">На форме для добавления/редактирования </w:t>
      </w:r>
      <w:r>
        <w:t>объявления</w:t>
      </w:r>
      <w:r w:rsidRPr="00D3185B">
        <w:t xml:space="preserve"> должн</w:t>
      </w:r>
      <w:r>
        <w:t>о</w:t>
      </w:r>
      <w:r w:rsidRPr="00D3185B">
        <w:t xml:space="preserve"> быть</w:t>
      </w:r>
      <w:r>
        <w:t xml:space="preserve"> </w:t>
      </w:r>
      <w:r w:rsidRPr="00D3185B">
        <w:t>предусмотрен</w:t>
      </w:r>
      <w:r>
        <w:t>о</w:t>
      </w:r>
      <w:r w:rsidRPr="00D3185B">
        <w:t xml:space="preserve"> </w:t>
      </w:r>
      <w:r>
        <w:t>изменение статуса объявления («Активно», «Завершено»)</w:t>
      </w:r>
      <w:r w:rsidRPr="00D3185B">
        <w:t>.</w:t>
      </w:r>
      <w:r>
        <w:t xml:space="preserve"> При завершении публикации объявления система должна предложить пользователю ввести полученную сумму (целое</w:t>
      </w:r>
      <w:r w:rsidRPr="00D3185B">
        <w:t xml:space="preserve"> неотрицательн</w:t>
      </w:r>
      <w:r>
        <w:t>ое</w:t>
      </w:r>
      <w:r w:rsidRPr="00D3185B">
        <w:t xml:space="preserve"> число</w:t>
      </w:r>
      <w:r>
        <w:t>)</w:t>
      </w:r>
      <w:r w:rsidRPr="00D3185B">
        <w:t>.</w:t>
      </w:r>
    </w:p>
    <w:p w14:paraId="6BDE7098" w14:textId="40A8DFCF" w:rsidR="008C30A8" w:rsidRDefault="008C30A8" w:rsidP="008C30A8">
      <w:pPr>
        <w:spacing w:after="0" w:line="360" w:lineRule="auto"/>
        <w:ind w:left="-15" w:right="69"/>
        <w:contextualSpacing/>
      </w:pPr>
      <w:r>
        <w:t>Удаление объявлений следует реализовать на главной форме просмотра объявлений.</w:t>
      </w:r>
    </w:p>
    <w:p w14:paraId="41E0FA83" w14:textId="19602DEA" w:rsidR="008C30A8" w:rsidRDefault="008C30A8" w:rsidP="008C30A8">
      <w:pPr>
        <w:spacing w:after="0" w:line="360" w:lineRule="auto"/>
        <w:ind w:left="0" w:right="89" w:firstLine="709"/>
        <w:contextualSpacing/>
      </w:pPr>
      <w:r>
        <w:t>После добавления/редактирования/удаления объявления данные в окне просмотра объявлений должны быть обновлены.</w:t>
      </w:r>
    </w:p>
    <w:p w14:paraId="192CD16B" w14:textId="114969F8" w:rsidR="00475722" w:rsidRDefault="006A6577" w:rsidP="00183B8A">
      <w:pPr>
        <w:spacing w:after="0" w:line="360" w:lineRule="auto"/>
        <w:ind w:left="0" w:right="89" w:firstLine="709"/>
        <w:contextualSpacing/>
      </w:pPr>
      <w:r>
        <w:t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приложения.</w:t>
      </w:r>
    </w:p>
    <w:p w14:paraId="676ABA47" w14:textId="77777777" w:rsidR="00475722" w:rsidRDefault="006A6577" w:rsidP="00197411">
      <w:pPr>
        <w:spacing w:after="0" w:line="360" w:lineRule="auto"/>
        <w:ind w:left="-15" w:right="69"/>
        <w:contextualSpacing/>
      </w:pPr>
      <w:r>
        <w:t xml:space="preserve"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</w:t>
      </w:r>
      <w:r>
        <w:lastRenderedPageBreak/>
        <w:t xml:space="preserve">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 </w:t>
      </w:r>
    </w:p>
    <w:p w14:paraId="04792FC8" w14:textId="77777777" w:rsidR="00475722" w:rsidRDefault="006A6577" w:rsidP="00197411">
      <w:pPr>
        <w:spacing w:after="0" w:line="360" w:lineRule="auto"/>
        <w:ind w:left="-15" w:right="69"/>
        <w:contextualSpacing/>
      </w:pPr>
      <w:r>
        <w:t xml:space="preserve"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 </w:t>
      </w:r>
    </w:p>
    <w:p w14:paraId="71494852" w14:textId="77777777" w:rsidR="00475722" w:rsidRDefault="006A6577" w:rsidP="00197411">
      <w:pPr>
        <w:spacing w:after="0" w:line="360" w:lineRule="auto"/>
        <w:ind w:left="708" w:right="69" w:firstLine="0"/>
        <w:contextualSpacing/>
      </w:pPr>
      <w:r>
        <w:t xml:space="preserve">Необходимые приложения: </w:t>
      </w:r>
    </w:p>
    <w:p w14:paraId="23685811" w14:textId="77777777" w:rsidR="00475722" w:rsidRPr="00D8359D" w:rsidRDefault="006A6577" w:rsidP="00197411">
      <w:pPr>
        <w:spacing w:after="0" w:line="360" w:lineRule="auto"/>
        <w:ind w:left="708" w:right="69" w:firstLine="0"/>
        <w:contextualSpacing/>
        <w:rPr>
          <w:i/>
          <w:iCs/>
        </w:rPr>
      </w:pPr>
      <w:r w:rsidRPr="00D8359D">
        <w:rPr>
          <w:i/>
          <w:iCs/>
        </w:rPr>
        <w:t xml:space="preserve">Приложение 1: Описание предметной области </w:t>
      </w:r>
    </w:p>
    <w:p w14:paraId="36585501" w14:textId="2A2B07E0" w:rsidR="00475722" w:rsidRDefault="006A6577" w:rsidP="00D8359D">
      <w:pPr>
        <w:spacing w:after="0" w:line="360" w:lineRule="auto"/>
        <w:ind w:left="708" w:right="69" w:firstLine="0"/>
        <w:contextualSpacing/>
      </w:pPr>
      <w:r w:rsidRPr="00D8359D">
        <w:rPr>
          <w:i/>
          <w:iCs/>
        </w:rPr>
        <w:t>Приложение 2: Руководство по стилю.</w:t>
      </w:r>
      <w:r>
        <w:t xml:space="preserve"> </w:t>
      </w:r>
      <w:r>
        <w:rPr>
          <w:b/>
        </w:rPr>
        <w:t xml:space="preserve"> </w:t>
      </w:r>
    </w:p>
    <w:p w14:paraId="480E1D10" w14:textId="77777777" w:rsidR="007F3981" w:rsidRDefault="007F3981" w:rsidP="00171174">
      <w:pPr>
        <w:spacing w:after="0" w:line="360" w:lineRule="auto"/>
        <w:ind w:left="0" w:right="0" w:firstLine="0"/>
        <w:contextualSpacing/>
        <w:jc w:val="center"/>
        <w:rPr>
          <w:b/>
        </w:rPr>
      </w:pPr>
    </w:p>
    <w:p w14:paraId="2B1FCB99" w14:textId="396DE59A" w:rsidR="00475722" w:rsidRDefault="006A6577" w:rsidP="00171174">
      <w:pPr>
        <w:spacing w:after="0" w:line="360" w:lineRule="auto"/>
        <w:ind w:left="0" w:right="0" w:firstLine="0"/>
        <w:contextualSpacing/>
        <w:jc w:val="center"/>
      </w:pPr>
      <w:r>
        <w:rPr>
          <w:b/>
        </w:rPr>
        <w:t>Модуль № 4</w:t>
      </w:r>
    </w:p>
    <w:p w14:paraId="7DD26F0A" w14:textId="06F48616" w:rsidR="00D8359D" w:rsidRPr="00D8359D" w:rsidRDefault="006A6577" w:rsidP="002A0408">
      <w:pPr>
        <w:spacing w:after="0" w:line="360" w:lineRule="auto"/>
        <w:ind w:left="0" w:right="75" w:firstLine="0"/>
        <w:contextualSpacing/>
        <w:jc w:val="center"/>
        <w:rPr>
          <w:b/>
          <w:bCs/>
        </w:rPr>
      </w:pPr>
      <w:r w:rsidRPr="00D8359D">
        <w:rPr>
          <w:b/>
          <w:bCs/>
        </w:rPr>
        <w:t>Осуществление интеграции программных модулей</w:t>
      </w:r>
    </w:p>
    <w:p w14:paraId="0CFAD742" w14:textId="744C55BE" w:rsidR="00475722" w:rsidRPr="00D8359D" w:rsidRDefault="006A6577" w:rsidP="00D8359D">
      <w:pPr>
        <w:spacing w:after="0" w:line="360" w:lineRule="auto"/>
        <w:ind w:left="0" w:right="1605" w:firstLine="708"/>
        <w:contextualSpacing/>
        <w:rPr>
          <w:b/>
          <w:bCs/>
        </w:rPr>
      </w:pPr>
      <w:r w:rsidRPr="00D8359D">
        <w:rPr>
          <w:b/>
          <w:bCs/>
        </w:rPr>
        <w:t xml:space="preserve">Задание: </w:t>
      </w:r>
    </w:p>
    <w:p w14:paraId="0E20C5F0" w14:textId="3AC4C4CA" w:rsidR="00475722" w:rsidRDefault="006A6577" w:rsidP="00197411">
      <w:pPr>
        <w:spacing w:after="0" w:line="360" w:lineRule="auto"/>
        <w:ind w:left="-15" w:right="69"/>
        <w:contextualSpacing/>
      </w:pPr>
      <w:r>
        <w:t xml:space="preserve">Добавить функционал в систему для </w:t>
      </w:r>
      <w:r w:rsidR="000C7079">
        <w:t>просмотра завершенных объявлений</w:t>
      </w:r>
      <w:r w:rsidR="009C58C6">
        <w:t xml:space="preserve"> пользователя</w:t>
      </w:r>
      <w:r>
        <w:t xml:space="preserve">. Необходимо осуществить вывод </w:t>
      </w:r>
      <w:r w:rsidR="009C58C6">
        <w:t>объявлений со статусом «Завершено» с указанием суммы полученной прибыли</w:t>
      </w:r>
      <w:r>
        <w:t>.</w:t>
      </w:r>
    </w:p>
    <w:p w14:paraId="1A563C31" w14:textId="7DC7423B" w:rsidR="00475722" w:rsidRDefault="006A6577" w:rsidP="00197411">
      <w:pPr>
        <w:spacing w:after="0" w:line="360" w:lineRule="auto"/>
        <w:ind w:left="-15" w:right="69"/>
        <w:contextualSpacing/>
      </w:pPr>
      <w:r>
        <w:t xml:space="preserve">Выполнить интеграцию </w:t>
      </w:r>
      <w:r w:rsidR="009C58C6">
        <w:t>модуля просмотра завершенных объявлений</w:t>
      </w:r>
      <w:r>
        <w:t xml:space="preserve">: обеспечить соответствие стилю приложения, единый для системы согласованный внешний вид. Реализовать переход на данное окно (страницу). </w:t>
      </w:r>
    </w:p>
    <w:p w14:paraId="720772C9" w14:textId="77777777" w:rsidR="002A0408" w:rsidRDefault="002A0408" w:rsidP="002A0408">
      <w:pPr>
        <w:spacing w:after="0" w:line="360" w:lineRule="auto"/>
        <w:ind w:left="708" w:right="69" w:firstLine="0"/>
        <w:contextualSpacing/>
      </w:pPr>
      <w:r>
        <w:t xml:space="preserve">Необходимые приложения:  </w:t>
      </w:r>
    </w:p>
    <w:p w14:paraId="22CB851A" w14:textId="77777777" w:rsidR="002A0408" w:rsidRPr="002A0408" w:rsidRDefault="002A0408" w:rsidP="002A0408">
      <w:pPr>
        <w:spacing w:after="0" w:line="360" w:lineRule="auto"/>
        <w:ind w:left="708" w:right="69" w:firstLine="0"/>
        <w:contextualSpacing/>
        <w:rPr>
          <w:i/>
          <w:iCs/>
        </w:rPr>
      </w:pPr>
      <w:r w:rsidRPr="002A0408">
        <w:rPr>
          <w:i/>
          <w:iCs/>
        </w:rPr>
        <w:t xml:space="preserve">Приложение 1: Описание предметной области </w:t>
      </w:r>
    </w:p>
    <w:p w14:paraId="5E35399E" w14:textId="74BE087D" w:rsidR="002A0408" w:rsidRPr="00DD1430" w:rsidRDefault="002A0408" w:rsidP="00DD1430">
      <w:pPr>
        <w:spacing w:after="0" w:line="360" w:lineRule="auto"/>
        <w:ind w:left="-17" w:right="69" w:firstLine="697"/>
        <w:contextualSpacing/>
        <w:rPr>
          <w:i/>
          <w:iCs/>
          <w:szCs w:val="28"/>
        </w:rPr>
      </w:pPr>
      <w:r w:rsidRPr="002A0408">
        <w:rPr>
          <w:rFonts w:ascii="Calibri" w:eastAsia="Calibri" w:hAnsi="Calibri" w:cs="Calibri"/>
          <w:i/>
          <w:iCs/>
          <w:sz w:val="22"/>
        </w:rPr>
        <w:tab/>
      </w:r>
      <w:r w:rsidRPr="002A0408">
        <w:rPr>
          <w:i/>
          <w:iCs/>
        </w:rPr>
        <w:t xml:space="preserve">Приложение 2: </w:t>
      </w:r>
      <w:r w:rsidRPr="00DD1430">
        <w:rPr>
          <w:i/>
          <w:iCs/>
          <w:szCs w:val="28"/>
        </w:rPr>
        <w:t>Руководство по стилю.</w:t>
      </w:r>
    </w:p>
    <w:p w14:paraId="17F136B7" w14:textId="77777777" w:rsidR="002A0408" w:rsidRPr="00DD1430" w:rsidRDefault="002A0408" w:rsidP="00DD1430">
      <w:pPr>
        <w:spacing w:after="0" w:line="360" w:lineRule="auto"/>
        <w:ind w:left="-17" w:right="69" w:firstLine="697"/>
        <w:contextualSpacing/>
        <w:rPr>
          <w:szCs w:val="28"/>
        </w:rPr>
      </w:pPr>
    </w:p>
    <w:p w14:paraId="100D3EA1" w14:textId="77777777" w:rsidR="00575D98" w:rsidRDefault="00DD1430" w:rsidP="00DD1430">
      <w:pPr>
        <w:spacing w:after="0" w:line="360" w:lineRule="auto"/>
        <w:ind w:left="0" w:right="69" w:firstLine="0"/>
        <w:contextualSpacing/>
        <w:jc w:val="center"/>
        <w:rPr>
          <w:b/>
          <w:bCs/>
          <w:szCs w:val="28"/>
        </w:rPr>
      </w:pPr>
      <w:r w:rsidRPr="00DD1430">
        <w:rPr>
          <w:b/>
          <w:bCs/>
          <w:szCs w:val="28"/>
        </w:rPr>
        <w:t xml:space="preserve">Модуль </w:t>
      </w:r>
      <w:r>
        <w:rPr>
          <w:b/>
          <w:bCs/>
          <w:szCs w:val="28"/>
        </w:rPr>
        <w:t>№ 5</w:t>
      </w:r>
    </w:p>
    <w:p w14:paraId="73AA6CEB" w14:textId="0FDC4344" w:rsidR="00DD1430" w:rsidRPr="00DD1430" w:rsidRDefault="00DD1430" w:rsidP="00DD1430">
      <w:pPr>
        <w:spacing w:after="0" w:line="360" w:lineRule="auto"/>
        <w:ind w:left="0" w:right="69" w:firstLine="0"/>
        <w:contextualSpacing/>
        <w:jc w:val="center"/>
        <w:rPr>
          <w:b/>
          <w:bCs/>
          <w:szCs w:val="28"/>
        </w:rPr>
      </w:pPr>
      <w:r>
        <w:rPr>
          <w:b/>
          <w:bCs/>
          <w:szCs w:val="28"/>
        </w:rPr>
        <w:t>Вариативная часть</w:t>
      </w:r>
    </w:p>
    <w:p w14:paraId="6278B958" w14:textId="4750CD20" w:rsidR="00DD1430" w:rsidRPr="003E384A" w:rsidRDefault="003E384A" w:rsidP="00DD1430">
      <w:pPr>
        <w:pStyle w:val="a6"/>
        <w:spacing w:line="360" w:lineRule="auto"/>
        <w:ind w:left="-17" w:right="137" w:firstLine="697"/>
        <w:contextualSpacing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Резервное копирование базы данных</w:t>
      </w:r>
    </w:p>
    <w:p w14:paraId="3858D81B" w14:textId="4AAF7EB4" w:rsidR="00466D3B" w:rsidRPr="00466D3B" w:rsidRDefault="00466D3B" w:rsidP="00466D3B">
      <w:pPr>
        <w:pStyle w:val="a6"/>
        <w:spacing w:line="360" w:lineRule="auto"/>
        <w:ind w:left="-17" w:right="137" w:firstLine="697"/>
        <w:contextualSpacing/>
        <w:jc w:val="both"/>
      </w:pPr>
      <w:r w:rsidRPr="00466D3B">
        <w:t xml:space="preserve">Выполните процедуру резервного копирования базы данных в </w:t>
      </w:r>
      <w:r w:rsidR="00EA05C3">
        <w:t>выбранной системе управления базами данных</w:t>
      </w:r>
      <w:r w:rsidRPr="00466D3B">
        <w:t xml:space="preserve"> с целью минимизации риска потери данных и восстановления работоспособности системы в кратчайшие </w:t>
      </w:r>
      <w:r w:rsidRPr="00466D3B">
        <w:lastRenderedPageBreak/>
        <w:t>сроки в случае аварийных ситуаций.</w:t>
      </w:r>
    </w:p>
    <w:p w14:paraId="43676058" w14:textId="77777777" w:rsidR="00466D3B" w:rsidRPr="00466D3B" w:rsidRDefault="00466D3B" w:rsidP="00466D3B">
      <w:pPr>
        <w:pStyle w:val="a6"/>
        <w:spacing w:line="360" w:lineRule="auto"/>
        <w:ind w:left="-17" w:right="137" w:firstLine="697"/>
        <w:contextualSpacing/>
        <w:jc w:val="both"/>
      </w:pPr>
      <w:r w:rsidRPr="00466D3B">
        <w:t xml:space="preserve">Сохраните файл с резервной копией базы данных в формате BAK. Наименование файла должно иметь следующий вид: «Номер рабочего </w:t>
      </w:r>
      <w:proofErr w:type="spellStart"/>
      <w:r w:rsidRPr="00466D3B">
        <w:t>места_РКБД_Фамилия.bak</w:t>
      </w:r>
      <w:proofErr w:type="spellEnd"/>
      <w:r w:rsidRPr="00466D3B">
        <w:t>», где Номер рабочего места – это номер Вашего рабочего места, Фамилия – Ваша фамилия.</w:t>
      </w:r>
    </w:p>
    <w:p w14:paraId="6FE7F651" w14:textId="77777777" w:rsidR="00466D3B" w:rsidRPr="00466D3B" w:rsidRDefault="00466D3B" w:rsidP="00466D3B">
      <w:pPr>
        <w:pStyle w:val="a6"/>
        <w:spacing w:line="360" w:lineRule="auto"/>
        <w:ind w:left="-17" w:right="137" w:firstLine="697"/>
        <w:contextualSpacing/>
        <w:jc w:val="both"/>
      </w:pPr>
      <w:r w:rsidRPr="00466D3B">
        <w:t>Проверьте целостность резервной копии путём тестового восстановления базы данных.</w:t>
      </w:r>
    </w:p>
    <w:p w14:paraId="30E18646" w14:textId="77777777" w:rsidR="00466D3B" w:rsidRPr="00466D3B" w:rsidRDefault="00466D3B" w:rsidP="00466D3B">
      <w:pPr>
        <w:pStyle w:val="a6"/>
        <w:spacing w:line="360" w:lineRule="auto"/>
        <w:ind w:left="-17" w:right="137" w:firstLine="697"/>
        <w:contextualSpacing/>
        <w:jc w:val="both"/>
      </w:pPr>
    </w:p>
    <w:p w14:paraId="4C6B4DA5" w14:textId="77777777" w:rsidR="00DD1430" w:rsidRPr="00466D3B" w:rsidRDefault="00DD1430" w:rsidP="002F1DF3">
      <w:pPr>
        <w:pStyle w:val="a6"/>
        <w:spacing w:line="360" w:lineRule="auto"/>
        <w:ind w:left="-17" w:right="137" w:firstLine="697"/>
        <w:contextualSpacing/>
        <w:jc w:val="both"/>
        <w:rPr>
          <w:b/>
          <w:bCs/>
        </w:rPr>
      </w:pPr>
      <w:r w:rsidRPr="00466D3B">
        <w:rPr>
          <w:b/>
          <w:bCs/>
          <w:i/>
          <w:iCs/>
        </w:rPr>
        <w:t>Диаграмма прецедентов</w:t>
      </w:r>
    </w:p>
    <w:p w14:paraId="024BB1E8" w14:textId="77777777" w:rsidR="002F1DF3" w:rsidRDefault="002F1DF3" w:rsidP="002F1DF3">
      <w:pPr>
        <w:pStyle w:val="a6"/>
        <w:spacing w:line="360" w:lineRule="auto"/>
        <w:ind w:left="-17" w:right="137" w:firstLine="697"/>
        <w:contextualSpacing/>
        <w:jc w:val="both"/>
      </w:pPr>
      <w:r>
        <w:t>Для согласования процесса разработки информационной системы с заказчиком Вам необходимо ознакомиться с заданием экзамена и описанием предметной области, проанализировать требования к системе и построить диаграмму прецедентов (</w:t>
      </w:r>
      <w:proofErr w:type="spellStart"/>
      <w:r>
        <w:t>Use</w:t>
      </w:r>
      <w:proofErr w:type="spellEnd"/>
      <w:r>
        <w:t xml:space="preserve"> Case) для основных пользователей системы.</w:t>
      </w:r>
    </w:p>
    <w:p w14:paraId="2CF4CA3A" w14:textId="77777777" w:rsidR="002F1DF3" w:rsidRDefault="002F1DF3" w:rsidP="002F1DF3">
      <w:pPr>
        <w:pStyle w:val="a6"/>
        <w:spacing w:line="360" w:lineRule="auto"/>
        <w:ind w:left="-17" w:right="137" w:firstLine="697"/>
        <w:contextualSpacing/>
        <w:jc w:val="both"/>
      </w:pPr>
      <w:r>
        <w:t xml:space="preserve">Порядок работы: </w:t>
      </w:r>
    </w:p>
    <w:p w14:paraId="45FEEEB6" w14:textId="77777777" w:rsidR="002F1DF3" w:rsidRDefault="002F1DF3" w:rsidP="002F1DF3">
      <w:pPr>
        <w:pStyle w:val="a6"/>
        <w:spacing w:line="360" w:lineRule="auto"/>
        <w:ind w:left="-17" w:right="137" w:firstLine="697"/>
        <w:contextualSpacing/>
        <w:jc w:val="both"/>
      </w:pPr>
      <w:r>
        <w:t>1. Определите основных акторов системы, сформулируйте их имена/названия.</w:t>
      </w:r>
    </w:p>
    <w:p w14:paraId="60188C37" w14:textId="77777777" w:rsidR="002F1DF3" w:rsidRDefault="002F1DF3" w:rsidP="002F1DF3">
      <w:pPr>
        <w:pStyle w:val="a6"/>
        <w:spacing w:line="360" w:lineRule="auto"/>
        <w:ind w:left="-17" w:right="137" w:firstLine="697"/>
        <w:contextualSpacing/>
        <w:jc w:val="both"/>
      </w:pPr>
      <w:r>
        <w:t>2. Идентифицируйте основные функциональные возможности системы.</w:t>
      </w:r>
    </w:p>
    <w:p w14:paraId="28C7FA7D" w14:textId="77777777" w:rsidR="002F1DF3" w:rsidRDefault="002F1DF3" w:rsidP="002F1DF3">
      <w:pPr>
        <w:pStyle w:val="a6"/>
        <w:spacing w:line="360" w:lineRule="auto"/>
        <w:ind w:left="-17" w:right="137" w:firstLine="697"/>
        <w:contextualSpacing/>
        <w:jc w:val="both"/>
      </w:pPr>
      <w:r>
        <w:t>3. Определите связи между акторами и прецедентами (вариантами использования).</w:t>
      </w:r>
    </w:p>
    <w:p w14:paraId="1AE16574" w14:textId="77777777" w:rsidR="002F1DF3" w:rsidRDefault="002F1DF3" w:rsidP="002F1DF3">
      <w:pPr>
        <w:pStyle w:val="a6"/>
        <w:spacing w:line="360" w:lineRule="auto"/>
        <w:ind w:left="-17" w:right="137" w:firstLine="697"/>
        <w:contextualSpacing/>
        <w:jc w:val="both"/>
      </w:pPr>
      <w:r>
        <w:t>4. Разместите варианты использования на диаграмме прецедентов в соответствии с их связями и зависимостями с помощью программного обеспечения, предоставленного на вашем рабочем месте.</w:t>
      </w:r>
    </w:p>
    <w:p w14:paraId="53FDD706" w14:textId="77777777" w:rsidR="002F1DF3" w:rsidRDefault="002F1DF3" w:rsidP="002F1DF3">
      <w:pPr>
        <w:pStyle w:val="a6"/>
        <w:spacing w:line="360" w:lineRule="auto"/>
        <w:ind w:left="-17" w:right="137" w:firstLine="697"/>
        <w:contextualSpacing/>
        <w:jc w:val="both"/>
      </w:pPr>
      <w:r>
        <w:t>5. Дополните диаграмму вариантов использования вспомогательными элементами, такими как расширения, включения или обобщения, если они применимы в пределах вашей системы.</w:t>
      </w:r>
    </w:p>
    <w:p w14:paraId="394CA894" w14:textId="4C2EF0BF" w:rsidR="00DD1430" w:rsidRPr="00DD1430" w:rsidRDefault="002F1DF3" w:rsidP="002F1DF3">
      <w:pPr>
        <w:pStyle w:val="a6"/>
        <w:spacing w:line="360" w:lineRule="auto"/>
        <w:ind w:left="-17" w:right="137" w:firstLine="697"/>
        <w:contextualSpacing/>
        <w:jc w:val="both"/>
      </w:pPr>
      <w:r>
        <w:t xml:space="preserve">6. Сохраните диаграмму в формате DRAWIO и PDF. Наименования файлов должны иметь следующий вид: «Номер рабочего </w:t>
      </w:r>
      <w:proofErr w:type="spellStart"/>
      <w:r>
        <w:t>места_ДиаграммаПрецедентов</w:t>
      </w:r>
      <w:proofErr w:type="spellEnd"/>
      <w:r>
        <w:t xml:space="preserve"> _</w:t>
      </w:r>
      <w:proofErr w:type="spellStart"/>
      <w:r>
        <w:t>Фамилия.drawio</w:t>
      </w:r>
      <w:proofErr w:type="spellEnd"/>
      <w:r>
        <w:t xml:space="preserve">» или «Номер рабочего места_ДиаграммаПрецедентов_Фамилия.pdf», где Номер рабочего места – это </w:t>
      </w:r>
      <w:r>
        <w:lastRenderedPageBreak/>
        <w:t>номер Вашего рабочего места, Фамилия – Ваша фамилия.</w:t>
      </w:r>
    </w:p>
    <w:p w14:paraId="4CEC0DE1" w14:textId="77777777" w:rsidR="00DD1430" w:rsidRPr="00DD1430" w:rsidRDefault="00DD1430" w:rsidP="002F1DF3">
      <w:pPr>
        <w:pStyle w:val="a6"/>
        <w:spacing w:line="360" w:lineRule="auto"/>
        <w:ind w:left="-17" w:right="137" w:firstLine="697"/>
        <w:contextualSpacing/>
        <w:jc w:val="both"/>
        <w:rPr>
          <w:i/>
          <w:iCs/>
        </w:rPr>
      </w:pPr>
    </w:p>
    <w:p w14:paraId="16DD61F5" w14:textId="77777777" w:rsidR="00DD1430" w:rsidRPr="00466D3B" w:rsidRDefault="00DD1430" w:rsidP="002F1DF3">
      <w:pPr>
        <w:pStyle w:val="a6"/>
        <w:spacing w:line="360" w:lineRule="auto"/>
        <w:ind w:left="-17" w:right="137" w:firstLine="697"/>
        <w:contextualSpacing/>
        <w:jc w:val="both"/>
        <w:rPr>
          <w:b/>
          <w:bCs/>
        </w:rPr>
      </w:pPr>
      <w:r w:rsidRPr="00466D3B">
        <w:rPr>
          <w:b/>
          <w:bCs/>
          <w:i/>
          <w:iCs/>
        </w:rPr>
        <w:t>Тестовые сценарии</w:t>
      </w:r>
    </w:p>
    <w:p w14:paraId="0CE43422" w14:textId="77777777" w:rsidR="002F1DF3" w:rsidRPr="002F1DF3" w:rsidRDefault="002F1DF3" w:rsidP="002F1DF3">
      <w:pPr>
        <w:spacing w:after="0" w:line="360" w:lineRule="auto"/>
        <w:ind w:left="-17" w:right="69" w:firstLine="697"/>
        <w:contextualSpacing/>
        <w:rPr>
          <w:rFonts w:cstheme="minorBidi"/>
          <w:color w:val="auto"/>
          <w:szCs w:val="28"/>
        </w:rPr>
      </w:pPr>
      <w:r w:rsidRPr="002F1DF3">
        <w:rPr>
          <w:rFonts w:cstheme="minorBidi"/>
          <w:color w:val="auto"/>
          <w:szCs w:val="28"/>
        </w:rPr>
        <w:t xml:space="preserve">На основе задания экзамена и описания предметной области разработайте тестовые сценарии для информационной системы. </w:t>
      </w:r>
    </w:p>
    <w:p w14:paraId="29B0A8B6" w14:textId="77777777" w:rsidR="002F1DF3" w:rsidRPr="002F1DF3" w:rsidRDefault="002F1DF3" w:rsidP="002F1DF3">
      <w:pPr>
        <w:spacing w:after="0" w:line="360" w:lineRule="auto"/>
        <w:ind w:left="-17" w:right="69" w:firstLine="697"/>
        <w:contextualSpacing/>
        <w:rPr>
          <w:rFonts w:cstheme="minorBidi"/>
          <w:color w:val="auto"/>
          <w:szCs w:val="28"/>
        </w:rPr>
      </w:pPr>
      <w:r w:rsidRPr="002F1DF3">
        <w:rPr>
          <w:rFonts w:cstheme="minorBidi"/>
          <w:color w:val="auto"/>
          <w:szCs w:val="28"/>
        </w:rPr>
        <w:t>Порядок работы:</w:t>
      </w:r>
    </w:p>
    <w:p w14:paraId="794515F8" w14:textId="77777777" w:rsidR="002F1DF3" w:rsidRPr="002F1DF3" w:rsidRDefault="002F1DF3" w:rsidP="002F1DF3">
      <w:pPr>
        <w:spacing w:after="0" w:line="360" w:lineRule="auto"/>
        <w:ind w:left="-17" w:right="69" w:firstLine="697"/>
        <w:contextualSpacing/>
        <w:rPr>
          <w:rFonts w:cstheme="minorBidi"/>
          <w:color w:val="auto"/>
          <w:szCs w:val="28"/>
        </w:rPr>
      </w:pPr>
      <w:r w:rsidRPr="002F1DF3">
        <w:rPr>
          <w:rFonts w:cstheme="minorBidi"/>
          <w:color w:val="auto"/>
          <w:szCs w:val="28"/>
        </w:rPr>
        <w:t>1. Разработайте минимум 2 тестовых сценария для проверки функционала каждой из ролей системы.</w:t>
      </w:r>
    </w:p>
    <w:p w14:paraId="6A68D2B6" w14:textId="77777777" w:rsidR="002F1DF3" w:rsidRPr="002F1DF3" w:rsidRDefault="002F1DF3" w:rsidP="002F1DF3">
      <w:pPr>
        <w:spacing w:after="0" w:line="360" w:lineRule="auto"/>
        <w:ind w:left="-17" w:right="69" w:firstLine="697"/>
        <w:contextualSpacing/>
        <w:rPr>
          <w:rFonts w:cstheme="minorBidi"/>
          <w:color w:val="auto"/>
          <w:szCs w:val="28"/>
        </w:rPr>
      </w:pPr>
      <w:r w:rsidRPr="002F1DF3">
        <w:rPr>
          <w:rFonts w:cstheme="minorBidi"/>
          <w:color w:val="auto"/>
          <w:szCs w:val="28"/>
        </w:rPr>
        <w:t>2. Оформите набор тестовых сценариев в соответствии с шаблоном «Тестовые сценарии.docx», представленным в Приложении к заданию модуля.</w:t>
      </w:r>
    </w:p>
    <w:p w14:paraId="57946412" w14:textId="3A818E35" w:rsidR="009F27DA" w:rsidRDefault="002F1DF3" w:rsidP="002F1DF3">
      <w:pPr>
        <w:spacing w:after="0" w:line="360" w:lineRule="auto"/>
        <w:ind w:left="-17" w:right="69" w:firstLine="697"/>
        <w:contextualSpacing/>
        <w:rPr>
          <w:rFonts w:cstheme="minorBidi"/>
          <w:color w:val="auto"/>
          <w:szCs w:val="28"/>
        </w:rPr>
      </w:pPr>
      <w:r w:rsidRPr="002F1DF3">
        <w:rPr>
          <w:rFonts w:cstheme="minorBidi"/>
          <w:color w:val="auto"/>
          <w:szCs w:val="28"/>
        </w:rPr>
        <w:t>3. Сохраните тестовые сценарии в формате DOCX и PDF. Наименования файлов тестовых сценариев должно иметь следующий вид: «Номер рабочего места_ТестовыеСценарии_Фамилия.docx», где Номер рабочего места – это номер Вашего рабочего места, Фамилия – Ваша фамилия.</w:t>
      </w:r>
    </w:p>
    <w:p w14:paraId="1D09EE04" w14:textId="77777777" w:rsidR="00F85C20" w:rsidRPr="00F85C20" w:rsidRDefault="00F85C20" w:rsidP="00F85C20">
      <w:pPr>
        <w:spacing w:after="0" w:line="360" w:lineRule="auto"/>
        <w:ind w:left="-17" w:right="69" w:firstLine="697"/>
        <w:contextualSpacing/>
        <w:rPr>
          <w:szCs w:val="28"/>
        </w:rPr>
      </w:pPr>
      <w:r w:rsidRPr="00F85C20">
        <w:rPr>
          <w:szCs w:val="28"/>
        </w:rPr>
        <w:t xml:space="preserve">Необходимые приложения:  </w:t>
      </w:r>
    </w:p>
    <w:p w14:paraId="20FCD54A" w14:textId="77777777" w:rsidR="00F85C20" w:rsidRPr="00F85C20" w:rsidRDefault="00F85C20" w:rsidP="00F85C20">
      <w:pPr>
        <w:spacing w:after="0" w:line="360" w:lineRule="auto"/>
        <w:ind w:left="-17" w:right="69" w:firstLine="697"/>
        <w:contextualSpacing/>
        <w:rPr>
          <w:i/>
          <w:iCs/>
          <w:szCs w:val="28"/>
        </w:rPr>
      </w:pPr>
      <w:r w:rsidRPr="00F85C20">
        <w:rPr>
          <w:i/>
          <w:iCs/>
          <w:szCs w:val="28"/>
        </w:rPr>
        <w:t>Приложение 1: Описание предметной области</w:t>
      </w:r>
    </w:p>
    <w:p w14:paraId="173960F2" w14:textId="1E8F44D6" w:rsidR="00F85C20" w:rsidRPr="00DD1430" w:rsidRDefault="00F85C20" w:rsidP="00F85C20">
      <w:pPr>
        <w:spacing w:after="0" w:line="360" w:lineRule="auto"/>
        <w:ind w:left="-17" w:right="69" w:firstLine="697"/>
        <w:contextualSpacing/>
        <w:rPr>
          <w:i/>
          <w:iCs/>
          <w:szCs w:val="28"/>
        </w:rPr>
      </w:pPr>
      <w:r w:rsidRPr="00F85C20">
        <w:rPr>
          <w:i/>
          <w:iCs/>
          <w:szCs w:val="28"/>
        </w:rPr>
        <w:t>Приложение 2: Тестовые сценарии Шаблон</w:t>
      </w:r>
    </w:p>
    <w:p w14:paraId="0AE9ACBD" w14:textId="77777777" w:rsidR="00DD1430" w:rsidRPr="00DD1430" w:rsidRDefault="00DD1430" w:rsidP="00DD1430">
      <w:pPr>
        <w:spacing w:after="0" w:line="360" w:lineRule="auto"/>
        <w:ind w:left="-17" w:right="69" w:firstLine="697"/>
        <w:contextualSpacing/>
        <w:rPr>
          <w:szCs w:val="28"/>
        </w:rPr>
      </w:pPr>
    </w:p>
    <w:p w14:paraId="23A1FCAC" w14:textId="427E8573" w:rsidR="00475722" w:rsidRDefault="006A6577" w:rsidP="00197411">
      <w:pPr>
        <w:spacing w:after="0" w:line="360" w:lineRule="auto"/>
        <w:ind w:left="-15" w:right="69"/>
        <w:contextualSpacing/>
      </w:pPr>
      <w:r>
        <w:t xml:space="preserve">Все практические результаты должны быть переданы путем загрузки файлов на </w:t>
      </w:r>
      <w:r w:rsidR="00676B9C">
        <w:t>выбранный</w:t>
      </w:r>
      <w:r>
        <w:t xml:space="preserve"> репозиторий системы контроля версий. </w:t>
      </w:r>
    </w:p>
    <w:p w14:paraId="18671699" w14:textId="77777777" w:rsidR="00475722" w:rsidRDefault="006A6577" w:rsidP="00197411">
      <w:pPr>
        <w:spacing w:after="0" w:line="360" w:lineRule="auto"/>
        <w:ind w:left="708" w:right="69" w:firstLine="0"/>
        <w:contextualSpacing/>
      </w:pPr>
      <w:r>
        <w:t xml:space="preserve">Практические результаты: </w:t>
      </w:r>
    </w:p>
    <w:p w14:paraId="45DAA354" w14:textId="77777777" w:rsidR="00475722" w:rsidRDefault="006A6577" w:rsidP="00197411">
      <w:pPr>
        <w:numPr>
          <w:ilvl w:val="0"/>
          <w:numId w:val="2"/>
        </w:numPr>
        <w:spacing w:after="0" w:line="360" w:lineRule="auto"/>
        <w:ind w:right="69" w:hanging="425"/>
        <w:contextualSpacing/>
      </w:pPr>
      <w:r>
        <w:t xml:space="preserve">исходный код приложения (структура с файлами, не архив); </w:t>
      </w:r>
    </w:p>
    <w:p w14:paraId="6FB8ACBF" w14:textId="77777777" w:rsidR="00475722" w:rsidRDefault="006A6577" w:rsidP="00197411">
      <w:pPr>
        <w:numPr>
          <w:ilvl w:val="0"/>
          <w:numId w:val="2"/>
        </w:numPr>
        <w:spacing w:after="0" w:line="360" w:lineRule="auto"/>
        <w:ind w:right="69" w:hanging="425"/>
        <w:contextualSpacing/>
      </w:pPr>
      <w:r>
        <w:t xml:space="preserve">исполняемые файлы; </w:t>
      </w:r>
    </w:p>
    <w:p w14:paraId="1AC8166C" w14:textId="77777777" w:rsidR="00475722" w:rsidRDefault="006A6577" w:rsidP="00197411">
      <w:pPr>
        <w:numPr>
          <w:ilvl w:val="0"/>
          <w:numId w:val="2"/>
        </w:numPr>
        <w:spacing w:after="0" w:line="360" w:lineRule="auto"/>
        <w:ind w:right="69" w:hanging="425"/>
        <w:contextualSpacing/>
      </w:pPr>
      <w:r>
        <w:t xml:space="preserve">файл скрипта базы данных; </w:t>
      </w:r>
    </w:p>
    <w:p w14:paraId="0910EA9B" w14:textId="77777777" w:rsidR="00475722" w:rsidRDefault="006A6577" w:rsidP="00197411">
      <w:pPr>
        <w:numPr>
          <w:ilvl w:val="0"/>
          <w:numId w:val="2"/>
        </w:numPr>
        <w:spacing w:after="0" w:line="360" w:lineRule="auto"/>
        <w:ind w:right="69" w:hanging="425"/>
        <w:contextualSpacing/>
      </w:pPr>
      <w:r>
        <w:t xml:space="preserve">прочие графические/текстовые файлы. </w:t>
      </w:r>
    </w:p>
    <w:p w14:paraId="6904E6B7" w14:textId="77777777" w:rsidR="00475722" w:rsidRDefault="006A6577" w:rsidP="00197411">
      <w:pPr>
        <w:spacing w:after="0" w:line="360" w:lineRule="auto"/>
        <w:ind w:left="708" w:right="69" w:firstLine="0"/>
        <w:contextualSpacing/>
      </w:pPr>
      <w:r>
        <w:t xml:space="preserve">Результаты работ загружать в рамках выполнения задания модуля. </w:t>
      </w:r>
    </w:p>
    <w:p w14:paraId="2CB9C80B" w14:textId="77777777" w:rsidR="002A0408" w:rsidRDefault="002A0408" w:rsidP="00197411">
      <w:pPr>
        <w:spacing w:after="0" w:line="360" w:lineRule="auto"/>
        <w:ind w:left="708" w:right="69" w:firstLine="0"/>
        <w:contextualSpacing/>
      </w:pPr>
    </w:p>
    <w:p w14:paraId="3E3409FE" w14:textId="3549F9F8" w:rsidR="00475722" w:rsidRDefault="006A6577" w:rsidP="00197411">
      <w:pPr>
        <w:tabs>
          <w:tab w:val="center" w:pos="3020"/>
          <w:tab w:val="center" w:pos="8212"/>
        </w:tabs>
        <w:spacing w:after="0" w:line="360" w:lineRule="auto"/>
        <w:ind w:left="0" w:right="0" w:firstLine="0"/>
        <w:contextualSpacing/>
        <w:jc w:val="left"/>
      </w:pPr>
      <w:r>
        <w:tab/>
        <w:t xml:space="preserve"> </w:t>
      </w:r>
    </w:p>
    <w:sectPr w:rsidR="00475722">
      <w:headerReference w:type="even" r:id="rId7"/>
      <w:headerReference w:type="default" r:id="rId8"/>
      <w:headerReference w:type="first" r:id="rId9"/>
      <w:pgSz w:w="11906" w:h="16838"/>
      <w:pgMar w:top="1261" w:right="773" w:bottom="1610" w:left="1702" w:header="717" w:footer="720" w:gutter="0"/>
      <w:pgNumType w:start="3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281CF" w14:textId="77777777" w:rsidR="006A6577" w:rsidRDefault="006A6577">
      <w:pPr>
        <w:spacing w:after="0" w:line="240" w:lineRule="auto"/>
      </w:pPr>
      <w:r>
        <w:separator/>
      </w:r>
    </w:p>
  </w:endnote>
  <w:endnote w:type="continuationSeparator" w:id="0">
    <w:p w14:paraId="426ED10A" w14:textId="77777777" w:rsidR="006A6577" w:rsidRDefault="006A6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10413" w14:textId="77777777" w:rsidR="006A6577" w:rsidRDefault="006A6577">
      <w:pPr>
        <w:spacing w:after="0" w:line="240" w:lineRule="auto"/>
      </w:pPr>
      <w:r>
        <w:separator/>
      </w:r>
    </w:p>
  </w:footnote>
  <w:footnote w:type="continuationSeparator" w:id="0">
    <w:p w14:paraId="5D24B6CF" w14:textId="77777777" w:rsidR="006A6577" w:rsidRDefault="006A65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DDEFC" w14:textId="77777777" w:rsidR="00475722" w:rsidRDefault="006A6577">
    <w:pPr>
      <w:spacing w:after="0" w:line="259" w:lineRule="auto"/>
      <w:ind w:left="0" w:right="7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32</w:t>
    </w:r>
    <w:r>
      <w:rPr>
        <w:sz w:val="24"/>
      </w:rPr>
      <w:fldChar w:fldCharType="end"/>
    </w:r>
    <w:r>
      <w:rPr>
        <w:sz w:val="24"/>
      </w:rPr>
      <w:t xml:space="preserve"> </w:t>
    </w:r>
  </w:p>
  <w:p w14:paraId="247051B3" w14:textId="77777777" w:rsidR="00475722" w:rsidRDefault="006A6577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98F0B" w14:textId="3CAE3833" w:rsidR="00475722" w:rsidRDefault="00475722">
    <w:pPr>
      <w:spacing w:after="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EA587" w14:textId="77777777" w:rsidR="00475722" w:rsidRDefault="006A6577">
    <w:pPr>
      <w:spacing w:after="0" w:line="259" w:lineRule="auto"/>
      <w:ind w:left="0" w:right="7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32</w:t>
    </w:r>
    <w:r>
      <w:rPr>
        <w:sz w:val="24"/>
      </w:rPr>
      <w:fldChar w:fldCharType="end"/>
    </w:r>
    <w:r>
      <w:rPr>
        <w:sz w:val="24"/>
      </w:rPr>
      <w:t xml:space="preserve"> </w:t>
    </w:r>
  </w:p>
  <w:p w14:paraId="3D40F03A" w14:textId="77777777" w:rsidR="00475722" w:rsidRDefault="006A6577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4663"/>
    <w:multiLevelType w:val="hybridMultilevel"/>
    <w:tmpl w:val="1DBAE33E"/>
    <w:lvl w:ilvl="0" w:tplc="7C3C91E4">
      <w:start w:val="1"/>
      <w:numFmt w:val="bullet"/>
      <w:lvlText w:val="–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F18C130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2400AC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C25228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0C3ADA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C96AD2E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B4C6A6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5A46EDC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28937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770D98"/>
    <w:multiLevelType w:val="hybridMultilevel"/>
    <w:tmpl w:val="7AAA4440"/>
    <w:lvl w:ilvl="0" w:tplc="BFE2D318">
      <w:start w:val="1"/>
      <w:numFmt w:val="bullet"/>
      <w:lvlText w:val="–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03A149E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B077B6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0C5048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02FBE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08A374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5EE7B8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4837FE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540F0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722"/>
    <w:rsid w:val="000042FB"/>
    <w:rsid w:val="000526C3"/>
    <w:rsid w:val="00053FE6"/>
    <w:rsid w:val="0006305A"/>
    <w:rsid w:val="000C7079"/>
    <w:rsid w:val="000E2915"/>
    <w:rsid w:val="00136DEE"/>
    <w:rsid w:val="00171174"/>
    <w:rsid w:val="00172275"/>
    <w:rsid w:val="00183B8A"/>
    <w:rsid w:val="001903E6"/>
    <w:rsid w:val="00197411"/>
    <w:rsid w:val="001A2028"/>
    <w:rsid w:val="001A7B9A"/>
    <w:rsid w:val="001D7716"/>
    <w:rsid w:val="0028751B"/>
    <w:rsid w:val="002A0408"/>
    <w:rsid w:val="002C1574"/>
    <w:rsid w:val="002F1DF3"/>
    <w:rsid w:val="0030117B"/>
    <w:rsid w:val="003E384A"/>
    <w:rsid w:val="00466D3B"/>
    <w:rsid w:val="00475722"/>
    <w:rsid w:val="004E4645"/>
    <w:rsid w:val="004F5A6A"/>
    <w:rsid w:val="00562BBB"/>
    <w:rsid w:val="00575D98"/>
    <w:rsid w:val="005805B9"/>
    <w:rsid w:val="005917E4"/>
    <w:rsid w:val="00596CB3"/>
    <w:rsid w:val="005C5B87"/>
    <w:rsid w:val="005D4CAF"/>
    <w:rsid w:val="00652445"/>
    <w:rsid w:val="00676B9C"/>
    <w:rsid w:val="006A6577"/>
    <w:rsid w:val="006D297B"/>
    <w:rsid w:val="006F7C7B"/>
    <w:rsid w:val="00703795"/>
    <w:rsid w:val="00730BDF"/>
    <w:rsid w:val="00736BE0"/>
    <w:rsid w:val="007530F6"/>
    <w:rsid w:val="00772C0D"/>
    <w:rsid w:val="0077431D"/>
    <w:rsid w:val="00793461"/>
    <w:rsid w:val="007A388F"/>
    <w:rsid w:val="007F3981"/>
    <w:rsid w:val="008135A5"/>
    <w:rsid w:val="00862A8F"/>
    <w:rsid w:val="00896647"/>
    <w:rsid w:val="008A3C0E"/>
    <w:rsid w:val="008C30A8"/>
    <w:rsid w:val="008D65FD"/>
    <w:rsid w:val="00922B2A"/>
    <w:rsid w:val="00990CC3"/>
    <w:rsid w:val="009A4AEB"/>
    <w:rsid w:val="009C58C6"/>
    <w:rsid w:val="009D2860"/>
    <w:rsid w:val="009D6EFB"/>
    <w:rsid w:val="009F27DA"/>
    <w:rsid w:val="00A11E5C"/>
    <w:rsid w:val="00A33E91"/>
    <w:rsid w:val="00A36F82"/>
    <w:rsid w:val="00A528AF"/>
    <w:rsid w:val="00A9515A"/>
    <w:rsid w:val="00A95356"/>
    <w:rsid w:val="00B86642"/>
    <w:rsid w:val="00B92965"/>
    <w:rsid w:val="00BB2CB6"/>
    <w:rsid w:val="00C13CBA"/>
    <w:rsid w:val="00C23FD3"/>
    <w:rsid w:val="00C26B65"/>
    <w:rsid w:val="00C2718C"/>
    <w:rsid w:val="00C57E03"/>
    <w:rsid w:val="00C71111"/>
    <w:rsid w:val="00C725A0"/>
    <w:rsid w:val="00CF51C5"/>
    <w:rsid w:val="00D249EF"/>
    <w:rsid w:val="00D3185B"/>
    <w:rsid w:val="00D403EB"/>
    <w:rsid w:val="00D4381D"/>
    <w:rsid w:val="00D8359D"/>
    <w:rsid w:val="00D858A7"/>
    <w:rsid w:val="00DC451D"/>
    <w:rsid w:val="00DD1430"/>
    <w:rsid w:val="00DF6C98"/>
    <w:rsid w:val="00E26264"/>
    <w:rsid w:val="00E87C1E"/>
    <w:rsid w:val="00EA05C3"/>
    <w:rsid w:val="00EB0F94"/>
    <w:rsid w:val="00EC44D4"/>
    <w:rsid w:val="00ED2965"/>
    <w:rsid w:val="00F0550D"/>
    <w:rsid w:val="00F215EF"/>
    <w:rsid w:val="00F4257D"/>
    <w:rsid w:val="00F706EE"/>
    <w:rsid w:val="00F7695D"/>
    <w:rsid w:val="00F85C20"/>
    <w:rsid w:val="00FE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4E891"/>
  <w15:docId w15:val="{532FAC0E-37E1-42B7-BE01-4B7ECFB1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" w:line="386" w:lineRule="auto"/>
      <w:ind w:left="1476" w:right="993" w:firstLine="698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197411"/>
    <w:pPr>
      <w:keepNext/>
      <w:keepLines/>
      <w:spacing w:before="360" w:after="80" w:line="240" w:lineRule="auto"/>
      <w:ind w:left="0" w:righ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1974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197411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10">
    <w:name w:val="Заголовок 1 Знак"/>
    <w:basedOn w:val="a0"/>
    <w:link w:val="1"/>
    <w:uiPriority w:val="9"/>
    <w:rsid w:val="0019741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character" w:customStyle="1" w:styleId="a5">
    <w:name w:val="Другое_"/>
    <w:basedOn w:val="a0"/>
    <w:link w:val="a6"/>
    <w:rsid w:val="00DD1430"/>
    <w:rPr>
      <w:rFonts w:ascii="Times New Roman" w:eastAsia="Times New Roman" w:hAnsi="Times New Roman"/>
      <w:sz w:val="28"/>
      <w:szCs w:val="28"/>
    </w:rPr>
  </w:style>
  <w:style w:type="paragraph" w:customStyle="1" w:styleId="a6">
    <w:name w:val="Другое"/>
    <w:basedOn w:val="a"/>
    <w:link w:val="a5"/>
    <w:rsid w:val="00DD1430"/>
    <w:pPr>
      <w:widowControl w:val="0"/>
      <w:spacing w:after="0" w:line="240" w:lineRule="auto"/>
      <w:ind w:left="0" w:right="0" w:firstLine="400"/>
      <w:jc w:val="left"/>
    </w:pPr>
    <w:rPr>
      <w:rFonts w:cstheme="minorBidi"/>
      <w:color w:val="auto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1429</Words>
  <Characters>8148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Аксёнова Татьяна Геннадьевна</dc:creator>
  <cp:keywords/>
  <cp:lastModifiedBy>Аксёнова Татьяна Геннадьевна</cp:lastModifiedBy>
  <cp:revision>96</cp:revision>
  <cp:lastPrinted>2025-01-14T20:38:00Z</cp:lastPrinted>
  <dcterms:created xsi:type="dcterms:W3CDTF">2025-01-14T19:09:00Z</dcterms:created>
  <dcterms:modified xsi:type="dcterms:W3CDTF">2025-10-11T08:13:00Z</dcterms:modified>
</cp:coreProperties>
</file>