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21C3" w14:textId="11BEE112" w:rsidR="002D7E1A" w:rsidRDefault="002D7E1A" w:rsidP="00F34CC9">
      <w:pPr>
        <w:ind w:right="-61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A0A5DD" wp14:editId="135AE94C">
            <wp:simplePos x="0" y="0"/>
            <wp:positionH relativeFrom="column">
              <wp:posOffset>1343025</wp:posOffset>
            </wp:positionH>
            <wp:positionV relativeFrom="paragraph">
              <wp:posOffset>-1114425</wp:posOffset>
            </wp:positionV>
            <wp:extent cx="3028950" cy="15144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F0B5C" w14:textId="0048B923" w:rsidR="002D7E1A" w:rsidRDefault="002D7E1A"/>
    <w:p w14:paraId="00F31F07" w14:textId="09FA0293" w:rsidR="002D7E1A" w:rsidRDefault="002D7E1A"/>
    <w:p w14:paraId="574177A3" w14:textId="228E4CCA" w:rsidR="002D7E1A" w:rsidRPr="001A4641" w:rsidRDefault="00F34CC9" w:rsidP="00F34CC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A4641">
        <w:rPr>
          <w:b/>
          <w:bCs/>
          <w:sz w:val="24"/>
          <w:szCs w:val="24"/>
        </w:rPr>
        <w:t>Installing Angular CLI</w:t>
      </w:r>
    </w:p>
    <w:p w14:paraId="5FB47827" w14:textId="2F57AF61" w:rsidR="00F34CC9" w:rsidRDefault="001A4641" w:rsidP="001A4641">
      <w:pPr>
        <w:pStyle w:val="ListParagraph"/>
        <w:ind w:left="153"/>
        <w:rPr>
          <w:sz w:val="24"/>
          <w:szCs w:val="24"/>
        </w:rPr>
      </w:pPr>
      <w:r w:rsidRPr="001A4641">
        <w:rPr>
          <w:sz w:val="24"/>
          <w:szCs w:val="24"/>
        </w:rPr>
        <w:t>Npm install -g @angular/cli</w:t>
      </w:r>
    </w:p>
    <w:p w14:paraId="76AC0B49" w14:textId="4E3393D2" w:rsidR="00476014" w:rsidRPr="00476014" w:rsidRDefault="00476014" w:rsidP="004760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To check Angular version</w:t>
      </w:r>
    </w:p>
    <w:p w14:paraId="2BBAB1DD" w14:textId="3ED043B9" w:rsidR="00476014" w:rsidRDefault="00DA4AD6" w:rsidP="00476014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>ng</w:t>
      </w:r>
      <w:r w:rsidR="00476014">
        <w:rPr>
          <w:sz w:val="24"/>
          <w:szCs w:val="24"/>
        </w:rPr>
        <w:t xml:space="preserve"> version</w:t>
      </w:r>
    </w:p>
    <w:p w14:paraId="56C2EF24" w14:textId="02958554" w:rsidR="00E76EE3" w:rsidRPr="00E76EE3" w:rsidRDefault="00E76EE3" w:rsidP="00E76E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76EE3">
        <w:rPr>
          <w:b/>
          <w:bCs/>
          <w:sz w:val="24"/>
          <w:szCs w:val="24"/>
        </w:rPr>
        <w:t>To create new application</w:t>
      </w:r>
    </w:p>
    <w:p w14:paraId="3AD97767" w14:textId="50118B6D" w:rsidR="000D2375" w:rsidRDefault="00E76EE3" w:rsidP="000D2375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>Ng new</w:t>
      </w:r>
      <w:r w:rsidR="002405C2">
        <w:rPr>
          <w:sz w:val="24"/>
          <w:szCs w:val="24"/>
        </w:rPr>
        <w:t xml:space="preserve"> nameOfTheApplication</w:t>
      </w:r>
    </w:p>
    <w:p w14:paraId="4C1EB854" w14:textId="4E998248" w:rsidR="000D2375" w:rsidRDefault="000D2375" w:rsidP="000D23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D2375">
        <w:rPr>
          <w:b/>
          <w:bCs/>
          <w:sz w:val="24"/>
          <w:szCs w:val="24"/>
        </w:rPr>
        <w:t>Development Server</w:t>
      </w:r>
    </w:p>
    <w:p w14:paraId="7227E3E9" w14:textId="027EEEA1" w:rsidR="000D2375" w:rsidRDefault="000D2375" w:rsidP="000D2375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>Required for HTTP requests</w:t>
      </w:r>
    </w:p>
    <w:p w14:paraId="5A953608" w14:textId="0E770FF9" w:rsidR="000D2375" w:rsidRDefault="000D2375" w:rsidP="000D2375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>Angular comes with a server</w:t>
      </w:r>
    </w:p>
    <w:p w14:paraId="08AC6AF3" w14:textId="084FED3D" w:rsidR="000D2375" w:rsidRDefault="000D2375" w:rsidP="000D2375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>Monitor files for changes</w:t>
      </w:r>
    </w:p>
    <w:p w14:paraId="7D4D01B7" w14:textId="3FD95BC2" w:rsidR="000D2375" w:rsidRDefault="000D2375" w:rsidP="000D2375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>Not suitable for production</w:t>
      </w:r>
    </w:p>
    <w:p w14:paraId="10A1F45A" w14:textId="3D3BB229" w:rsidR="00D25709" w:rsidRPr="000D2375" w:rsidRDefault="00D25709" w:rsidP="000D2375">
      <w:pPr>
        <w:pStyle w:val="ListParagraph"/>
        <w:ind w:left="153"/>
        <w:rPr>
          <w:sz w:val="24"/>
          <w:szCs w:val="24"/>
        </w:rPr>
      </w:pPr>
      <w:r w:rsidRPr="00190301">
        <w:rPr>
          <w:sz w:val="24"/>
          <w:szCs w:val="24"/>
          <w:u w:val="single"/>
        </w:rPr>
        <w:t>Command</w:t>
      </w:r>
      <w:r>
        <w:rPr>
          <w:sz w:val="24"/>
          <w:szCs w:val="24"/>
        </w:rPr>
        <w:t xml:space="preserve"> – npm start or ng serve</w:t>
      </w:r>
      <w:r w:rsidR="007E7189">
        <w:rPr>
          <w:sz w:val="24"/>
          <w:szCs w:val="24"/>
        </w:rPr>
        <w:t xml:space="preserve"> (both does the same work)</w:t>
      </w:r>
    </w:p>
    <w:sectPr w:rsidR="00D25709" w:rsidRPr="000D2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05AF0"/>
    <w:multiLevelType w:val="hybridMultilevel"/>
    <w:tmpl w:val="CEDC6916"/>
    <w:lvl w:ilvl="0" w:tplc="25A21FF2">
      <w:numFmt w:val="bullet"/>
      <w:lvlText w:val=""/>
      <w:lvlJc w:val="left"/>
      <w:pPr>
        <w:ind w:left="153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C3F5498"/>
    <w:multiLevelType w:val="hybridMultilevel"/>
    <w:tmpl w:val="6EC4CDF2"/>
    <w:lvl w:ilvl="0" w:tplc="059EE660">
      <w:numFmt w:val="bullet"/>
      <w:lvlText w:val=""/>
      <w:lvlJc w:val="left"/>
      <w:pPr>
        <w:ind w:left="-207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 w16cid:durableId="1310135617">
    <w:abstractNumId w:val="1"/>
  </w:num>
  <w:num w:numId="2" w16cid:durableId="138452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A5"/>
    <w:rsid w:val="000D2375"/>
    <w:rsid w:val="00190301"/>
    <w:rsid w:val="001A4641"/>
    <w:rsid w:val="002405C2"/>
    <w:rsid w:val="002D7E1A"/>
    <w:rsid w:val="00476014"/>
    <w:rsid w:val="007E7189"/>
    <w:rsid w:val="009333A5"/>
    <w:rsid w:val="00AA2405"/>
    <w:rsid w:val="00D25709"/>
    <w:rsid w:val="00DA4AD6"/>
    <w:rsid w:val="00E76EE3"/>
    <w:rsid w:val="00F3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7B58"/>
  <w15:chartTrackingRefBased/>
  <w15:docId w15:val="{360BA82E-A620-4F17-8617-9D340FA7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Upkar</dc:creator>
  <cp:keywords/>
  <dc:description/>
  <cp:lastModifiedBy>Upkar</cp:lastModifiedBy>
  <cp:revision>10</cp:revision>
  <dcterms:created xsi:type="dcterms:W3CDTF">2022-09-24T14:50:00Z</dcterms:created>
  <dcterms:modified xsi:type="dcterms:W3CDTF">2022-09-24T15:29:00Z</dcterms:modified>
</cp:coreProperties>
</file>