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08DA0" w14:textId="445BC598" w:rsidR="00092341" w:rsidRDefault="000B4F03" w:rsidP="0022794A">
      <w:pPr>
        <w:pStyle w:val="Titel"/>
      </w:pPr>
      <w:r>
        <w:t>Arbeitspakete</w:t>
      </w:r>
    </w:p>
    <w:p w14:paraId="6AD886A3" w14:textId="7CEA3416" w:rsidR="0022794A" w:rsidRDefault="0022794A" w:rsidP="0022794A">
      <w:pPr>
        <w:pStyle w:val="berschrift2"/>
      </w:pPr>
      <w:r>
        <w:t>Person 1 (Aistleitner):</w:t>
      </w:r>
    </w:p>
    <w:p w14:paraId="535E27BC" w14:textId="270FE646" w:rsidR="0022794A" w:rsidRDefault="0022794A" w:rsidP="0022794A">
      <w:pPr>
        <w:pStyle w:val="Listenabsatz"/>
        <w:numPr>
          <w:ilvl w:val="0"/>
          <w:numId w:val="1"/>
        </w:numPr>
      </w:pPr>
      <w:r>
        <w:t>Front-End</w:t>
      </w:r>
    </w:p>
    <w:p w14:paraId="22CE2881" w14:textId="77777777" w:rsidR="0022794A" w:rsidRDefault="0022794A" w:rsidP="0022794A"/>
    <w:p w14:paraId="7E01CF80" w14:textId="77777777" w:rsidR="0022794A" w:rsidRDefault="0022794A" w:rsidP="0022794A">
      <w:pPr>
        <w:pStyle w:val="berschrift2"/>
      </w:pPr>
      <w:r>
        <w:t>Person 2 (Brückl):</w:t>
      </w:r>
    </w:p>
    <w:p w14:paraId="17633EFF" w14:textId="3A483676" w:rsidR="0022794A" w:rsidRDefault="0022794A" w:rsidP="0022794A">
      <w:pPr>
        <w:pStyle w:val="Listenabsatz"/>
        <w:numPr>
          <w:ilvl w:val="0"/>
          <w:numId w:val="1"/>
        </w:numPr>
        <w:rPr>
          <w:lang w:val="en-GB"/>
        </w:rPr>
      </w:pPr>
      <w:r w:rsidRPr="0022794A">
        <w:rPr>
          <w:lang w:val="en-GB"/>
        </w:rPr>
        <w:t>Back-End (Software Back-End &amp;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Datenbank</w:t>
      </w:r>
      <w:proofErr w:type="spellEnd"/>
      <w:r>
        <w:rPr>
          <w:lang w:val="en-GB"/>
        </w:rPr>
        <w:t>)</w:t>
      </w:r>
    </w:p>
    <w:p w14:paraId="5BC02B40" w14:textId="77777777" w:rsidR="0022794A" w:rsidRPr="0022794A" w:rsidRDefault="0022794A" w:rsidP="0022794A">
      <w:pPr>
        <w:pStyle w:val="Listenabsatz"/>
        <w:numPr>
          <w:ilvl w:val="0"/>
          <w:numId w:val="1"/>
        </w:numPr>
        <w:rPr>
          <w:lang w:val="en-GB"/>
        </w:rPr>
      </w:pPr>
    </w:p>
    <w:sectPr w:rsidR="0022794A" w:rsidRPr="0022794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22EFA"/>
    <w:multiLevelType w:val="hybridMultilevel"/>
    <w:tmpl w:val="AF4C68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335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F03"/>
    <w:rsid w:val="00014D63"/>
    <w:rsid w:val="00092341"/>
    <w:rsid w:val="000B4F03"/>
    <w:rsid w:val="0022794A"/>
    <w:rsid w:val="002D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44C98"/>
  <w15:chartTrackingRefBased/>
  <w15:docId w15:val="{88EB6FA1-6392-4AAA-A50D-E8552863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B4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B4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B4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B4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B4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B4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B4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B4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B4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B4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B4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B4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B4F0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B4F0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B4F0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B4F0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B4F0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B4F0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B4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B4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B4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B4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B4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B4F0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B4F0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B4F0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B4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B4F0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B4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95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Aistleitner Daniel</dc:creator>
  <cp:keywords/>
  <dc:description/>
  <cp:lastModifiedBy>Aistleitner Daniel</cp:lastModifiedBy>
  <cp:revision>3</cp:revision>
  <dcterms:created xsi:type="dcterms:W3CDTF">2025-11-05T13:13:00Z</dcterms:created>
  <dcterms:modified xsi:type="dcterms:W3CDTF">2025-11-05T13:16:00Z</dcterms:modified>
</cp:coreProperties>
</file>