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6994" w14:textId="48628DC2" w:rsidR="002B234C" w:rsidRDefault="00A123E0" w:rsidP="00A123E0">
      <w:pPr>
        <w:pStyle w:val="Heading1"/>
        <w:rPr>
          <w:lang w:val="en-US"/>
        </w:rPr>
      </w:pPr>
      <w:r>
        <w:rPr>
          <w:lang w:val="en-US"/>
        </w:rPr>
        <w:t>Intro to production code</w:t>
      </w:r>
    </w:p>
    <w:p w14:paraId="07E51D74" w14:textId="51E3D84C" w:rsidR="00A123E0" w:rsidRDefault="00A123E0" w:rsidP="00A12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Considerations</w:t>
      </w:r>
    </w:p>
    <w:p w14:paraId="2CEDC808" w14:textId="56476436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Testability &amp; Maintainability</w:t>
      </w:r>
    </w:p>
    <w:p w14:paraId="0BDC4EE7" w14:textId="4D38AA8C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Scalability &amp; performance</w:t>
      </w:r>
    </w:p>
    <w:p w14:paraId="11F3979A" w14:textId="084B64CD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Reproducibility (version control, tracking, release version, etc.)</w:t>
      </w:r>
    </w:p>
    <w:p w14:paraId="4F66C472" w14:textId="04E710CC" w:rsidR="00A123E0" w:rsidRDefault="00A123E0" w:rsidP="00A12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packages</w:t>
      </w:r>
    </w:p>
    <w:p w14:paraId="2F7C1104" w14:textId="515ADA94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Module: a file which contains various Python functions and global variables. It is just a file with a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extension which has python executable code</w:t>
      </w:r>
    </w:p>
    <w:p w14:paraId="25803F9A" w14:textId="48AFA548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Package: a collection of modules</w:t>
      </w:r>
    </w:p>
    <w:p w14:paraId="15649167" w14:textId="00C86272" w:rsidR="00A123E0" w:rsidRDefault="00A123E0" w:rsidP="00A12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Package structure </w:t>
      </w:r>
    </w:p>
    <w:p w14:paraId="55DB3EA4" w14:textId="47D54AB8" w:rsidR="00A123E0" w:rsidRDefault="00A123E0" w:rsidP="00A123E0">
      <w:pPr>
        <w:pStyle w:val="ListParagraph"/>
        <w:rPr>
          <w:lang w:val="en-US"/>
        </w:rPr>
      </w:pPr>
      <w:r>
        <w:rPr>
          <w:lang w:val="en-US"/>
        </w:rPr>
        <w:t>Parent/</w:t>
      </w:r>
    </w:p>
    <w:p w14:paraId="5CA045B1" w14:textId="388C7F0D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Regression_model</w:t>
      </w:r>
      <w:proofErr w:type="spellEnd"/>
      <w:r>
        <w:rPr>
          <w:lang w:val="en-US"/>
        </w:rPr>
        <w:t>/</w:t>
      </w:r>
    </w:p>
    <w:p w14:paraId="00F2E753" w14:textId="1FFC7EA1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Config/</w:t>
      </w:r>
    </w:p>
    <w:p w14:paraId="3492A428" w14:textId="4024F414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Datasets/</w:t>
      </w:r>
    </w:p>
    <w:p w14:paraId="64B48785" w14:textId="187F294B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Processing/</w:t>
      </w:r>
    </w:p>
    <w:p w14:paraId="615FD20C" w14:textId="202DB5D7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Trained_models</w:t>
      </w:r>
      <w:proofErr w:type="spellEnd"/>
      <w:r>
        <w:rPr>
          <w:lang w:val="en-US"/>
        </w:rPr>
        <w:t>/</w:t>
      </w:r>
    </w:p>
    <w:p w14:paraId="14A5AC0F" w14:textId="4CD10095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Config.yml</w:t>
      </w:r>
      <w:proofErr w:type="spellEnd"/>
    </w:p>
    <w:p w14:paraId="09103CCF" w14:textId="2DEC9C48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Pipeline.py</w:t>
      </w:r>
    </w:p>
    <w:p w14:paraId="69345264" w14:textId="738E9ADD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Predict.py</w:t>
      </w:r>
    </w:p>
    <w:p w14:paraId="40D804A6" w14:textId="339F55AE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Train_pipeline.py</w:t>
      </w:r>
    </w:p>
    <w:p w14:paraId="02A6BA0C" w14:textId="68F3FEA6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</w:t>
      </w:r>
    </w:p>
    <w:p w14:paraId="73ABF0BD" w14:textId="737D08D5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Requirements/</w:t>
      </w:r>
    </w:p>
    <w:p w14:paraId="1EC8CE1D" w14:textId="53DDF192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Requirements.txt</w:t>
      </w:r>
    </w:p>
    <w:p w14:paraId="04894256" w14:textId="664B1582" w:rsidR="00A123E0" w:rsidRDefault="00A123E0" w:rsidP="00A123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Test_requirements.txt</w:t>
      </w:r>
    </w:p>
    <w:p w14:paraId="2D175964" w14:textId="6AD5F10D" w:rsidR="00A123E0" w:rsidRP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Setup.py</w:t>
      </w:r>
    </w:p>
    <w:p w14:paraId="00EF8424" w14:textId="3F610AE0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MANIFEST.in</w:t>
      </w:r>
    </w:p>
    <w:p w14:paraId="08EB15FD" w14:textId="1D6CDC04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Pyproject.toml</w:t>
      </w:r>
      <w:proofErr w:type="spellEnd"/>
    </w:p>
    <w:p w14:paraId="744140CB" w14:textId="589038CD" w:rsidR="00A123E0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Tox.ini</w:t>
      </w:r>
    </w:p>
    <w:p w14:paraId="2FDFFEB2" w14:textId="36BA0176" w:rsidR="003E6C82" w:rsidRDefault="00A123E0" w:rsidP="00A123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Tests/</w:t>
      </w:r>
    </w:p>
    <w:p w14:paraId="18D6E7BB" w14:textId="77777777" w:rsidR="003E6C82" w:rsidRDefault="003E6C82">
      <w:pPr>
        <w:rPr>
          <w:lang w:val="en-US"/>
        </w:rPr>
      </w:pPr>
      <w:r>
        <w:rPr>
          <w:lang w:val="en-US"/>
        </w:rPr>
        <w:br w:type="page"/>
      </w:r>
    </w:p>
    <w:p w14:paraId="05F22D21" w14:textId="772F8636" w:rsidR="00A123E0" w:rsidRDefault="00BA2325" w:rsidP="00BA2325">
      <w:pPr>
        <w:pStyle w:val="Heading1"/>
        <w:rPr>
          <w:lang w:val="en-US"/>
        </w:rPr>
      </w:pPr>
      <w:r>
        <w:rPr>
          <w:lang w:val="en-US"/>
        </w:rPr>
        <w:lastRenderedPageBreak/>
        <w:t>Reasoning behind the Prod code</w:t>
      </w:r>
    </w:p>
    <w:p w14:paraId="753CB63B" w14:textId="530EFB8B" w:rsidR="00BA2325" w:rsidRDefault="00BA2325" w:rsidP="00BA23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do we know how to structure our own projects?</w:t>
      </w:r>
    </w:p>
    <w:p w14:paraId="00D4F3F8" w14:textId="55BC4631" w:rsidR="00BA2325" w:rsidRDefault="00BA2325" w:rsidP="00BA23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Conventions</w:t>
      </w:r>
    </w:p>
    <w:p w14:paraId="32DDB0B9" w14:textId="3188BB47" w:rsidR="00BA2325" w:rsidRDefault="00BA2325" w:rsidP="00BA23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Versioning</w:t>
      </w:r>
    </w:p>
    <w:p w14:paraId="3ECB1462" w14:textId="622DDF3E" w:rsidR="00BA2325" w:rsidRDefault="00BA2325" w:rsidP="00BA23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</w:t>
      </w:r>
    </w:p>
    <w:p w14:paraId="0F06910A" w14:textId="4CE2716D" w:rsidR="00BA2325" w:rsidRDefault="00BA2325" w:rsidP="00BA23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PEP8/ linting tools</w:t>
      </w:r>
    </w:p>
    <w:p w14:paraId="30758E73" w14:textId="2626414F" w:rsidR="00BA2325" w:rsidRDefault="00BA2325" w:rsidP="00BA23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Packaging mandatory files</w:t>
      </w:r>
    </w:p>
    <w:p w14:paraId="24A43DF5" w14:textId="7A9DDF78" w:rsidR="00BA2325" w:rsidRDefault="00BA2325" w:rsidP="00BA23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setup.py</w:t>
      </w:r>
    </w:p>
    <w:p w14:paraId="6EFC9FC0" w14:textId="49F2B4B6" w:rsidR="00BA2325" w:rsidRDefault="00BA2325" w:rsidP="00BA23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MANIFEST</w:t>
      </w:r>
    </w:p>
    <w:p w14:paraId="17906474" w14:textId="15930817" w:rsidR="00BA2325" w:rsidRDefault="00BA2325" w:rsidP="00BA23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Software engineering best-practices</w:t>
      </w:r>
    </w:p>
    <w:p w14:paraId="44AA19D2" w14:textId="5BD65B60" w:rsidR="00BA2325" w:rsidRDefault="00BA2325" w:rsidP="00BA23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packages</w:t>
      </w:r>
    </w:p>
    <w:p w14:paraId="497C596D" w14:textId="66573A84" w:rsidR="00BA2325" w:rsidRDefault="00BA2325" w:rsidP="00BA23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Separating train &amp; predict code</w:t>
      </w:r>
    </w:p>
    <w:p w14:paraId="3B6CD25D" w14:textId="20B08CCD" w:rsidR="00BA2325" w:rsidRDefault="00BA2325" w:rsidP="00BA23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General</w:t>
      </w:r>
    </w:p>
    <w:p w14:paraId="30165E81" w14:textId="3711CD35" w:rsidR="00BA2325" w:rsidRDefault="00BA2325" w:rsidP="00BA23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Testability: can we write unit tests for one functionality?</w:t>
      </w:r>
      <w:r w:rsidR="00086B91">
        <w:rPr>
          <w:lang w:val="en-US"/>
        </w:rPr>
        <w:t xml:space="preserve"> E.g., </w:t>
      </w:r>
      <w:proofErr w:type="spellStart"/>
      <w:r w:rsidR="00086B91">
        <w:rPr>
          <w:lang w:val="en-US"/>
        </w:rPr>
        <w:t>data_manager</w:t>
      </w:r>
      <w:proofErr w:type="spellEnd"/>
      <w:r w:rsidR="00086B91">
        <w:rPr>
          <w:lang w:val="en-US"/>
        </w:rPr>
        <w:t xml:space="preserve"> function</w:t>
      </w:r>
    </w:p>
    <w:p w14:paraId="10B9EA3B" w14:textId="71057110" w:rsidR="00BA2325" w:rsidRDefault="00BA2325" w:rsidP="00BA23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Separation of concerns, i.e. modularity: data manager + data validation</w:t>
      </w:r>
    </w:p>
    <w:p w14:paraId="3B2D8C15" w14:textId="74D644FF" w:rsidR="00BA2325" w:rsidRDefault="00BA2325" w:rsidP="00BA23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SOLID: what is the role of the, e.g., </w:t>
      </w:r>
      <w:proofErr w:type="spellStart"/>
      <w:r>
        <w:rPr>
          <w:lang w:val="en-US"/>
        </w:rPr>
        <w:t>train_pipeline</w:t>
      </w:r>
      <w:proofErr w:type="spellEnd"/>
      <w:r>
        <w:rPr>
          <w:lang w:val="en-US"/>
        </w:rPr>
        <w:t xml:space="preserve"> module</w:t>
      </w:r>
    </w:p>
    <w:p w14:paraId="43A626D2" w14:textId="40FA3628" w:rsidR="00BA2325" w:rsidRDefault="00BA2325" w:rsidP="00BA23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Maintainability</w:t>
      </w:r>
      <w:r w:rsidR="00FB6A07">
        <w:rPr>
          <w:lang w:val="en-US"/>
        </w:rPr>
        <w:t>: imagine a PR?</w:t>
      </w:r>
    </w:p>
    <w:p w14:paraId="59FC7672" w14:textId="62D7521F" w:rsidR="00086B91" w:rsidRDefault="00086B91" w:rsidP="00086B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</w:p>
    <w:p w14:paraId="79766A5E" w14:textId="34D9EE68" w:rsidR="00086B91" w:rsidRDefault="00086B91" w:rsidP="00086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Pick a convention (e.g., for config) – choose one your friends/colleagues use. Established conventions *usually* adhere to good practices (and learning when they do not take practice)</w:t>
      </w:r>
    </w:p>
    <w:p w14:paraId="279BDECE" w14:textId="42533213" w:rsidR="00086B91" w:rsidRDefault="00086B91" w:rsidP="00086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 a standard where possible (e.g., Python packaging)</w:t>
      </w:r>
    </w:p>
    <w:p w14:paraId="0CB4DC98" w14:textId="5683ED66" w:rsidR="00086B91" w:rsidRDefault="00086B91" w:rsidP="00086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Optimize your code for readability – this includes structure. The ‘principle of least astonishment’ is useful</w:t>
      </w:r>
    </w:p>
    <w:p w14:paraId="1E374A5B" w14:textId="6643BFB9" w:rsidR="00086B91" w:rsidRDefault="00086B91" w:rsidP="00086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Remember: the one who maintains your code afterwards is a psychopath who knows where you live </w:t>
      </w:r>
      <w:r w:rsidRPr="00086B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01F0DB9" w14:textId="77777777" w:rsidR="00086B91" w:rsidRDefault="00086B91">
      <w:pPr>
        <w:rPr>
          <w:lang w:val="en-US"/>
        </w:rPr>
      </w:pPr>
      <w:r>
        <w:rPr>
          <w:lang w:val="en-US"/>
        </w:rPr>
        <w:br w:type="page"/>
      </w:r>
    </w:p>
    <w:p w14:paraId="6F172718" w14:textId="0A999285" w:rsidR="00086B91" w:rsidRDefault="00086B91" w:rsidP="00086B91">
      <w:pPr>
        <w:pStyle w:val="Heading1"/>
        <w:rPr>
          <w:lang w:val="en-US"/>
        </w:rPr>
      </w:pPr>
      <w:r>
        <w:rPr>
          <w:lang w:val="en-US"/>
        </w:rPr>
        <w:lastRenderedPageBreak/>
        <w:t>Package requirements files</w:t>
      </w:r>
    </w:p>
    <w:p w14:paraId="4096A619" w14:textId="69982C41" w:rsidR="00086B91" w:rsidRPr="00086B91" w:rsidRDefault="00086B91" w:rsidP="00086B91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GoBack"/>
      <w:bookmarkEnd w:id="0"/>
    </w:p>
    <w:p w14:paraId="4191872D" w14:textId="77777777" w:rsidR="00086B91" w:rsidRPr="00086B91" w:rsidRDefault="00086B91" w:rsidP="00086B91">
      <w:pPr>
        <w:rPr>
          <w:lang w:val="en-US"/>
        </w:rPr>
      </w:pPr>
    </w:p>
    <w:sectPr w:rsidR="00086B91" w:rsidRPr="0008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BC1"/>
    <w:multiLevelType w:val="hybridMultilevel"/>
    <w:tmpl w:val="C542E8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663B8"/>
    <w:multiLevelType w:val="hybridMultilevel"/>
    <w:tmpl w:val="E0F84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30E7"/>
    <w:multiLevelType w:val="hybridMultilevel"/>
    <w:tmpl w:val="B0C87320"/>
    <w:lvl w:ilvl="0" w:tplc="B936F8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574F7"/>
    <w:multiLevelType w:val="hybridMultilevel"/>
    <w:tmpl w:val="79CCE9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9403F"/>
    <w:multiLevelType w:val="hybridMultilevel"/>
    <w:tmpl w:val="1B7A8B90"/>
    <w:lvl w:ilvl="0" w:tplc="A80E9590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EA"/>
    <w:rsid w:val="00086B91"/>
    <w:rsid w:val="002B234C"/>
    <w:rsid w:val="003E6C82"/>
    <w:rsid w:val="004D39EA"/>
    <w:rsid w:val="00576CE1"/>
    <w:rsid w:val="00A123E0"/>
    <w:rsid w:val="00BA2325"/>
    <w:rsid w:val="00F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C1BC"/>
  <w15:chartTrackingRefBased/>
  <w15:docId w15:val="{DFFC0547-2D91-4AAA-AD44-9C27E15F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5</cp:revision>
  <dcterms:created xsi:type="dcterms:W3CDTF">2023-10-23T04:49:00Z</dcterms:created>
  <dcterms:modified xsi:type="dcterms:W3CDTF">2023-10-23T08:49:00Z</dcterms:modified>
</cp:coreProperties>
</file>