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B0B0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rtl/>
        </w:rPr>
        <w:t>קלה</w:t>
      </w:r>
    </w:p>
    <w:p w14:paraId="4F5A3936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BF7BB3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t>תרגיל 1</w:t>
      </w:r>
    </w:p>
    <w:p w14:paraId="5351AE53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המדפיסה את המספרים מ-1 עד 10 חוץ מהמספר 7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7F997A98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 w:hint="cs"/>
          <w:color w:val="000000"/>
          <w:sz w:val="21"/>
          <w:szCs w:val="21"/>
          <w:rtl/>
        </w:rPr>
      </w:pPr>
      <w:r w:rsidRPr="00BF7BB3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t>תרגיל 2</w:t>
      </w:r>
    </w:p>
    <w:p w14:paraId="3E010E42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הדפס את כל המספרים בין 1 ל-100 המתחלקים ב-3 וב-7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98CC953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BF7BB3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t>תרגיל 3</w:t>
      </w:r>
    </w:p>
    <w:p w14:paraId="39145CB4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ומחשבת את העצרת שלו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D354047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BF7BB3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t>תרגיל 4</w:t>
      </w:r>
    </w:p>
    <w:p w14:paraId="5EEFCA4B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שני מספרים ומעלה אחד בחזקת השני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0308BAB" w14:textId="05247226" w:rsidR="00EB34D8" w:rsidRPr="00EB34D8" w:rsidRDefault="00BF7BB3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C29E" wp14:editId="5F412CDF">
                <wp:simplePos x="0" y="0"/>
                <wp:positionH relativeFrom="column">
                  <wp:posOffset>5789364</wp:posOffset>
                </wp:positionH>
                <wp:positionV relativeFrom="paragraph">
                  <wp:posOffset>55092</wp:posOffset>
                </wp:positionV>
                <wp:extent cx="352540" cy="66101"/>
                <wp:effectExtent l="38100" t="38100" r="85725" b="8636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0" cy="6610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0525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left:0;text-align:left;margin-left:455.85pt;margin-top:4.35pt;width:27.75pt;height: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" adj="202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EB34D8"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5</w:t>
      </w:r>
    </w:p>
    <w:p w14:paraId="516AF297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טבעי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n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ומחזירה את המספר 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-n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בסדרת פיבונצי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EE97209" w14:textId="6CAEA7D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BF7BB3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t>תרגיל 6</w:t>
      </w:r>
    </w:p>
    <w:p w14:paraId="2CC87B51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ומחזירה 1 אם הוא ראשוני, או 0 אם לא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22FA72C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318C6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t>תרגיל 7</w:t>
      </w:r>
    </w:p>
    <w:p w14:paraId="192D072C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המדפיסה את לוח הכפל על המסך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F78E1B2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8</w:t>
      </w:r>
    </w:p>
    <w:p w14:paraId="0B776B25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ומספר שלם נוסף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הפונקציה תחזיר את הספרה 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-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מימין של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x.</w:t>
      </w:r>
    </w:p>
    <w:p w14:paraId="7F56191E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9</w:t>
      </w:r>
    </w:p>
    <w:p w14:paraId="250E9A52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המקבלת קלט אינסופי של מספרים שלמים ומדפיסה בסופו סכומם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C431089" w14:textId="77777777" w:rsidR="00EB34D8" w:rsidRPr="00EB34D8" w:rsidRDefault="00EB34D8" w:rsidP="00EB34D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br/>
      </w: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br/>
      </w:r>
    </w:p>
    <w:p w14:paraId="73DE1BF4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10</w:t>
      </w:r>
    </w:p>
    <w:p w14:paraId="2AE344B8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תהא הפונקציה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34BEFBD" wp14:editId="3338DB29">
            <wp:extent cx="2915920" cy="344805"/>
            <wp:effectExtent l="0" t="0" r="0" b="0"/>
            <wp:docPr id="8" name="תמונה 8" descr="plot:\[f\left( x \right) = 164{x^2} -&#10; 63{x^3} + \frac{1}{2}{x^4} + {( - 1)^{\left\lfloor x \right\rfloor }} \cdot&#10; {e^{\sqrt x }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:\[f\left( x \right) = 164{x^2} -&#10; 63{x^3} + \frac{1}{2}{x^4} + {( - 1)^{\left\lfloor x \right\rfloor }} \cdot&#10; {e^{\sqrt x }}\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BD02207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המקבלת שני מספרים ממשיים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73C81E6" wp14:editId="57500B67">
            <wp:extent cx="241300" cy="155575"/>
            <wp:effectExtent l="0" t="0" r="6350" b="0"/>
            <wp:docPr id="7" name="תמונה 7" descr="plot:\[a,b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:\[a,b\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המייצגים את גבולות הקטע הסגור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4D246C2" wp14:editId="01F1603D">
            <wp:extent cx="301625" cy="172720"/>
            <wp:effectExtent l="0" t="0" r="3175" b="0"/>
            <wp:docPr id="6" name="תמונה 6" descr="plot:\[\left[ {a,b} \right]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:\[\left[ {a,b} \right]\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יש למצוא את המקסימום והמינימום של הפונקציה בתחום הנתון ולהדפיסם. רמת הדיוק הנדרשת היא 3 ספרות אחרי הנקודה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AB0BB14" w14:textId="77777777" w:rsidR="00FB7462" w:rsidRDefault="00FB7462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</w:pPr>
    </w:p>
    <w:p w14:paraId="2AB668EB" w14:textId="2C5C4430" w:rsidR="00EB34D8" w:rsidRPr="00EB34D8" w:rsidRDefault="00EB34D8" w:rsidP="00FB7462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FB7462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rtl/>
        </w:rPr>
        <w:lastRenderedPageBreak/>
        <w:t>תרגיל 11</w:t>
      </w:r>
    </w:p>
    <w:p w14:paraId="32E3DB4F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המשחקת את המשחק "נחש את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".</w:t>
      </w:r>
    </w:p>
    <w:p w14:paraId="6A613AAA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המחשב בוחר מספר בין 1 ל-100 ונותן למשתמש עשרה נסיונות לנחש את המספר. לאחר כל ניחוש המחשב ידווח האם המספר שהכניס המשתמש גדול מהמספר, קטן ממנו, או אם המשתמש הצליח לנחש את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F148B36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התוכנית תסתיים לאחר 10 נסיונות או כאשר המשתמש ניחש את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22D6F55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rtl/>
        </w:rPr>
        <w:t>רמה בינונית</w:t>
      </w:r>
    </w:p>
    <w:p w14:paraId="6414EC1D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</w:t>
      </w:r>
    </w:p>
    <w:p w14:paraId="11B30561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ומחשבת את מספר ספרותיו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BE222D9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2</w:t>
      </w:r>
    </w:p>
    <w:p w14:paraId="4D5F92AF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ומחשבת את סכום ספרותיו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68B11B9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3</w:t>
      </w:r>
    </w:p>
    <w:p w14:paraId="0033D15C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המקבלת קלט אינסופי של מספרים שלמים ומדפיסה בסופו את הרצף של שלושת המספרים שסכומם הוא הגדול ביותר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EF36028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למשל עבור הקלט הבא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: 1  11  8  9  2  3  20 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התוכנית תדפיס 11 8 9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מכיוון שסכומם הוא הגדול ביותר מבין כל השלישיות הקיימות בקלט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9BCBF0B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4</w:t>
      </w:r>
    </w:p>
    <w:p w14:paraId="18F9C910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הקולטת סידרה לא מוגבלת של מספרים המסתיימת במספר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405BCE2" wp14:editId="0B2BF0D7">
            <wp:extent cx="198120" cy="120650"/>
            <wp:effectExtent l="0" t="0" r="0" b="0"/>
            <wp:docPr id="5" name="תמונה 5" descr="plot:\[ - 1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:\[ - 1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ומדפיסה את השניים הקטנים ביותר החיוביים (ניתן להניח כי יש כאלו). למשל עבור הסידרה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: 8 3 -3 -8 18 2 7 -1.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יודפסו המספרים 2 3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1A329E7" w14:textId="77777777" w:rsidR="00EB34D8" w:rsidRPr="00EB34D8" w:rsidRDefault="00EB34D8" w:rsidP="00EB34D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B8B5A83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5</w:t>
      </w:r>
    </w:p>
    <w:p w14:paraId="1C1C1408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ומספר שלם נוסף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הפונקציה תחזיר את הספרה 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-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משמאל של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x.</w:t>
      </w:r>
    </w:p>
    <w:p w14:paraId="7C393279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6</w:t>
      </w:r>
    </w:p>
    <w:p w14:paraId="3952354F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המדפיסה את הסדרה הבאה על המסך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14:paraId="21D3DA2A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</w:rPr>
        <w:t>1 , -2 , 3 , -4 , 5 , -6 , … , 9 , -10</w:t>
      </w:r>
    </w:p>
    <w:p w14:paraId="57653527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מותר להשתמש בלולאה אחת בלבד, ואסור להשתמש כלל בהסתעפויות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(if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או האופרטור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:?  ).</w:t>
      </w:r>
    </w:p>
    <w:p w14:paraId="60B50656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7</w:t>
      </w:r>
    </w:p>
    <w:p w14:paraId="1BC10409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הקולטת קלט אינסופי של מספרים חיוביים, ובסופו מחזירה את המספר השני הגדול ביותר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6C48B3C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lastRenderedPageBreak/>
        <w:t>תרגיל 8</w:t>
      </w:r>
    </w:p>
    <w:p w14:paraId="4D1E5EF4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המקבלת סדרת מספרים בלתי מוגבלת באורכה, ומחזירה את אורך רצף האפסים הארוך ביותר בה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12D8E89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rtl/>
        </w:rPr>
        <w:t>רמה קשה</w:t>
      </w:r>
    </w:p>
    <w:p w14:paraId="6BC1D3B7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</w:t>
      </w:r>
    </w:p>
    <w:p w14:paraId="05E40B4B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תוכנית שמקבלת מהמשתמש שני מספרים שלמים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n,k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התוכנית תדפיס למסך לוח שחמט  בגודל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n´n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משבצות כאשר כל משבצת היא בגודל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k´k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תווים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89200CF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צבע שחור יצוין ע"י התו #, צבע לבן יצוין ע"י התו רווח. למשל, עבור הקלט 6 2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יודפס הלוח הבא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14:paraId="3435C065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14:paraId="0D22A934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14:paraId="05C1E073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14:paraId="79CC43DC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14:paraId="2C5455F2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14:paraId="3A71E4AE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14:paraId="3E5EB0CA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14:paraId="51B11D75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14:paraId="12C3F6CF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14:paraId="02E02CDC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14:paraId="6D25963D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14:paraId="56018358" w14:textId="77777777"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14:paraId="1318A801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2</w:t>
      </w:r>
    </w:p>
    <w:p w14:paraId="33F1EA75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תרגיל זה מורכב משני חלקים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2BC57E7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א.      כתוב פונקציה המקבלת ערך שלם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FC31E34" wp14:editId="6B6A9046">
            <wp:extent cx="112395" cy="86360"/>
            <wp:effectExtent l="0" t="0" r="1905" b="8890"/>
            <wp:docPr id="4" name="תמונה 4" descr="plot:\[n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:\[n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ומחזירה את הסכום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22DB008" wp14:editId="5DC7249B">
            <wp:extent cx="966470" cy="137795"/>
            <wp:effectExtent l="0" t="0" r="5080" b="0"/>
            <wp:docPr id="3" name="תמונה 3" descr="plot:\[1 + 2 + ... + n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:\[1 + 2 + ... + n\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E852B1B" w14:textId="77777777"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ב.       לאחר מכן כתוב פונקציה המקבלת ערך שלם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BD43855" wp14:editId="5781EF8B">
            <wp:extent cx="103505" cy="120650"/>
            <wp:effectExtent l="0" t="0" r="0" b="0"/>
            <wp:docPr id="2" name="תמונה 2" descr="plot:\[k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:\[k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ומחשבת את הסכום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ECF7918" wp14:editId="68656023">
            <wp:extent cx="1311275" cy="500380"/>
            <wp:effectExtent l="0" t="0" r="3175" b="0"/>
            <wp:docPr id="1" name="תמונה 1" descr="plot:\[\sum\limits_{j = 0}^{k - 1} {\left( {j&#10; + 1} \right) \cdot \left( {k - j} \right)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:\[\sum\limits_{j = 0}^{k - 1} {\left( {j&#10; + 1} \right) \cdot \left( {k - j} \right)} \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לצורך המימוש חובה להשתמש בפונקציה שנכתבה בסעיף הראשון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5D3A41F" w14:textId="77777777" w:rsidR="00BF744D" w:rsidRPr="00EB34D8" w:rsidRDefault="00BF744D" w:rsidP="00EB34D8">
      <w:pPr>
        <w:jc w:val="right"/>
      </w:pPr>
    </w:p>
    <w:sectPr w:rsidR="00BF744D" w:rsidRPr="00EB34D8" w:rsidSect="006230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9C"/>
    <w:rsid w:val="001A1B9C"/>
    <w:rsid w:val="006230B3"/>
    <w:rsid w:val="00BF744D"/>
    <w:rsid w:val="00BF7BB3"/>
    <w:rsid w:val="00E318C6"/>
    <w:rsid w:val="00E4574E"/>
    <w:rsid w:val="00EB34D8"/>
    <w:rsid w:val="00F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7BFA"/>
  <w15:docId w15:val="{7A6F5D7B-29A3-4949-A0B8-D86E3200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4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D8"/>
    <w:rPr>
      <w:b/>
      <w:bCs/>
    </w:rPr>
  </w:style>
  <w:style w:type="paragraph" w:customStyle="1" w:styleId="sourcecode">
    <w:name w:val="sourcecode"/>
    <w:basedOn w:val="Normal"/>
    <w:rsid w:val="00EB34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644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469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michal mirchevsky</cp:lastModifiedBy>
  <cp:revision>3</cp:revision>
  <dcterms:created xsi:type="dcterms:W3CDTF">2018-02-12T11:27:00Z</dcterms:created>
  <dcterms:modified xsi:type="dcterms:W3CDTF">2022-08-04T12:01:00Z</dcterms:modified>
</cp:coreProperties>
</file>