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12F7" w14:textId="60456C2F" w:rsidR="007B4369" w:rsidRDefault="007B4369" w:rsidP="002E6DD8">
      <w:pPr>
        <w:pStyle w:val="1"/>
        <w:rPr>
          <w:sz w:val="34"/>
          <w:szCs w:val="34"/>
        </w:rPr>
      </w:pPr>
      <w:r>
        <w:rPr>
          <w:noProof/>
          <w:sz w:val="34"/>
          <w:szCs w:val="34"/>
          <w:lang w:eastAsia="zh-CN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D67" w14:textId="493D6892" w:rsidR="003272E6" w:rsidRDefault="003D46E4" w:rsidP="002E6DD8">
      <w:pPr>
        <w:pStyle w:val="1"/>
        <w:rPr>
          <w:sz w:val="34"/>
          <w:szCs w:val="34"/>
        </w:rPr>
      </w:pPr>
      <w:r w:rsidRPr="005D7853">
        <w:rPr>
          <w:sz w:val="34"/>
          <w:szCs w:val="34"/>
        </w:rPr>
        <w:t>FIT50</w:t>
      </w:r>
      <w:r w:rsidR="003272E6">
        <w:rPr>
          <w:sz w:val="34"/>
          <w:szCs w:val="34"/>
        </w:rPr>
        <w:t>3</w:t>
      </w:r>
      <w:r w:rsidRPr="005D7853">
        <w:rPr>
          <w:sz w:val="34"/>
          <w:szCs w:val="34"/>
        </w:rPr>
        <w:t xml:space="preserve">2 </w:t>
      </w:r>
      <w:r w:rsidR="00791BF9">
        <w:rPr>
          <w:sz w:val="34"/>
          <w:szCs w:val="34"/>
        </w:rPr>
        <w:t>Design Report (assignment 3</w:t>
      </w:r>
      <w:r w:rsidR="003272E6">
        <w:rPr>
          <w:sz w:val="34"/>
          <w:szCs w:val="34"/>
        </w:rPr>
        <w:t>)</w:t>
      </w:r>
    </w:p>
    <w:p w14:paraId="794A8088" w14:textId="67EFCF26" w:rsidR="003272E6" w:rsidRDefault="005941B9" w:rsidP="002E6DD8">
      <w:pPr>
        <w:pStyle w:val="1"/>
        <w:rPr>
          <w:sz w:val="34"/>
          <w:szCs w:val="34"/>
        </w:rPr>
      </w:pPr>
      <w:r>
        <w:rPr>
          <w:noProof/>
          <w:lang w:eastAsia="zh-CN"/>
        </w:rPr>
        <w:drawing>
          <wp:anchor distT="0" distB="0" distL="114300" distR="114300" simplePos="0" relativeHeight="251484160" behindDoc="0" locked="0" layoutInCell="1" allowOverlap="1" wp14:anchorId="31B367B1" wp14:editId="3A215619">
            <wp:simplePos x="0" y="0"/>
            <wp:positionH relativeFrom="column">
              <wp:posOffset>-378460</wp:posOffset>
            </wp:positionH>
            <wp:positionV relativeFrom="paragraph">
              <wp:posOffset>755015</wp:posOffset>
            </wp:positionV>
            <wp:extent cx="6245225" cy="297815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1D206" w14:textId="77C8A85C" w:rsidR="003272E6" w:rsidRDefault="003272E6" w:rsidP="002E6DD8">
      <w:pPr>
        <w:pStyle w:val="1"/>
        <w:rPr>
          <w:sz w:val="34"/>
          <w:szCs w:val="34"/>
        </w:rPr>
      </w:pPr>
    </w:p>
    <w:p w14:paraId="0D93DE26" w14:textId="216627B3" w:rsidR="005941B9" w:rsidRPr="005941B9" w:rsidRDefault="005941B9" w:rsidP="005941B9"/>
    <w:p w14:paraId="02DBBE0A" w14:textId="1422BB46" w:rsidR="003D46E4" w:rsidRDefault="000303CA" w:rsidP="002E6DD8">
      <w:pPr>
        <w:pStyle w:val="1"/>
        <w:rPr>
          <w:color w:val="FF0000"/>
          <w:sz w:val="34"/>
          <w:szCs w:val="34"/>
        </w:rPr>
      </w:pPr>
      <w:r w:rsidRPr="005D7853">
        <w:rPr>
          <w:sz w:val="34"/>
          <w:szCs w:val="34"/>
        </w:rPr>
        <w:br/>
      </w:r>
      <w:r w:rsidR="00AA5A75">
        <w:rPr>
          <w:color w:val="FF0000"/>
          <w:sz w:val="34"/>
          <w:szCs w:val="34"/>
        </w:rPr>
        <w:t>Classical album</w:t>
      </w:r>
    </w:p>
    <w:p w14:paraId="1C9E5A80" w14:textId="3DD97701" w:rsidR="003272E6" w:rsidRDefault="003272E6" w:rsidP="003272E6">
      <w:pPr>
        <w:jc w:val="center"/>
        <w:rPr>
          <w:color w:val="FF0000"/>
        </w:rPr>
      </w:pPr>
      <w:r w:rsidRPr="003272E6">
        <w:rPr>
          <w:color w:val="FF0000"/>
        </w:rPr>
        <w:t>STUDENT NAME:</w:t>
      </w:r>
      <w:r w:rsidR="00D37AF7">
        <w:rPr>
          <w:color w:val="FF0000"/>
        </w:rPr>
        <w:t xml:space="preserve"> 25368974</w:t>
      </w:r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E8FFC4B" w14:textId="77777777" w:rsidR="003272E6" w:rsidRDefault="003272E6" w:rsidP="003272E6">
      <w:pPr>
        <w:jc w:val="center"/>
        <w:rPr>
          <w:color w:val="FF0000"/>
        </w:rPr>
      </w:pPr>
    </w:p>
    <w:p w14:paraId="15270744" w14:textId="00775202" w:rsidR="003272E6" w:rsidRPr="003272E6" w:rsidRDefault="003272E6" w:rsidP="003272E6"/>
    <w:p w14:paraId="0A6CD4DA" w14:textId="77777777" w:rsidR="009F2DDB" w:rsidRDefault="009F2DDB" w:rsidP="00281029">
      <w:pPr>
        <w:pStyle w:val="a5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a5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a5"/>
        <w:rPr>
          <w:rFonts w:ascii="Times New Roman" w:hAnsi="Times New Roman"/>
          <w:b/>
        </w:rPr>
      </w:pPr>
    </w:p>
    <w:p w14:paraId="154B9DB4" w14:textId="6626FDEE" w:rsidR="003272E6" w:rsidRDefault="003272E6">
      <w:pPr>
        <w:rPr>
          <w:rFonts w:eastAsia="宋体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0E87F23" w14:textId="6E31119D" w:rsidR="003272E6" w:rsidRDefault="003272E6" w:rsidP="003272E6">
      <w:pPr>
        <w:pStyle w:val="a5"/>
        <w:tabs>
          <w:tab w:val="righ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Contents</w:t>
      </w:r>
      <w:r>
        <w:rPr>
          <w:rFonts w:ascii="Times New Roman" w:hAnsi="Times New Roman"/>
          <w:b/>
        </w:rPr>
        <w:tab/>
        <w:t>Page</w:t>
      </w:r>
    </w:p>
    <w:p w14:paraId="726215DD" w14:textId="77777777" w:rsidR="003272E6" w:rsidRDefault="003272E6" w:rsidP="00281029">
      <w:pPr>
        <w:pStyle w:val="a5"/>
        <w:rPr>
          <w:rFonts w:ascii="Times New Roman" w:hAnsi="Times New Roman"/>
          <w:b/>
        </w:rPr>
      </w:pPr>
    </w:p>
    <w:p w14:paraId="63899800" w14:textId="164AEEB5" w:rsidR="003272E6" w:rsidRPr="003272E6" w:rsidRDefault="003272E6" w:rsidP="003272E6">
      <w:pPr>
        <w:pStyle w:val="a3"/>
        <w:rPr>
          <w:color w:val="0070C0"/>
        </w:rPr>
      </w:pPr>
    </w:p>
    <w:p w14:paraId="3099288B" w14:textId="2ED30520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Overview</w:t>
      </w:r>
    </w:p>
    <w:p w14:paraId="7EB52F97" w14:textId="370F5239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Functional diagram</w:t>
      </w:r>
    </w:p>
    <w:p w14:paraId="07EF9E8F" w14:textId="25853FE7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Core program functionality</w:t>
      </w:r>
    </w:p>
    <w:p w14:paraId="0EA27A3E" w14:textId="1AA46ED8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Usability Design Review</w:t>
      </w:r>
    </w:p>
    <w:p w14:paraId="0A384909" w14:textId="061F2343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Checklist of site functionality.</w:t>
      </w:r>
    </w:p>
    <w:p w14:paraId="0F86E50C" w14:textId="1D8267F3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>User stories</w:t>
      </w:r>
    </w:p>
    <w:p w14:paraId="450DA8BE" w14:textId="12B9EEE6" w:rsidR="003272E6" w:rsidRDefault="003272E6" w:rsidP="003272E6">
      <w:pPr>
        <w:numPr>
          <w:ilvl w:val="0"/>
          <w:numId w:val="12"/>
        </w:numPr>
        <w:spacing w:before="100" w:beforeAutospacing="1" w:after="100" w:afterAutospacing="1"/>
      </w:pPr>
      <w:r>
        <w:t xml:space="preserve">Data dictionary </w:t>
      </w:r>
    </w:p>
    <w:p w14:paraId="6B7DA03B" w14:textId="77777777" w:rsidR="003272E6" w:rsidRDefault="003272E6" w:rsidP="00281029">
      <w:pPr>
        <w:pStyle w:val="a5"/>
        <w:rPr>
          <w:rFonts w:ascii="Times New Roman" w:hAnsi="Times New Roman"/>
          <w:b/>
        </w:rPr>
      </w:pPr>
    </w:p>
    <w:p w14:paraId="338521FA" w14:textId="7078756A" w:rsidR="003272E6" w:rsidRDefault="003272E6">
      <w:pPr>
        <w:rPr>
          <w:rFonts w:eastAsia="宋体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29FEDA21" w14:textId="77777777" w:rsidR="00CD6801" w:rsidRPr="00CD6801" w:rsidRDefault="00CD6801" w:rsidP="00CD6801">
      <w:pPr>
        <w:pStyle w:val="a6"/>
        <w:spacing w:before="100" w:beforeAutospacing="1" w:after="100" w:afterAutospacing="1"/>
        <w:ind w:left="360"/>
        <w:rPr>
          <w:color w:val="0070C0"/>
        </w:rPr>
      </w:pPr>
    </w:p>
    <w:p w14:paraId="3377E279" w14:textId="54321A06" w:rsidR="003272E6" w:rsidRPr="00CD6801" w:rsidRDefault="003272E6" w:rsidP="00CD6801">
      <w:pPr>
        <w:pStyle w:val="a6"/>
        <w:numPr>
          <w:ilvl w:val="0"/>
          <w:numId w:val="16"/>
        </w:numPr>
        <w:spacing w:before="100" w:beforeAutospacing="1" w:after="100" w:afterAutospacing="1"/>
        <w:rPr>
          <w:color w:val="0070C0"/>
        </w:rPr>
      </w:pPr>
      <w:r w:rsidRPr="00CD6801">
        <w:rPr>
          <w:b/>
        </w:rPr>
        <w:t>Overview</w:t>
      </w:r>
      <w:r>
        <w:t xml:space="preserve"> </w:t>
      </w:r>
    </w:p>
    <w:p w14:paraId="6528431C" w14:textId="6A9A5134" w:rsidR="005D604D" w:rsidRDefault="00EB774D" w:rsidP="005D604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An increasing popularity of </w:t>
      </w:r>
      <w:r w:rsidRPr="00EB774D">
        <w:rPr>
          <w:sz w:val="28"/>
          <w:szCs w:val="28"/>
        </w:rPr>
        <w:t xml:space="preserve">people like to </w:t>
      </w:r>
      <w:r>
        <w:rPr>
          <w:sz w:val="28"/>
          <w:szCs w:val="28"/>
        </w:rPr>
        <w:t>c</w:t>
      </w:r>
      <w:r w:rsidR="008F4DB6">
        <w:rPr>
          <w:sz w:val="28"/>
          <w:szCs w:val="28"/>
        </w:rPr>
        <w:t>ollect</w:t>
      </w:r>
      <w:r>
        <w:rPr>
          <w:sz w:val="28"/>
          <w:szCs w:val="28"/>
        </w:rPr>
        <w:t xml:space="preserve"> classical music</w:t>
      </w:r>
      <w:r w:rsidRPr="00EB774D">
        <w:rPr>
          <w:sz w:val="28"/>
          <w:szCs w:val="28"/>
        </w:rPr>
        <w:t xml:space="preserve">, </w:t>
      </w:r>
      <w:r w:rsidR="008F4DB6">
        <w:rPr>
          <w:sz w:val="28"/>
          <w:szCs w:val="28"/>
        </w:rPr>
        <w:t>this website is designed for those people who love classical music and want to get some information about classical album</w:t>
      </w:r>
      <w:r w:rsidRPr="00EB774D">
        <w:rPr>
          <w:sz w:val="28"/>
          <w:szCs w:val="28"/>
        </w:rPr>
        <w:t xml:space="preserve">. It provides plenty of </w:t>
      </w:r>
      <w:r w:rsidR="008F4DB6">
        <w:rPr>
          <w:sz w:val="28"/>
          <w:szCs w:val="28"/>
        </w:rPr>
        <w:t>albums</w:t>
      </w:r>
      <w:r w:rsidRPr="00EB774D">
        <w:rPr>
          <w:sz w:val="28"/>
          <w:szCs w:val="28"/>
        </w:rPr>
        <w:t xml:space="preserve"> for </w:t>
      </w:r>
      <w:r w:rsidR="008F4DB6">
        <w:rPr>
          <w:sz w:val="28"/>
          <w:szCs w:val="28"/>
        </w:rPr>
        <w:t>classical music</w:t>
      </w:r>
      <w:r w:rsidRPr="00EB774D">
        <w:rPr>
          <w:sz w:val="28"/>
          <w:szCs w:val="28"/>
        </w:rPr>
        <w:t xml:space="preserve"> fans, who can explore</w:t>
      </w:r>
      <w:r w:rsidR="008F4DB6">
        <w:rPr>
          <w:sz w:val="28"/>
          <w:szCs w:val="28"/>
        </w:rPr>
        <w:t xml:space="preserve"> this site and find their favori</w:t>
      </w:r>
      <w:r w:rsidRPr="00EB774D">
        <w:rPr>
          <w:sz w:val="28"/>
          <w:szCs w:val="28"/>
        </w:rPr>
        <w:t xml:space="preserve">te </w:t>
      </w:r>
      <w:r w:rsidR="008F4DB6">
        <w:rPr>
          <w:sz w:val="28"/>
          <w:szCs w:val="28"/>
        </w:rPr>
        <w:t>CDs and music</w:t>
      </w:r>
      <w:r w:rsidRPr="00EB774D">
        <w:rPr>
          <w:sz w:val="28"/>
          <w:szCs w:val="28"/>
        </w:rPr>
        <w:t xml:space="preserve">. </w:t>
      </w:r>
      <w:r w:rsidR="008F4DB6">
        <w:rPr>
          <w:sz w:val="28"/>
          <w:szCs w:val="28"/>
        </w:rPr>
        <w:t>For the future design the</w:t>
      </w:r>
      <w:r w:rsidRPr="00EB774D">
        <w:rPr>
          <w:sz w:val="28"/>
          <w:szCs w:val="28"/>
        </w:rPr>
        <w:t xml:space="preserve"> users can grade and comment some </w:t>
      </w:r>
      <w:r w:rsidR="008F4DB6">
        <w:rPr>
          <w:sz w:val="28"/>
          <w:szCs w:val="28"/>
        </w:rPr>
        <w:t>albums</w:t>
      </w:r>
      <w:r w:rsidRPr="00EB774D">
        <w:rPr>
          <w:sz w:val="28"/>
          <w:szCs w:val="28"/>
        </w:rPr>
        <w:t xml:space="preserve"> they </w:t>
      </w:r>
      <w:r w:rsidR="008F4DB6">
        <w:rPr>
          <w:sz w:val="28"/>
          <w:szCs w:val="28"/>
        </w:rPr>
        <w:t>brought and listened</w:t>
      </w:r>
      <w:r w:rsidRPr="00EB774D">
        <w:rPr>
          <w:sz w:val="28"/>
          <w:szCs w:val="28"/>
        </w:rPr>
        <w:t>, then the site updates the grades give it a</w:t>
      </w:r>
      <w:r w:rsidR="008F4DB6">
        <w:rPr>
          <w:sz w:val="28"/>
          <w:szCs w:val="28"/>
        </w:rPr>
        <w:t>n</w:t>
      </w:r>
      <w:r w:rsidRPr="00EB774D">
        <w:rPr>
          <w:sz w:val="28"/>
          <w:szCs w:val="28"/>
        </w:rPr>
        <w:t xml:space="preserve"> average grade to users to know how good this </w:t>
      </w:r>
      <w:r w:rsidR="00CD6801">
        <w:rPr>
          <w:sz w:val="28"/>
          <w:szCs w:val="28"/>
        </w:rPr>
        <w:t>album</w:t>
      </w:r>
      <w:r w:rsidRPr="00EB774D">
        <w:rPr>
          <w:sz w:val="28"/>
          <w:szCs w:val="28"/>
        </w:rPr>
        <w:t xml:space="preserve"> is. There are so</w:t>
      </w:r>
      <w:r w:rsidRPr="00EB774D">
        <w:rPr>
          <w:sz w:val="28"/>
          <w:szCs w:val="28"/>
        </w:rPr>
        <w:t>me main purposes of the website</w:t>
      </w:r>
      <w:r w:rsidR="008F4DB6">
        <w:rPr>
          <w:sz w:val="28"/>
          <w:szCs w:val="28"/>
        </w:rPr>
        <w:t>:</w:t>
      </w:r>
    </w:p>
    <w:p w14:paraId="47800792" w14:textId="7347F262" w:rsidR="00D940E6" w:rsidRDefault="00D940E6" w:rsidP="005D604D">
      <w:pPr>
        <w:spacing w:before="100" w:beforeAutospacing="1" w:after="100" w:afterAutospacing="1"/>
        <w:rPr>
          <w:sz w:val="28"/>
          <w:szCs w:val="28"/>
        </w:rPr>
      </w:pPr>
      <w:r w:rsidRPr="00D940E6">
        <w:rPr>
          <w:b/>
          <w:sz w:val="28"/>
          <w:szCs w:val="28"/>
        </w:rPr>
        <w:t>Show records:</w:t>
      </w:r>
      <w:r>
        <w:rPr>
          <w:sz w:val="28"/>
          <w:szCs w:val="28"/>
        </w:rPr>
        <w:t xml:space="preserve"> Show record information in the database.</w:t>
      </w:r>
    </w:p>
    <w:p w14:paraId="46ABE79D" w14:textId="243A7EDE" w:rsid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  <w:r w:rsidRPr="000A77AF">
        <w:rPr>
          <w:b/>
          <w:sz w:val="28"/>
          <w:szCs w:val="28"/>
        </w:rPr>
        <w:t>Search Function</w:t>
      </w:r>
      <w:r>
        <w:rPr>
          <w:sz w:val="28"/>
          <w:szCs w:val="28"/>
        </w:rPr>
        <w:t>: Administrator can search</w:t>
      </w:r>
      <w:r w:rsidRPr="000A77AF">
        <w:rPr>
          <w:sz w:val="28"/>
          <w:szCs w:val="28"/>
        </w:rPr>
        <w:t xml:space="preserve"> </w:t>
      </w:r>
      <w:r>
        <w:rPr>
          <w:sz w:val="28"/>
          <w:szCs w:val="28"/>
        </w:rPr>
        <w:t>users and albums based on their name.</w:t>
      </w:r>
    </w:p>
    <w:p w14:paraId="047CF071" w14:textId="01A8E5AE" w:rsid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  <w:r w:rsidRPr="000A77AF">
        <w:rPr>
          <w:b/>
          <w:sz w:val="28"/>
          <w:szCs w:val="28"/>
        </w:rPr>
        <w:t xml:space="preserve">Edit Function: </w:t>
      </w:r>
      <w:r w:rsidR="00D940E6" w:rsidRPr="00D940E6">
        <w:rPr>
          <w:sz w:val="28"/>
          <w:szCs w:val="28"/>
        </w:rPr>
        <w:t>Edit the information about records</w:t>
      </w:r>
      <w:r w:rsidR="00D940E6">
        <w:rPr>
          <w:sz w:val="28"/>
          <w:szCs w:val="28"/>
        </w:rPr>
        <w:t>.</w:t>
      </w:r>
    </w:p>
    <w:p w14:paraId="4FC4C165" w14:textId="4A3C2D76" w:rsidR="00D940E6" w:rsidRDefault="00D940E6" w:rsidP="000A77AF">
      <w:pPr>
        <w:spacing w:before="100" w:beforeAutospacing="1" w:after="100" w:afterAutospacing="1"/>
        <w:rPr>
          <w:sz w:val="28"/>
          <w:szCs w:val="28"/>
        </w:rPr>
      </w:pPr>
      <w:r w:rsidRPr="00D940E6">
        <w:rPr>
          <w:b/>
          <w:sz w:val="28"/>
          <w:szCs w:val="28"/>
        </w:rPr>
        <w:t>Delete Function</w:t>
      </w:r>
      <w:r>
        <w:rPr>
          <w:sz w:val="28"/>
          <w:szCs w:val="28"/>
        </w:rPr>
        <w:t>: Delete records from the website.</w:t>
      </w:r>
    </w:p>
    <w:p w14:paraId="7FA4F121" w14:textId="6968FBBC" w:rsidR="00D940E6" w:rsidRPr="000A77AF" w:rsidRDefault="00D940E6" w:rsidP="000A77AF">
      <w:pPr>
        <w:spacing w:before="100" w:beforeAutospacing="1" w:after="100" w:afterAutospacing="1"/>
        <w:rPr>
          <w:b/>
          <w:sz w:val="28"/>
          <w:szCs w:val="28"/>
        </w:rPr>
      </w:pPr>
      <w:r w:rsidRPr="00D940E6">
        <w:rPr>
          <w:b/>
          <w:sz w:val="28"/>
          <w:szCs w:val="28"/>
        </w:rPr>
        <w:t>Assign album</w:t>
      </w:r>
      <w:r>
        <w:rPr>
          <w:b/>
          <w:sz w:val="28"/>
          <w:szCs w:val="28"/>
        </w:rPr>
        <w:t xml:space="preserve">: </w:t>
      </w:r>
      <w:r w:rsidRPr="00D940E6">
        <w:rPr>
          <w:sz w:val="28"/>
          <w:szCs w:val="28"/>
        </w:rPr>
        <w:t>Assign album</w:t>
      </w:r>
      <w:r>
        <w:rPr>
          <w:sz w:val="28"/>
          <w:szCs w:val="28"/>
        </w:rPr>
        <w:t xml:space="preserve"> to user`s favorite album.</w:t>
      </w:r>
    </w:p>
    <w:p w14:paraId="07FA1F0A" w14:textId="216E9B6B" w:rsid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  <w:r w:rsidRPr="000A77AF">
        <w:rPr>
          <w:b/>
          <w:sz w:val="28"/>
          <w:szCs w:val="28"/>
        </w:rPr>
        <w:t>Assignment information</w:t>
      </w:r>
      <w:r>
        <w:rPr>
          <w:sz w:val="28"/>
          <w:szCs w:val="28"/>
        </w:rPr>
        <w:t>: Show the information of the assignment, and allow users download this report and assignment specifications.</w:t>
      </w:r>
    </w:p>
    <w:p w14:paraId="3D0C8441" w14:textId="26E9D2C7" w:rsid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 xml:space="preserve">Images information: </w:t>
      </w:r>
      <w:r w:rsidR="00D940E6">
        <w:rPr>
          <w:sz w:val="28"/>
          <w:szCs w:val="28"/>
        </w:rPr>
        <w:t>Show images` information.</w:t>
      </w:r>
    </w:p>
    <w:p w14:paraId="13E2F27A" w14:textId="77777777" w:rsidR="000A77AF" w:rsidRP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</w:p>
    <w:p w14:paraId="58182EA1" w14:textId="77777777" w:rsidR="000A77AF" w:rsidRPr="000A77AF" w:rsidRDefault="000A77AF" w:rsidP="000A77AF">
      <w:pPr>
        <w:spacing w:before="100" w:beforeAutospacing="1" w:after="100" w:afterAutospacing="1"/>
        <w:rPr>
          <w:sz w:val="28"/>
          <w:szCs w:val="28"/>
        </w:rPr>
      </w:pPr>
    </w:p>
    <w:p w14:paraId="3102F2F7" w14:textId="77777777" w:rsidR="00CD6801" w:rsidRDefault="00CD6801" w:rsidP="005D604D">
      <w:pPr>
        <w:spacing w:before="100" w:beforeAutospacing="1" w:after="100" w:afterAutospacing="1"/>
        <w:rPr>
          <w:sz w:val="28"/>
          <w:szCs w:val="28"/>
        </w:rPr>
      </w:pPr>
    </w:p>
    <w:p w14:paraId="19B583F1" w14:textId="77777777" w:rsidR="00CD6801" w:rsidRDefault="00CD6801" w:rsidP="005D604D">
      <w:pPr>
        <w:spacing w:before="100" w:beforeAutospacing="1" w:after="100" w:afterAutospacing="1"/>
        <w:rPr>
          <w:b/>
          <w:sz w:val="28"/>
          <w:szCs w:val="28"/>
        </w:rPr>
      </w:pPr>
    </w:p>
    <w:p w14:paraId="2A2A8E7E" w14:textId="77777777" w:rsidR="00D940E6" w:rsidRDefault="00D940E6" w:rsidP="005D604D">
      <w:pPr>
        <w:spacing w:before="100" w:beforeAutospacing="1" w:after="100" w:afterAutospacing="1"/>
        <w:rPr>
          <w:b/>
          <w:sz w:val="28"/>
          <w:szCs w:val="28"/>
        </w:rPr>
      </w:pPr>
    </w:p>
    <w:p w14:paraId="3DA93909" w14:textId="77777777" w:rsidR="00D940E6" w:rsidRDefault="00D940E6" w:rsidP="005D604D">
      <w:pPr>
        <w:spacing w:before="100" w:beforeAutospacing="1" w:after="100" w:afterAutospacing="1"/>
        <w:rPr>
          <w:b/>
          <w:sz w:val="28"/>
          <w:szCs w:val="28"/>
        </w:rPr>
      </w:pPr>
    </w:p>
    <w:p w14:paraId="1FFDF021" w14:textId="77777777" w:rsidR="00D940E6" w:rsidRDefault="00D940E6" w:rsidP="005D604D">
      <w:pPr>
        <w:spacing w:before="100" w:beforeAutospacing="1" w:after="100" w:afterAutospacing="1"/>
        <w:rPr>
          <w:b/>
          <w:sz w:val="28"/>
          <w:szCs w:val="28"/>
        </w:rPr>
      </w:pPr>
    </w:p>
    <w:p w14:paraId="6BF1DE01" w14:textId="77777777" w:rsidR="00D940E6" w:rsidRPr="00EB774D" w:rsidRDefault="00D940E6" w:rsidP="005D604D">
      <w:pPr>
        <w:spacing w:before="100" w:beforeAutospacing="1" w:after="100" w:afterAutospacing="1"/>
        <w:rPr>
          <w:b/>
          <w:sz w:val="28"/>
          <w:szCs w:val="28"/>
        </w:rPr>
      </w:pPr>
    </w:p>
    <w:p w14:paraId="19380A1C" w14:textId="4596D0DA" w:rsidR="003272E6" w:rsidRDefault="00D940E6" w:rsidP="005D604D">
      <w:pPr>
        <w:pStyle w:val="a6"/>
        <w:numPr>
          <w:ilvl w:val="0"/>
          <w:numId w:val="16"/>
        </w:numPr>
        <w:spacing w:before="100" w:beforeAutospacing="1" w:after="100" w:afterAutospacing="1"/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3A65DEB" wp14:editId="2BF0C6BD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279400</wp:posOffset>
                </wp:positionV>
                <wp:extent cx="1104900" cy="571500"/>
                <wp:effectExtent l="57150" t="19050" r="76200" b="952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68650" w14:textId="394C8F28" w:rsidR="00D940E6" w:rsidRDefault="00D940E6" w:rsidP="00D940E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65DEB" id="矩形 5" o:spid="_x0000_s1026" style="position:absolute;left:0;text-align:left;margin-left:192pt;margin-top:22pt;width:87pt;height:45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868650" w14:textId="394C8F28" w:rsidR="00D940E6" w:rsidRDefault="00D940E6" w:rsidP="00D940E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3272E6" w:rsidRPr="005D604D">
        <w:rPr>
          <w:b/>
        </w:rPr>
        <w:t xml:space="preserve">Functional diagram </w:t>
      </w:r>
    </w:p>
    <w:p w14:paraId="38DEB929" w14:textId="1FA56008" w:rsidR="00D940E6" w:rsidRDefault="00D940E6" w:rsidP="005D604D">
      <w:pPr>
        <w:spacing w:before="100" w:beforeAutospacing="1" w:after="100" w:afterAutospacing="1"/>
      </w:pPr>
    </w:p>
    <w:p w14:paraId="54A364E2" w14:textId="06A6CCC9" w:rsidR="005D604D" w:rsidRDefault="00642732" w:rsidP="005D604D">
      <w:pPr>
        <w:spacing w:before="100" w:beforeAutospacing="1" w:after="100" w:afterAutospacing="1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974E1" wp14:editId="4F050957">
                <wp:simplePos x="0" y="0"/>
                <wp:positionH relativeFrom="column">
                  <wp:posOffset>476250</wp:posOffset>
                </wp:positionH>
                <wp:positionV relativeFrom="paragraph">
                  <wp:posOffset>154305</wp:posOffset>
                </wp:positionV>
                <wp:extent cx="2514600" cy="857250"/>
                <wp:effectExtent l="57150" t="38100" r="5715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47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37.5pt;margin-top:12.15pt;width:198pt;height:6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42326" wp14:editId="0F442FCA">
                <wp:simplePos x="0" y="0"/>
                <wp:positionH relativeFrom="column">
                  <wp:posOffset>3009900</wp:posOffset>
                </wp:positionH>
                <wp:positionV relativeFrom="paragraph">
                  <wp:posOffset>163831</wp:posOffset>
                </wp:positionV>
                <wp:extent cx="2524125" cy="876300"/>
                <wp:effectExtent l="38100" t="38100" r="8572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25CF" id="直接箭头连接符 13" o:spid="_x0000_s1026" type="#_x0000_t32" style="position:absolute;margin-left:237pt;margin-top:12.9pt;width:198.7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61726" wp14:editId="45EA2269">
                <wp:simplePos x="0" y="0"/>
                <wp:positionH relativeFrom="column">
                  <wp:posOffset>3019425</wp:posOffset>
                </wp:positionH>
                <wp:positionV relativeFrom="paragraph">
                  <wp:posOffset>182880</wp:posOffset>
                </wp:positionV>
                <wp:extent cx="876300" cy="847725"/>
                <wp:effectExtent l="38100" t="19050" r="9525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6E6C7" id="直接箭头连接符 12" o:spid="_x0000_s1026" type="#_x0000_t32" style="position:absolute;margin-left:237.75pt;margin-top:14.4pt;width:69pt;height:6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F3D97" wp14:editId="423701AB">
                <wp:simplePos x="0" y="0"/>
                <wp:positionH relativeFrom="column">
                  <wp:posOffset>2238375</wp:posOffset>
                </wp:positionH>
                <wp:positionV relativeFrom="paragraph">
                  <wp:posOffset>173355</wp:posOffset>
                </wp:positionV>
                <wp:extent cx="771525" cy="866775"/>
                <wp:effectExtent l="57150" t="19050" r="666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CCEF4" id="直接箭头连接符 11" o:spid="_x0000_s1026" type="#_x0000_t32" style="position:absolute;margin-left:176.25pt;margin-top:13.65pt;width:60.75pt;height:6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76AFDF" w14:textId="47099D5E" w:rsidR="00D940E6" w:rsidRDefault="00D940E6" w:rsidP="005D604D">
      <w:pPr>
        <w:spacing w:before="100" w:beforeAutospacing="1" w:after="100" w:afterAutospacing="1"/>
      </w:pPr>
    </w:p>
    <w:p w14:paraId="7845C08C" w14:textId="4CEDA3D7" w:rsidR="00D940E6" w:rsidRDefault="00642732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5988623" wp14:editId="5347C9B2">
                <wp:simplePos x="0" y="0"/>
                <wp:positionH relativeFrom="column">
                  <wp:posOffset>47625</wp:posOffset>
                </wp:positionH>
                <wp:positionV relativeFrom="paragraph">
                  <wp:posOffset>324485</wp:posOffset>
                </wp:positionV>
                <wp:extent cx="1190625" cy="571500"/>
                <wp:effectExtent l="57150" t="19050" r="85725" b="952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09E75" w14:textId="1B4FB220" w:rsidR="00642732" w:rsidRDefault="00642732" w:rsidP="00642732">
                            <w:pPr>
                              <w:jc w:val="center"/>
                            </w:pPr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988623" id="矩形 6" o:spid="_x0000_s1027" style="position:absolute;margin-left:3.75pt;margin-top:25.55pt;width:93.75pt;height:45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F09E75" w14:textId="1B4FB220" w:rsidR="00642732" w:rsidRDefault="00642732" w:rsidP="00642732">
                      <w:pPr>
                        <w:jc w:val="center"/>
                      </w:pPr>
                      <w: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2C05F" wp14:editId="0411A3EF">
                <wp:simplePos x="0" y="0"/>
                <wp:positionH relativeFrom="column">
                  <wp:posOffset>5067300</wp:posOffset>
                </wp:positionH>
                <wp:positionV relativeFrom="paragraph">
                  <wp:posOffset>334010</wp:posOffset>
                </wp:positionV>
                <wp:extent cx="1104900" cy="571500"/>
                <wp:effectExtent l="57150" t="19050" r="76200" b="952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98A15" w14:textId="3199FDFF" w:rsidR="00642732" w:rsidRDefault="00642732" w:rsidP="00642732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2C05F" id="矩形 9" o:spid="_x0000_s1028" style="position:absolute;margin-left:399pt;margin-top:26.3pt;width:87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798A15" w14:textId="3199FDFF" w:rsidR="00642732" w:rsidRDefault="00642732" w:rsidP="00642732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E6BE11" wp14:editId="33CABB60">
                <wp:simplePos x="0" y="0"/>
                <wp:positionH relativeFrom="column">
                  <wp:posOffset>3324226</wp:posOffset>
                </wp:positionH>
                <wp:positionV relativeFrom="paragraph">
                  <wp:posOffset>314960</wp:posOffset>
                </wp:positionV>
                <wp:extent cx="1085850" cy="571500"/>
                <wp:effectExtent l="57150" t="19050" r="76200" b="952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69465" w14:textId="6EFCE5B3" w:rsidR="00642732" w:rsidRDefault="00642732" w:rsidP="00642732">
                            <w:pPr>
                              <w:jc w:val="center"/>
                            </w:pPr>
                            <w:r>
                              <w:t>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6BE11" id="矩形 8" o:spid="_x0000_s1029" style="position:absolute;margin-left:261.75pt;margin-top:24.8pt;width:85.5pt;height:45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369465" w14:textId="6EFCE5B3" w:rsidR="00642732" w:rsidRDefault="00642732" w:rsidP="00642732">
                      <w:pPr>
                        <w:jc w:val="center"/>
                      </w:pPr>
                      <w:r>
                        <w:t>States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40F9505" wp14:editId="03832A85">
                <wp:simplePos x="0" y="0"/>
                <wp:positionH relativeFrom="column">
                  <wp:posOffset>1619250</wp:posOffset>
                </wp:positionH>
                <wp:positionV relativeFrom="paragraph">
                  <wp:posOffset>314960</wp:posOffset>
                </wp:positionV>
                <wp:extent cx="1104900" cy="571500"/>
                <wp:effectExtent l="57150" t="19050" r="76200" b="952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FA9E0" w14:textId="392BA4C5" w:rsidR="00642732" w:rsidRDefault="00642732" w:rsidP="00642732">
                            <w:pPr>
                              <w:jc w:val="center"/>
                            </w:pPr>
                            <w: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F9505" id="矩形 7" o:spid="_x0000_s1030" style="position:absolute;margin-left:127.5pt;margin-top:24.8pt;width:87pt;height:45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8FA9E0" w14:textId="392BA4C5" w:rsidR="00642732" w:rsidRDefault="00642732" w:rsidP="00642732">
                      <w:pPr>
                        <w:jc w:val="center"/>
                      </w:pPr>
                      <w:r>
                        <w:t>Albums</w:t>
                      </w:r>
                    </w:p>
                  </w:txbxContent>
                </v:textbox>
              </v:rect>
            </w:pict>
          </mc:Fallback>
        </mc:AlternateContent>
      </w:r>
    </w:p>
    <w:p w14:paraId="26F8A017" w14:textId="6EB87137" w:rsidR="00D940E6" w:rsidRDefault="00D940E6" w:rsidP="005D604D">
      <w:pPr>
        <w:spacing w:before="100" w:beforeAutospacing="1" w:after="100" w:afterAutospacing="1"/>
      </w:pPr>
    </w:p>
    <w:p w14:paraId="2B22551E" w14:textId="5BEC4097" w:rsidR="00D940E6" w:rsidRDefault="00BF3938" w:rsidP="005D604D">
      <w:pPr>
        <w:spacing w:before="100" w:beforeAutospacing="1" w:after="100" w:afterAutospacing="1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F95667" wp14:editId="5A02DF38">
                <wp:simplePos x="0" y="0"/>
                <wp:positionH relativeFrom="column">
                  <wp:posOffset>673735</wp:posOffset>
                </wp:positionH>
                <wp:positionV relativeFrom="paragraph">
                  <wp:posOffset>208915</wp:posOffset>
                </wp:positionV>
                <wp:extent cx="1136015" cy="1666875"/>
                <wp:effectExtent l="57150" t="19050" r="64135" b="857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6783" id="直接箭头连接符 24" o:spid="_x0000_s1026" type="#_x0000_t32" style="position:absolute;margin-left:53.05pt;margin-top:16.45pt;width:89.45pt;height:13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52ECDD" wp14:editId="3B3A5C4F">
                <wp:simplePos x="0" y="0"/>
                <wp:positionH relativeFrom="column">
                  <wp:posOffset>-95250</wp:posOffset>
                </wp:positionH>
                <wp:positionV relativeFrom="paragraph">
                  <wp:posOffset>180340</wp:posOffset>
                </wp:positionV>
                <wp:extent cx="733425" cy="1704975"/>
                <wp:effectExtent l="57150" t="19050" r="66675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997" id="直接箭头连接符 22" o:spid="_x0000_s1026" type="#_x0000_t32" style="position:absolute;margin-left:-7.5pt;margin-top:14.2pt;width:57.75pt;height:134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C2E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4F3D3" wp14:editId="48F40AEE">
                <wp:simplePos x="0" y="0"/>
                <wp:positionH relativeFrom="column">
                  <wp:posOffset>3971924</wp:posOffset>
                </wp:positionH>
                <wp:positionV relativeFrom="paragraph">
                  <wp:posOffset>208914</wp:posOffset>
                </wp:positionV>
                <wp:extent cx="1666875" cy="885825"/>
                <wp:effectExtent l="57150" t="19050" r="66675" b="1047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7706" id="直接箭头连接符 30" o:spid="_x0000_s1026" type="#_x0000_t32" style="position:absolute;margin-left:312.75pt;margin-top:16.45pt;width:131.25pt;height:6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C2E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748FC" wp14:editId="55542A32">
                <wp:simplePos x="0" y="0"/>
                <wp:positionH relativeFrom="column">
                  <wp:posOffset>3914775</wp:posOffset>
                </wp:positionH>
                <wp:positionV relativeFrom="paragraph">
                  <wp:posOffset>189865</wp:posOffset>
                </wp:positionV>
                <wp:extent cx="47625" cy="914400"/>
                <wp:effectExtent l="57150" t="19050" r="85725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7A21D" id="直接箭头连接符 29" o:spid="_x0000_s1026" type="#_x0000_t32" style="position:absolute;margin-left:308.25pt;margin-top:14.95pt;width:3.7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C2E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D672D" wp14:editId="18E3A2EC">
                <wp:simplePos x="0" y="0"/>
                <wp:positionH relativeFrom="column">
                  <wp:posOffset>2285999</wp:posOffset>
                </wp:positionH>
                <wp:positionV relativeFrom="paragraph">
                  <wp:posOffset>180340</wp:posOffset>
                </wp:positionV>
                <wp:extent cx="1685925" cy="914400"/>
                <wp:effectExtent l="38100" t="19050" r="857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4D0B" id="直接箭头连接符 28" o:spid="_x0000_s1026" type="#_x0000_t32" style="position:absolute;margin-left:180pt;margin-top:14.2pt;width:132.75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427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9D2F8E" wp14:editId="6FEDFAA5">
                <wp:simplePos x="0" y="0"/>
                <wp:positionH relativeFrom="column">
                  <wp:posOffset>657225</wp:posOffset>
                </wp:positionH>
                <wp:positionV relativeFrom="paragraph">
                  <wp:posOffset>170814</wp:posOffset>
                </wp:positionV>
                <wp:extent cx="1323975" cy="657225"/>
                <wp:effectExtent l="38100" t="19050" r="47625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633C" id="直接箭头连接符 21" o:spid="_x0000_s1026" type="#_x0000_t32" style="position:absolute;margin-left:51.75pt;margin-top:13.45pt;width:104.25pt;height:5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427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2B0E0F" wp14:editId="17B56DA7">
                <wp:simplePos x="0" y="0"/>
                <wp:positionH relativeFrom="column">
                  <wp:posOffset>628649</wp:posOffset>
                </wp:positionH>
                <wp:positionV relativeFrom="paragraph">
                  <wp:posOffset>208916</wp:posOffset>
                </wp:positionV>
                <wp:extent cx="45719" cy="1714500"/>
                <wp:effectExtent l="57150" t="19050" r="69215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09E1" id="直接箭头连接符 23" o:spid="_x0000_s1026" type="#_x0000_t32" style="position:absolute;margin-left:49.5pt;margin-top:16.45pt;width:3.6pt;height:13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427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1B2E10" wp14:editId="263C4DC0">
                <wp:simplePos x="0" y="0"/>
                <wp:positionH relativeFrom="column">
                  <wp:posOffset>-533400</wp:posOffset>
                </wp:positionH>
                <wp:positionV relativeFrom="paragraph">
                  <wp:posOffset>189865</wp:posOffset>
                </wp:positionV>
                <wp:extent cx="1133475" cy="647700"/>
                <wp:effectExtent l="38100" t="19050" r="6667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FC310" id="直接箭头连接符 20" o:spid="_x0000_s1026" type="#_x0000_t32" style="position:absolute;margin-left:-42pt;margin-top:14.95pt;width:89.25pt;height:51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F2833AB" w14:textId="3D07EEB3" w:rsidR="00D940E6" w:rsidRDefault="00642732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DF365" wp14:editId="727F8D6C">
                <wp:simplePos x="0" y="0"/>
                <wp:positionH relativeFrom="column">
                  <wp:posOffset>-1085850</wp:posOffset>
                </wp:positionH>
                <wp:positionV relativeFrom="paragraph">
                  <wp:posOffset>465455</wp:posOffset>
                </wp:positionV>
                <wp:extent cx="1190625" cy="571500"/>
                <wp:effectExtent l="57150" t="19050" r="85725" b="952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1E746" w14:textId="45C8ECC6" w:rsidR="00642732" w:rsidRDefault="00642732" w:rsidP="00642732">
                            <w:pPr>
                              <w:jc w:val="center"/>
                            </w:pPr>
                            <w:r>
                              <w:t>Assignment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DF365" id="矩形 14" o:spid="_x0000_s1031" style="position:absolute;margin-left:-85.5pt;margin-top:36.65pt;width:93.75pt;height: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91E746" w14:textId="45C8ECC6" w:rsidR="00642732" w:rsidRDefault="00642732" w:rsidP="00642732">
                      <w:pPr>
                        <w:jc w:val="center"/>
                      </w:pPr>
                      <w:r>
                        <w:t>Assignment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45303CF" w14:textId="7CC5BBC1" w:rsidR="00D940E6" w:rsidRDefault="00642732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FA74DE" wp14:editId="22615DCD">
                <wp:simplePos x="0" y="0"/>
                <wp:positionH relativeFrom="column">
                  <wp:posOffset>1724025</wp:posOffset>
                </wp:positionH>
                <wp:positionV relativeFrom="paragraph">
                  <wp:posOffset>112395</wp:posOffset>
                </wp:positionV>
                <wp:extent cx="1190625" cy="571500"/>
                <wp:effectExtent l="57150" t="19050" r="85725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54583" w14:textId="30AF07BF" w:rsidR="00642732" w:rsidRDefault="00642732" w:rsidP="00642732">
                            <w:pPr>
                              <w:jc w:val="center"/>
                            </w:pPr>
                            <w:r>
                              <w:t>Download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A74DE" id="矩形 15" o:spid="_x0000_s1032" style="position:absolute;margin-left:135.75pt;margin-top:8.85pt;width:93.75pt;height:4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554583" w14:textId="30AF07BF" w:rsidR="00642732" w:rsidRDefault="00642732" w:rsidP="00642732">
                      <w:pPr>
                        <w:jc w:val="center"/>
                      </w:pPr>
                      <w:r>
                        <w:t>Download documents</w:t>
                      </w:r>
                    </w:p>
                  </w:txbxContent>
                </v:textbox>
              </v:rect>
            </w:pict>
          </mc:Fallback>
        </mc:AlternateContent>
      </w:r>
    </w:p>
    <w:p w14:paraId="0186E7A1" w14:textId="48C0C762" w:rsidR="00642732" w:rsidRDefault="00EC2EBD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7FB085" wp14:editId="0C5834CD">
                <wp:simplePos x="0" y="0"/>
                <wp:positionH relativeFrom="column">
                  <wp:posOffset>3400425</wp:posOffset>
                </wp:positionH>
                <wp:positionV relativeFrom="paragraph">
                  <wp:posOffset>53975</wp:posOffset>
                </wp:positionV>
                <wp:extent cx="1190625" cy="619125"/>
                <wp:effectExtent l="57150" t="19050" r="85725" b="1047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3C04E" w14:textId="1B6F2776" w:rsidR="00642732" w:rsidRDefault="00EC2EBD" w:rsidP="0064273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56CD4223" w14:textId="2D6C5BDD" w:rsidR="00EC2EBD" w:rsidRDefault="00EC2EBD" w:rsidP="00642732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  <w:p w14:paraId="12499F2E" w14:textId="310CF0F2" w:rsidR="00EC2EBD" w:rsidRDefault="00EC2EBD" w:rsidP="00642732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B085" id="矩形 26" o:spid="_x0000_s1033" style="position:absolute;margin-left:267.75pt;margin-top:4.25pt;width:93.75pt;height:4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83C04E" w14:textId="1B6F2776" w:rsidR="00642732" w:rsidRDefault="00EC2EBD" w:rsidP="00642732">
                      <w:pPr>
                        <w:jc w:val="center"/>
                      </w:pPr>
                      <w:r>
                        <w:t>Edit</w:t>
                      </w:r>
                    </w:p>
                    <w:p w14:paraId="56CD4223" w14:textId="2D6C5BDD" w:rsidR="00EC2EBD" w:rsidRDefault="00EC2EBD" w:rsidP="00642732">
                      <w:pPr>
                        <w:jc w:val="center"/>
                      </w:pPr>
                      <w:r>
                        <w:t>Details</w:t>
                      </w:r>
                    </w:p>
                    <w:p w14:paraId="12499F2E" w14:textId="310CF0F2" w:rsidR="00EC2EBD" w:rsidRDefault="00EC2EBD" w:rsidP="00642732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2F70C017" w14:textId="4C12A360" w:rsidR="00642732" w:rsidRDefault="00EC2EBD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12670E" wp14:editId="2EEE6036">
                <wp:simplePos x="0" y="0"/>
                <wp:positionH relativeFrom="column">
                  <wp:posOffset>3990975</wp:posOffset>
                </wp:positionH>
                <wp:positionV relativeFrom="paragraph">
                  <wp:posOffset>330200</wp:posOffset>
                </wp:positionV>
                <wp:extent cx="9525" cy="409575"/>
                <wp:effectExtent l="95250" t="38100" r="85725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C1C69" id="直接箭头连接符 31" o:spid="_x0000_s1026" type="#_x0000_t32" style="position:absolute;margin-left:314.25pt;margin-top:26pt;width:.75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6427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AB2483" wp14:editId="09EDB2E4">
                <wp:simplePos x="0" y="0"/>
                <wp:positionH relativeFrom="column">
                  <wp:posOffset>-1085850</wp:posOffset>
                </wp:positionH>
                <wp:positionV relativeFrom="paragraph">
                  <wp:posOffset>454025</wp:posOffset>
                </wp:positionV>
                <wp:extent cx="1190625" cy="571500"/>
                <wp:effectExtent l="57150" t="19050" r="85725" b="952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67EA" w14:textId="382DE68B" w:rsidR="00642732" w:rsidRDefault="00642732" w:rsidP="00642732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  <w:p w14:paraId="53F22CC0" w14:textId="0CAB9BD1" w:rsidR="00642732" w:rsidRDefault="00642732" w:rsidP="00642732">
                            <w:pPr>
                              <w:jc w:val="center"/>
                            </w:pPr>
                            <w:proofErr w:type="gramStart"/>
                            <w:r>
                              <w:t>information</w:t>
                            </w:r>
                            <w:proofErr w:type="gramEnd"/>
                          </w:p>
                          <w:p w14:paraId="49ADC232" w14:textId="77777777" w:rsidR="00642732" w:rsidRDefault="00642732" w:rsidP="00642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B2483" id="矩形 16" o:spid="_x0000_s1034" style="position:absolute;margin-left:-85.5pt;margin-top:35.75pt;width:93.75pt;height:4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3567EA" w14:textId="382DE68B" w:rsidR="00642732" w:rsidRDefault="00642732" w:rsidP="00642732">
                      <w:pPr>
                        <w:jc w:val="center"/>
                      </w:pPr>
                      <w:r>
                        <w:t>Images</w:t>
                      </w:r>
                    </w:p>
                    <w:p w14:paraId="53F22CC0" w14:textId="0CAB9BD1" w:rsidR="00642732" w:rsidRDefault="00642732" w:rsidP="00642732">
                      <w:pPr>
                        <w:jc w:val="center"/>
                      </w:pPr>
                      <w:proofErr w:type="gramStart"/>
                      <w:r>
                        <w:t>information</w:t>
                      </w:r>
                      <w:proofErr w:type="gramEnd"/>
                    </w:p>
                    <w:p w14:paraId="49ADC232" w14:textId="77777777" w:rsidR="00642732" w:rsidRDefault="00642732" w:rsidP="006427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85F977" w14:textId="5B5C41DE" w:rsidR="00642732" w:rsidRDefault="00642732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0730D1" wp14:editId="7EF47BF0">
                <wp:simplePos x="0" y="0"/>
                <wp:positionH relativeFrom="column">
                  <wp:posOffset>1600200</wp:posOffset>
                </wp:positionH>
                <wp:positionV relativeFrom="paragraph">
                  <wp:posOffset>120015</wp:posOffset>
                </wp:positionV>
                <wp:extent cx="1190625" cy="571500"/>
                <wp:effectExtent l="57150" t="19050" r="85725" b="952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80C" w14:textId="31A0A435" w:rsidR="00642732" w:rsidRDefault="00642732" w:rsidP="00642732">
                            <w:pPr>
                              <w:jc w:val="center"/>
                            </w:pPr>
                            <w:proofErr w:type="gramStart"/>
                            <w:r>
                              <w:t>jQuery</w:t>
                            </w:r>
                            <w:proofErr w:type="gramEnd"/>
                          </w:p>
                          <w:p w14:paraId="3E2B03E6" w14:textId="653B6654" w:rsidR="00642732" w:rsidRDefault="00642732" w:rsidP="00642732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</w:p>
                          <w:p w14:paraId="13416998" w14:textId="77777777" w:rsidR="00642732" w:rsidRDefault="00642732" w:rsidP="00642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730D1" id="矩形 18" o:spid="_x0000_s1035" style="position:absolute;margin-left:126pt;margin-top:9.45pt;width:93.75pt;height: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D6D80C" w14:textId="31A0A435" w:rsidR="00642732" w:rsidRDefault="00642732" w:rsidP="00642732">
                      <w:pPr>
                        <w:jc w:val="center"/>
                      </w:pPr>
                      <w:proofErr w:type="gramStart"/>
                      <w:r>
                        <w:t>jQuery</w:t>
                      </w:r>
                      <w:proofErr w:type="gramEnd"/>
                    </w:p>
                    <w:p w14:paraId="3E2B03E6" w14:textId="653B6654" w:rsidR="00642732" w:rsidRDefault="00642732" w:rsidP="00642732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</w:p>
                    <w:p w14:paraId="13416998" w14:textId="77777777" w:rsidR="00642732" w:rsidRDefault="00642732" w:rsidP="006427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4B7E9D" wp14:editId="04439F5A">
                <wp:simplePos x="0" y="0"/>
                <wp:positionH relativeFrom="column">
                  <wp:posOffset>247650</wp:posOffset>
                </wp:positionH>
                <wp:positionV relativeFrom="paragraph">
                  <wp:posOffset>120015</wp:posOffset>
                </wp:positionV>
                <wp:extent cx="1190625" cy="571500"/>
                <wp:effectExtent l="57150" t="19050" r="8572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CA5D0" w14:textId="03A7DFAB" w:rsidR="00642732" w:rsidRDefault="00642732" w:rsidP="00642732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  <w:p w14:paraId="54A1D954" w14:textId="32D186AC" w:rsidR="00642732" w:rsidRDefault="00642732" w:rsidP="00642732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</w:p>
                          <w:p w14:paraId="601B5144" w14:textId="77777777" w:rsidR="00642732" w:rsidRDefault="00642732" w:rsidP="00642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B7E9D" id="矩形 17" o:spid="_x0000_s1036" style="position:absolute;margin-left:19.5pt;margin-top:9.45pt;width:93.75pt;height: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ECA5D0" w14:textId="03A7DFAB" w:rsidR="00642732" w:rsidRDefault="00642732" w:rsidP="00642732">
                      <w:pPr>
                        <w:jc w:val="center"/>
                      </w:pPr>
                      <w:r>
                        <w:t>MVC</w:t>
                      </w:r>
                    </w:p>
                    <w:p w14:paraId="54A1D954" w14:textId="32D186AC" w:rsidR="00642732" w:rsidRDefault="00642732" w:rsidP="00642732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</w:p>
                    <w:p w14:paraId="601B5144" w14:textId="77777777" w:rsidR="00642732" w:rsidRDefault="00642732" w:rsidP="006427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1EDE7D" w14:textId="7D57BCD5" w:rsidR="00642732" w:rsidRDefault="00EC2EBD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3909D7" wp14:editId="3144E83C">
                <wp:simplePos x="0" y="0"/>
                <wp:positionH relativeFrom="column">
                  <wp:posOffset>3419475</wp:posOffset>
                </wp:positionH>
                <wp:positionV relativeFrom="paragraph">
                  <wp:posOffset>24130</wp:posOffset>
                </wp:positionV>
                <wp:extent cx="1190625" cy="628650"/>
                <wp:effectExtent l="57150" t="19050" r="85725" b="952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209D" w14:textId="561391E2" w:rsidR="00642732" w:rsidRDefault="00642732" w:rsidP="0064273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47D075F3" w14:textId="2349C5DE" w:rsidR="00642732" w:rsidRDefault="00642732" w:rsidP="00642732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09D7" id="矩形 25" o:spid="_x0000_s1037" style="position:absolute;margin-left:269.25pt;margin-top:1.9pt;width:93.75pt;height:4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3F1209D" w14:textId="561391E2" w:rsidR="00642732" w:rsidRDefault="00642732" w:rsidP="00642732">
                      <w:pPr>
                        <w:jc w:val="center"/>
                      </w:pPr>
                      <w:r>
                        <w:t>Search</w:t>
                      </w:r>
                    </w:p>
                    <w:p w14:paraId="47D075F3" w14:textId="2349C5DE" w:rsidR="00642732" w:rsidRDefault="00642732" w:rsidP="00642732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3089C97" w14:textId="478140CA" w:rsidR="00642732" w:rsidRDefault="00EC2EBD" w:rsidP="005D604D">
      <w:pPr>
        <w:spacing w:before="100" w:beforeAutospacing="1" w:after="100" w:afterAutospacing="1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72B4" wp14:editId="3B8E038A">
                <wp:simplePos x="0" y="0"/>
                <wp:positionH relativeFrom="column">
                  <wp:posOffset>4010025</wp:posOffset>
                </wp:positionH>
                <wp:positionV relativeFrom="paragraph">
                  <wp:posOffset>309245</wp:posOffset>
                </wp:positionV>
                <wp:extent cx="9525" cy="457200"/>
                <wp:effectExtent l="95250" t="38100" r="85725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E406" id="直接箭头连接符 34" o:spid="_x0000_s1026" type="#_x0000_t32" style="position:absolute;margin-left:315.75pt;margin-top:24.35pt;width: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7C6C10F6" w14:textId="01A9E876" w:rsidR="00642732" w:rsidRDefault="00642732" w:rsidP="005D604D">
      <w:pPr>
        <w:spacing w:before="100" w:beforeAutospacing="1" w:after="100" w:afterAutospacing="1"/>
      </w:pPr>
    </w:p>
    <w:p w14:paraId="58D3B1D7" w14:textId="6E47AFCF" w:rsidR="00642732" w:rsidRDefault="00EC2EBD" w:rsidP="005D604D">
      <w:pPr>
        <w:spacing w:before="100" w:beforeAutospacing="1" w:after="100" w:afterAutospacing="1"/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AF085D" wp14:editId="522A9262">
                <wp:simplePos x="0" y="0"/>
                <wp:positionH relativeFrom="column">
                  <wp:posOffset>3448050</wp:posOffset>
                </wp:positionH>
                <wp:positionV relativeFrom="paragraph">
                  <wp:posOffset>55880</wp:posOffset>
                </wp:positionV>
                <wp:extent cx="1190625" cy="628650"/>
                <wp:effectExtent l="57150" t="19050" r="85725" b="952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88D61" w14:textId="77777777" w:rsidR="00EC2EBD" w:rsidRDefault="00EC2EBD" w:rsidP="00EC2EB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36849064" w14:textId="77777777" w:rsidR="00EC2EBD" w:rsidRDefault="00EC2EBD" w:rsidP="00EC2EBD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085D" id="矩形 33" o:spid="_x0000_s1038" style="position:absolute;margin-left:271.5pt;margin-top:4.4pt;width:93.75pt;height:4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AE88D61" w14:textId="77777777" w:rsidR="00EC2EBD" w:rsidRDefault="00EC2EBD" w:rsidP="00EC2EBD">
                      <w:pPr>
                        <w:jc w:val="center"/>
                      </w:pPr>
                      <w:r>
                        <w:t>Search</w:t>
                      </w:r>
                    </w:p>
                    <w:p w14:paraId="36849064" w14:textId="77777777" w:rsidR="00EC2EBD" w:rsidRDefault="00EC2EBD" w:rsidP="00EC2EBD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C017AC" w14:textId="77777777" w:rsidR="00642732" w:rsidRDefault="00642732" w:rsidP="005D604D">
      <w:pPr>
        <w:spacing w:before="100" w:beforeAutospacing="1" w:after="100" w:afterAutospacing="1"/>
      </w:pPr>
    </w:p>
    <w:p w14:paraId="24CE0CAD" w14:textId="77777777" w:rsidR="00EC2EBD" w:rsidRDefault="00EC2EBD" w:rsidP="005D604D">
      <w:pPr>
        <w:spacing w:before="100" w:beforeAutospacing="1" w:after="100" w:afterAutospacing="1"/>
      </w:pPr>
    </w:p>
    <w:p w14:paraId="0FC91BF2" w14:textId="77777777" w:rsidR="00EC2EBD" w:rsidRDefault="00EC2EBD" w:rsidP="005D604D">
      <w:pPr>
        <w:spacing w:before="100" w:beforeAutospacing="1" w:after="100" w:afterAutospacing="1"/>
      </w:pPr>
    </w:p>
    <w:p w14:paraId="4B51D77F" w14:textId="77777777" w:rsidR="0044787B" w:rsidRDefault="0044787B" w:rsidP="005D604D">
      <w:pPr>
        <w:spacing w:before="100" w:beforeAutospacing="1" w:after="100" w:afterAutospacing="1"/>
      </w:pPr>
    </w:p>
    <w:p w14:paraId="1DC4F0B1" w14:textId="77777777" w:rsidR="0044787B" w:rsidRDefault="0044787B" w:rsidP="005D604D">
      <w:pPr>
        <w:spacing w:before="100" w:beforeAutospacing="1" w:after="100" w:afterAutospacing="1"/>
      </w:pPr>
    </w:p>
    <w:p w14:paraId="275269B4" w14:textId="77777777" w:rsidR="0044787B" w:rsidRDefault="0044787B" w:rsidP="005D604D">
      <w:pPr>
        <w:spacing w:before="100" w:beforeAutospacing="1" w:after="100" w:afterAutospacing="1"/>
      </w:pPr>
    </w:p>
    <w:p w14:paraId="3141D740" w14:textId="77777777" w:rsidR="00EC2EBD" w:rsidRDefault="00EC2EBD" w:rsidP="005D604D">
      <w:pPr>
        <w:spacing w:before="100" w:beforeAutospacing="1" w:after="100" w:afterAutospacing="1"/>
      </w:pPr>
    </w:p>
    <w:p w14:paraId="07B22460" w14:textId="77777777" w:rsidR="0044787B" w:rsidRDefault="0044787B" w:rsidP="005D604D">
      <w:pPr>
        <w:spacing w:before="100" w:beforeAutospacing="1" w:after="100" w:afterAutospacing="1"/>
      </w:pPr>
    </w:p>
    <w:p w14:paraId="1AF60DF2" w14:textId="02E4342C" w:rsidR="005D604D" w:rsidRDefault="003272E6" w:rsidP="002420EA">
      <w:pPr>
        <w:pStyle w:val="a6"/>
        <w:numPr>
          <w:ilvl w:val="0"/>
          <w:numId w:val="16"/>
        </w:numPr>
        <w:spacing w:before="100" w:beforeAutospacing="1" w:after="100" w:afterAutospacing="1"/>
      </w:pPr>
      <w:r w:rsidRPr="0044787B">
        <w:rPr>
          <w:b/>
        </w:rPr>
        <w:lastRenderedPageBreak/>
        <w:t>Core program functionality</w:t>
      </w:r>
      <w:r w:rsidR="005D604D">
        <w:t xml:space="preserve"> </w:t>
      </w:r>
    </w:p>
    <w:p w14:paraId="1A8B0811" w14:textId="721409BE" w:rsidR="00EE3363" w:rsidRDefault="00EE3363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sz w:val="28"/>
          <w:szCs w:val="28"/>
        </w:rPr>
      </w:pPr>
      <w:r w:rsidRPr="00EE3363">
        <w:rPr>
          <w:b/>
          <w:sz w:val="28"/>
          <w:szCs w:val="28"/>
        </w:rPr>
        <w:t>Search Function</w:t>
      </w:r>
      <w:r w:rsidRPr="00EE3363">
        <w:rPr>
          <w:b/>
          <w:sz w:val="28"/>
          <w:szCs w:val="28"/>
        </w:rPr>
        <w:t>:</w:t>
      </w:r>
      <w:r w:rsidR="0057280A">
        <w:rPr>
          <w:b/>
          <w:sz w:val="28"/>
          <w:szCs w:val="28"/>
        </w:rPr>
        <w:t xml:space="preserve"> </w:t>
      </w:r>
      <w:r w:rsidRPr="00EE3363">
        <w:rPr>
          <w:sz w:val="28"/>
          <w:szCs w:val="28"/>
        </w:rPr>
        <w:br/>
      </w:r>
      <w:r>
        <w:rPr>
          <w:sz w:val="28"/>
          <w:szCs w:val="28"/>
        </w:rPr>
        <w:t>The user is</w:t>
      </w:r>
      <w:r w:rsidRPr="00EE3363">
        <w:rPr>
          <w:sz w:val="28"/>
          <w:szCs w:val="28"/>
        </w:rPr>
        <w:t xml:space="preserve"> able to enter a search term and the application will return record(s) which match this term or part thereof. Indicate to the user which a</w:t>
      </w:r>
      <w:r>
        <w:rPr>
          <w:sz w:val="28"/>
          <w:szCs w:val="28"/>
        </w:rPr>
        <w:t>ttribute they can search on, in this application, it is user name and album`s name</w:t>
      </w:r>
      <w:r w:rsidRPr="00EE3363">
        <w:rPr>
          <w:sz w:val="28"/>
          <w:szCs w:val="28"/>
        </w:rPr>
        <w:t>.</w:t>
      </w:r>
    </w:p>
    <w:p w14:paraId="459433C7" w14:textId="56925AC4" w:rsidR="0057280A" w:rsidRDefault="0057280A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Database</w:t>
      </w:r>
      <w:r w:rsidRPr="00EE3363">
        <w:rPr>
          <w:b/>
          <w:sz w:val="28"/>
          <w:szCs w:val="28"/>
        </w:rPr>
        <w:t xml:space="preserve"> Function:</w:t>
      </w:r>
    </w:p>
    <w:p w14:paraId="043DEBF9" w14:textId="1D709377" w:rsidR="0057280A" w:rsidRDefault="0057280A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sz w:val="28"/>
          <w:szCs w:val="28"/>
        </w:rPr>
      </w:pPr>
      <w:r>
        <w:rPr>
          <w:sz w:val="28"/>
          <w:szCs w:val="28"/>
        </w:rPr>
        <w:t>Edit records</w:t>
      </w:r>
    </w:p>
    <w:p w14:paraId="47B0EA98" w14:textId="694D6B64" w:rsidR="0057280A" w:rsidRDefault="0057280A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sz w:val="28"/>
          <w:szCs w:val="28"/>
        </w:rPr>
      </w:pPr>
      <w:r>
        <w:rPr>
          <w:sz w:val="28"/>
          <w:szCs w:val="28"/>
        </w:rPr>
        <w:t>Delete records</w:t>
      </w:r>
    </w:p>
    <w:p w14:paraId="02D610C1" w14:textId="3C144E7E" w:rsidR="0057280A" w:rsidRPr="00EE3363" w:rsidRDefault="0057280A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sz w:val="28"/>
          <w:szCs w:val="28"/>
        </w:rPr>
      </w:pPr>
      <w:r>
        <w:rPr>
          <w:sz w:val="28"/>
          <w:szCs w:val="28"/>
        </w:rPr>
        <w:t>Show record details</w:t>
      </w:r>
    </w:p>
    <w:p w14:paraId="62C13AC2" w14:textId="125848A8" w:rsidR="00EE3363" w:rsidRPr="00EE3363" w:rsidRDefault="00EE3363" w:rsidP="00EE3363">
      <w:pPr>
        <w:pStyle w:val="a3"/>
        <w:shd w:val="clear" w:color="auto" w:fill="FFFFFF"/>
        <w:spacing w:before="0" w:beforeAutospacing="0" w:after="150" w:afterAutospacing="0" w:line="300" w:lineRule="atLeast"/>
        <w:rPr>
          <w:b/>
          <w:sz w:val="28"/>
          <w:szCs w:val="28"/>
        </w:rPr>
      </w:pPr>
      <w:proofErr w:type="gramStart"/>
      <w:r w:rsidRPr="00EE3363">
        <w:rPr>
          <w:b/>
          <w:sz w:val="28"/>
          <w:szCs w:val="28"/>
        </w:rPr>
        <w:t>jQuery</w:t>
      </w:r>
      <w:proofErr w:type="gramEnd"/>
      <w:r w:rsidRPr="00EE3363">
        <w:rPr>
          <w:b/>
          <w:sz w:val="28"/>
          <w:szCs w:val="28"/>
        </w:rPr>
        <w:t xml:space="preserve"> Function</w:t>
      </w:r>
      <w:r w:rsidRPr="00EE3363">
        <w:rPr>
          <w:b/>
          <w:sz w:val="28"/>
          <w:szCs w:val="28"/>
        </w:rPr>
        <w:t>:</w:t>
      </w:r>
    </w:p>
    <w:p w14:paraId="42AF15C8" w14:textId="0F49C093" w:rsidR="00EE3363" w:rsidRDefault="00EE3363" w:rsidP="00EE3363">
      <w:pPr>
        <w:shd w:val="clear" w:color="auto" w:fill="FFFFFF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>R</w:t>
      </w:r>
      <w:r w:rsidRPr="00EE3363">
        <w:rPr>
          <w:sz w:val="28"/>
          <w:szCs w:val="28"/>
        </w:rPr>
        <w:t>ow highlighting</w:t>
      </w:r>
    </w:p>
    <w:p w14:paraId="2A7F741E" w14:textId="52913597" w:rsidR="00EE3363" w:rsidRPr="00EE3363" w:rsidRDefault="00EE3363" w:rsidP="00EE3363">
      <w:pPr>
        <w:shd w:val="clear" w:color="auto" w:fill="FFFFFF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>A</w:t>
      </w:r>
      <w:r w:rsidRPr="00EE3363">
        <w:rPr>
          <w:sz w:val="28"/>
          <w:szCs w:val="28"/>
        </w:rPr>
        <w:t xml:space="preserve">lternating row </w:t>
      </w:r>
      <w:proofErr w:type="spellStart"/>
      <w:r w:rsidRPr="00EE3363">
        <w:rPr>
          <w:sz w:val="28"/>
          <w:szCs w:val="28"/>
        </w:rPr>
        <w:t>colouring</w:t>
      </w:r>
      <w:proofErr w:type="spellEnd"/>
    </w:p>
    <w:p w14:paraId="76965D90" w14:textId="4F2D831E" w:rsidR="00EE3363" w:rsidRDefault="00EE3363" w:rsidP="00EE3363">
      <w:pPr>
        <w:shd w:val="clear" w:color="auto" w:fill="FFFFFF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>D</w:t>
      </w:r>
      <w:r w:rsidRPr="00EE3363">
        <w:rPr>
          <w:sz w:val="28"/>
          <w:szCs w:val="28"/>
        </w:rPr>
        <w:t>ate-picker for entering dates</w:t>
      </w:r>
    </w:p>
    <w:p w14:paraId="3D97EF32" w14:textId="16D54BEF" w:rsidR="0057280A" w:rsidRPr="0057280A" w:rsidRDefault="0057280A" w:rsidP="0057280A">
      <w:pPr>
        <w:shd w:val="clear" w:color="auto" w:fill="FFFFFF"/>
        <w:spacing w:before="100" w:beforeAutospacing="1" w:after="100" w:afterAutospacing="1" w:line="300" w:lineRule="atLeast"/>
        <w:rPr>
          <w:b/>
          <w:sz w:val="28"/>
          <w:szCs w:val="28"/>
        </w:rPr>
      </w:pPr>
      <w:r w:rsidRPr="0057280A">
        <w:rPr>
          <w:b/>
          <w:sz w:val="28"/>
          <w:szCs w:val="28"/>
        </w:rPr>
        <w:t>Documentation:</w:t>
      </w:r>
    </w:p>
    <w:p w14:paraId="0195055A" w14:textId="08E33C18" w:rsidR="0057280A" w:rsidRDefault="0057280A" w:rsidP="00EE3363">
      <w:pPr>
        <w:shd w:val="clear" w:color="auto" w:fill="FFFFFF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>Documents download</w:t>
      </w:r>
    </w:p>
    <w:p w14:paraId="5B312EF4" w14:textId="108520AA" w:rsidR="0057280A" w:rsidRPr="00EE3363" w:rsidRDefault="0057280A" w:rsidP="00EE3363">
      <w:pPr>
        <w:shd w:val="clear" w:color="auto" w:fill="FFFFFF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>Author information</w:t>
      </w:r>
    </w:p>
    <w:p w14:paraId="1B621888" w14:textId="77777777" w:rsidR="005D604D" w:rsidRDefault="005D604D" w:rsidP="005D604D">
      <w:pPr>
        <w:spacing w:before="100" w:beforeAutospacing="1" w:after="100" w:afterAutospacing="1"/>
      </w:pPr>
    </w:p>
    <w:p w14:paraId="1740BF1B" w14:textId="09BD5B54" w:rsidR="003272E6" w:rsidRPr="00324677" w:rsidRDefault="005D604D" w:rsidP="005D604D">
      <w:pPr>
        <w:pStyle w:val="a6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  <w:sz w:val="22"/>
        </w:rPr>
        <w:t>Usability Design Review</w:t>
      </w:r>
      <w:r w:rsidRPr="005D604D">
        <w:rPr>
          <w:sz w:val="22"/>
        </w:rPr>
        <w:t xml:space="preserve"> </w:t>
      </w:r>
    </w:p>
    <w:p w14:paraId="28E80438" w14:textId="77777777" w:rsidR="00324677" w:rsidRPr="00324677" w:rsidRDefault="00324677" w:rsidP="00324677">
      <w:pPr>
        <w:pStyle w:val="a6"/>
        <w:spacing w:before="100" w:beforeAutospacing="1" w:after="100" w:afterAutospacing="1"/>
        <w:ind w:left="360"/>
      </w:pPr>
    </w:p>
    <w:p w14:paraId="15A30DBF" w14:textId="1AE70471" w:rsidR="00324677" w:rsidRPr="00324677" w:rsidRDefault="00324677" w:rsidP="00324677">
      <w:pPr>
        <w:pStyle w:val="10"/>
        <w:spacing w:before="100" w:beforeAutospacing="1" w:after="100" w:afterAutospacing="1"/>
        <w:ind w:left="0"/>
        <w:rPr>
          <w:sz w:val="28"/>
          <w:szCs w:val="28"/>
        </w:rPr>
      </w:pPr>
      <w:r w:rsidRPr="00324677">
        <w:rPr>
          <w:b/>
          <w:sz w:val="28"/>
          <w:szCs w:val="28"/>
        </w:rPr>
        <w:t>Navigation</w:t>
      </w:r>
      <w:r w:rsidRPr="00324677">
        <w:rPr>
          <w:rFonts w:hint="eastAsia"/>
          <w:b/>
          <w:sz w:val="28"/>
          <w:szCs w:val="28"/>
        </w:rPr>
        <w:t>:</w:t>
      </w:r>
      <w:r w:rsidRPr="00324677">
        <w:rPr>
          <w:rFonts w:hint="eastAsia"/>
          <w:sz w:val="28"/>
          <w:szCs w:val="28"/>
        </w:rPr>
        <w:t xml:space="preserve"> This website has great navigation, there is a navigation control in the </w:t>
      </w:r>
      <w:r w:rsidR="00927611">
        <w:rPr>
          <w:sz w:val="28"/>
          <w:szCs w:val="28"/>
        </w:rPr>
        <w:t>top</w:t>
      </w:r>
      <w:r w:rsidR="00927611">
        <w:rPr>
          <w:rFonts w:hint="eastAsia"/>
          <w:sz w:val="28"/>
          <w:szCs w:val="28"/>
        </w:rPr>
        <w:t xml:space="preserve"> of all the pages. </w:t>
      </w:r>
      <w:r w:rsidR="00927611">
        <w:rPr>
          <w:sz w:val="28"/>
          <w:szCs w:val="28"/>
        </w:rPr>
        <w:t>I</w:t>
      </w:r>
      <w:r w:rsidRPr="00324677">
        <w:rPr>
          <w:sz w:val="28"/>
          <w:szCs w:val="28"/>
        </w:rPr>
        <w:t>t is noteworthy that</w:t>
      </w:r>
      <w:r w:rsidRPr="00324677">
        <w:rPr>
          <w:rFonts w:hint="eastAsia"/>
          <w:sz w:val="28"/>
          <w:szCs w:val="28"/>
        </w:rPr>
        <w:t xml:space="preserve"> </w:t>
      </w:r>
      <w:r w:rsidR="00927611">
        <w:rPr>
          <w:sz w:val="28"/>
          <w:szCs w:val="28"/>
        </w:rPr>
        <w:t>Classical album</w:t>
      </w:r>
      <w:r w:rsidR="00927611">
        <w:rPr>
          <w:rFonts w:hint="eastAsia"/>
          <w:sz w:val="28"/>
          <w:szCs w:val="28"/>
        </w:rPr>
        <w:t xml:space="preserve"> does not use sub menus wh</w:t>
      </w:r>
      <w:r w:rsidRPr="00324677">
        <w:rPr>
          <w:rFonts w:hint="eastAsia"/>
          <w:sz w:val="28"/>
          <w:szCs w:val="28"/>
        </w:rPr>
        <w:t>i</w:t>
      </w:r>
      <w:r w:rsidR="00927611">
        <w:rPr>
          <w:sz w:val="28"/>
          <w:szCs w:val="28"/>
        </w:rPr>
        <w:t>c</w:t>
      </w:r>
      <w:r w:rsidR="00927611">
        <w:rPr>
          <w:rFonts w:hint="eastAsia"/>
          <w:sz w:val="28"/>
          <w:szCs w:val="28"/>
        </w:rPr>
        <w:t>h are compli</w:t>
      </w:r>
      <w:r w:rsidRPr="00324677">
        <w:rPr>
          <w:rFonts w:hint="eastAsia"/>
          <w:sz w:val="28"/>
          <w:szCs w:val="28"/>
        </w:rPr>
        <w:t xml:space="preserve">cated </w:t>
      </w:r>
      <w:r w:rsidR="00927611">
        <w:rPr>
          <w:sz w:val="28"/>
          <w:szCs w:val="28"/>
        </w:rPr>
        <w:t xml:space="preserve">and </w:t>
      </w:r>
      <w:r w:rsidRPr="00324677">
        <w:rPr>
          <w:rFonts w:hint="eastAsia"/>
          <w:sz w:val="28"/>
          <w:szCs w:val="28"/>
        </w:rPr>
        <w:t xml:space="preserve">may confuse customers. What is more, </w:t>
      </w:r>
      <w:r w:rsidR="00927611">
        <w:rPr>
          <w:sz w:val="28"/>
          <w:szCs w:val="28"/>
        </w:rPr>
        <w:t>Classical album</w:t>
      </w:r>
      <w:r w:rsidR="00927611">
        <w:rPr>
          <w:rFonts w:hint="eastAsia"/>
          <w:sz w:val="28"/>
          <w:szCs w:val="28"/>
        </w:rPr>
        <w:t xml:space="preserve"> </w:t>
      </w:r>
      <w:r w:rsidR="00927611">
        <w:rPr>
          <w:sz w:val="28"/>
          <w:szCs w:val="28"/>
        </w:rPr>
        <w:t>has links in home page which allow</w:t>
      </w:r>
      <w:r w:rsidRPr="00324677">
        <w:rPr>
          <w:rFonts w:hint="eastAsia"/>
          <w:sz w:val="28"/>
          <w:szCs w:val="28"/>
        </w:rPr>
        <w:t xml:space="preserve"> user</w:t>
      </w:r>
      <w:r w:rsidR="00927611">
        <w:rPr>
          <w:sz w:val="28"/>
          <w:szCs w:val="28"/>
        </w:rPr>
        <w:t>s</w:t>
      </w:r>
      <w:r w:rsidRPr="00324677">
        <w:rPr>
          <w:rFonts w:hint="eastAsia"/>
          <w:sz w:val="28"/>
          <w:szCs w:val="28"/>
        </w:rPr>
        <w:t xml:space="preserve"> easy to navigate.</w:t>
      </w:r>
    </w:p>
    <w:p w14:paraId="2B531FB8" w14:textId="77777777" w:rsidR="00324677" w:rsidRPr="00324677" w:rsidRDefault="00324677" w:rsidP="00324677">
      <w:pPr>
        <w:pStyle w:val="10"/>
        <w:spacing w:before="100" w:beforeAutospacing="1" w:after="100" w:afterAutospacing="1"/>
        <w:ind w:left="0"/>
        <w:rPr>
          <w:sz w:val="28"/>
          <w:szCs w:val="28"/>
        </w:rPr>
      </w:pPr>
    </w:p>
    <w:p w14:paraId="2EF4ACB0" w14:textId="66BEBFE0" w:rsidR="00324677" w:rsidRPr="00324677" w:rsidRDefault="00324677" w:rsidP="00324677">
      <w:pPr>
        <w:pStyle w:val="10"/>
        <w:spacing w:before="100" w:beforeAutospacing="1" w:after="100" w:afterAutospacing="1"/>
        <w:ind w:left="0"/>
        <w:rPr>
          <w:sz w:val="28"/>
          <w:szCs w:val="28"/>
        </w:rPr>
      </w:pPr>
      <w:r w:rsidRPr="00324677">
        <w:rPr>
          <w:rFonts w:hint="eastAsia"/>
          <w:b/>
          <w:sz w:val="28"/>
          <w:szCs w:val="28"/>
        </w:rPr>
        <w:t>Familiarity:</w:t>
      </w:r>
      <w:r w:rsidRPr="00324677">
        <w:rPr>
          <w:rFonts w:hint="eastAsia"/>
          <w:sz w:val="28"/>
          <w:szCs w:val="28"/>
        </w:rPr>
        <w:t xml:space="preserve"> </w:t>
      </w:r>
      <w:r w:rsidR="00927611">
        <w:rPr>
          <w:sz w:val="28"/>
          <w:szCs w:val="28"/>
        </w:rPr>
        <w:t>Classical album</w:t>
      </w:r>
      <w:r w:rsidR="00927611">
        <w:rPr>
          <w:rFonts w:hint="eastAsia"/>
          <w:sz w:val="28"/>
          <w:szCs w:val="28"/>
        </w:rPr>
        <w:t xml:space="preserve"> </w:t>
      </w:r>
      <w:r w:rsidRPr="00324677">
        <w:rPr>
          <w:rFonts w:hint="eastAsia"/>
          <w:sz w:val="28"/>
          <w:szCs w:val="28"/>
        </w:rPr>
        <w:t>follows fundamental design thinking, the majority of websites in the Internet has sam</w:t>
      </w:r>
      <w:r w:rsidR="00927611">
        <w:rPr>
          <w:rFonts w:hint="eastAsia"/>
          <w:sz w:val="28"/>
          <w:szCs w:val="28"/>
        </w:rPr>
        <w:t>e</w:t>
      </w:r>
      <w:r w:rsidRPr="00324677">
        <w:rPr>
          <w:rFonts w:hint="eastAsia"/>
          <w:sz w:val="28"/>
          <w:szCs w:val="28"/>
        </w:rPr>
        <w:t xml:space="preserve"> format as </w:t>
      </w:r>
      <w:r w:rsidR="00927611">
        <w:rPr>
          <w:sz w:val="28"/>
          <w:szCs w:val="28"/>
        </w:rPr>
        <w:t>Classical album</w:t>
      </w:r>
      <w:r w:rsidRPr="00324677">
        <w:rPr>
          <w:rFonts w:hint="eastAsia"/>
          <w:sz w:val="28"/>
          <w:szCs w:val="28"/>
        </w:rPr>
        <w:t xml:space="preserve">. Customers might familiar with </w:t>
      </w:r>
      <w:r w:rsidR="00927611">
        <w:rPr>
          <w:sz w:val="28"/>
          <w:szCs w:val="28"/>
        </w:rPr>
        <w:t>Classical album</w:t>
      </w:r>
      <w:r w:rsidR="00927611">
        <w:rPr>
          <w:rFonts w:hint="eastAsia"/>
          <w:sz w:val="28"/>
          <w:szCs w:val="28"/>
        </w:rPr>
        <w:t xml:space="preserve"> </w:t>
      </w:r>
      <w:r w:rsidRPr="00324677">
        <w:rPr>
          <w:rFonts w:hint="eastAsia"/>
          <w:sz w:val="28"/>
          <w:szCs w:val="28"/>
        </w:rPr>
        <w:t>design, wh</w:t>
      </w:r>
      <w:r w:rsidR="00927611">
        <w:rPr>
          <w:sz w:val="28"/>
          <w:szCs w:val="28"/>
        </w:rPr>
        <w:t>i</w:t>
      </w:r>
      <w:r w:rsidR="00927611">
        <w:rPr>
          <w:rFonts w:hint="eastAsia"/>
          <w:sz w:val="28"/>
          <w:szCs w:val="28"/>
        </w:rPr>
        <w:t>c</w:t>
      </w:r>
      <w:r w:rsidRPr="00324677">
        <w:rPr>
          <w:rFonts w:hint="eastAsia"/>
          <w:sz w:val="28"/>
          <w:szCs w:val="28"/>
        </w:rPr>
        <w:t>h is easy to use.</w:t>
      </w:r>
    </w:p>
    <w:p w14:paraId="7B91A36A" w14:textId="4438A9D2" w:rsidR="00324677" w:rsidRPr="00324677" w:rsidRDefault="00324677" w:rsidP="00324677">
      <w:pPr>
        <w:pStyle w:val="2"/>
        <w:shd w:val="clear" w:color="auto" w:fill="FFFFFF"/>
        <w:spacing w:before="150" w:beforeAutospacing="0" w:after="150" w:afterAutospacing="0"/>
        <w:rPr>
          <w:b w:val="0"/>
          <w:bCs w:val="0"/>
        </w:rPr>
      </w:pPr>
      <w:r w:rsidRPr="00927611">
        <w:rPr>
          <w:bCs w:val="0"/>
        </w:rPr>
        <w:lastRenderedPageBreak/>
        <w:t>Consistency</w:t>
      </w:r>
      <w:r w:rsidRPr="00927611">
        <w:rPr>
          <w:rFonts w:hint="eastAsia"/>
          <w:bCs w:val="0"/>
        </w:rPr>
        <w:t>:</w:t>
      </w:r>
      <w:r w:rsidRPr="00324677">
        <w:rPr>
          <w:rFonts w:hint="eastAsia"/>
          <w:b w:val="0"/>
          <w:bCs w:val="0"/>
        </w:rPr>
        <w:t xml:space="preserve"> Al</w:t>
      </w:r>
      <w:r w:rsidR="00927611">
        <w:rPr>
          <w:rFonts w:hint="eastAsia"/>
          <w:b w:val="0"/>
          <w:bCs w:val="0"/>
        </w:rPr>
        <w:t xml:space="preserve">l pages are using </w:t>
      </w:r>
      <w:r w:rsidR="00927611">
        <w:rPr>
          <w:b w:val="0"/>
          <w:bCs w:val="0"/>
        </w:rPr>
        <w:t>MVC</w:t>
      </w:r>
      <w:r w:rsidR="00927611">
        <w:rPr>
          <w:rFonts w:hint="eastAsia"/>
          <w:b w:val="0"/>
          <w:bCs w:val="0"/>
        </w:rPr>
        <w:t xml:space="preserve">, </w:t>
      </w:r>
      <w:r w:rsidRPr="00324677">
        <w:rPr>
          <w:rFonts w:hint="eastAsia"/>
          <w:b w:val="0"/>
          <w:bCs w:val="0"/>
        </w:rPr>
        <w:t>so they have same format</w:t>
      </w:r>
      <w:r w:rsidR="00927611">
        <w:rPr>
          <w:rFonts w:hint="eastAsia"/>
          <w:b w:val="0"/>
          <w:bCs w:val="0"/>
        </w:rPr>
        <w:t xml:space="preserve"> and background. In each page, </w:t>
      </w:r>
      <w:r w:rsidR="00927611">
        <w:rPr>
          <w:b w:val="0"/>
          <w:bCs w:val="0"/>
        </w:rPr>
        <w:t>fonts and colo</w:t>
      </w:r>
      <w:r w:rsidRPr="00324677">
        <w:rPr>
          <w:b w:val="0"/>
          <w:bCs w:val="0"/>
        </w:rPr>
        <w:t>r schemes</w:t>
      </w:r>
      <w:r w:rsidRPr="00324677">
        <w:rPr>
          <w:rFonts w:hint="eastAsia"/>
          <w:b w:val="0"/>
          <w:bCs w:val="0"/>
        </w:rPr>
        <w:t xml:space="preserve"> are using consistent style sheet, so the displayed page showing harmonious color.</w:t>
      </w:r>
    </w:p>
    <w:p w14:paraId="1D3724A7" w14:textId="1503CD0A" w:rsidR="00324677" w:rsidRPr="00324677" w:rsidRDefault="00324677" w:rsidP="00324677">
      <w:pPr>
        <w:pStyle w:val="2"/>
        <w:shd w:val="clear" w:color="auto" w:fill="FFFFFF"/>
        <w:spacing w:before="150" w:beforeAutospacing="0" w:after="150" w:afterAutospacing="0"/>
        <w:rPr>
          <w:b w:val="0"/>
          <w:bCs w:val="0"/>
        </w:rPr>
      </w:pPr>
      <w:r w:rsidRPr="00927611">
        <w:rPr>
          <w:rFonts w:hint="eastAsia"/>
          <w:bCs w:val="0"/>
        </w:rPr>
        <w:t>Error Prevention:</w:t>
      </w:r>
      <w:r w:rsidRPr="00324677">
        <w:rPr>
          <w:rFonts w:hint="eastAsia"/>
          <w:b w:val="0"/>
          <w:bCs w:val="0"/>
        </w:rPr>
        <w:t xml:space="preserve"> </w:t>
      </w:r>
      <w:r w:rsidR="00927611" w:rsidRPr="00927611">
        <w:rPr>
          <w:b w:val="0"/>
          <w:bCs w:val="0"/>
        </w:rPr>
        <w:t>Classical album</w:t>
      </w:r>
      <w:r w:rsidR="00927611" w:rsidRPr="00927611">
        <w:rPr>
          <w:rFonts w:hint="eastAsia"/>
          <w:b w:val="0"/>
          <w:bCs w:val="0"/>
        </w:rPr>
        <w:t xml:space="preserve"> </w:t>
      </w:r>
      <w:r w:rsidRPr="00324677">
        <w:rPr>
          <w:rFonts w:hint="eastAsia"/>
          <w:b w:val="0"/>
          <w:bCs w:val="0"/>
        </w:rPr>
        <w:t>prevent</w:t>
      </w:r>
      <w:r w:rsidR="00927611">
        <w:rPr>
          <w:b w:val="0"/>
          <w:bCs w:val="0"/>
        </w:rPr>
        <w:t>s</w:t>
      </w:r>
      <w:r w:rsidRPr="00324677">
        <w:rPr>
          <w:rFonts w:hint="eastAsia"/>
          <w:b w:val="0"/>
          <w:bCs w:val="0"/>
        </w:rPr>
        <w:t xml:space="preserve"> almost all the errors, there are input text prevention which allow user input anything(as String)</w:t>
      </w:r>
      <w:r w:rsidR="00927611">
        <w:rPr>
          <w:rFonts w:hint="eastAsia"/>
          <w:b w:val="0"/>
          <w:bCs w:val="0"/>
        </w:rPr>
        <w:t xml:space="preserve"> in </w:t>
      </w:r>
      <w:r w:rsidR="00927611">
        <w:rPr>
          <w:b w:val="0"/>
          <w:bCs w:val="0"/>
        </w:rPr>
        <w:t>edit</w:t>
      </w:r>
      <w:r w:rsidRPr="00324677">
        <w:rPr>
          <w:rFonts w:hint="eastAsia"/>
          <w:b w:val="0"/>
          <w:bCs w:val="0"/>
        </w:rPr>
        <w:t xml:space="preserve"> page and asp.ne</w:t>
      </w:r>
      <w:r w:rsidR="00927611">
        <w:rPr>
          <w:rFonts w:hint="eastAsia"/>
          <w:b w:val="0"/>
          <w:bCs w:val="0"/>
        </w:rPr>
        <w:t>t validation controls which prevent invalid subm</w:t>
      </w:r>
      <w:r w:rsidR="00927611">
        <w:rPr>
          <w:b w:val="0"/>
          <w:bCs w:val="0"/>
        </w:rPr>
        <w:t>i</w:t>
      </w:r>
      <w:r w:rsidR="00927611">
        <w:rPr>
          <w:rFonts w:hint="eastAsia"/>
          <w:b w:val="0"/>
          <w:bCs w:val="0"/>
        </w:rPr>
        <w:t>ss</w:t>
      </w:r>
      <w:r w:rsidRPr="00324677">
        <w:rPr>
          <w:rFonts w:hint="eastAsia"/>
          <w:b w:val="0"/>
          <w:bCs w:val="0"/>
        </w:rPr>
        <w:t>ion. Once users submit invalid informa</w:t>
      </w:r>
      <w:r w:rsidR="00927611">
        <w:rPr>
          <w:rFonts w:hint="eastAsia"/>
          <w:b w:val="0"/>
          <w:bCs w:val="0"/>
        </w:rPr>
        <w:t>tion, texts will show on the pag</w:t>
      </w:r>
      <w:r w:rsidRPr="00324677">
        <w:rPr>
          <w:rFonts w:hint="eastAsia"/>
          <w:b w:val="0"/>
          <w:bCs w:val="0"/>
        </w:rPr>
        <w:t>e hint user input valid ones.</w:t>
      </w:r>
    </w:p>
    <w:p w14:paraId="6785D9FB" w14:textId="4E728DFE" w:rsidR="00324677" w:rsidRPr="00324677" w:rsidRDefault="00324677" w:rsidP="00324677">
      <w:pPr>
        <w:pStyle w:val="2"/>
        <w:shd w:val="clear" w:color="auto" w:fill="FFFFFF"/>
        <w:spacing w:before="150" w:beforeAutospacing="0" w:after="150" w:afterAutospacing="0"/>
        <w:rPr>
          <w:b w:val="0"/>
          <w:bCs w:val="0"/>
        </w:rPr>
      </w:pPr>
      <w:r w:rsidRPr="00927611">
        <w:rPr>
          <w:rFonts w:hint="eastAsia"/>
          <w:bCs w:val="0"/>
        </w:rPr>
        <w:t>Feedback:</w:t>
      </w:r>
      <w:r w:rsidRPr="00324677">
        <w:rPr>
          <w:rFonts w:hint="eastAsia"/>
          <w:b w:val="0"/>
          <w:bCs w:val="0"/>
        </w:rPr>
        <w:t xml:space="preserve"> It will have a feedback system </w:t>
      </w:r>
      <w:r w:rsidR="00927611">
        <w:rPr>
          <w:b w:val="0"/>
          <w:bCs w:val="0"/>
        </w:rPr>
        <w:t xml:space="preserve">on </w:t>
      </w:r>
      <w:r w:rsidR="00927611" w:rsidRPr="00927611">
        <w:rPr>
          <w:b w:val="0"/>
          <w:bCs w:val="0"/>
        </w:rPr>
        <w:t>Classical album</w:t>
      </w:r>
      <w:r w:rsidR="00927611" w:rsidRPr="00927611">
        <w:rPr>
          <w:rFonts w:hint="eastAsia"/>
          <w:b w:val="0"/>
          <w:bCs w:val="0"/>
        </w:rPr>
        <w:t xml:space="preserve"> </w:t>
      </w:r>
      <w:r w:rsidRPr="00324677">
        <w:rPr>
          <w:rFonts w:hint="eastAsia"/>
          <w:b w:val="0"/>
          <w:bCs w:val="0"/>
        </w:rPr>
        <w:t>website.</w:t>
      </w:r>
    </w:p>
    <w:p w14:paraId="15085EAF" w14:textId="1766437B" w:rsidR="00324677" w:rsidRPr="00324677" w:rsidRDefault="00324677" w:rsidP="00324677">
      <w:pPr>
        <w:pStyle w:val="2"/>
        <w:shd w:val="clear" w:color="auto" w:fill="FFFFFF"/>
        <w:spacing w:before="150" w:beforeAutospacing="0" w:after="150" w:afterAutospacing="0"/>
        <w:rPr>
          <w:b w:val="0"/>
          <w:bCs w:val="0"/>
        </w:rPr>
      </w:pPr>
      <w:r w:rsidRPr="00927611">
        <w:rPr>
          <w:rFonts w:hint="eastAsia"/>
          <w:bCs w:val="0"/>
        </w:rPr>
        <w:t xml:space="preserve">Visual Clarity: </w:t>
      </w:r>
      <w:r w:rsidRPr="00324677">
        <w:rPr>
          <w:rFonts w:hint="eastAsia"/>
          <w:b w:val="0"/>
          <w:bCs w:val="0"/>
        </w:rPr>
        <w:t xml:space="preserve">The most of pages in </w:t>
      </w:r>
      <w:r w:rsidR="00927611" w:rsidRPr="00927611">
        <w:rPr>
          <w:b w:val="0"/>
          <w:bCs w:val="0"/>
        </w:rPr>
        <w:t>Classical album</w:t>
      </w:r>
      <w:r w:rsidR="00927611" w:rsidRPr="00927611">
        <w:rPr>
          <w:rFonts w:hint="eastAsia"/>
          <w:b w:val="0"/>
          <w:bCs w:val="0"/>
        </w:rPr>
        <w:t xml:space="preserve"> </w:t>
      </w:r>
      <w:r w:rsidRPr="00324677">
        <w:rPr>
          <w:rFonts w:hint="eastAsia"/>
          <w:b w:val="0"/>
          <w:bCs w:val="0"/>
        </w:rPr>
        <w:t xml:space="preserve">using clear visual display, there are no many graphics in same page, </w:t>
      </w:r>
      <w:proofErr w:type="spellStart"/>
      <w:r w:rsidR="00927611">
        <w:rPr>
          <w:b w:val="0"/>
          <w:bCs w:val="0"/>
        </w:rPr>
        <w:t>al</w:t>
      </w:r>
      <w:r w:rsidR="00927611">
        <w:rPr>
          <w:rFonts w:hint="eastAsia"/>
          <w:b w:val="0"/>
          <w:bCs w:val="0"/>
        </w:rPr>
        <w:t>thought</w:t>
      </w:r>
      <w:proofErr w:type="spellEnd"/>
      <w:r w:rsidRPr="00324677">
        <w:rPr>
          <w:rFonts w:hint="eastAsia"/>
          <w:b w:val="0"/>
          <w:bCs w:val="0"/>
        </w:rPr>
        <w:t xml:space="preserve"> there are many texts in one page, they are formatted in same page. It is a clean design, one page is formed by header, footer, navigation and middle section.</w:t>
      </w:r>
    </w:p>
    <w:p w14:paraId="7D2513A5" w14:textId="501E3BC7" w:rsidR="00324677" w:rsidRPr="00324677" w:rsidRDefault="00324677" w:rsidP="00324677">
      <w:pPr>
        <w:pStyle w:val="2"/>
        <w:shd w:val="clear" w:color="auto" w:fill="FFFFFF"/>
        <w:spacing w:before="150" w:beforeAutospacing="0" w:after="150" w:afterAutospacing="0"/>
        <w:rPr>
          <w:b w:val="0"/>
          <w:bCs w:val="0"/>
        </w:rPr>
      </w:pPr>
      <w:r w:rsidRPr="00927611">
        <w:rPr>
          <w:bCs w:val="0"/>
        </w:rPr>
        <w:t>Flexibility and Efficiency</w:t>
      </w:r>
      <w:r w:rsidRPr="00927611">
        <w:rPr>
          <w:rFonts w:hint="eastAsia"/>
          <w:bCs w:val="0"/>
        </w:rPr>
        <w:t>:</w:t>
      </w:r>
      <w:r w:rsidRPr="00324677">
        <w:rPr>
          <w:rFonts w:hint="eastAsia"/>
          <w:b w:val="0"/>
          <w:bCs w:val="0"/>
        </w:rPr>
        <w:t xml:space="preserve"> </w:t>
      </w:r>
      <w:r w:rsidR="00927611" w:rsidRPr="00927611">
        <w:rPr>
          <w:b w:val="0"/>
          <w:bCs w:val="0"/>
        </w:rPr>
        <w:t>Classical album</w:t>
      </w:r>
      <w:r w:rsidR="00927611" w:rsidRPr="00927611">
        <w:rPr>
          <w:rFonts w:hint="eastAsia"/>
          <w:b w:val="0"/>
          <w:bCs w:val="0"/>
        </w:rPr>
        <w:t xml:space="preserve"> </w:t>
      </w:r>
      <w:r w:rsidR="00927611">
        <w:rPr>
          <w:b w:val="0"/>
          <w:bCs w:val="0"/>
        </w:rPr>
        <w:t xml:space="preserve">has </w:t>
      </w:r>
      <w:r w:rsidR="00927611">
        <w:rPr>
          <w:rFonts w:hint="eastAsia"/>
          <w:b w:val="0"/>
          <w:bCs w:val="0"/>
        </w:rPr>
        <w:t>not only focus</w:t>
      </w:r>
      <w:r w:rsidRPr="00324677">
        <w:rPr>
          <w:rFonts w:hint="eastAsia"/>
          <w:b w:val="0"/>
          <w:bCs w:val="0"/>
        </w:rPr>
        <w:t xml:space="preserve"> on no</w:t>
      </w:r>
      <w:r w:rsidR="00927611">
        <w:rPr>
          <w:b w:val="0"/>
          <w:bCs w:val="0"/>
        </w:rPr>
        <w:t>r</w:t>
      </w:r>
      <w:r w:rsidR="00927611">
        <w:rPr>
          <w:rFonts w:hint="eastAsia"/>
          <w:b w:val="0"/>
          <w:bCs w:val="0"/>
        </w:rPr>
        <w:t>ma</w:t>
      </w:r>
      <w:r w:rsidRPr="00324677">
        <w:rPr>
          <w:rFonts w:hint="eastAsia"/>
          <w:b w:val="0"/>
          <w:bCs w:val="0"/>
        </w:rPr>
        <w:t xml:space="preserve">l people who are looking for </w:t>
      </w:r>
      <w:r w:rsidR="00927611">
        <w:rPr>
          <w:b w:val="0"/>
          <w:bCs w:val="0"/>
        </w:rPr>
        <w:t>albums</w:t>
      </w:r>
      <w:r w:rsidR="00927611">
        <w:rPr>
          <w:rFonts w:hint="eastAsia"/>
          <w:b w:val="0"/>
          <w:bCs w:val="0"/>
        </w:rPr>
        <w:t>, but also focus</w:t>
      </w:r>
      <w:r w:rsidRPr="00324677">
        <w:rPr>
          <w:rFonts w:hint="eastAsia"/>
          <w:b w:val="0"/>
          <w:bCs w:val="0"/>
        </w:rPr>
        <w:t xml:space="preserve"> on </w:t>
      </w:r>
      <w:r w:rsidR="00927611">
        <w:rPr>
          <w:b w:val="0"/>
          <w:bCs w:val="0"/>
        </w:rPr>
        <w:t>all the music lovers</w:t>
      </w:r>
      <w:r w:rsidRPr="00324677">
        <w:rPr>
          <w:rFonts w:hint="eastAsia"/>
          <w:b w:val="0"/>
          <w:bCs w:val="0"/>
        </w:rPr>
        <w:t xml:space="preserve">, who have amount of experience on </w:t>
      </w:r>
      <w:r w:rsidR="00927611">
        <w:rPr>
          <w:b w:val="0"/>
          <w:bCs w:val="0"/>
        </w:rPr>
        <w:t>music</w:t>
      </w:r>
      <w:r w:rsidRPr="00324677">
        <w:rPr>
          <w:rFonts w:hint="eastAsia"/>
          <w:b w:val="0"/>
          <w:bCs w:val="0"/>
        </w:rPr>
        <w:t xml:space="preserve">, </w:t>
      </w:r>
      <w:r w:rsidR="00927611" w:rsidRPr="00927611">
        <w:rPr>
          <w:b w:val="0"/>
          <w:bCs w:val="0"/>
        </w:rPr>
        <w:t>Classical album</w:t>
      </w:r>
      <w:r w:rsidR="00927611" w:rsidRPr="00927611">
        <w:rPr>
          <w:rFonts w:hint="eastAsia"/>
          <w:b w:val="0"/>
          <w:bCs w:val="0"/>
        </w:rPr>
        <w:t xml:space="preserve"> </w:t>
      </w:r>
      <w:r w:rsidR="00927611">
        <w:rPr>
          <w:rFonts w:hint="eastAsia"/>
          <w:b w:val="0"/>
          <w:bCs w:val="0"/>
        </w:rPr>
        <w:t>also provides those prof</w:t>
      </w:r>
      <w:r w:rsidRPr="00324677">
        <w:rPr>
          <w:rFonts w:hint="eastAsia"/>
          <w:b w:val="0"/>
          <w:bCs w:val="0"/>
        </w:rPr>
        <w:t>essional information to them, make sure they can use this site efficient and enjoy using it.</w:t>
      </w:r>
    </w:p>
    <w:p w14:paraId="5EDB1435" w14:textId="77777777" w:rsidR="00324677" w:rsidRDefault="00324677" w:rsidP="00324677">
      <w:pPr>
        <w:pStyle w:val="a6"/>
        <w:spacing w:before="100" w:beforeAutospacing="1" w:after="100" w:afterAutospacing="1"/>
        <w:ind w:left="360"/>
      </w:pP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1D53D880" w14:textId="34A557BB" w:rsidR="005D604D" w:rsidRDefault="005D604D">
      <w:r>
        <w:br w:type="page"/>
      </w:r>
    </w:p>
    <w:p w14:paraId="4623615F" w14:textId="77777777" w:rsidR="005D604D" w:rsidRDefault="005D604D" w:rsidP="005D604D">
      <w:pPr>
        <w:spacing w:before="100" w:beforeAutospacing="1" w:after="100" w:afterAutospacing="1"/>
      </w:pPr>
    </w:p>
    <w:p w14:paraId="57E2ECD8" w14:textId="4218C63C" w:rsidR="00791BF9" w:rsidRPr="00791BF9" w:rsidRDefault="005D604D" w:rsidP="00791BF9">
      <w:pPr>
        <w:pStyle w:val="a6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5D604D">
        <w:rPr>
          <w:b/>
        </w:rPr>
        <w:t>Checklist of site functionality</w:t>
      </w:r>
    </w:p>
    <w:tbl>
      <w:tblPr>
        <w:tblW w:w="5260" w:type="dxa"/>
        <w:tblInd w:w="93" w:type="dxa"/>
        <w:tblLook w:val="04A0" w:firstRow="1" w:lastRow="0" w:firstColumn="1" w:lastColumn="0" w:noHBand="0" w:noVBand="1"/>
      </w:tblPr>
      <w:tblGrid>
        <w:gridCol w:w="4253"/>
        <w:gridCol w:w="1007"/>
      </w:tblGrid>
      <w:tr w:rsidR="00791BF9" w:rsidRPr="00791BF9" w14:paraId="01295C82" w14:textId="77777777" w:rsidTr="00791BF9">
        <w:trPr>
          <w:trHeight w:val="255"/>
        </w:trPr>
        <w:tc>
          <w:tcPr>
            <w:tcW w:w="425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D1FB0DD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1. Master Page</w:t>
            </w:r>
          </w:p>
        </w:tc>
        <w:tc>
          <w:tcPr>
            <w:tcW w:w="1007" w:type="dxa"/>
            <w:tcBorders>
              <w:top w:val="dotDash" w:sz="4" w:space="0" w:color="auto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003673D" w14:textId="77D07000" w:rsidR="00791BF9" w:rsidRDefault="00791BF9" w:rsidP="00791BF9">
            <w:pPr>
              <w:jc w:val="center"/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</w:pPr>
            <w:r w:rsidRPr="00A37169"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  <w:t>TICK</w:t>
            </w:r>
          </w:p>
          <w:p w14:paraId="03D0ED39" w14:textId="7D9C7F66" w:rsidR="00791BF9" w:rsidRPr="00791BF9" w:rsidRDefault="00791BF9" w:rsidP="00791B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  <w:t>if complete</w:t>
            </w:r>
          </w:p>
        </w:tc>
      </w:tr>
      <w:tr w:rsidR="00791BF9" w:rsidRPr="00791BF9" w14:paraId="21FFF16B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ACE8E91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1401204" w14:textId="5AD891C8" w:rsidR="00791BF9" w:rsidRPr="00791BF9" w:rsidRDefault="00B709DA" w:rsidP="00B709DA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>
              <w:rPr>
                <w:rFonts w:ascii="Arial" w:hAnsi="Arial" w:cs="Arial"/>
                <w:sz w:val="20"/>
                <w:szCs w:val="20"/>
                <w:lang w:val="en-MY" w:eastAsia="en-MY"/>
              </w:rPr>
              <w:t xml:space="preserve"> √</w:t>
            </w:r>
          </w:p>
        </w:tc>
      </w:tr>
      <w:tr w:rsidR="00791BF9" w:rsidRPr="00791BF9" w14:paraId="334452F3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2DD5C73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130AC07" w14:textId="43EE49F8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4ABD2DBE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F2EF5EA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2. Home Page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79CF058" w14:textId="27988FE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67A7A3FF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690C0B1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A3D2B02" w14:textId="3CA5E92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4BC40498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54B574A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66069B4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67BFDE35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9F10BC4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3. Content Pages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F5D4228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08F37963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6BC83D3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Design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91A170F" w14:textId="22D55E79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670B9EE8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F8483C2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Alphabetical list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9BF9D8B" w14:textId="6E95FB5B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7156DE2D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3DC1A13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Add Records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DE1250A" w14:textId="0AD8C321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28BED0F2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C9653C4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View Details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E1863F1" w14:textId="38C28036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686AE3DD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B6296D3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Edit Records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040FE5C" w14:textId="18BD6C70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5F42934F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7B48A52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Delete Records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42B615B" w14:textId="35F5CFD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31C334AB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81A20D5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Add/Edit Validation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D6A4AC5" w14:textId="32334C10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72218029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8C85A71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Search Function (Custom Template)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9425E1E" w14:textId="74F9DD4C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4C4C3104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A3E87E1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jQuery Functionality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BEF7445" w14:textId="30ABA47F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256E1302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20137E7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3CA5D68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54F848EA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ADBFE5C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4B9BF9A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2581F23D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4122E45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Additional Functionality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885F12B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62A06BA8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536CC0E" w14:textId="67E25E8E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AA5A75">
              <w:rPr>
                <w:rFonts w:ascii="Arial" w:hAnsi="Arial" w:cs="Arial"/>
                <w:sz w:val="20"/>
                <w:szCs w:val="20"/>
                <w:lang w:val="en-MY" w:eastAsia="en-MY"/>
              </w:rPr>
              <w:t xml:space="preserve">Send </w:t>
            </w:r>
            <w:r w:rsidR="00464492">
              <w:rPr>
                <w:rFonts w:ascii="Arial" w:hAnsi="Arial" w:cs="Arial"/>
                <w:sz w:val="20"/>
                <w:szCs w:val="20"/>
                <w:lang w:val="en-MY" w:eastAsia="en-MY"/>
              </w:rPr>
              <w:t xml:space="preserve">an </w:t>
            </w:r>
            <w:r w:rsidR="00AA5A75">
              <w:rPr>
                <w:rFonts w:ascii="Arial" w:hAnsi="Arial" w:cs="Arial"/>
                <w:sz w:val="20"/>
                <w:szCs w:val="20"/>
                <w:lang w:val="en-MY" w:eastAsia="en-MY"/>
              </w:rPr>
              <w:t>email to author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23EE9EA" w14:textId="66A58AB5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AA5A75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369140E7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F4EE7F8" w14:textId="372F8960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64492">
              <w:rPr>
                <w:rFonts w:ascii="Arial" w:hAnsi="Arial" w:cs="Arial"/>
                <w:sz w:val="20"/>
                <w:szCs w:val="20"/>
                <w:lang w:val="en-MY" w:eastAsia="en-MY"/>
              </w:rPr>
              <w:t>Download documents(report)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125EA10" w14:textId="3F62E451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64492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31F7D9E9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D73B6A1" w14:textId="4FDDD66F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64492">
              <w:rPr>
                <w:rFonts w:ascii="Arial" w:hAnsi="Arial" w:cs="Arial"/>
                <w:sz w:val="20"/>
                <w:szCs w:val="20"/>
                <w:lang w:val="en-MY" w:eastAsia="en-MY"/>
              </w:rPr>
              <w:t>Link to other websites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B324116" w14:textId="3F9D0FEB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64492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6999F036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C6F8F39" w14:textId="28C4002F" w:rsidR="00791BF9" w:rsidRPr="00791BF9" w:rsidRDefault="00791BF9" w:rsidP="00297AB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297AB4">
              <w:rPr>
                <w:rFonts w:ascii="Arial" w:hAnsi="Arial" w:cs="Arial"/>
                <w:sz w:val="20"/>
                <w:szCs w:val="20"/>
                <w:lang w:val="en-MY" w:eastAsia="en-MY"/>
              </w:rPr>
              <w:t>Sort</w:t>
            </w:r>
            <w:r w:rsidR="00324BF6">
              <w:rPr>
                <w:rFonts w:ascii="Arial" w:hAnsi="Arial" w:cs="Arial"/>
                <w:sz w:val="20"/>
                <w:szCs w:val="20"/>
                <w:lang w:val="en-MY" w:eastAsia="en-MY"/>
              </w:rPr>
              <w:t xml:space="preserve"> </w:t>
            </w:r>
            <w:r w:rsidR="00297AB4">
              <w:rPr>
                <w:rFonts w:ascii="Arial" w:hAnsi="Arial" w:cs="Arial"/>
                <w:sz w:val="20"/>
                <w:szCs w:val="20"/>
                <w:lang w:val="en-MY" w:eastAsia="en-MY"/>
              </w:rPr>
              <w:t>list by time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ED62D70" w14:textId="409BE119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bookmarkStart w:id="0" w:name="OLE_LINK1"/>
            <w:bookmarkStart w:id="1" w:name="OLE_LINK2"/>
            <w:r w:rsidR="00324BF6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  <w:bookmarkEnd w:id="0"/>
            <w:bookmarkEnd w:id="1"/>
          </w:p>
        </w:tc>
      </w:tr>
      <w:tr w:rsidR="00791BF9" w:rsidRPr="00791BF9" w14:paraId="64F24E9E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1A12F3E" w14:textId="27697246" w:rsidR="00791BF9" w:rsidRPr="00791BF9" w:rsidRDefault="00791BF9" w:rsidP="0044787B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4787B">
              <w:rPr>
                <w:rFonts w:ascii="Arial" w:hAnsi="Arial" w:cs="Arial"/>
                <w:sz w:val="20"/>
                <w:szCs w:val="20"/>
                <w:lang w:val="en-MY" w:eastAsia="en-MY"/>
              </w:rPr>
              <w:t>prompt message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F9E3F62" w14:textId="17C97A6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44787B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401FF11B" w14:textId="77777777" w:rsidTr="00791BF9">
        <w:trPr>
          <w:trHeight w:val="240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EBEF032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E117E1D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080DB1CF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4717918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03F50DB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4FC37AA3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06B1A49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Documentation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7DC0BF4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370B2170" w14:textId="77777777" w:rsidTr="00791BF9">
        <w:trPr>
          <w:trHeight w:val="240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944A7BE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Author/assignment details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9E3E668" w14:textId="79DCE252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  <w:tr w:rsidR="00791BF9" w:rsidRPr="00791BF9" w14:paraId="14599286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10E90B1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6D1A952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0AB70983" w14:textId="77777777" w:rsidTr="00791BF9">
        <w:trPr>
          <w:trHeight w:val="240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B56C917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B6D49DA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25EC445C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2AF4ADD9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7BE2DB6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74F6121E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4073B76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48106FE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15E60BB1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F21EC8E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Audit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37CCD8A" w14:textId="77777777" w:rsidR="00791BF9" w:rsidRPr="00791BF9" w:rsidRDefault="00791BF9" w:rsidP="00791BF9">
            <w:pPr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b/>
                <w:bCs/>
                <w:sz w:val="20"/>
                <w:szCs w:val="20"/>
                <w:lang w:val="en-MY" w:eastAsia="en-MY"/>
              </w:rPr>
              <w:t> </w:t>
            </w:r>
          </w:p>
        </w:tc>
      </w:tr>
      <w:tr w:rsidR="00791BF9" w:rsidRPr="00791BF9" w14:paraId="21D6693E" w14:textId="77777777" w:rsidTr="00791BF9">
        <w:trPr>
          <w:trHeight w:val="255"/>
        </w:trPr>
        <w:tc>
          <w:tcPr>
            <w:tcW w:w="4253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55B2FC9" w14:textId="7777777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No breaking of copyright</w:t>
            </w:r>
          </w:p>
        </w:tc>
        <w:tc>
          <w:tcPr>
            <w:tcW w:w="100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6450B7D" w14:textId="43D26797" w:rsidR="00791BF9" w:rsidRPr="00791BF9" w:rsidRDefault="00791BF9" w:rsidP="00791BF9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791BF9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709DA">
              <w:rPr>
                <w:rFonts w:ascii="Arial" w:hAnsi="Arial" w:cs="Arial"/>
                <w:sz w:val="20"/>
                <w:szCs w:val="20"/>
                <w:lang w:val="en-MY" w:eastAsia="en-MY"/>
              </w:rPr>
              <w:t>√</w:t>
            </w:r>
          </w:p>
        </w:tc>
      </w:tr>
    </w:tbl>
    <w:p w14:paraId="2C876237" w14:textId="77777777" w:rsidR="005D604D" w:rsidRDefault="005D604D" w:rsidP="005D604D">
      <w:pPr>
        <w:spacing w:before="100" w:beforeAutospacing="1" w:after="100" w:afterAutospacing="1"/>
      </w:pPr>
    </w:p>
    <w:p w14:paraId="1A1E4A33" w14:textId="77777777" w:rsidR="00791BF9" w:rsidRDefault="00791BF9">
      <w:pPr>
        <w:rPr>
          <w:rStyle w:val="aa"/>
          <w:color w:val="0070C0"/>
        </w:rPr>
      </w:pPr>
      <w:r>
        <w:rPr>
          <w:rStyle w:val="aa"/>
          <w:color w:val="0070C0"/>
        </w:rPr>
        <w:br w:type="page"/>
      </w:r>
    </w:p>
    <w:p w14:paraId="2F6E17BA" w14:textId="0F39681A" w:rsidR="005D604D" w:rsidRPr="00730A59" w:rsidRDefault="005D604D" w:rsidP="00640BD5">
      <w:pPr>
        <w:pStyle w:val="a6"/>
        <w:numPr>
          <w:ilvl w:val="0"/>
          <w:numId w:val="16"/>
        </w:numPr>
        <w:spacing w:before="100" w:beforeAutospacing="1" w:after="100" w:afterAutospacing="1"/>
      </w:pPr>
      <w:r w:rsidRPr="00730A59">
        <w:rPr>
          <w:b/>
        </w:rPr>
        <w:lastRenderedPageBreak/>
        <w:t xml:space="preserve">User stories </w:t>
      </w:r>
    </w:p>
    <w:p w14:paraId="285B73CE" w14:textId="77777777" w:rsidR="00730A59" w:rsidRDefault="00730A59" w:rsidP="00730A59">
      <w:pPr>
        <w:pStyle w:val="a6"/>
        <w:spacing w:before="100" w:beforeAutospacing="1" w:after="100" w:afterAutospacing="1"/>
        <w:ind w:left="360"/>
      </w:pPr>
    </w:p>
    <w:p w14:paraId="29E932FD" w14:textId="45C77A5F" w:rsidR="00730A59" w:rsidRDefault="00730A59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  <w:r w:rsidRPr="00730A59">
        <w:rPr>
          <w:sz w:val="28"/>
          <w:szCs w:val="28"/>
        </w:rPr>
        <w:t xml:space="preserve">Personally speaking, to design a website about music is a dream to me. I really like some classical music, the reason may be I have 3 years saxophone study background. Nowadays, as Internet develops rapidly, more and more music produce companies choose to release music online first.  </w:t>
      </w:r>
      <w:r w:rsidR="003C15A5">
        <w:rPr>
          <w:sz w:val="28"/>
          <w:szCs w:val="28"/>
        </w:rPr>
        <w:t>So people would like to search music on online for getting albums.</w:t>
      </w:r>
    </w:p>
    <w:p w14:paraId="7DBC8F04" w14:textId="77777777" w:rsidR="003C15A5" w:rsidRDefault="003C15A5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</w:p>
    <w:p w14:paraId="10AE7A56" w14:textId="0A8950E3" w:rsidR="003C15A5" w:rsidRDefault="003C15A5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>However, in the market, there are massive websites designed for music purpose, the majority of them are innovated by music companies for special singers. This website`s aim is different from others. It is mainly focus on classical music albums. Those musicians or singers may not compose music any more. This website is for memory those masters.</w:t>
      </w:r>
    </w:p>
    <w:p w14:paraId="54EC5BC4" w14:textId="77777777" w:rsidR="003C15A5" w:rsidRDefault="003C15A5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</w:p>
    <w:p w14:paraId="7898B12E" w14:textId="77777777" w:rsidR="00687E38" w:rsidRDefault="003C15A5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>As we have known, as a future publish website, cannot only based on author`s interests. It should include some marketing research as well. Recently, t</w:t>
      </w:r>
      <w:r w:rsidRPr="003C15A5">
        <w:rPr>
          <w:sz w:val="28"/>
          <w:szCs w:val="28"/>
        </w:rPr>
        <w:t>he Internet has made it easy to download song</w:t>
      </w:r>
      <w:r>
        <w:rPr>
          <w:sz w:val="28"/>
          <w:szCs w:val="28"/>
        </w:rPr>
        <w:t>s</w:t>
      </w:r>
      <w:r w:rsidRPr="003C15A5"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 w:rsidRPr="003C15A5">
        <w:rPr>
          <w:sz w:val="28"/>
          <w:szCs w:val="28"/>
        </w:rPr>
        <w:t xml:space="preserve"> want for free, but frankly, illegally downloading</w:t>
      </w:r>
      <w:r w:rsidRPr="003C15A5">
        <w:rPr>
          <w:sz w:val="28"/>
          <w:szCs w:val="28"/>
        </w:rPr>
        <w:t> </w:t>
      </w:r>
      <w:hyperlink r:id="rId9" w:history="1">
        <w:r w:rsidRPr="003C15A5">
          <w:rPr>
            <w:sz w:val="28"/>
            <w:szCs w:val="28"/>
          </w:rPr>
          <w:t>music</w:t>
        </w:r>
      </w:hyperlink>
      <w:r w:rsidRPr="003C15A5">
        <w:rPr>
          <w:sz w:val="28"/>
          <w:szCs w:val="28"/>
        </w:rPr>
        <w:t> </w:t>
      </w:r>
      <w:r w:rsidR="00687E38">
        <w:rPr>
          <w:sz w:val="28"/>
          <w:szCs w:val="28"/>
        </w:rPr>
        <w:t>just is not an option if users are</w:t>
      </w:r>
      <w:r w:rsidRPr="003C15A5">
        <w:rPr>
          <w:sz w:val="28"/>
          <w:szCs w:val="28"/>
        </w:rPr>
        <w:t xml:space="preserve"> the honest type looking to support the artists and producers who enrich our lives. And although there are plenty of convenient ways to stream </w:t>
      </w:r>
      <w:r w:rsidR="00687E38">
        <w:rPr>
          <w:sz w:val="28"/>
          <w:szCs w:val="28"/>
        </w:rPr>
        <w:t>user`s</w:t>
      </w:r>
      <w:r w:rsidRPr="003C15A5">
        <w:rPr>
          <w:sz w:val="28"/>
          <w:szCs w:val="28"/>
        </w:rPr>
        <w:t xml:space="preserve"> favorite tracks for </w:t>
      </w:r>
      <w:r w:rsidR="00687E38">
        <w:rPr>
          <w:sz w:val="28"/>
          <w:szCs w:val="28"/>
        </w:rPr>
        <w:t>free (</w:t>
      </w:r>
      <w:hyperlink r:id="rId10" w:history="1">
        <w:r w:rsidR="00687E38" w:rsidRPr="00687E38">
          <w:rPr>
            <w:sz w:val="28"/>
            <w:szCs w:val="28"/>
          </w:rPr>
          <w:t>D</w:t>
        </w:r>
        <w:r w:rsidR="00687E38">
          <w:rPr>
            <w:sz w:val="28"/>
            <w:szCs w:val="28"/>
          </w:rPr>
          <w:t xml:space="preserve">. </w:t>
        </w:r>
        <w:proofErr w:type="spellStart"/>
        <w:r w:rsidR="00687E38" w:rsidRPr="00687E38">
          <w:rPr>
            <w:sz w:val="28"/>
            <w:szCs w:val="28"/>
          </w:rPr>
          <w:t>Prindle</w:t>
        </w:r>
        <w:proofErr w:type="spellEnd"/>
      </w:hyperlink>
      <w:r w:rsidR="00687E38">
        <w:rPr>
          <w:sz w:val="28"/>
          <w:szCs w:val="28"/>
        </w:rPr>
        <w:t>,</w:t>
      </w:r>
      <w:r w:rsidR="00687E38" w:rsidRPr="00687E38">
        <w:rPr>
          <w:sz w:val="28"/>
          <w:szCs w:val="28"/>
        </w:rPr>
        <w:t xml:space="preserve"> 2015</w:t>
      </w:r>
      <w:r w:rsidR="00687E38">
        <w:rPr>
          <w:sz w:val="28"/>
          <w:szCs w:val="28"/>
        </w:rPr>
        <w:t>). Buy albums is another way to get music online. Because aiming on classical music, which is more meaningful than current main stream music on collection.</w:t>
      </w:r>
    </w:p>
    <w:p w14:paraId="5E3676BD" w14:textId="77777777" w:rsidR="00687E38" w:rsidRDefault="00687E38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</w:p>
    <w:p w14:paraId="50F0D068" w14:textId="5AADA0DB" w:rsidR="003C15A5" w:rsidRPr="00730A59" w:rsidRDefault="00687E38" w:rsidP="00730A59">
      <w:pPr>
        <w:pStyle w:val="a6"/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Classical album focus on sharing or selling old albums to music lovers, which means the main targets for this site may not teenagers, so it has to be interesting adults. </w:t>
      </w:r>
      <w:r w:rsidR="00020A8A">
        <w:rPr>
          <w:sz w:val="28"/>
          <w:szCs w:val="28"/>
        </w:rPr>
        <w:t>The site should not put resources on music coverage, it should effort on exploring the souls and ideas on classical music.</w:t>
      </w:r>
      <w:r w:rsidR="003C15A5" w:rsidRPr="003C15A5">
        <w:rPr>
          <w:sz w:val="28"/>
          <w:szCs w:val="28"/>
        </w:rPr>
        <w:br/>
      </w:r>
      <w:r w:rsidR="003C15A5" w:rsidRPr="00687E38">
        <w:rPr>
          <w:sz w:val="28"/>
          <w:szCs w:val="28"/>
        </w:rPr>
        <w:br/>
      </w:r>
    </w:p>
    <w:p w14:paraId="2D9100DB" w14:textId="77777777" w:rsidR="005D604D" w:rsidRDefault="005D604D" w:rsidP="005D604D">
      <w:pPr>
        <w:pStyle w:val="a6"/>
        <w:spacing w:before="100" w:beforeAutospacing="1" w:after="100" w:afterAutospacing="1"/>
        <w:ind w:left="360"/>
      </w:pPr>
    </w:p>
    <w:p w14:paraId="3B75105A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15013260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69F65301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29DB4E2B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5D528450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41AACFD9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50F4890E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503AB407" w14:textId="77777777" w:rsidR="00020A8A" w:rsidRDefault="00020A8A" w:rsidP="005D604D">
      <w:pPr>
        <w:pStyle w:val="a6"/>
        <w:spacing w:before="100" w:beforeAutospacing="1" w:after="100" w:afterAutospacing="1"/>
        <w:ind w:left="360"/>
      </w:pPr>
    </w:p>
    <w:p w14:paraId="2EDA9392" w14:textId="77777777" w:rsidR="005D604D" w:rsidRDefault="005D604D" w:rsidP="005D604D">
      <w:pPr>
        <w:pStyle w:val="a6"/>
        <w:spacing w:before="100" w:beforeAutospacing="1" w:after="100" w:afterAutospacing="1"/>
        <w:ind w:left="360"/>
      </w:pPr>
    </w:p>
    <w:p w14:paraId="125C22DB" w14:textId="77777777" w:rsidR="005D604D" w:rsidRDefault="005D604D" w:rsidP="005D604D">
      <w:pPr>
        <w:pStyle w:val="a6"/>
        <w:spacing w:before="100" w:beforeAutospacing="1" w:after="100" w:afterAutospacing="1"/>
        <w:ind w:left="360"/>
      </w:pPr>
    </w:p>
    <w:p w14:paraId="73B1E4BA" w14:textId="77777777" w:rsidR="005D604D" w:rsidRDefault="005D604D" w:rsidP="005D604D">
      <w:pPr>
        <w:pStyle w:val="a6"/>
        <w:spacing w:before="100" w:beforeAutospacing="1" w:after="100" w:afterAutospacing="1"/>
        <w:ind w:left="360"/>
      </w:pPr>
    </w:p>
    <w:p w14:paraId="338FB841" w14:textId="09AC8B9F" w:rsidR="005D604D" w:rsidRDefault="005D604D" w:rsidP="005D604D">
      <w:pPr>
        <w:pStyle w:val="a6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lastRenderedPageBreak/>
        <w:t>Data dictionary</w:t>
      </w:r>
      <w:r w:rsidR="00020A8A">
        <w:t xml:space="preserve"> </w:t>
      </w:r>
    </w:p>
    <w:p w14:paraId="32BD4279" w14:textId="223E6CA5" w:rsidR="005D604D" w:rsidRDefault="00020A8A" w:rsidP="005D604D">
      <w:pPr>
        <w:spacing w:before="100" w:beforeAutospacing="1" w:after="100" w:afterAutospacing="1"/>
        <w:ind w:left="360"/>
      </w:pPr>
      <w:r>
        <w:t>Album table:</w:t>
      </w:r>
    </w:p>
    <w:p w14:paraId="7719577E" w14:textId="49B03F6E" w:rsidR="00020A8A" w:rsidRDefault="00020A8A" w:rsidP="005D604D">
      <w:pPr>
        <w:spacing w:before="100" w:beforeAutospacing="1" w:after="100" w:afterAutospacing="1"/>
        <w:ind w:left="360"/>
      </w:pPr>
      <w:r>
        <w:rPr>
          <w:noProof/>
          <w:lang w:eastAsia="zh-CN"/>
        </w:rPr>
        <w:drawing>
          <wp:inline distT="0" distB="0" distL="0" distR="0" wp14:anchorId="097E3B5A" wp14:editId="4AB79DBF">
            <wp:extent cx="3000375" cy="962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B32" w14:textId="77777777" w:rsidR="00020A8A" w:rsidRDefault="00020A8A" w:rsidP="005D604D">
      <w:pPr>
        <w:spacing w:before="100" w:beforeAutospacing="1" w:after="100" w:afterAutospacing="1"/>
        <w:ind w:left="360"/>
      </w:pPr>
    </w:p>
    <w:p w14:paraId="6ADB0398" w14:textId="196E3705" w:rsidR="00020A8A" w:rsidRDefault="00020A8A" w:rsidP="005D604D">
      <w:pPr>
        <w:spacing w:before="100" w:beforeAutospacing="1" w:after="100" w:afterAutospacing="1"/>
        <w:ind w:left="360"/>
      </w:pPr>
      <w:r>
        <w:t>State table:</w:t>
      </w:r>
    </w:p>
    <w:p w14:paraId="6F25D521" w14:textId="6045972E" w:rsidR="00020A8A" w:rsidRDefault="00020A8A" w:rsidP="005D604D">
      <w:pPr>
        <w:spacing w:before="100" w:beforeAutospacing="1" w:after="100" w:afterAutospacing="1"/>
        <w:ind w:left="360"/>
      </w:pPr>
      <w:r>
        <w:rPr>
          <w:noProof/>
          <w:lang w:eastAsia="zh-CN"/>
        </w:rPr>
        <w:drawing>
          <wp:inline distT="0" distB="0" distL="0" distR="0" wp14:anchorId="68C59EA5" wp14:editId="0063FF1B">
            <wp:extent cx="3019425" cy="12763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6B6" w14:textId="77777777" w:rsidR="003272E6" w:rsidRDefault="003272E6" w:rsidP="00281029">
      <w:pPr>
        <w:pStyle w:val="a5"/>
        <w:rPr>
          <w:rFonts w:ascii="Times New Roman" w:hAnsi="Times New Roman"/>
          <w:b/>
        </w:rPr>
      </w:pPr>
    </w:p>
    <w:p w14:paraId="4B22F727" w14:textId="74BC4E0E" w:rsidR="0013554A" w:rsidRDefault="0013554A" w:rsidP="0013554A">
      <w:pPr>
        <w:pStyle w:val="a5"/>
        <w:ind w:firstLine="36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13554A">
        <w:rPr>
          <w:rFonts w:ascii="Times New Roman" w:eastAsia="Times New Roman" w:hAnsi="Times New Roman"/>
          <w:sz w:val="24"/>
          <w:szCs w:val="24"/>
          <w:lang w:val="en-US" w:eastAsia="en-US"/>
        </w:rPr>
        <w:t>User table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>:</w:t>
      </w:r>
    </w:p>
    <w:p w14:paraId="734FCF36" w14:textId="77777777" w:rsidR="0018139A" w:rsidRDefault="0018139A" w:rsidP="0013554A">
      <w:pPr>
        <w:pStyle w:val="a5"/>
        <w:ind w:firstLine="360"/>
        <w:rPr>
          <w:rFonts w:ascii="Times New Roman" w:eastAsia="Times New Roman" w:hAnsi="Times New Roman"/>
          <w:sz w:val="24"/>
          <w:szCs w:val="24"/>
          <w:lang w:val="en-US" w:eastAsia="en-US"/>
        </w:rPr>
      </w:pPr>
      <w:bookmarkStart w:id="2" w:name="_GoBack"/>
      <w:bookmarkEnd w:id="2"/>
    </w:p>
    <w:p w14:paraId="5B73637B" w14:textId="0D8F704D" w:rsidR="0013554A" w:rsidRPr="0013554A" w:rsidRDefault="0018139A" w:rsidP="0013554A">
      <w:pPr>
        <w:pStyle w:val="a5"/>
        <w:ind w:firstLine="36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2D401D4" wp14:editId="2A570346">
            <wp:extent cx="2990850" cy="1828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4A" w:rsidRPr="0013554A" w:rsidSect="007B4369">
      <w:headerReference w:type="default" r:id="rId14"/>
      <w:footerReference w:type="default" r:id="rId15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3A96E" w14:textId="77777777" w:rsidR="0038311F" w:rsidRDefault="0038311F" w:rsidP="002A3A4A">
      <w:r>
        <w:separator/>
      </w:r>
    </w:p>
  </w:endnote>
  <w:endnote w:type="continuationSeparator" w:id="0">
    <w:p w14:paraId="191DEA43" w14:textId="77777777" w:rsidR="0038311F" w:rsidRDefault="0038311F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a9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39A" w:rsidRPr="0018139A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EC464" w14:textId="77777777" w:rsidR="0038311F" w:rsidRDefault="0038311F" w:rsidP="002A3A4A">
      <w:r>
        <w:separator/>
      </w:r>
    </w:p>
  </w:footnote>
  <w:footnote w:type="continuationSeparator" w:id="0">
    <w:p w14:paraId="3A384ABE" w14:textId="77777777" w:rsidR="0038311F" w:rsidRDefault="0038311F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C2E47" w14:textId="09969D42" w:rsidR="003272E6" w:rsidRDefault="003272E6" w:rsidP="003272E6">
    <w:pPr>
      <w:pStyle w:val="a8"/>
      <w:tabs>
        <w:tab w:val="right" w:pos="8640"/>
      </w:tabs>
    </w:pPr>
    <w:r>
      <w:t xml:space="preserve">FIT5032 Design Report: </w:t>
    </w:r>
    <w:r w:rsidR="00AA5A75">
      <w:rPr>
        <w:color w:val="FF0000"/>
      </w:rPr>
      <w:t>Cla</w:t>
    </w:r>
    <w:r w:rsidR="000A77AF">
      <w:rPr>
        <w:color w:val="FF0000"/>
      </w:rPr>
      <w:t>ssical a</w:t>
    </w:r>
    <w:r w:rsidR="00AA5A75">
      <w:rPr>
        <w:color w:val="FF0000"/>
      </w:rPr>
      <w:t xml:space="preserve">lbum           </w:t>
    </w:r>
    <w:r>
      <w:tab/>
    </w:r>
    <w:r w:rsidRPr="003272E6">
      <w:rPr>
        <w:color w:val="FF0000"/>
      </w:rPr>
      <w:t>STUDENT NAME:</w:t>
    </w:r>
    <w:r w:rsidR="00EB774D">
      <w:rPr>
        <w:color w:val="FF0000"/>
      </w:rPr>
      <w:t xml:space="preserve"> </w:t>
    </w:r>
    <w:r w:rsidR="00D37AF7">
      <w:rPr>
        <w:color w:val="FF0000"/>
      </w:rPr>
      <w:t>25368974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D43CB"/>
    <w:multiLevelType w:val="hybridMultilevel"/>
    <w:tmpl w:val="F0046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37DE7"/>
    <w:multiLevelType w:val="multilevel"/>
    <w:tmpl w:val="B528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D4A5A"/>
    <w:multiLevelType w:val="multilevel"/>
    <w:tmpl w:val="694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76584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  <w:num w:numId="12">
    <w:abstractNumId w:val="15"/>
  </w:num>
  <w:num w:numId="13">
    <w:abstractNumId w:val="11"/>
  </w:num>
  <w:num w:numId="14">
    <w:abstractNumId w:val="13"/>
  </w:num>
  <w:num w:numId="15">
    <w:abstractNumId w:val="2"/>
  </w:num>
  <w:num w:numId="16">
    <w:abstractNumId w:val="16"/>
  </w:num>
  <w:num w:numId="17">
    <w:abstractNumId w:val="10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10"/>
    <w:rsid w:val="00001017"/>
    <w:rsid w:val="000036D4"/>
    <w:rsid w:val="00004715"/>
    <w:rsid w:val="000061FB"/>
    <w:rsid w:val="00016374"/>
    <w:rsid w:val="000205E3"/>
    <w:rsid w:val="000208DC"/>
    <w:rsid w:val="00020A8A"/>
    <w:rsid w:val="00022373"/>
    <w:rsid w:val="00022A46"/>
    <w:rsid w:val="00027B28"/>
    <w:rsid w:val="000303CA"/>
    <w:rsid w:val="00031EFF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41EB"/>
    <w:rsid w:val="000A4E2A"/>
    <w:rsid w:val="000A634B"/>
    <w:rsid w:val="000A77AF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634F"/>
    <w:rsid w:val="0012218B"/>
    <w:rsid w:val="00125EFD"/>
    <w:rsid w:val="00126136"/>
    <w:rsid w:val="00133924"/>
    <w:rsid w:val="00134451"/>
    <w:rsid w:val="0013554A"/>
    <w:rsid w:val="00143AAE"/>
    <w:rsid w:val="001442C1"/>
    <w:rsid w:val="00147F61"/>
    <w:rsid w:val="00150070"/>
    <w:rsid w:val="00155DB6"/>
    <w:rsid w:val="00163F19"/>
    <w:rsid w:val="00172C55"/>
    <w:rsid w:val="0017509A"/>
    <w:rsid w:val="00180124"/>
    <w:rsid w:val="0018139A"/>
    <w:rsid w:val="00181514"/>
    <w:rsid w:val="00181B91"/>
    <w:rsid w:val="00184570"/>
    <w:rsid w:val="001862BD"/>
    <w:rsid w:val="00196585"/>
    <w:rsid w:val="001A06C1"/>
    <w:rsid w:val="001A6E7C"/>
    <w:rsid w:val="001B40A1"/>
    <w:rsid w:val="001D6AFA"/>
    <w:rsid w:val="001E0017"/>
    <w:rsid w:val="001E0CC8"/>
    <w:rsid w:val="002177CF"/>
    <w:rsid w:val="00217DE1"/>
    <w:rsid w:val="00227336"/>
    <w:rsid w:val="00235B08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97AB4"/>
    <w:rsid w:val="002A0135"/>
    <w:rsid w:val="002A2AFD"/>
    <w:rsid w:val="002A3A4A"/>
    <w:rsid w:val="002B2904"/>
    <w:rsid w:val="002D0556"/>
    <w:rsid w:val="002D171C"/>
    <w:rsid w:val="002D5052"/>
    <w:rsid w:val="002E6DD8"/>
    <w:rsid w:val="002F2E7D"/>
    <w:rsid w:val="003006A0"/>
    <w:rsid w:val="00301DD3"/>
    <w:rsid w:val="00303FF4"/>
    <w:rsid w:val="003068CC"/>
    <w:rsid w:val="00314DDA"/>
    <w:rsid w:val="00321AD2"/>
    <w:rsid w:val="0032214E"/>
    <w:rsid w:val="00322C80"/>
    <w:rsid w:val="00324677"/>
    <w:rsid w:val="00324BF6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677D2"/>
    <w:rsid w:val="003733ED"/>
    <w:rsid w:val="00373670"/>
    <w:rsid w:val="0037453F"/>
    <w:rsid w:val="00374F73"/>
    <w:rsid w:val="00376262"/>
    <w:rsid w:val="0038311F"/>
    <w:rsid w:val="00383F0A"/>
    <w:rsid w:val="00385B9A"/>
    <w:rsid w:val="003869BF"/>
    <w:rsid w:val="0039027C"/>
    <w:rsid w:val="003933A1"/>
    <w:rsid w:val="003976A6"/>
    <w:rsid w:val="003A06BF"/>
    <w:rsid w:val="003B1F0A"/>
    <w:rsid w:val="003B3C44"/>
    <w:rsid w:val="003C15A5"/>
    <w:rsid w:val="003D46E4"/>
    <w:rsid w:val="003E36B1"/>
    <w:rsid w:val="003F2E03"/>
    <w:rsid w:val="003F3FA0"/>
    <w:rsid w:val="004060D1"/>
    <w:rsid w:val="00407A91"/>
    <w:rsid w:val="00411C9D"/>
    <w:rsid w:val="00423611"/>
    <w:rsid w:val="00424BC9"/>
    <w:rsid w:val="00440187"/>
    <w:rsid w:val="004463CC"/>
    <w:rsid w:val="0044787B"/>
    <w:rsid w:val="00453E2B"/>
    <w:rsid w:val="00463ED6"/>
    <w:rsid w:val="00464492"/>
    <w:rsid w:val="004649A8"/>
    <w:rsid w:val="00464A65"/>
    <w:rsid w:val="004730CF"/>
    <w:rsid w:val="00475731"/>
    <w:rsid w:val="004908E4"/>
    <w:rsid w:val="004A0439"/>
    <w:rsid w:val="004A0A61"/>
    <w:rsid w:val="004B4D43"/>
    <w:rsid w:val="004C2CC7"/>
    <w:rsid w:val="004D0CC2"/>
    <w:rsid w:val="004D12BA"/>
    <w:rsid w:val="004D33EE"/>
    <w:rsid w:val="004D533D"/>
    <w:rsid w:val="004D66C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280A"/>
    <w:rsid w:val="00575E77"/>
    <w:rsid w:val="00582FE1"/>
    <w:rsid w:val="005941B9"/>
    <w:rsid w:val="005A19D0"/>
    <w:rsid w:val="005A1B60"/>
    <w:rsid w:val="005A4C51"/>
    <w:rsid w:val="005A6CF9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DE8"/>
    <w:rsid w:val="005F248A"/>
    <w:rsid w:val="005F2925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5781"/>
    <w:rsid w:val="00637541"/>
    <w:rsid w:val="00642732"/>
    <w:rsid w:val="00646CAF"/>
    <w:rsid w:val="00652254"/>
    <w:rsid w:val="00661401"/>
    <w:rsid w:val="00666803"/>
    <w:rsid w:val="00670FB6"/>
    <w:rsid w:val="00677221"/>
    <w:rsid w:val="00677DA8"/>
    <w:rsid w:val="0068628F"/>
    <w:rsid w:val="00687E38"/>
    <w:rsid w:val="0069379E"/>
    <w:rsid w:val="006943DF"/>
    <w:rsid w:val="006B1069"/>
    <w:rsid w:val="006B3310"/>
    <w:rsid w:val="006C116B"/>
    <w:rsid w:val="006C787A"/>
    <w:rsid w:val="006D2AEB"/>
    <w:rsid w:val="006D40F9"/>
    <w:rsid w:val="006D6D68"/>
    <w:rsid w:val="006F1749"/>
    <w:rsid w:val="006F36C7"/>
    <w:rsid w:val="006F5D41"/>
    <w:rsid w:val="007027CE"/>
    <w:rsid w:val="00710874"/>
    <w:rsid w:val="00712E9E"/>
    <w:rsid w:val="007150DC"/>
    <w:rsid w:val="0071554B"/>
    <w:rsid w:val="0071638B"/>
    <w:rsid w:val="00717D75"/>
    <w:rsid w:val="00727CB7"/>
    <w:rsid w:val="00730A59"/>
    <w:rsid w:val="007320FC"/>
    <w:rsid w:val="00735C34"/>
    <w:rsid w:val="00740A9B"/>
    <w:rsid w:val="0074132C"/>
    <w:rsid w:val="007606C4"/>
    <w:rsid w:val="00764A49"/>
    <w:rsid w:val="00774946"/>
    <w:rsid w:val="00775119"/>
    <w:rsid w:val="00776AC7"/>
    <w:rsid w:val="007850D4"/>
    <w:rsid w:val="00787FF5"/>
    <w:rsid w:val="007914F9"/>
    <w:rsid w:val="00791BF9"/>
    <w:rsid w:val="00792477"/>
    <w:rsid w:val="0079469F"/>
    <w:rsid w:val="00796833"/>
    <w:rsid w:val="007A3289"/>
    <w:rsid w:val="007B347C"/>
    <w:rsid w:val="007B4369"/>
    <w:rsid w:val="007C24CC"/>
    <w:rsid w:val="007C4D80"/>
    <w:rsid w:val="007D2E71"/>
    <w:rsid w:val="007E1DB0"/>
    <w:rsid w:val="007F4C2C"/>
    <w:rsid w:val="007F5948"/>
    <w:rsid w:val="00813115"/>
    <w:rsid w:val="008167DF"/>
    <w:rsid w:val="00827B64"/>
    <w:rsid w:val="008306F2"/>
    <w:rsid w:val="00831550"/>
    <w:rsid w:val="0083162D"/>
    <w:rsid w:val="0084024B"/>
    <w:rsid w:val="00843774"/>
    <w:rsid w:val="00846A20"/>
    <w:rsid w:val="00856D50"/>
    <w:rsid w:val="0085799B"/>
    <w:rsid w:val="00860F05"/>
    <w:rsid w:val="00867D89"/>
    <w:rsid w:val="00876B10"/>
    <w:rsid w:val="00891B50"/>
    <w:rsid w:val="00896481"/>
    <w:rsid w:val="0089677C"/>
    <w:rsid w:val="008A1ED0"/>
    <w:rsid w:val="008A3469"/>
    <w:rsid w:val="008A3D7A"/>
    <w:rsid w:val="008A5594"/>
    <w:rsid w:val="008B2D3F"/>
    <w:rsid w:val="008B651F"/>
    <w:rsid w:val="008B721B"/>
    <w:rsid w:val="008C5885"/>
    <w:rsid w:val="008D3C3C"/>
    <w:rsid w:val="008D4F00"/>
    <w:rsid w:val="008F4DB6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27611"/>
    <w:rsid w:val="00933398"/>
    <w:rsid w:val="00934D08"/>
    <w:rsid w:val="00936461"/>
    <w:rsid w:val="00936E09"/>
    <w:rsid w:val="00941662"/>
    <w:rsid w:val="00947849"/>
    <w:rsid w:val="00951555"/>
    <w:rsid w:val="00953AFD"/>
    <w:rsid w:val="0095584A"/>
    <w:rsid w:val="009561D7"/>
    <w:rsid w:val="00980486"/>
    <w:rsid w:val="00984123"/>
    <w:rsid w:val="00985B2B"/>
    <w:rsid w:val="009A26C3"/>
    <w:rsid w:val="009A29F5"/>
    <w:rsid w:val="009A472D"/>
    <w:rsid w:val="009A4DFC"/>
    <w:rsid w:val="009A78F8"/>
    <w:rsid w:val="009A7BE8"/>
    <w:rsid w:val="009B4DE2"/>
    <w:rsid w:val="009B5EB6"/>
    <w:rsid w:val="009B6C4C"/>
    <w:rsid w:val="009B7895"/>
    <w:rsid w:val="009C75A9"/>
    <w:rsid w:val="009C7CD2"/>
    <w:rsid w:val="009D688F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37169"/>
    <w:rsid w:val="00A400F1"/>
    <w:rsid w:val="00A51CA3"/>
    <w:rsid w:val="00A53D8E"/>
    <w:rsid w:val="00A542F4"/>
    <w:rsid w:val="00A600C5"/>
    <w:rsid w:val="00A60F46"/>
    <w:rsid w:val="00A63218"/>
    <w:rsid w:val="00A7179C"/>
    <w:rsid w:val="00A90DB1"/>
    <w:rsid w:val="00A9146C"/>
    <w:rsid w:val="00A93806"/>
    <w:rsid w:val="00A95B94"/>
    <w:rsid w:val="00A97E26"/>
    <w:rsid w:val="00AA5A75"/>
    <w:rsid w:val="00AB405D"/>
    <w:rsid w:val="00AB5D0E"/>
    <w:rsid w:val="00AB5EBD"/>
    <w:rsid w:val="00AC6FCE"/>
    <w:rsid w:val="00AC6FEC"/>
    <w:rsid w:val="00AD3D76"/>
    <w:rsid w:val="00AF7D07"/>
    <w:rsid w:val="00B0014A"/>
    <w:rsid w:val="00B00528"/>
    <w:rsid w:val="00B0124A"/>
    <w:rsid w:val="00B035E2"/>
    <w:rsid w:val="00B03F83"/>
    <w:rsid w:val="00B201B1"/>
    <w:rsid w:val="00B20280"/>
    <w:rsid w:val="00B23DB7"/>
    <w:rsid w:val="00B24AE8"/>
    <w:rsid w:val="00B2507B"/>
    <w:rsid w:val="00B25474"/>
    <w:rsid w:val="00B311AD"/>
    <w:rsid w:val="00B31211"/>
    <w:rsid w:val="00B415AB"/>
    <w:rsid w:val="00B5195B"/>
    <w:rsid w:val="00B61509"/>
    <w:rsid w:val="00B638A0"/>
    <w:rsid w:val="00B6510B"/>
    <w:rsid w:val="00B67D1E"/>
    <w:rsid w:val="00B709DA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E0EFD"/>
    <w:rsid w:val="00BE28B6"/>
    <w:rsid w:val="00BE459A"/>
    <w:rsid w:val="00BE5F9C"/>
    <w:rsid w:val="00BE6C17"/>
    <w:rsid w:val="00BF367E"/>
    <w:rsid w:val="00BF3938"/>
    <w:rsid w:val="00BF54B7"/>
    <w:rsid w:val="00C019E3"/>
    <w:rsid w:val="00C078FD"/>
    <w:rsid w:val="00C159AD"/>
    <w:rsid w:val="00C17972"/>
    <w:rsid w:val="00C24B21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58DD"/>
    <w:rsid w:val="00C66BAE"/>
    <w:rsid w:val="00C72879"/>
    <w:rsid w:val="00C7397B"/>
    <w:rsid w:val="00C92D8B"/>
    <w:rsid w:val="00C96829"/>
    <w:rsid w:val="00CC129C"/>
    <w:rsid w:val="00CC6C01"/>
    <w:rsid w:val="00CD1793"/>
    <w:rsid w:val="00CD6801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227A0"/>
    <w:rsid w:val="00D258E1"/>
    <w:rsid w:val="00D27EEB"/>
    <w:rsid w:val="00D37350"/>
    <w:rsid w:val="00D37AF7"/>
    <w:rsid w:val="00D37EFC"/>
    <w:rsid w:val="00D42284"/>
    <w:rsid w:val="00D61D60"/>
    <w:rsid w:val="00D77A5F"/>
    <w:rsid w:val="00D816FE"/>
    <w:rsid w:val="00D9044D"/>
    <w:rsid w:val="00D9223E"/>
    <w:rsid w:val="00D940E6"/>
    <w:rsid w:val="00D96D71"/>
    <w:rsid w:val="00DB1C2A"/>
    <w:rsid w:val="00DB2543"/>
    <w:rsid w:val="00DB376D"/>
    <w:rsid w:val="00DB377F"/>
    <w:rsid w:val="00DB4B0B"/>
    <w:rsid w:val="00DB66D5"/>
    <w:rsid w:val="00DC6AC3"/>
    <w:rsid w:val="00DD3A5D"/>
    <w:rsid w:val="00DD796E"/>
    <w:rsid w:val="00DE124A"/>
    <w:rsid w:val="00DE2947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27D44"/>
    <w:rsid w:val="00E40525"/>
    <w:rsid w:val="00E408F2"/>
    <w:rsid w:val="00E47418"/>
    <w:rsid w:val="00E528F7"/>
    <w:rsid w:val="00E52F63"/>
    <w:rsid w:val="00E57539"/>
    <w:rsid w:val="00E61BD5"/>
    <w:rsid w:val="00E72886"/>
    <w:rsid w:val="00E73577"/>
    <w:rsid w:val="00E7401E"/>
    <w:rsid w:val="00E74EFF"/>
    <w:rsid w:val="00E80E55"/>
    <w:rsid w:val="00E8312D"/>
    <w:rsid w:val="00E84FEA"/>
    <w:rsid w:val="00E87D73"/>
    <w:rsid w:val="00E92031"/>
    <w:rsid w:val="00E92A72"/>
    <w:rsid w:val="00EA0D46"/>
    <w:rsid w:val="00EA66C6"/>
    <w:rsid w:val="00EB1F3B"/>
    <w:rsid w:val="00EB6900"/>
    <w:rsid w:val="00EB774D"/>
    <w:rsid w:val="00EC0B28"/>
    <w:rsid w:val="00EC1E1F"/>
    <w:rsid w:val="00EC2EBD"/>
    <w:rsid w:val="00EC42EE"/>
    <w:rsid w:val="00EC4EDD"/>
    <w:rsid w:val="00ED7FC1"/>
    <w:rsid w:val="00EE1941"/>
    <w:rsid w:val="00EE26BF"/>
    <w:rsid w:val="00EE3363"/>
    <w:rsid w:val="00EE5647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7DBC85EB-8EDF-4D7A-AA19-4BFFB5C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2E6DD8"/>
    <w:pPr>
      <w:keepNext/>
      <w:keepLines/>
      <w:spacing w:before="480"/>
      <w:jc w:val="center"/>
      <w:outlineLvl w:val="0"/>
    </w:pPr>
    <w:rPr>
      <w:rFonts w:eastAsiaTheme="majorEastAsia"/>
      <w:bCs/>
      <w:sz w:val="36"/>
      <w:szCs w:val="36"/>
    </w:rPr>
  </w:style>
  <w:style w:type="paragraph" w:styleId="2">
    <w:name w:val="heading 2"/>
    <w:basedOn w:val="a"/>
    <w:link w:val="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Normal (Web)"/>
    <w:basedOn w:val="a"/>
    <w:link w:val="Char"/>
    <w:uiPriority w:val="99"/>
    <w:rsid w:val="003D46E4"/>
    <w:pPr>
      <w:spacing w:before="100" w:beforeAutospacing="1" w:after="100" w:afterAutospacing="1"/>
    </w:pPr>
  </w:style>
  <w:style w:type="paragraph" w:styleId="a4">
    <w:name w:val="Balloon Text"/>
    <w:basedOn w:val="a"/>
    <w:link w:val="Char0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Char">
    <w:name w:val="普通(网站) Char"/>
    <w:basedOn w:val="a0"/>
    <w:link w:val="a3"/>
    <w:rsid w:val="00281029"/>
    <w:rPr>
      <w:rFonts w:ascii="Times New Roman" w:eastAsia="Times New Roman" w:hAnsi="Times New Roman" w:cs="Times New Roman"/>
      <w:lang w:val="en-US"/>
    </w:rPr>
  </w:style>
  <w:style w:type="paragraph" w:styleId="a5">
    <w:name w:val="No Spacing"/>
    <w:qFormat/>
    <w:rsid w:val="00281029"/>
    <w:rPr>
      <w:rFonts w:ascii="Calibri" w:eastAsia="宋体" w:hAnsi="Calibri" w:cs="Times New Roman"/>
      <w:sz w:val="22"/>
      <w:szCs w:val="22"/>
      <w:lang w:eastAsia="zh-CN"/>
    </w:rPr>
  </w:style>
  <w:style w:type="character" w:customStyle="1" w:styleId="1Char">
    <w:name w:val="标题 1 Char"/>
    <w:basedOn w:val="a0"/>
    <w:link w:val="1"/>
    <w:uiPriority w:val="9"/>
    <w:rsid w:val="002E6DD8"/>
    <w:rPr>
      <w:rFonts w:ascii="Times New Roman" w:eastAsiaTheme="majorEastAsia" w:hAnsi="Times New Roman" w:cs="Times New Roman"/>
      <w:bCs/>
      <w:sz w:val="36"/>
      <w:szCs w:val="36"/>
      <w:lang w:val="en-US"/>
    </w:rPr>
  </w:style>
  <w:style w:type="paragraph" w:customStyle="1" w:styleId="Code">
    <w:name w:val="Code"/>
    <w:basedOn w:val="a3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a0"/>
    <w:rsid w:val="00036342"/>
  </w:style>
  <w:style w:type="character" w:customStyle="1" w:styleId="il">
    <w:name w:val="il"/>
    <w:basedOn w:val="a0"/>
    <w:rsid w:val="00036342"/>
  </w:style>
  <w:style w:type="paragraph" w:styleId="a6">
    <w:name w:val="List Paragraph"/>
    <w:basedOn w:val="a"/>
    <w:uiPriority w:val="34"/>
    <w:qFormat/>
    <w:rsid w:val="00383F0A"/>
    <w:pPr>
      <w:ind w:left="720"/>
      <w:contextualSpacing/>
    </w:pPr>
  </w:style>
  <w:style w:type="character" w:styleId="a7">
    <w:name w:val="Hyperlink"/>
    <w:basedOn w:val="a0"/>
    <w:rsid w:val="00532AD7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Char1">
    <w:name w:val="页眉 Char"/>
    <w:basedOn w:val="a0"/>
    <w:link w:val="a8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Char2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Char2">
    <w:name w:val="页脚 Char"/>
    <w:basedOn w:val="a0"/>
    <w:link w:val="a9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aa">
    <w:name w:val="Strong"/>
    <w:basedOn w:val="a0"/>
    <w:uiPriority w:val="22"/>
    <w:qFormat/>
    <w:rsid w:val="003272E6"/>
    <w:rPr>
      <w:b/>
      <w:bCs/>
    </w:rPr>
  </w:style>
  <w:style w:type="paragraph" w:customStyle="1" w:styleId="10">
    <w:name w:val="列出段落1"/>
    <w:basedOn w:val="a"/>
    <w:uiPriority w:val="34"/>
    <w:qFormat/>
    <w:rsid w:val="00324677"/>
    <w:pPr>
      <w:spacing w:after="160" w:line="259" w:lineRule="auto"/>
      <w:ind w:left="720"/>
      <w:contextualSpacing/>
    </w:pPr>
  </w:style>
  <w:style w:type="character" w:customStyle="1" w:styleId="vcard">
    <w:name w:val="vcard"/>
    <w:basedOn w:val="a0"/>
    <w:rsid w:val="00687E38"/>
  </w:style>
  <w:style w:type="character" w:customStyle="1" w:styleId="dash">
    <w:name w:val="dash"/>
    <w:basedOn w:val="a0"/>
    <w:rsid w:val="00687E38"/>
  </w:style>
  <w:style w:type="character" w:customStyle="1" w:styleId="value-title">
    <w:name w:val="value-title"/>
    <w:basedOn w:val="a0"/>
    <w:rsid w:val="0068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igitaltrends.com/users/drew_prin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taltrends.com/musi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USER</cp:lastModifiedBy>
  <cp:revision>22</cp:revision>
  <cp:lastPrinted>2015-08-07T02:12:00Z</cp:lastPrinted>
  <dcterms:created xsi:type="dcterms:W3CDTF">2015-07-22T03:16:00Z</dcterms:created>
  <dcterms:modified xsi:type="dcterms:W3CDTF">2015-10-25T10:33:00Z</dcterms:modified>
</cp:coreProperties>
</file>